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ettingup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FB1910" w:rsidRPr="005174F8" w:rsidRDefault="00234149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34149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</w:r>
      <w:r w:rsidRPr="00234149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w:pict>
          <v:rect id="Rectangle 2080380238" o:spid="_x0000_s1029" style="width:468pt;height:100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<v:stroke startarrowwidth="narrow" startarrowlength="short" endarrowwidth="narrow" endarrowlength="short"/>
            <v:textbox inset="2.53958mm,1.2694mm,2.53958mm,1.2694mm">
              <w:txbxContent>
                <w:p w:rsidR="00FB1910" w:rsidRPr="00AF3E55" w:rsidRDefault="005B218A" w:rsidP="00B459FA">
                  <w:pPr>
                    <w:spacing w:line="258" w:lineRule="auto"/>
                    <w:textDirection w:val="btLr"/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</w:pPr>
                  <w:r w:rsidRPr="00AF3E55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 xml:space="preserve">Objective: </w:t>
                  </w:r>
                  <w:r w:rsidR="008061EC" w:rsidRPr="00AF3E55"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  <w:t xml:space="preserve">To set up </w:t>
                  </w:r>
                  <w:r w:rsidR="003C57DF"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  <w:t xml:space="preserve">Maven build job in Jenkins for </w:t>
                  </w:r>
                  <w:r w:rsidR="003C57DF" w:rsidRPr="003C57DF"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  <w:t>automating the build process, enabling continuous integrationto enhance the software development lifecycle</w:t>
                  </w:r>
                </w:p>
                <w:p w:rsidR="00FB1910" w:rsidRPr="004D13E0" w:rsidRDefault="00FB1910">
                  <w:pPr>
                    <w:spacing w:line="258" w:lineRule="auto"/>
                    <w:textDirection w:val="btLr"/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  <w:p w:rsidR="00FB1910" w:rsidRPr="00AF3E55" w:rsidRDefault="005B218A">
                  <w:pPr>
                    <w:spacing w:line="258" w:lineRule="auto"/>
                    <w:textDirection w:val="btLr"/>
                    <w:rPr>
                      <w:color w:val="404040" w:themeColor="text1" w:themeTint="BF"/>
                    </w:rPr>
                  </w:pPr>
                  <w:r w:rsidRPr="00AF3E55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>Tools required:</w:t>
                  </w:r>
                  <w:r w:rsidR="00806C05" w:rsidRPr="00AF3E55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Jenkins</w:t>
                  </w:r>
                </w:p>
                <w:p w:rsidR="00FB1910" w:rsidRPr="004D13E0" w:rsidRDefault="00FB1910">
                  <w:pPr>
                    <w:spacing w:line="258" w:lineRule="auto"/>
                    <w:textDirection w:val="btLr"/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  <w:p w:rsidR="00FB1910" w:rsidRPr="00AF3E55" w:rsidRDefault="005B218A">
                  <w:pPr>
                    <w:spacing w:line="258" w:lineRule="auto"/>
                    <w:textDirection w:val="btLr"/>
                    <w:rPr>
                      <w:color w:val="404040" w:themeColor="text1" w:themeTint="BF"/>
                    </w:rPr>
                  </w:pPr>
                  <w:r w:rsidRPr="00AF3E55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 xml:space="preserve">Prerequisites: </w:t>
                  </w:r>
                  <w:r w:rsidR="00806C05" w:rsidRPr="00AF3E55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 xml:space="preserve">You need to have </w:t>
                  </w:r>
                  <w:r w:rsidR="00C9409A" w:rsidRPr="00AF3E55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a</w:t>
                  </w:r>
                  <w:r w:rsidR="00806C05" w:rsidRPr="00AF3E55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 xml:space="preserve"> Jenkins up and running</w:t>
                  </w:r>
                  <w:r w:rsidR="00155D3F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.</w:t>
                  </w:r>
                </w:p>
              </w:txbxContent>
            </v:textbox>
            <w10:wrap type="none"/>
            <w10:anchorlock/>
          </v:rect>
        </w:pict>
      </w:r>
    </w:p>
    <w:p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1696" w:rsidRDefault="00234149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34149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7.6pt;margin-top:10.7pt;width:419.1pt;height:38.6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<v:textbox>
              <w:txbxContent>
                <w:p w:rsidR="006569B3" w:rsidRPr="00970541" w:rsidRDefault="006569B3" w:rsidP="00970541">
                  <w:pPr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</w:pPr>
                  <w:r w:rsidRPr="00221A7C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  <w:t>Note</w:t>
                  </w:r>
                  <w:r w:rsidRPr="00221A7C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: </w:t>
                  </w:r>
                  <w:r w:rsidR="00970541" w:rsidRP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The credentials for accessing Jenkins in the lab are </w:t>
                  </w:r>
                  <w:r w:rsidR="00947D76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>U</w:t>
                  </w:r>
                  <w:r w:rsidR="00970541" w:rsidRP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sername: </w:t>
                  </w:r>
                  <w:r w:rsidR="00970541" w:rsidRPr="00970541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  <w:t>admin</w:t>
                  </w:r>
                  <w:r w:rsidR="00970541" w:rsidRP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 and </w:t>
                  </w:r>
                  <w:r w:rsidR="00947D76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>P</w:t>
                  </w:r>
                  <w:r w:rsidR="00970541" w:rsidRP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assword: </w:t>
                  </w:r>
                  <w:r w:rsidR="00970541" w:rsidRPr="00970541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  <w:t>admin</w:t>
                  </w:r>
                  <w:r w:rsid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4328663" cy="1802100"/>
            <wp:effectExtent l="19050" t="19050" r="15240" b="2730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334872" cy="180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101" cy="302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0A5AB6" w:rsidRDefault="00234149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34149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pict>
          <v:shape id="_x0000_s1028" type="#_x0000_t202" style="position:absolute;margin-left:36.65pt;margin-top:3.65pt;width:455.75pt;height:25.8pt;z-index:251658241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<v:textbox>
              <w:txbxContent>
                <w:p w:rsidR="000A5AB6" w:rsidRPr="00B31D80" w:rsidRDefault="00A50B5F" w:rsidP="000A5AB6">
                  <w:pPr>
                    <w:rPr>
                      <w:rFonts w:ascii="Calibri" w:hAnsi="Calibri" w:cs="Calibri"/>
                      <w:color w:val="404040" w:themeColor="text1" w:themeTint="BF"/>
                      <w:lang w:val="en-US"/>
                    </w:rPr>
                  </w:pPr>
                  <w:r w:rsidRPr="00B31D80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lang w:val="en-US"/>
                    </w:rPr>
                    <w:t>Note:</w:t>
                  </w:r>
                  <w:r w:rsidR="000A5AB6" w:rsidRPr="00B31D80">
                    <w:rPr>
                      <w:rFonts w:ascii="Calibri" w:hAnsi="Calibri" w:cs="Calibri"/>
                      <w:color w:val="404040" w:themeColor="text1" w:themeTint="BF"/>
                      <w:lang w:val="en-US"/>
                    </w:rPr>
                    <w:t xml:space="preserve">Here, the repository URL is </w:t>
                  </w:r>
                  <w:r w:rsidR="00B31D80" w:rsidRPr="00B31D80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lang w:val="en-US"/>
                    </w:rPr>
                    <w:t>https://github.com/hkshitesh/DEVSECOPS-MAVEN-REPO.git</w:t>
                  </w:r>
                  <w:r w:rsidR="001D4A7C" w:rsidRPr="00B31D80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lang w:val="en-US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3338195"/>
            <wp:effectExtent l="19050" t="19050" r="19050" b="14605"/>
            <wp:docPr id="8845049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4938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F76C95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:rsidR="00AF71CB" w:rsidRDefault="00AF71CB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72"/>
          <w:szCs w:val="72"/>
        </w:rPr>
      </w:pPr>
      <w:r w:rsidRPr="00AF71CB">
        <w:rPr>
          <w:rFonts w:asciiTheme="majorHAnsi" w:eastAsia="Calibri" w:hAnsiTheme="majorHAnsi" w:cstheme="majorHAnsi"/>
          <w:b/>
          <w:color w:val="404040" w:themeColor="text1" w:themeTint="BF"/>
          <w:sz w:val="72"/>
          <w:szCs w:val="72"/>
        </w:rPr>
        <w:t>Output:</w:t>
      </w:r>
    </w:p>
    <w:p w:rsid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507656" cy="2709080"/>
            <wp:effectExtent l="19050" t="0" r="0" b="0"/>
            <wp:docPr id="2" name="Picture 2" descr="C:\Users\LENOVO\Pictures\Screenshots\Screenshot (1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309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17" cy="271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544140" cy="2517630"/>
            <wp:effectExtent l="19050" t="0" r="0" b="0"/>
            <wp:docPr id="4" name="Picture 4" descr="C:\Users\LENOVO\Pictures\Screenshots\Screenshot (1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11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27" cy="252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CB" w:rsidRP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207643" cy="3118513"/>
            <wp:effectExtent l="19050" t="0" r="2657" b="0"/>
            <wp:docPr id="6" name="Picture 6" descr="C:\Users\LENOVO\Pictures\Screenshots\Screenshot (1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316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38" cy="311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CB" w:rsidRP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AF71CB" w:rsidRPr="00AF71CB" w:rsidRDefault="00AF71CB" w:rsidP="00AF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AF71CB" w:rsidRPr="00AF71CB" w:rsidRDefault="00AF71CB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72"/>
          <w:szCs w:val="72"/>
        </w:rPr>
      </w:pPr>
    </w:p>
    <w:p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 w:rsidSect="0023414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7B5" w:rsidRDefault="00A547B5">
      <w:pPr>
        <w:spacing w:line="240" w:lineRule="auto"/>
      </w:pPr>
      <w:r>
        <w:separator/>
      </w:r>
    </w:p>
  </w:endnote>
  <w:endnote w:type="continuationSeparator" w:id="1">
    <w:p w:rsidR="00A547B5" w:rsidRDefault="00A547B5">
      <w:pPr>
        <w:spacing w:line="240" w:lineRule="auto"/>
      </w:pPr>
      <w:r>
        <w:continuationSeparator/>
      </w:r>
    </w:p>
  </w:endnote>
  <w:endnote w:type="continuationNotice" w:id="2">
    <w:p w:rsidR="00A547B5" w:rsidRDefault="00A547B5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7B5" w:rsidRDefault="00A547B5">
      <w:pPr>
        <w:spacing w:line="240" w:lineRule="auto"/>
      </w:pPr>
      <w:r>
        <w:separator/>
      </w:r>
    </w:p>
  </w:footnote>
  <w:footnote w:type="continuationSeparator" w:id="1">
    <w:p w:rsidR="00A547B5" w:rsidRDefault="00A547B5">
      <w:pPr>
        <w:spacing w:line="240" w:lineRule="auto"/>
      </w:pPr>
      <w:r>
        <w:continuationSeparator/>
      </w:r>
    </w:p>
  </w:footnote>
  <w:footnote w:type="continuationNotice" w:id="2">
    <w:p w:rsidR="00A547B5" w:rsidRDefault="00A547B5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5B218A">
    <w:pPr>
      <w:ind w:left="-540"/>
    </w:pPr>
    <w: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8"/>
  </w:num>
  <w:num w:numId="8">
    <w:abstractNumId w:val="9"/>
  </w:num>
  <w:num w:numId="9">
    <w:abstractNumId w:val="11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10"/>
  </w:num>
  <w:num w:numId="15">
    <w:abstractNumId w:val="7"/>
  </w:num>
  <w:num w:numId="1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4149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47B5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1CB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rsid w:val="002341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341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341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341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341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341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34149"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23414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sid w:val="00234149"/>
    <w:rPr>
      <w:rFonts w:cs="Arial"/>
    </w:rPr>
  </w:style>
  <w:style w:type="paragraph" w:styleId="Caption">
    <w:name w:val="caption"/>
    <w:basedOn w:val="Normal"/>
    <w:qFormat/>
    <w:rsid w:val="0023414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234149"/>
    <w:pPr>
      <w:suppressLineNumbers/>
    </w:pPr>
  </w:style>
  <w:style w:type="paragraph" w:styleId="Subtitle">
    <w:name w:val="Subtitle"/>
    <w:basedOn w:val="Normal"/>
    <w:next w:val="Normal"/>
    <w:uiPriority w:val="11"/>
    <w:qFormat/>
    <w:rsid w:val="00234149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234149"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rsid w:val="002341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3414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LENOVO</cp:lastModifiedBy>
  <cp:revision>2</cp:revision>
  <dcterms:created xsi:type="dcterms:W3CDTF">2025-08-30T10:34:00Z</dcterms:created>
  <dcterms:modified xsi:type="dcterms:W3CDTF">2025-08-30T10:34:00Z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