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5A9" w:rsidRPr="00A555A9" w:rsidRDefault="00A555A9" w:rsidP="004868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Final Year Project/Thesis Evaluation Form</w:t>
      </w:r>
      <w:r w:rsidRPr="00A555A9">
        <w:rPr>
          <w:rFonts w:ascii="Times New Roman" w:eastAsia="Times New Roman" w:hAnsi="Times New Roman" w:cs="Times New Roman"/>
          <w:sz w:val="24"/>
          <w:szCs w:val="24"/>
        </w:rPr>
        <w:br/>
      </w: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 of </w:t>
      </w:r>
      <w:r w:rsidR="00784450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</w:t>
      </w:r>
      <w:bookmarkStart w:id="0" w:name="_GoBack"/>
      <w:bookmarkEnd w:id="0"/>
      <w:r w:rsidRPr="00A555A9">
        <w:rPr>
          <w:rFonts w:ascii="Times New Roman" w:eastAsia="Times New Roman" w:hAnsi="Times New Roman" w:cs="Times New Roman"/>
          <w:sz w:val="24"/>
          <w:szCs w:val="24"/>
        </w:rPr>
        <w:br/>
      </w: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Bachelor of Science in </w:t>
      </w:r>
      <w:r w:rsidR="00784450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</w:t>
      </w:r>
    </w:p>
    <w:p w:rsidR="00A555A9" w:rsidRPr="00A555A9" w:rsidRDefault="00160D08" w:rsidP="00A55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 Information</w:t>
      </w:r>
    </w:p>
    <w:p w:rsidR="00A555A9" w:rsidRPr="00A555A9" w:rsidRDefault="00160D08" w:rsidP="00160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 Members </w:t>
      </w:r>
      <w:r w:rsidR="00A555A9"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 &amp; IDs</w:t>
      </w:r>
      <w:r w:rsidR="00A555A9"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555A9" w:rsidRPr="00A555A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</w:t>
      </w:r>
    </w:p>
    <w:tbl>
      <w:tblPr>
        <w:tblStyle w:val="TableGridLight"/>
        <w:tblpPr w:leftFromText="180" w:rightFromText="180" w:vertAnchor="text" w:horzAnchor="margin" w:tblpXSpec="center" w:tblpY="4"/>
        <w:tblW w:w="0" w:type="auto"/>
        <w:tblLook w:val="04A0" w:firstRow="1" w:lastRow="0" w:firstColumn="1" w:lastColumn="0" w:noHBand="0" w:noVBand="1"/>
      </w:tblPr>
      <w:tblGrid>
        <w:gridCol w:w="4495"/>
        <w:gridCol w:w="2450"/>
        <w:gridCol w:w="1903"/>
      </w:tblGrid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Project/Thesis Content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Clear definition of objectives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Research depth and quality of literature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Design and implementation methodology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82080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Analysis of results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82080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Innovation/Originality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82080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rPr>
          <w:trHeight w:val="122"/>
        </w:trPr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Technical Proficiency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Coding/Development skills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2508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Use of relevant tools and technologies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2508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rPr>
          <w:trHeight w:val="383"/>
        </w:trPr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Complexity of problem solved</w:t>
            </w:r>
          </w:p>
        </w:tc>
        <w:tc>
          <w:tcPr>
            <w:tcW w:w="2450" w:type="dxa"/>
            <w:hideMark/>
          </w:tcPr>
          <w:p w:rsidR="00A555A9" w:rsidRDefault="00A555A9" w:rsidP="00A555A9">
            <w:r w:rsidRPr="002508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Presentation Skills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Clarity of presentation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Ability to explain project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Handling questions from examiners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Report Quality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Structure and organization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Clarity and conciseness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Proper citation and referencing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Teamwork (If applicable)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(External )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Collaboration and contribution of each member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Overall Impact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(Internal)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Potential for real-world application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- Project/Thesis complexity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55A9" w:rsidRPr="00A555A9" w:rsidTr="00160D08">
        <w:tc>
          <w:tcPr>
            <w:tcW w:w="4495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2450" w:type="dxa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A555A9" w:rsidRPr="00A555A9" w:rsidRDefault="00A555A9" w:rsidP="00A555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555A9" w:rsidRPr="00A555A9" w:rsidRDefault="00A555A9" w:rsidP="00A55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5A9" w:rsidRPr="00A555A9" w:rsidRDefault="00A555A9" w:rsidP="00A555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55A9" w:rsidRPr="00A555A9" w:rsidRDefault="00A555A9" w:rsidP="00A555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55A9" w:rsidRPr="00A555A9" w:rsidRDefault="00A555A9" w:rsidP="00A5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="007E293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p w:rsidR="00A555A9" w:rsidRPr="00A555A9" w:rsidRDefault="00A555A9" w:rsidP="00A5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Supervisor:</w:t>
      </w:r>
      <w:r w:rsidR="007E293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A555A9" w:rsidRPr="00A555A9" w:rsidRDefault="00A555A9" w:rsidP="00A45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Presentation:</w:t>
      </w:r>
      <w:r w:rsidR="007E293A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A555A9" w:rsidRPr="00A555A9" w:rsidRDefault="00A555A9" w:rsidP="00A55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5A9" w:rsidRPr="00A555A9" w:rsidRDefault="00A555A9" w:rsidP="00A55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A9">
        <w:rPr>
          <w:rFonts w:ascii="Times New Roman" w:eastAsia="Times New Roman" w:hAnsi="Times New Roman" w:cs="Times New Roman"/>
          <w:b/>
          <w:bCs/>
          <w:sz w:val="27"/>
          <w:szCs w:val="27"/>
        </w:rPr>
        <w:t>Comments and Suggestions:</w:t>
      </w:r>
    </w:p>
    <w:p w:rsidR="00A555A9" w:rsidRPr="00A555A9" w:rsidRDefault="00784450" w:rsidP="00A55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55A9" w:rsidRPr="00A555A9" w:rsidRDefault="00784450" w:rsidP="00A55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55A9" w:rsidRPr="00A555A9" w:rsidRDefault="00784450" w:rsidP="00A55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55A9" w:rsidRPr="00A555A9" w:rsidRDefault="00A555A9" w:rsidP="00A55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A9">
        <w:rPr>
          <w:rFonts w:ascii="Times New Roman" w:eastAsia="Times New Roman" w:hAnsi="Times New Roman" w:cs="Times New Roman"/>
          <w:b/>
          <w:bCs/>
          <w:sz w:val="27"/>
          <w:szCs w:val="27"/>
        </w:rPr>
        <w:t>Final Evaluation</w:t>
      </w:r>
    </w:p>
    <w:p w:rsidR="00A555A9" w:rsidRPr="00A555A9" w:rsidRDefault="00A555A9" w:rsidP="00A5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 Obtained:</w:t>
      </w:r>
      <w:r w:rsidRPr="00A555A9">
        <w:rPr>
          <w:rFonts w:ascii="Times New Roman" w:eastAsia="Times New Roman" w:hAnsi="Times New Roman" w:cs="Times New Roman"/>
          <w:sz w:val="24"/>
          <w:szCs w:val="24"/>
        </w:rPr>
        <w:t xml:space="preserve"> __________ / </w:t>
      </w:r>
      <w:r w:rsidR="00A45BF4">
        <w:rPr>
          <w:rFonts w:ascii="Times New Roman" w:eastAsia="Times New Roman" w:hAnsi="Times New Roman" w:cs="Times New Roman"/>
          <w:sz w:val="24"/>
          <w:szCs w:val="24"/>
        </w:rPr>
        <w:t>100</w:t>
      </w:r>
    </w:p>
    <w:p w:rsidR="00A555A9" w:rsidRPr="00A555A9" w:rsidRDefault="00A555A9" w:rsidP="00A5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A555A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A555A9" w:rsidRPr="00A555A9" w:rsidRDefault="00A555A9" w:rsidP="00A5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Examiner’s Name:</w:t>
      </w:r>
      <w:r w:rsidRPr="00A555A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A555A9" w:rsidRPr="00A555A9" w:rsidRDefault="00A555A9" w:rsidP="00A5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5A9">
        <w:rPr>
          <w:rFonts w:ascii="Times New Roman" w:eastAsia="Times New Roman" w:hAnsi="Times New Roman" w:cs="Times New Roman"/>
          <w:b/>
          <w:bCs/>
          <w:sz w:val="24"/>
          <w:szCs w:val="24"/>
        </w:rPr>
        <w:t>Examiner’s Signature:</w:t>
      </w:r>
      <w:r w:rsidRPr="00A555A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423E66" w:rsidRDefault="00423E66"/>
    <w:sectPr w:rsidR="00423E66" w:rsidSect="00A555A9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50604"/>
    <w:multiLevelType w:val="multilevel"/>
    <w:tmpl w:val="C8D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7739C"/>
    <w:multiLevelType w:val="multilevel"/>
    <w:tmpl w:val="EE0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A9"/>
    <w:rsid w:val="000239C7"/>
    <w:rsid w:val="001102C2"/>
    <w:rsid w:val="00160D08"/>
    <w:rsid w:val="00423E66"/>
    <w:rsid w:val="00486829"/>
    <w:rsid w:val="00784450"/>
    <w:rsid w:val="007E293A"/>
    <w:rsid w:val="00A45BF4"/>
    <w:rsid w:val="00A5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EDED"/>
  <w15:chartTrackingRefBased/>
  <w15:docId w15:val="{7BF0A68C-C1DB-4E7B-9611-4251F030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A555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1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Sehar</dc:creator>
  <cp:keywords/>
  <dc:description/>
  <cp:lastModifiedBy>Wajiha Naeem</cp:lastModifiedBy>
  <cp:revision>3</cp:revision>
  <dcterms:created xsi:type="dcterms:W3CDTF">2025-09-23T06:36:00Z</dcterms:created>
  <dcterms:modified xsi:type="dcterms:W3CDTF">2026-09-25T06:46:00Z</dcterms:modified>
</cp:coreProperties>
</file>