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16A7" w14:textId="521D6DE0" w:rsidR="00AD4E4E" w:rsidRDefault="00E21389">
      <w:r>
        <w:t>Readme.txt</w:t>
      </w:r>
    </w:p>
    <w:p w14:paraId="4E0D06E9" w14:textId="5B2F6A35" w:rsidR="00E21389" w:rsidRDefault="00E21389"/>
    <w:p w14:paraId="450A67D8" w14:textId="1DFE2CB3" w:rsidR="00E21389" w:rsidRDefault="00E21389">
      <w:r>
        <w:t>To create schema and load data to PostgreSQL we have created .</w:t>
      </w:r>
      <w:proofErr w:type="spellStart"/>
      <w:r>
        <w:t>sql</w:t>
      </w:r>
      <w:proofErr w:type="spellEnd"/>
      <w:r>
        <w:t xml:space="preserve"> files. All the .</w:t>
      </w:r>
      <w:proofErr w:type="spellStart"/>
      <w:r>
        <w:t>sql</w:t>
      </w:r>
      <w:proofErr w:type="spellEnd"/>
      <w:r>
        <w:t xml:space="preserve"> files which contains SQL commands to load data and .csv files that contain the actual data are attached to the zip file.</w:t>
      </w:r>
    </w:p>
    <w:p w14:paraId="3B059F47" w14:textId="218AD228" w:rsidR="00E21389" w:rsidRDefault="00E21389"/>
    <w:p w14:paraId="525382BB" w14:textId="1B62BB2A" w:rsidR="00E21389" w:rsidRDefault="00E21389">
      <w:r>
        <w:t>First copy all the .csv files and start loading the below .</w:t>
      </w:r>
      <w:proofErr w:type="spellStart"/>
      <w:r>
        <w:t>sql</w:t>
      </w:r>
      <w:proofErr w:type="spellEnd"/>
      <w:r>
        <w:t xml:space="preserve"> files in the below sequence.</w:t>
      </w:r>
    </w:p>
    <w:p w14:paraId="51021ED5" w14:textId="4D2AF7D2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First load </w:t>
      </w:r>
      <w:proofErr w:type="spellStart"/>
      <w:r>
        <w:t>schema.sql</w:t>
      </w:r>
      <w:proofErr w:type="spellEnd"/>
      <w:r>
        <w:t xml:space="preserve"> to create all the relations/tables</w:t>
      </w:r>
    </w:p>
    <w:p w14:paraId="5965A659" w14:textId="58BFE0CC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district.sql</w:t>
      </w:r>
      <w:proofErr w:type="spellEnd"/>
      <w:r>
        <w:t xml:space="preserve"> to load data to district relation</w:t>
      </w:r>
    </w:p>
    <w:p w14:paraId="2BAB7D6C" w14:textId="61CD047F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account.sql</w:t>
      </w:r>
      <w:proofErr w:type="spellEnd"/>
    </w:p>
    <w:p w14:paraId="6CF770F2" w14:textId="631EF1A6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client.sql</w:t>
      </w:r>
      <w:proofErr w:type="spellEnd"/>
    </w:p>
    <w:p w14:paraId="6BB4F683" w14:textId="7557DA75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disp.sql</w:t>
      </w:r>
      <w:proofErr w:type="spellEnd"/>
    </w:p>
    <w:p w14:paraId="1861F082" w14:textId="35A27442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card.sql</w:t>
      </w:r>
      <w:proofErr w:type="spellEnd"/>
    </w:p>
    <w:p w14:paraId="00547AE1" w14:textId="17ABABE7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loan.sql</w:t>
      </w:r>
      <w:proofErr w:type="spellEnd"/>
    </w:p>
    <w:p w14:paraId="43FAC070" w14:textId="2BC994FA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order.sql</w:t>
      </w:r>
      <w:proofErr w:type="spellEnd"/>
    </w:p>
    <w:p w14:paraId="05B55319" w14:textId="51BF6EF5" w:rsidR="00E21389" w:rsidRDefault="00E21389" w:rsidP="00E21389">
      <w:pPr>
        <w:pStyle w:val="ListParagraph"/>
        <w:numPr>
          <w:ilvl w:val="0"/>
          <w:numId w:val="1"/>
        </w:numPr>
      </w:pPr>
      <w:r>
        <w:t xml:space="preserve">Then load </w:t>
      </w:r>
      <w:proofErr w:type="spellStart"/>
      <w:r>
        <w:t>trans.sql</w:t>
      </w:r>
      <w:proofErr w:type="spellEnd"/>
    </w:p>
    <w:p w14:paraId="38109E12" w14:textId="78A44CBE" w:rsidR="003E7790" w:rsidRDefault="003E7790" w:rsidP="003E7790"/>
    <w:p w14:paraId="52211C1E" w14:textId="569DF4C7" w:rsidR="00602763" w:rsidRDefault="00602763" w:rsidP="003E7790">
      <w:r>
        <w:t>Data source:</w:t>
      </w:r>
    </w:p>
    <w:p w14:paraId="7FD072DB" w14:textId="7ECF7ABB" w:rsidR="003E7790" w:rsidRDefault="00602763" w:rsidP="003E7790">
      <w:r w:rsidRPr="00602763">
        <w:t>https://web.archive.org/web/20180506035658/http:/lisp.vse.cz/pkdd99/Challenge/berka.htm</w:t>
      </w:r>
    </w:p>
    <w:p w14:paraId="74195B1E" w14:textId="77777777" w:rsidR="00E21389" w:rsidRDefault="00E21389"/>
    <w:sectPr w:rsidR="00E2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942"/>
    <w:multiLevelType w:val="hybridMultilevel"/>
    <w:tmpl w:val="1866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89"/>
    <w:rsid w:val="003E7790"/>
    <w:rsid w:val="00472FBD"/>
    <w:rsid w:val="00602763"/>
    <w:rsid w:val="00980318"/>
    <w:rsid w:val="00AD4E4E"/>
    <w:rsid w:val="00E2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533A"/>
  <w15:chartTrackingRefBased/>
  <w15:docId w15:val="{3A6760E1-0DF9-394D-AF11-DFEB9149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Rajput</dc:creator>
  <cp:keywords/>
  <dc:description/>
  <cp:lastModifiedBy>Rohan Rajput</cp:lastModifiedBy>
  <cp:revision>8</cp:revision>
  <dcterms:created xsi:type="dcterms:W3CDTF">2022-12-05T01:43:00Z</dcterms:created>
  <dcterms:modified xsi:type="dcterms:W3CDTF">2022-12-05T01:50:00Z</dcterms:modified>
</cp:coreProperties>
</file>