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6E5" w:rsidRDefault="00C32DE5" w:rsidP="00ED683E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BUBBLE SORT</w:t>
      </w:r>
    </w:p>
    <w:p w:rsidR="00044B77" w:rsidRDefault="00044B77" w:rsidP="00ED683E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Analysis </w:t>
      </w:r>
      <w:r w:rsidR="00C73D32">
        <w:rPr>
          <w:rFonts w:ascii="Times New Roman" w:hAnsi="Times New Roman"/>
          <w:b/>
          <w:bCs/>
          <w:sz w:val="24"/>
          <w:szCs w:val="24"/>
          <w:u w:val="single"/>
        </w:rPr>
        <w:t>Table: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-</w:t>
      </w:r>
    </w:p>
    <w:p w:rsidR="00044B77" w:rsidRDefault="00044B77" w:rsidP="00ED683E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044B77" w:rsidRDefault="00044B77" w:rsidP="00ED683E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tbl>
      <w:tblPr>
        <w:tblW w:w="5921" w:type="pct"/>
        <w:tblInd w:w="-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"/>
        <w:gridCol w:w="968"/>
        <w:gridCol w:w="939"/>
        <w:gridCol w:w="1143"/>
        <w:gridCol w:w="1318"/>
        <w:gridCol w:w="1311"/>
        <w:gridCol w:w="1107"/>
        <w:gridCol w:w="1096"/>
        <w:gridCol w:w="1256"/>
        <w:gridCol w:w="1105"/>
      </w:tblGrid>
      <w:tr w:rsidR="004D3EB5" w:rsidRPr="00AC39C3" w:rsidTr="00030DA6">
        <w:trPr>
          <w:trHeight w:val="485"/>
        </w:trPr>
        <w:tc>
          <w:tcPr>
            <w:tcW w:w="375" w:type="pct"/>
          </w:tcPr>
          <w:p w:rsidR="004D3EB5" w:rsidRPr="00AC39C3" w:rsidRDefault="004D3EB5" w:rsidP="0066402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Input </w:t>
            </w:r>
          </w:p>
        </w:tc>
        <w:tc>
          <w:tcPr>
            <w:tcW w:w="1377" w:type="pct"/>
            <w:gridSpan w:val="3"/>
            <w:shd w:val="clear" w:color="auto" w:fill="auto"/>
          </w:tcPr>
          <w:p w:rsidR="004D3EB5" w:rsidRPr="00AC39C3" w:rsidRDefault="004D3EB5" w:rsidP="000A0847">
            <w:pPr>
              <w:spacing w:after="0" w:line="240" w:lineRule="auto"/>
              <w:ind w:left="540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Best Case</w:t>
            </w:r>
          </w:p>
        </w:tc>
        <w:tc>
          <w:tcPr>
            <w:tcW w:w="1687" w:type="pct"/>
            <w:gridSpan w:val="3"/>
            <w:shd w:val="clear" w:color="auto" w:fill="auto"/>
          </w:tcPr>
          <w:p w:rsidR="004D3EB5" w:rsidRPr="00AC39C3" w:rsidRDefault="004D3EB5" w:rsidP="0066402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Average Case</w:t>
            </w:r>
          </w:p>
        </w:tc>
        <w:tc>
          <w:tcPr>
            <w:tcW w:w="1561" w:type="pct"/>
            <w:gridSpan w:val="3"/>
            <w:shd w:val="clear" w:color="auto" w:fill="auto"/>
          </w:tcPr>
          <w:p w:rsidR="004D3EB5" w:rsidRPr="00AC39C3" w:rsidRDefault="004D3EB5" w:rsidP="0066402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Worst Case</w:t>
            </w:r>
          </w:p>
        </w:tc>
      </w:tr>
      <w:tr w:rsidR="00404D6E" w:rsidRPr="00AC39C3" w:rsidTr="00404D6E">
        <w:trPr>
          <w:trHeight w:val="440"/>
        </w:trPr>
        <w:tc>
          <w:tcPr>
            <w:tcW w:w="375" w:type="pct"/>
          </w:tcPr>
          <w:p w:rsidR="00404D6E" w:rsidRPr="00AC39C3" w:rsidRDefault="00404D6E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7" w:type="pct"/>
            <w:shd w:val="clear" w:color="auto" w:fill="auto"/>
          </w:tcPr>
          <w:p w:rsidR="00404D6E" w:rsidRPr="00404D6E" w:rsidRDefault="00404D6E" w:rsidP="00404D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404D6E">
              <w:rPr>
                <w:rFonts w:ascii="Times New Roman" w:hAnsi="Times New Roman"/>
                <w:b/>
                <w:bCs/>
                <w:sz w:val="16"/>
                <w:szCs w:val="16"/>
              </w:rPr>
              <w:t>Instruction</w:t>
            </w:r>
          </w:p>
        </w:tc>
        <w:tc>
          <w:tcPr>
            <w:tcW w:w="424" w:type="pct"/>
            <w:shd w:val="clear" w:color="auto" w:fill="auto"/>
          </w:tcPr>
          <w:p w:rsidR="00404D6E" w:rsidRPr="00404D6E" w:rsidRDefault="00404D6E" w:rsidP="00404D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Compare</w:t>
            </w:r>
          </w:p>
        </w:tc>
        <w:tc>
          <w:tcPr>
            <w:tcW w:w="516" w:type="pct"/>
          </w:tcPr>
          <w:p w:rsidR="00404D6E" w:rsidRPr="00404D6E" w:rsidRDefault="00404D6E" w:rsidP="00404D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Exchange</w:t>
            </w:r>
          </w:p>
        </w:tc>
        <w:tc>
          <w:tcPr>
            <w:tcW w:w="595" w:type="pct"/>
            <w:shd w:val="clear" w:color="auto" w:fill="auto"/>
          </w:tcPr>
          <w:p w:rsidR="00404D6E" w:rsidRPr="00404D6E" w:rsidRDefault="00404D6E" w:rsidP="00404D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404D6E">
              <w:rPr>
                <w:rFonts w:ascii="Times New Roman" w:hAnsi="Times New Roman"/>
                <w:b/>
                <w:bCs/>
                <w:sz w:val="16"/>
                <w:szCs w:val="16"/>
              </w:rPr>
              <w:t>Instruction</w:t>
            </w:r>
          </w:p>
        </w:tc>
        <w:tc>
          <w:tcPr>
            <w:tcW w:w="592" w:type="pct"/>
            <w:shd w:val="clear" w:color="auto" w:fill="auto"/>
          </w:tcPr>
          <w:p w:rsidR="00404D6E" w:rsidRPr="00404D6E" w:rsidRDefault="00404D6E" w:rsidP="00404D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Compare</w:t>
            </w:r>
          </w:p>
        </w:tc>
        <w:tc>
          <w:tcPr>
            <w:tcW w:w="500" w:type="pct"/>
          </w:tcPr>
          <w:p w:rsidR="00404D6E" w:rsidRPr="00404D6E" w:rsidRDefault="00404D6E" w:rsidP="00404D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Exchange</w:t>
            </w:r>
          </w:p>
        </w:tc>
        <w:tc>
          <w:tcPr>
            <w:tcW w:w="495" w:type="pct"/>
            <w:shd w:val="clear" w:color="auto" w:fill="auto"/>
          </w:tcPr>
          <w:p w:rsidR="00404D6E" w:rsidRPr="00404D6E" w:rsidRDefault="00404D6E" w:rsidP="00404D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404D6E">
              <w:rPr>
                <w:rFonts w:ascii="Times New Roman" w:hAnsi="Times New Roman"/>
                <w:b/>
                <w:bCs/>
                <w:sz w:val="16"/>
                <w:szCs w:val="16"/>
              </w:rPr>
              <w:t>Instruction</w:t>
            </w:r>
          </w:p>
        </w:tc>
        <w:tc>
          <w:tcPr>
            <w:tcW w:w="567" w:type="pct"/>
            <w:shd w:val="clear" w:color="auto" w:fill="auto"/>
          </w:tcPr>
          <w:p w:rsidR="00404D6E" w:rsidRPr="00404D6E" w:rsidRDefault="00404D6E" w:rsidP="00404D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Compare</w:t>
            </w:r>
          </w:p>
        </w:tc>
        <w:tc>
          <w:tcPr>
            <w:tcW w:w="499" w:type="pct"/>
          </w:tcPr>
          <w:p w:rsidR="00404D6E" w:rsidRPr="00404D6E" w:rsidRDefault="00404D6E" w:rsidP="00404D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Exchange</w:t>
            </w:r>
          </w:p>
        </w:tc>
      </w:tr>
      <w:tr w:rsidR="00404D6E" w:rsidRPr="00AC39C3" w:rsidTr="00404D6E">
        <w:trPr>
          <w:trHeight w:val="570"/>
        </w:trPr>
        <w:tc>
          <w:tcPr>
            <w:tcW w:w="375" w:type="pct"/>
          </w:tcPr>
          <w:p w:rsidR="00404D6E" w:rsidRDefault="00404D6E" w:rsidP="00404D6E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37" w:type="pct"/>
            <w:shd w:val="clear" w:color="auto" w:fill="auto"/>
          </w:tcPr>
          <w:p w:rsidR="00404D6E" w:rsidRPr="00AC39C3" w:rsidRDefault="001F5EAA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24" w:type="pct"/>
            <w:shd w:val="clear" w:color="auto" w:fill="auto"/>
          </w:tcPr>
          <w:p w:rsidR="00404D6E" w:rsidRPr="00AC39C3" w:rsidRDefault="00E744FF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16" w:type="pct"/>
          </w:tcPr>
          <w:p w:rsidR="00404D6E" w:rsidRPr="00AC39C3" w:rsidRDefault="001F5EAA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95" w:type="pct"/>
            <w:shd w:val="clear" w:color="auto" w:fill="auto"/>
          </w:tcPr>
          <w:p w:rsidR="00404D6E" w:rsidRPr="00AC39C3" w:rsidRDefault="001F5EAA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592" w:type="pct"/>
            <w:shd w:val="clear" w:color="auto" w:fill="auto"/>
          </w:tcPr>
          <w:p w:rsidR="00404D6E" w:rsidRPr="00AC39C3" w:rsidRDefault="00E744FF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00" w:type="pct"/>
          </w:tcPr>
          <w:p w:rsidR="00404D6E" w:rsidRPr="00AC39C3" w:rsidRDefault="001F5EAA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95" w:type="pct"/>
            <w:shd w:val="clear" w:color="auto" w:fill="auto"/>
          </w:tcPr>
          <w:p w:rsidR="00404D6E" w:rsidRPr="00AC39C3" w:rsidRDefault="001F5EAA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567" w:type="pct"/>
            <w:shd w:val="clear" w:color="auto" w:fill="auto"/>
          </w:tcPr>
          <w:p w:rsidR="00404D6E" w:rsidRPr="00AC39C3" w:rsidRDefault="00E744FF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bookmarkStart w:id="0" w:name="_GoBack"/>
            <w:bookmarkEnd w:id="0"/>
          </w:p>
        </w:tc>
        <w:tc>
          <w:tcPr>
            <w:tcW w:w="499" w:type="pct"/>
          </w:tcPr>
          <w:p w:rsidR="00404D6E" w:rsidRPr="00AC39C3" w:rsidRDefault="001F5EAA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404D6E" w:rsidRPr="00AC39C3" w:rsidTr="00404D6E">
        <w:trPr>
          <w:trHeight w:val="570"/>
        </w:trPr>
        <w:tc>
          <w:tcPr>
            <w:tcW w:w="375" w:type="pct"/>
          </w:tcPr>
          <w:p w:rsidR="00404D6E" w:rsidRDefault="00404D6E" w:rsidP="00404D6E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37" w:type="pct"/>
            <w:shd w:val="clear" w:color="auto" w:fill="auto"/>
          </w:tcPr>
          <w:p w:rsidR="00404D6E" w:rsidRPr="00AC39C3" w:rsidRDefault="001F5EAA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175</w:t>
            </w:r>
          </w:p>
        </w:tc>
        <w:tc>
          <w:tcPr>
            <w:tcW w:w="424" w:type="pct"/>
            <w:shd w:val="clear" w:color="auto" w:fill="auto"/>
          </w:tcPr>
          <w:p w:rsidR="00404D6E" w:rsidRPr="00AC39C3" w:rsidRDefault="00E744FF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516" w:type="pct"/>
          </w:tcPr>
          <w:p w:rsidR="00404D6E" w:rsidRPr="00AC39C3" w:rsidRDefault="001F5EAA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95" w:type="pct"/>
            <w:shd w:val="clear" w:color="auto" w:fill="auto"/>
          </w:tcPr>
          <w:p w:rsidR="00404D6E" w:rsidRPr="00AC39C3" w:rsidRDefault="001F5EAA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205</w:t>
            </w:r>
          </w:p>
        </w:tc>
        <w:tc>
          <w:tcPr>
            <w:tcW w:w="592" w:type="pct"/>
            <w:shd w:val="clear" w:color="auto" w:fill="auto"/>
          </w:tcPr>
          <w:p w:rsidR="00404D6E" w:rsidRPr="00AC39C3" w:rsidRDefault="001F5EAA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109</w:t>
            </w:r>
          </w:p>
        </w:tc>
        <w:tc>
          <w:tcPr>
            <w:tcW w:w="500" w:type="pct"/>
          </w:tcPr>
          <w:p w:rsidR="00404D6E" w:rsidRPr="00AC39C3" w:rsidRDefault="001F5EAA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95" w:type="pct"/>
            <w:shd w:val="clear" w:color="auto" w:fill="auto"/>
          </w:tcPr>
          <w:p w:rsidR="00404D6E" w:rsidRPr="00AC39C3" w:rsidRDefault="001F5EAA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310</w:t>
            </w:r>
          </w:p>
        </w:tc>
        <w:tc>
          <w:tcPr>
            <w:tcW w:w="567" w:type="pct"/>
            <w:shd w:val="clear" w:color="auto" w:fill="auto"/>
          </w:tcPr>
          <w:p w:rsidR="00404D6E" w:rsidRPr="00AC39C3" w:rsidRDefault="00E744FF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499" w:type="pct"/>
          </w:tcPr>
          <w:p w:rsidR="00404D6E" w:rsidRPr="00AC39C3" w:rsidRDefault="001F5EAA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</w:tr>
      <w:tr w:rsidR="00404D6E" w:rsidRPr="00AC39C3" w:rsidTr="00404D6E">
        <w:trPr>
          <w:trHeight w:val="570"/>
        </w:trPr>
        <w:tc>
          <w:tcPr>
            <w:tcW w:w="375" w:type="pct"/>
          </w:tcPr>
          <w:p w:rsidR="00404D6E" w:rsidRDefault="00404D6E" w:rsidP="00404D6E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437" w:type="pct"/>
            <w:shd w:val="clear" w:color="auto" w:fill="auto"/>
          </w:tcPr>
          <w:p w:rsidR="00404D6E" w:rsidRPr="00AC39C3" w:rsidRDefault="001F5EAA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375</w:t>
            </w:r>
          </w:p>
        </w:tc>
        <w:tc>
          <w:tcPr>
            <w:tcW w:w="424" w:type="pct"/>
            <w:shd w:val="clear" w:color="auto" w:fill="auto"/>
          </w:tcPr>
          <w:p w:rsidR="00404D6E" w:rsidRPr="00AC39C3" w:rsidRDefault="00E744FF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105</w:t>
            </w:r>
          </w:p>
        </w:tc>
        <w:tc>
          <w:tcPr>
            <w:tcW w:w="516" w:type="pct"/>
          </w:tcPr>
          <w:p w:rsidR="00404D6E" w:rsidRPr="00AC39C3" w:rsidRDefault="001F5EAA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95" w:type="pct"/>
            <w:shd w:val="clear" w:color="auto" w:fill="auto"/>
          </w:tcPr>
          <w:p w:rsidR="00404D6E" w:rsidRPr="00AC39C3" w:rsidRDefault="001F5EAA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459</w:t>
            </w:r>
          </w:p>
        </w:tc>
        <w:tc>
          <w:tcPr>
            <w:tcW w:w="592" w:type="pct"/>
            <w:shd w:val="clear" w:color="auto" w:fill="auto"/>
          </w:tcPr>
          <w:p w:rsidR="00404D6E" w:rsidRPr="00AC39C3" w:rsidRDefault="00E744FF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500" w:type="pct"/>
          </w:tcPr>
          <w:p w:rsidR="00404D6E" w:rsidRPr="00AC39C3" w:rsidRDefault="001F5EAA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495" w:type="pct"/>
            <w:shd w:val="clear" w:color="auto" w:fill="auto"/>
          </w:tcPr>
          <w:p w:rsidR="00404D6E" w:rsidRPr="00AC39C3" w:rsidRDefault="001F5EAA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690</w:t>
            </w:r>
          </w:p>
        </w:tc>
        <w:tc>
          <w:tcPr>
            <w:tcW w:w="567" w:type="pct"/>
            <w:shd w:val="clear" w:color="auto" w:fill="auto"/>
          </w:tcPr>
          <w:p w:rsidR="00404D6E" w:rsidRPr="00AC39C3" w:rsidRDefault="00E744FF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105</w:t>
            </w:r>
          </w:p>
        </w:tc>
        <w:tc>
          <w:tcPr>
            <w:tcW w:w="499" w:type="pct"/>
          </w:tcPr>
          <w:p w:rsidR="00404D6E" w:rsidRPr="00AC39C3" w:rsidRDefault="001F5EAA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105</w:t>
            </w:r>
          </w:p>
        </w:tc>
      </w:tr>
      <w:tr w:rsidR="00404D6E" w:rsidRPr="00AC39C3" w:rsidTr="00404D6E">
        <w:trPr>
          <w:trHeight w:val="570"/>
        </w:trPr>
        <w:tc>
          <w:tcPr>
            <w:tcW w:w="375" w:type="pct"/>
          </w:tcPr>
          <w:p w:rsidR="00404D6E" w:rsidRDefault="00404D6E" w:rsidP="00404D6E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437" w:type="pct"/>
            <w:shd w:val="clear" w:color="auto" w:fill="auto"/>
          </w:tcPr>
          <w:p w:rsidR="00404D6E" w:rsidRPr="00AC39C3" w:rsidRDefault="001F5EAA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650</w:t>
            </w:r>
          </w:p>
        </w:tc>
        <w:tc>
          <w:tcPr>
            <w:tcW w:w="424" w:type="pct"/>
            <w:shd w:val="clear" w:color="auto" w:fill="auto"/>
          </w:tcPr>
          <w:p w:rsidR="00404D6E" w:rsidRPr="00AC39C3" w:rsidRDefault="00E744FF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190</w:t>
            </w:r>
          </w:p>
        </w:tc>
        <w:tc>
          <w:tcPr>
            <w:tcW w:w="516" w:type="pct"/>
          </w:tcPr>
          <w:p w:rsidR="00404D6E" w:rsidRPr="00AC39C3" w:rsidRDefault="001F5EAA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95" w:type="pct"/>
            <w:shd w:val="clear" w:color="auto" w:fill="auto"/>
          </w:tcPr>
          <w:p w:rsidR="00404D6E" w:rsidRPr="00AC39C3" w:rsidRDefault="001F5EAA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785</w:t>
            </w:r>
          </w:p>
        </w:tc>
        <w:tc>
          <w:tcPr>
            <w:tcW w:w="592" w:type="pct"/>
            <w:shd w:val="clear" w:color="auto" w:fill="auto"/>
          </w:tcPr>
          <w:p w:rsidR="00404D6E" w:rsidRPr="00AC39C3" w:rsidRDefault="00E744FF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190</w:t>
            </w:r>
          </w:p>
        </w:tc>
        <w:tc>
          <w:tcPr>
            <w:tcW w:w="500" w:type="pct"/>
          </w:tcPr>
          <w:p w:rsidR="00404D6E" w:rsidRPr="00AC39C3" w:rsidRDefault="001F5EAA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495" w:type="pct"/>
            <w:shd w:val="clear" w:color="auto" w:fill="auto"/>
          </w:tcPr>
          <w:p w:rsidR="00404D6E" w:rsidRPr="00AC39C3" w:rsidRDefault="001F5EAA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1220</w:t>
            </w:r>
          </w:p>
        </w:tc>
        <w:tc>
          <w:tcPr>
            <w:tcW w:w="567" w:type="pct"/>
            <w:shd w:val="clear" w:color="auto" w:fill="auto"/>
          </w:tcPr>
          <w:p w:rsidR="00404D6E" w:rsidRPr="00AC39C3" w:rsidRDefault="00E744FF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190</w:t>
            </w:r>
          </w:p>
        </w:tc>
        <w:tc>
          <w:tcPr>
            <w:tcW w:w="499" w:type="pct"/>
          </w:tcPr>
          <w:p w:rsidR="00404D6E" w:rsidRPr="00AC39C3" w:rsidRDefault="001F5EAA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190</w:t>
            </w:r>
          </w:p>
        </w:tc>
      </w:tr>
      <w:tr w:rsidR="00404D6E" w:rsidRPr="00AC39C3" w:rsidTr="00404D6E">
        <w:trPr>
          <w:trHeight w:val="570"/>
        </w:trPr>
        <w:tc>
          <w:tcPr>
            <w:tcW w:w="375" w:type="pct"/>
          </w:tcPr>
          <w:p w:rsidR="00404D6E" w:rsidRDefault="00404D6E" w:rsidP="00404D6E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437" w:type="pct"/>
            <w:shd w:val="clear" w:color="auto" w:fill="auto"/>
          </w:tcPr>
          <w:p w:rsidR="00404D6E" w:rsidRPr="00AC39C3" w:rsidRDefault="001F5EAA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424" w:type="pct"/>
            <w:shd w:val="clear" w:color="auto" w:fill="auto"/>
          </w:tcPr>
          <w:p w:rsidR="00404D6E" w:rsidRPr="00AC39C3" w:rsidRDefault="00E744FF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300</w:t>
            </w:r>
          </w:p>
        </w:tc>
        <w:tc>
          <w:tcPr>
            <w:tcW w:w="516" w:type="pct"/>
          </w:tcPr>
          <w:p w:rsidR="00404D6E" w:rsidRPr="00AC39C3" w:rsidRDefault="001F5EAA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95" w:type="pct"/>
            <w:shd w:val="clear" w:color="auto" w:fill="auto"/>
          </w:tcPr>
          <w:p w:rsidR="00404D6E" w:rsidRPr="00AC39C3" w:rsidRDefault="001F5EAA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1228</w:t>
            </w:r>
          </w:p>
        </w:tc>
        <w:tc>
          <w:tcPr>
            <w:tcW w:w="592" w:type="pct"/>
            <w:shd w:val="clear" w:color="auto" w:fill="auto"/>
          </w:tcPr>
          <w:p w:rsidR="00404D6E" w:rsidRPr="00AC39C3" w:rsidRDefault="00E744FF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300</w:t>
            </w:r>
          </w:p>
        </w:tc>
        <w:tc>
          <w:tcPr>
            <w:tcW w:w="500" w:type="pct"/>
          </w:tcPr>
          <w:p w:rsidR="00404D6E" w:rsidRPr="00AC39C3" w:rsidRDefault="001F5EAA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</w:t>
            </w:r>
          </w:p>
        </w:tc>
        <w:tc>
          <w:tcPr>
            <w:tcW w:w="495" w:type="pct"/>
            <w:shd w:val="clear" w:color="auto" w:fill="auto"/>
          </w:tcPr>
          <w:p w:rsidR="00404D6E" w:rsidRPr="00AC39C3" w:rsidRDefault="00B81261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1900</w:t>
            </w:r>
          </w:p>
        </w:tc>
        <w:tc>
          <w:tcPr>
            <w:tcW w:w="567" w:type="pct"/>
            <w:shd w:val="clear" w:color="auto" w:fill="auto"/>
          </w:tcPr>
          <w:p w:rsidR="00404D6E" w:rsidRPr="00AC39C3" w:rsidRDefault="00E744FF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300</w:t>
            </w:r>
          </w:p>
        </w:tc>
        <w:tc>
          <w:tcPr>
            <w:tcW w:w="499" w:type="pct"/>
          </w:tcPr>
          <w:p w:rsidR="00404D6E" w:rsidRPr="00AC39C3" w:rsidRDefault="00B81261" w:rsidP="00404D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300</w:t>
            </w:r>
          </w:p>
        </w:tc>
      </w:tr>
    </w:tbl>
    <w:p w:rsidR="00030DA6" w:rsidRDefault="00030DA6"/>
    <w:p w:rsidR="00030DA6" w:rsidRDefault="00030DA6" w:rsidP="00030DA6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C77115">
        <w:rPr>
          <w:rFonts w:ascii="Times New Roman" w:hAnsi="Times New Roman"/>
          <w:b/>
          <w:bCs/>
          <w:sz w:val="24"/>
          <w:szCs w:val="24"/>
          <w:u w:val="single"/>
        </w:rPr>
        <w:t>COMPLEXITY:-</w:t>
      </w:r>
    </w:p>
    <w:p w:rsidR="002B5D40" w:rsidRDefault="002B5D40" w:rsidP="00030DA6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tbl>
      <w:tblPr>
        <w:tblW w:w="5996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829"/>
        <w:gridCol w:w="1384"/>
        <w:gridCol w:w="1108"/>
        <w:gridCol w:w="969"/>
        <w:gridCol w:w="1384"/>
        <w:gridCol w:w="1108"/>
        <w:gridCol w:w="832"/>
        <w:gridCol w:w="1245"/>
        <w:gridCol w:w="969"/>
      </w:tblGrid>
      <w:tr w:rsidR="00420B40" w:rsidRPr="00AC39C3" w:rsidTr="00030DA6">
        <w:trPr>
          <w:trHeight w:val="350"/>
        </w:trPr>
        <w:tc>
          <w:tcPr>
            <w:tcW w:w="618" w:type="pct"/>
            <w:shd w:val="clear" w:color="auto" w:fill="auto"/>
          </w:tcPr>
          <w:p w:rsidR="00420B40" w:rsidRPr="00AC39C3" w:rsidRDefault="00420B40" w:rsidP="000A0847">
            <w:pPr>
              <w:spacing w:after="0" w:line="240" w:lineRule="auto"/>
              <w:ind w:left="540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481" w:type="pct"/>
            <w:gridSpan w:val="3"/>
            <w:shd w:val="clear" w:color="auto" w:fill="auto"/>
          </w:tcPr>
          <w:p w:rsidR="00420B40" w:rsidRPr="00AC39C3" w:rsidRDefault="00420B40" w:rsidP="000A0847">
            <w:pPr>
              <w:spacing w:after="0" w:line="240" w:lineRule="auto"/>
              <w:ind w:left="540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AC39C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INSTRUCTION</w:t>
            </w:r>
          </w:p>
        </w:tc>
        <w:tc>
          <w:tcPr>
            <w:tcW w:w="1543" w:type="pct"/>
            <w:gridSpan w:val="3"/>
            <w:shd w:val="clear" w:color="auto" w:fill="auto"/>
          </w:tcPr>
          <w:p w:rsidR="00420B40" w:rsidRPr="00AC39C3" w:rsidRDefault="00420B40" w:rsidP="000A084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AC39C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COMPARE</w:t>
            </w:r>
          </w:p>
        </w:tc>
        <w:tc>
          <w:tcPr>
            <w:tcW w:w="1358" w:type="pct"/>
            <w:gridSpan w:val="3"/>
            <w:shd w:val="clear" w:color="auto" w:fill="auto"/>
          </w:tcPr>
          <w:p w:rsidR="00420B40" w:rsidRPr="00AC39C3" w:rsidRDefault="00420B40" w:rsidP="000A084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AC39C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EXCHANGE</w:t>
            </w:r>
          </w:p>
        </w:tc>
      </w:tr>
      <w:tr w:rsidR="00420B40" w:rsidRPr="00AC39C3" w:rsidTr="00420B40">
        <w:trPr>
          <w:trHeight w:val="440"/>
        </w:trPr>
        <w:tc>
          <w:tcPr>
            <w:tcW w:w="618" w:type="pct"/>
            <w:shd w:val="clear" w:color="auto" w:fill="auto"/>
          </w:tcPr>
          <w:p w:rsidR="00420B40" w:rsidRPr="00AC39C3" w:rsidRDefault="00420B40" w:rsidP="000A08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auto"/>
          </w:tcPr>
          <w:p w:rsidR="00420B40" w:rsidRPr="00420B40" w:rsidRDefault="00420B40" w:rsidP="000A084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420B40">
              <w:rPr>
                <w:rFonts w:ascii="Times New Roman" w:hAnsi="Times New Roman"/>
                <w:b/>
                <w:bCs/>
                <w:sz w:val="20"/>
                <w:szCs w:val="20"/>
              </w:rPr>
              <w:t>BEST CASE</w:t>
            </w:r>
          </w:p>
        </w:tc>
        <w:tc>
          <w:tcPr>
            <w:tcW w:w="617" w:type="pct"/>
            <w:shd w:val="clear" w:color="auto" w:fill="auto"/>
          </w:tcPr>
          <w:p w:rsidR="00420B40" w:rsidRPr="00420B40" w:rsidRDefault="00420B40" w:rsidP="00420B4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420B40">
              <w:rPr>
                <w:rFonts w:ascii="Times New Roman" w:hAnsi="Times New Roman"/>
                <w:b/>
                <w:bCs/>
                <w:sz w:val="20"/>
                <w:szCs w:val="20"/>
              </w:rPr>
              <w:t>AVERAGE</w:t>
            </w:r>
          </w:p>
          <w:p w:rsidR="00420B40" w:rsidRPr="00420B40" w:rsidRDefault="00420B40" w:rsidP="00420B4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420B40">
              <w:rPr>
                <w:rFonts w:ascii="Times New Roman" w:hAnsi="Times New Roman"/>
                <w:b/>
                <w:bCs/>
                <w:sz w:val="20"/>
                <w:szCs w:val="20"/>
              </w:rPr>
              <w:t>CASE</w:t>
            </w:r>
          </w:p>
        </w:tc>
        <w:tc>
          <w:tcPr>
            <w:tcW w:w="494" w:type="pct"/>
          </w:tcPr>
          <w:p w:rsidR="00420B40" w:rsidRPr="00420B40" w:rsidRDefault="00420B40" w:rsidP="000A084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420B40">
              <w:rPr>
                <w:rFonts w:ascii="Times New Roman" w:hAnsi="Times New Roman"/>
                <w:b/>
                <w:bCs/>
                <w:sz w:val="20"/>
                <w:szCs w:val="20"/>
              </w:rPr>
              <w:t>WORST CASE</w:t>
            </w:r>
          </w:p>
        </w:tc>
        <w:tc>
          <w:tcPr>
            <w:tcW w:w="432" w:type="pct"/>
            <w:shd w:val="clear" w:color="auto" w:fill="auto"/>
          </w:tcPr>
          <w:p w:rsidR="00420B40" w:rsidRPr="00420B40" w:rsidRDefault="00420B40" w:rsidP="000A084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420B40">
              <w:rPr>
                <w:rFonts w:ascii="Times New Roman" w:hAnsi="Times New Roman"/>
                <w:b/>
                <w:bCs/>
                <w:sz w:val="20"/>
                <w:szCs w:val="20"/>
              </w:rPr>
              <w:t>BEST CASE</w:t>
            </w:r>
          </w:p>
        </w:tc>
        <w:tc>
          <w:tcPr>
            <w:tcW w:w="617" w:type="pct"/>
            <w:shd w:val="clear" w:color="auto" w:fill="auto"/>
          </w:tcPr>
          <w:p w:rsidR="00420B40" w:rsidRPr="00420B40" w:rsidRDefault="00420B40" w:rsidP="00420B4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420B40">
              <w:rPr>
                <w:rFonts w:ascii="Times New Roman" w:hAnsi="Times New Roman"/>
                <w:b/>
                <w:bCs/>
                <w:sz w:val="20"/>
                <w:szCs w:val="20"/>
              </w:rPr>
              <w:t>AVERAGE</w:t>
            </w:r>
          </w:p>
          <w:p w:rsidR="00420B40" w:rsidRPr="00420B40" w:rsidRDefault="00420B40" w:rsidP="00420B4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420B40">
              <w:rPr>
                <w:rFonts w:ascii="Times New Roman" w:hAnsi="Times New Roman"/>
                <w:b/>
                <w:bCs/>
                <w:sz w:val="20"/>
                <w:szCs w:val="20"/>
              </w:rPr>
              <w:t>CASE</w:t>
            </w:r>
          </w:p>
        </w:tc>
        <w:tc>
          <w:tcPr>
            <w:tcW w:w="494" w:type="pct"/>
          </w:tcPr>
          <w:p w:rsidR="00420B40" w:rsidRPr="00420B40" w:rsidRDefault="00420B40" w:rsidP="000A084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420B40">
              <w:rPr>
                <w:rFonts w:ascii="Times New Roman" w:hAnsi="Times New Roman"/>
                <w:b/>
                <w:bCs/>
                <w:sz w:val="20"/>
                <w:szCs w:val="20"/>
              </w:rPr>
              <w:t>WORST CASE</w:t>
            </w:r>
          </w:p>
        </w:tc>
        <w:tc>
          <w:tcPr>
            <w:tcW w:w="371" w:type="pct"/>
            <w:shd w:val="clear" w:color="auto" w:fill="auto"/>
          </w:tcPr>
          <w:p w:rsidR="00420B40" w:rsidRPr="00420B40" w:rsidRDefault="00420B40" w:rsidP="000A084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420B40">
              <w:rPr>
                <w:rFonts w:ascii="Times New Roman" w:hAnsi="Times New Roman"/>
                <w:b/>
                <w:bCs/>
                <w:sz w:val="20"/>
                <w:szCs w:val="20"/>
              </w:rPr>
              <w:t>BEST CASE</w:t>
            </w:r>
          </w:p>
        </w:tc>
        <w:tc>
          <w:tcPr>
            <w:tcW w:w="555" w:type="pct"/>
            <w:shd w:val="clear" w:color="auto" w:fill="auto"/>
          </w:tcPr>
          <w:p w:rsidR="00420B40" w:rsidRPr="00420B40" w:rsidRDefault="00420B40" w:rsidP="000650A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420B40">
              <w:rPr>
                <w:rFonts w:ascii="Times New Roman" w:hAnsi="Times New Roman"/>
                <w:b/>
                <w:bCs/>
                <w:sz w:val="20"/>
                <w:szCs w:val="20"/>
              </w:rPr>
              <w:t>AVERAGE</w:t>
            </w:r>
          </w:p>
          <w:p w:rsidR="00420B40" w:rsidRPr="00420B40" w:rsidRDefault="00420B40" w:rsidP="000650A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420B40">
              <w:rPr>
                <w:rFonts w:ascii="Times New Roman" w:hAnsi="Times New Roman"/>
                <w:b/>
                <w:bCs/>
                <w:sz w:val="20"/>
                <w:szCs w:val="20"/>
              </w:rPr>
              <w:t>CASE</w:t>
            </w:r>
          </w:p>
        </w:tc>
        <w:tc>
          <w:tcPr>
            <w:tcW w:w="432" w:type="pct"/>
          </w:tcPr>
          <w:p w:rsidR="00420B40" w:rsidRPr="00420B40" w:rsidRDefault="00420B40" w:rsidP="000A084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420B40">
              <w:rPr>
                <w:rFonts w:ascii="Times New Roman" w:hAnsi="Times New Roman"/>
                <w:b/>
                <w:bCs/>
                <w:sz w:val="20"/>
                <w:szCs w:val="20"/>
              </w:rPr>
              <w:t>WORST CASE</w:t>
            </w:r>
          </w:p>
        </w:tc>
      </w:tr>
      <w:tr w:rsidR="00420B40" w:rsidRPr="00AC39C3" w:rsidTr="00420B40">
        <w:trPr>
          <w:trHeight w:val="570"/>
        </w:trPr>
        <w:tc>
          <w:tcPr>
            <w:tcW w:w="618" w:type="pct"/>
            <w:shd w:val="clear" w:color="auto" w:fill="auto"/>
          </w:tcPr>
          <w:p w:rsidR="00420B40" w:rsidRDefault="00420B40" w:rsidP="000A084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Practical Complexity</w:t>
            </w:r>
          </w:p>
        </w:tc>
        <w:tc>
          <w:tcPr>
            <w:tcW w:w="370" w:type="pct"/>
            <w:shd w:val="clear" w:color="auto" w:fill="auto"/>
          </w:tcPr>
          <w:p w:rsidR="00420B40" w:rsidRPr="00AC39C3" w:rsidRDefault="00420B40" w:rsidP="000A08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7" w:type="pct"/>
            <w:shd w:val="clear" w:color="auto" w:fill="auto"/>
          </w:tcPr>
          <w:p w:rsidR="00420B40" w:rsidRPr="00AC39C3" w:rsidRDefault="00420B40" w:rsidP="000A08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4" w:type="pct"/>
          </w:tcPr>
          <w:p w:rsidR="00420B40" w:rsidRPr="00AC39C3" w:rsidRDefault="00420B40" w:rsidP="000A08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pct"/>
            <w:shd w:val="clear" w:color="auto" w:fill="auto"/>
          </w:tcPr>
          <w:p w:rsidR="00420B40" w:rsidRPr="00AC39C3" w:rsidRDefault="00420B40" w:rsidP="000A08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7" w:type="pct"/>
            <w:shd w:val="clear" w:color="auto" w:fill="auto"/>
          </w:tcPr>
          <w:p w:rsidR="00420B40" w:rsidRPr="00AC39C3" w:rsidRDefault="00420B40" w:rsidP="000A08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4" w:type="pct"/>
          </w:tcPr>
          <w:p w:rsidR="00420B40" w:rsidRPr="00AC39C3" w:rsidRDefault="00420B40" w:rsidP="000A08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1" w:type="pct"/>
            <w:shd w:val="clear" w:color="auto" w:fill="auto"/>
          </w:tcPr>
          <w:p w:rsidR="00420B40" w:rsidRPr="00AC39C3" w:rsidRDefault="00420B40" w:rsidP="000A08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5" w:type="pct"/>
            <w:shd w:val="clear" w:color="auto" w:fill="auto"/>
          </w:tcPr>
          <w:p w:rsidR="00420B40" w:rsidRPr="00AC39C3" w:rsidRDefault="00420B40" w:rsidP="000A08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pct"/>
          </w:tcPr>
          <w:p w:rsidR="00420B40" w:rsidRPr="00AC39C3" w:rsidRDefault="00420B40" w:rsidP="000A08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20B40" w:rsidRPr="00AC39C3" w:rsidTr="00420B40">
        <w:trPr>
          <w:trHeight w:val="570"/>
        </w:trPr>
        <w:tc>
          <w:tcPr>
            <w:tcW w:w="618" w:type="pct"/>
            <w:shd w:val="clear" w:color="auto" w:fill="auto"/>
          </w:tcPr>
          <w:p w:rsidR="00420B40" w:rsidRDefault="00420B40" w:rsidP="000A084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Theoretical Complexity</w:t>
            </w:r>
          </w:p>
        </w:tc>
        <w:tc>
          <w:tcPr>
            <w:tcW w:w="370" w:type="pct"/>
            <w:shd w:val="clear" w:color="auto" w:fill="auto"/>
          </w:tcPr>
          <w:p w:rsidR="00420B40" w:rsidRPr="00AC39C3" w:rsidRDefault="00420B40" w:rsidP="000A08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7" w:type="pct"/>
            <w:shd w:val="clear" w:color="auto" w:fill="auto"/>
          </w:tcPr>
          <w:p w:rsidR="00420B40" w:rsidRPr="00AC39C3" w:rsidRDefault="00420B40" w:rsidP="000A08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4" w:type="pct"/>
          </w:tcPr>
          <w:p w:rsidR="00420B40" w:rsidRPr="00AC39C3" w:rsidRDefault="00420B40" w:rsidP="000A08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pct"/>
            <w:shd w:val="clear" w:color="auto" w:fill="auto"/>
          </w:tcPr>
          <w:p w:rsidR="00420B40" w:rsidRPr="00AC39C3" w:rsidRDefault="00420B40" w:rsidP="000A08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7" w:type="pct"/>
            <w:shd w:val="clear" w:color="auto" w:fill="auto"/>
          </w:tcPr>
          <w:p w:rsidR="00420B40" w:rsidRPr="00AC39C3" w:rsidRDefault="00420B40" w:rsidP="000A08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4" w:type="pct"/>
          </w:tcPr>
          <w:p w:rsidR="00420B40" w:rsidRPr="00AC39C3" w:rsidRDefault="00420B40" w:rsidP="000A08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1" w:type="pct"/>
            <w:shd w:val="clear" w:color="auto" w:fill="auto"/>
          </w:tcPr>
          <w:p w:rsidR="00420B40" w:rsidRPr="00AC39C3" w:rsidRDefault="00420B40" w:rsidP="000A08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5" w:type="pct"/>
            <w:shd w:val="clear" w:color="auto" w:fill="auto"/>
          </w:tcPr>
          <w:p w:rsidR="00420B40" w:rsidRPr="00AC39C3" w:rsidRDefault="00420B40" w:rsidP="000A08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pct"/>
          </w:tcPr>
          <w:p w:rsidR="00420B40" w:rsidRPr="00AC39C3" w:rsidRDefault="00420B40" w:rsidP="000A08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B76F1" w:rsidRDefault="00DB76F1" w:rsidP="00030DA6"/>
    <w:sectPr w:rsidR="00DB7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83E"/>
    <w:rsid w:val="00030DA6"/>
    <w:rsid w:val="00044B77"/>
    <w:rsid w:val="0018396D"/>
    <w:rsid w:val="001F1ABC"/>
    <w:rsid w:val="001F5EAA"/>
    <w:rsid w:val="002746E5"/>
    <w:rsid w:val="00277897"/>
    <w:rsid w:val="002B4181"/>
    <w:rsid w:val="002B5D40"/>
    <w:rsid w:val="002E7452"/>
    <w:rsid w:val="00404D6E"/>
    <w:rsid w:val="00420B40"/>
    <w:rsid w:val="004D3EB5"/>
    <w:rsid w:val="0053773B"/>
    <w:rsid w:val="00592FE2"/>
    <w:rsid w:val="005B320A"/>
    <w:rsid w:val="005D12E2"/>
    <w:rsid w:val="0066402C"/>
    <w:rsid w:val="0069483C"/>
    <w:rsid w:val="007726FA"/>
    <w:rsid w:val="00A25927"/>
    <w:rsid w:val="00A71BD5"/>
    <w:rsid w:val="00B81261"/>
    <w:rsid w:val="00C32DE5"/>
    <w:rsid w:val="00C73D32"/>
    <w:rsid w:val="00DB76F1"/>
    <w:rsid w:val="00E101D6"/>
    <w:rsid w:val="00E55EAC"/>
    <w:rsid w:val="00E744FF"/>
    <w:rsid w:val="00EA6F5F"/>
    <w:rsid w:val="00EC0327"/>
    <w:rsid w:val="00ED683E"/>
    <w:rsid w:val="00EE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577B27-5FC2-4417-93B9-1574F8D5C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83E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resource</dc:creator>
  <cp:lastModifiedBy>Admin</cp:lastModifiedBy>
  <cp:revision>3</cp:revision>
  <dcterms:created xsi:type="dcterms:W3CDTF">2019-07-09T04:37:00Z</dcterms:created>
  <dcterms:modified xsi:type="dcterms:W3CDTF">2019-07-09T04:47:00Z</dcterms:modified>
</cp:coreProperties>
</file>