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1: Problem Statement</w:t>
      </w:r>
    </w:p>
    <w:p w:rsidR="00000000" w:rsidDel="00000000" w:rsidP="00000000" w:rsidRDefault="00000000" w:rsidRPr="00000000" w14:paraId="00000002">
      <w:pPr>
        <w:rPr/>
      </w:pPr>
      <w:r w:rsidDel="00000000" w:rsidR="00000000" w:rsidRPr="00000000">
        <w:rPr>
          <w:rtl w:val="0"/>
        </w:rPr>
        <w:t xml:space="preserve">Write code to position 5 equal-sized (50 X 50px) boxes A, B, C, D, and  as follows</w:t>
      </w:r>
    </w:p>
    <w:p w:rsidR="00000000" w:rsidDel="00000000" w:rsidP="00000000" w:rsidRDefault="00000000" w:rsidRPr="00000000" w14:paraId="00000003">
      <w:pPr>
        <w:rPr/>
      </w:pPr>
      <w:r w:rsidDel="00000000" w:rsidR="00000000" w:rsidRPr="00000000">
        <w:rPr>
          <w:rtl w:val="0"/>
        </w:rPr>
        <w:t xml:space="preserve">1. box A 100px from the left, and 100px from the top of the viewportH</w:t>
      </w:r>
    </w:p>
    <w:p w:rsidR="00000000" w:rsidDel="00000000" w:rsidP="00000000" w:rsidRDefault="00000000" w:rsidRPr="00000000" w14:paraId="00000004">
      <w:pPr>
        <w:rPr/>
      </w:pPr>
      <w:r w:rsidDel="00000000" w:rsidR="00000000" w:rsidRPr="00000000">
        <w:rPr>
          <w:rtl w:val="0"/>
        </w:rPr>
        <w:t xml:space="preserve">2. box B -30px left, and -30px above from the center of box A</w:t>
      </w:r>
    </w:p>
    <w:p w:rsidR="00000000" w:rsidDel="00000000" w:rsidP="00000000" w:rsidRDefault="00000000" w:rsidRPr="00000000" w14:paraId="00000005">
      <w:pPr>
        <w:rPr/>
      </w:pPr>
      <w:r w:rsidDel="00000000" w:rsidR="00000000" w:rsidRPr="00000000">
        <w:rPr>
          <w:rtl w:val="0"/>
        </w:rPr>
        <w:t xml:space="preserve">3. box B -30px right, and -30px above from the center of box A</w:t>
      </w:r>
    </w:p>
    <w:p w:rsidR="00000000" w:rsidDel="00000000" w:rsidP="00000000" w:rsidRDefault="00000000" w:rsidRPr="00000000" w14:paraId="00000006">
      <w:pPr>
        <w:rPr/>
      </w:pPr>
      <w:r w:rsidDel="00000000" w:rsidR="00000000" w:rsidRPr="00000000">
        <w:rPr>
          <w:rtl w:val="0"/>
        </w:rPr>
        <w:t xml:space="preserve">4. box B -30px left, and -30px below from the center of box A</w:t>
      </w:r>
    </w:p>
    <w:p w:rsidR="00000000" w:rsidDel="00000000" w:rsidP="00000000" w:rsidRDefault="00000000" w:rsidRPr="00000000" w14:paraId="00000007">
      <w:pPr>
        <w:rPr/>
      </w:pPr>
      <w:r w:rsidDel="00000000" w:rsidR="00000000" w:rsidRPr="00000000">
        <w:rPr>
          <w:rtl w:val="0"/>
        </w:rPr>
        <w:t xml:space="preserve">5. box B -30px right, and -30px below from the center of box 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SOLUTION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aquamarine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lightgreen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text-align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.boxB</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bottom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bottom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 boxA"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A</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 boxB"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 boxC"</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 boxD"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 boxE"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TASK 2: Explain the difference between Absolute and Relative positioning.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SOLUTION: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ABSOLUTE POSITIONING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RELATIVE POSITIONING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1.</w:t>
            </w:r>
            <w:r w:rsidDel="00000000" w:rsidR="00000000" w:rsidRPr="00000000">
              <w:rPr>
                <w:color w:val="5b5b5b"/>
                <w:sz w:val="24"/>
                <w:szCs w:val="24"/>
                <w:highlight w:val="white"/>
                <w:rtl w:val="0"/>
              </w:rPr>
              <w:t xml:space="preserve">When position:absolute is given to an element the element can be placed precisely where one wants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5b5b"/>
                <w:sz w:val="24"/>
                <w:szCs w:val="24"/>
              </w:rPr>
            </w:pPr>
            <w:r w:rsidDel="00000000" w:rsidR="00000000" w:rsidRPr="00000000">
              <w:rPr>
                <w:rtl w:val="0"/>
              </w:rPr>
              <w:t xml:space="preserve">1.</w:t>
            </w:r>
            <w:r w:rsidDel="00000000" w:rsidR="00000000" w:rsidRPr="00000000">
              <w:rPr>
                <w:color w:val="5b5b5b"/>
                <w:sz w:val="24"/>
                <w:szCs w:val="24"/>
                <w:rtl w:val="0"/>
              </w:rPr>
              <w:t xml:space="preserve">When position:relative is given to an element without any other attributes (top, bottom, left, right) nothing will happen.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2.The element is positioned nearest to the first relatively or absolutely positioned parent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5b5b"/>
                <w:sz w:val="24"/>
                <w:szCs w:val="24"/>
              </w:rPr>
            </w:pPr>
            <w:r w:rsidDel="00000000" w:rsidR="00000000" w:rsidRPr="00000000">
              <w:rPr>
                <w:rtl w:val="0"/>
              </w:rPr>
              <w:t xml:space="preserve">2. </w:t>
            </w:r>
            <w:r w:rsidDel="00000000" w:rsidR="00000000" w:rsidRPr="00000000">
              <w:rPr>
                <w:color w:val="5b5b5b"/>
                <w:sz w:val="24"/>
                <w:szCs w:val="24"/>
                <w:rtl w:val="0"/>
              </w:rPr>
              <w:t xml:space="preserve">But when an attribute left:20px is added the element moves 20px to the right from its normal position. The element effects no other element on the layout. Other content will not be adjusted to fit into any gap left by the element.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5b5b"/>
                <w:sz w:val="24"/>
                <w:szCs w:val="24"/>
              </w:rPr>
            </w:pPr>
            <w:r w:rsidDel="00000000" w:rsidR="00000000" w:rsidRPr="00000000">
              <w:rPr>
                <w:rtl w:val="0"/>
              </w:rPr>
              <w:t xml:space="preserve">3.</w:t>
            </w:r>
            <w:r w:rsidDel="00000000" w:rsidR="00000000" w:rsidRPr="00000000">
              <w:rPr>
                <w:color w:val="5b5b5b"/>
                <w:sz w:val="24"/>
                <w:szCs w:val="24"/>
                <w:rtl w:val="0"/>
              </w:rPr>
              <w:t xml:space="preserve">When there is no parent element the absolutely positioned element is positioned directly to the HTML page itself.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r w:rsidDel="00000000" w:rsidR="00000000" w:rsidRPr="00000000">
              <w:rPr>
                <w:color w:val="5b5b5b"/>
                <w:sz w:val="24"/>
                <w:szCs w:val="24"/>
                <w:highlight w:val="white"/>
                <w:rtl w:val="0"/>
              </w:rPr>
              <w:t xml:space="preserve">The child of this element can be positioned within this block only. So position:relative has its limitations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4.Syntax {</w:t>
            </w:r>
          </w:p>
          <w:p w:rsidR="00000000" w:rsidDel="00000000" w:rsidP="00000000" w:rsidRDefault="00000000" w:rsidRPr="00000000" w14:paraId="0000004F">
            <w:pPr>
              <w:widowControl w:val="0"/>
              <w:spacing w:line="240" w:lineRule="auto"/>
              <w:rPr/>
            </w:pPr>
            <w:r w:rsidDel="00000000" w:rsidR="00000000" w:rsidRPr="00000000">
              <w:rPr>
                <w:rtl w:val="0"/>
              </w:rPr>
              <w:t xml:space="preserve">         Position : Absolute;</w:t>
            </w:r>
          </w:p>
          <w:p w:rsidR="00000000" w:rsidDel="00000000" w:rsidP="00000000" w:rsidRDefault="00000000" w:rsidRPr="00000000" w14:paraId="00000050">
            <w:pPr>
              <w:widowControl w:val="0"/>
              <w:spacing w:line="240" w:lineRule="auto"/>
              <w:rPr/>
            </w:pPr>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4.Syntax {</w:t>
            </w:r>
          </w:p>
          <w:p w:rsidR="00000000" w:rsidDel="00000000" w:rsidP="00000000" w:rsidRDefault="00000000" w:rsidRPr="00000000" w14:paraId="00000053">
            <w:pPr>
              <w:widowControl w:val="0"/>
              <w:spacing w:line="240" w:lineRule="auto"/>
              <w:rPr/>
            </w:pPr>
            <w:r w:rsidDel="00000000" w:rsidR="00000000" w:rsidRPr="00000000">
              <w:rPr>
                <w:rtl w:val="0"/>
              </w:rPr>
              <w:t xml:space="preserve">         Position : Relative;</w:t>
            </w:r>
          </w:p>
          <w:p w:rsidR="00000000" w:rsidDel="00000000" w:rsidP="00000000" w:rsidRDefault="00000000" w:rsidRPr="00000000" w14:paraId="00000054">
            <w:pPr>
              <w:widowControl w:val="0"/>
              <w:spacing w:line="240" w:lineRule="auto"/>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TASK 3:  Create a card as shown in the picture below. (You can use CSS float property only for  </w:t>
      </w:r>
    </w:p>
    <w:p w:rsidR="00000000" w:rsidDel="00000000" w:rsidP="00000000" w:rsidRDefault="00000000" w:rsidRPr="00000000" w14:paraId="00000059">
      <w:pPr>
        <w:rPr/>
      </w:pPr>
      <w:r w:rsidDel="00000000" w:rsidR="00000000" w:rsidRPr="00000000">
        <w:rPr>
          <w:rtl w:val="0"/>
        </w:rPr>
        <w:t xml:space="preserve">                layout).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SOLUTION: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blanchedalmond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border-radius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.card-image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padding-right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"card-image"</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"https://d1whtlypfis84e.cloudfront.net/guides/wp-content/uploads/2019/07/23090714/nature-1024x682.jpeg"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Nature!!!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Nature is an important and integral part of mankind. It is one of the</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greatest blessings for human life; however, nowadays humans fail to recognize</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it as one. Nature has been an inspiration for numerous poets, writers, artists</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and more of yesteryears. This remarkable creation inspired them to write poems</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and stories in the glory of it. They truly valued nature which reflects in their</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works even today. Essentially, nature is everything we are surrounded by like the</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water we drink, the air we breathe, the sun we soak in, the birds we hear chirping,</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the moon we gaze at and more. Above all, it is rich and vibrant and consists of both</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living and non-living things. Therefore, people of the modern age should also learn</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something from people of yesteryear and start valuing nature before it gets too late.</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TASK4: Create a simple header that sticks to the top of a webpage upon scrolling.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SOLUTION: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.header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sticky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blueviolet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.logo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bottom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margin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fit-content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font-weight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bottom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margin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fit-content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font-family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 Rose"</w:t>
      </w:r>
      <w:r w:rsidDel="00000000" w:rsidR="00000000" w:rsidRPr="00000000">
        <w:rPr>
          <w:rFonts w:ascii="Courier New" w:cs="Courier New" w:eastAsia="Courier New" w:hAnsi="Courier New"/>
          <w:color w:val="ffffff"/>
          <w:sz w:val="21"/>
          <w:szCs w:val="21"/>
          <w:rtl w:val="0"/>
        </w:rPr>
        <w:t xml:space="preserve">, cursive;</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.logo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.nav-item</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margin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#796006</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.nav-item.button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#bbb</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border-radius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chartreuse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transparent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.nav-item.active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margin-top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LOGO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 active"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Pricing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Terms and Condition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 button"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Get Started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heading-1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Lorem ipsum, dolor sit amet consectetur adipisicing elit. Et, cum obcaecati debitis amet inventore ducimus in! Laboriosam quod facilis nobis rerum ipsam molestias saepe maiores culpa. Quos voluptatibus reprehenderit temporibus consequatur velit? Minima quae ipsam temporibus consequuntur accusantium eos doloribus, qui recusandae nostrum, deserunt sit voluptates. Commodi beatae accusamus dolorum, fuga cum recusandae dolores sequi, nulla iusto, cumque laborum nobis cupiditate obcaecati id adipisci ab laudantium quos tenetur magni quasi! Adipisci repellendus officia sunt minima?</w:t>
      </w:r>
    </w:p>
    <w:p w:rsidR="00000000" w:rsidDel="00000000" w:rsidP="00000000" w:rsidRDefault="00000000" w:rsidRPr="00000000" w14:paraId="000000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Lorem ipsum dolor sit amet, consectetur adipisicing elit. Voluptatum, blanditiis? Qui eaque quas ea, magnam accusamus, vel neque iure explicabo id omnis, voluptas odit impedit adipisci tenetur! Delectus, minus qui!</w:t>
      </w:r>
    </w:p>
    <w:p w:rsidR="00000000" w:rsidDel="00000000" w:rsidP="00000000" w:rsidRDefault="00000000" w:rsidRPr="00000000" w14:paraId="000000D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heading-2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Lorem ipsum dolor, sit amet consectetur adipisicing elit. Delectus error architecto quasi adipisci est nesciunt alias voluptates eos dignissimos dolorum ipsa debitis, placeat voluptatum nemo soluta rerum ab incidunt quia?</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heading-3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Lorem ipsum, dolor sit amet consectetur adipisicing elit. Fuga earum autem minima, voluptate quas omnis impedit eveniet sunt, exercitationem quibusdam nesciunt consequatur, reiciendis obcaecati aperiam ab debitis aliquid libero facilis similique dolore maiores. Exercitationem consequatur consequuntur pariatur rem vel excepturi tempora blanditiis, similique consectetur dicta ea expedita accusantium, unde laudantium placeat esse, magni veniam dignissimos quaerat provident eveniet alias! Modi, odit? Quis, architecto fuga! Eos deleniti voluptas at nostrum neque eum, quod quas? Facilis, nostrum error illum fuga magnam tempora adipisci ex illo cupiditate est sed nisi non nulla, sint mollitia delectus. Reiciendis, praesentium. Quidem, expedita. Nesciunt mollitia non libero.</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Lorem ipsum dolor sit, amet consectetur adipisicing elit. Omnis voluptates, est quasi laboriosam temporibus animi eligendi soluta pariatur, explicabo neque quidem perspiciatis nisi suscipit inventore accusamus consequatur qui architecto harum.</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TASK5: Explain the z-index, with a code example.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SOLUTION: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color w:val="213343"/>
          <w:sz w:val="27"/>
          <w:szCs w:val="27"/>
          <w:shd w:fill="f6f9fc" w:val="clear"/>
        </w:rPr>
      </w:pPr>
      <w:r w:rsidDel="00000000" w:rsidR="00000000" w:rsidRPr="00000000">
        <w:rPr>
          <w:color w:val="213343"/>
          <w:sz w:val="27"/>
          <w:szCs w:val="27"/>
          <w:shd w:fill="f6f9fc" w:val="clear"/>
          <w:rtl w:val="0"/>
        </w:rPr>
        <w:t xml:space="preserve">z-index is the CSS property that controls the stacking order of overlapping elements on a page. An element with a higher z-index value will appear in front of an element with a lower z-index value</w:t>
      </w:r>
    </w:p>
    <w:p w:rsidR="00000000" w:rsidDel="00000000" w:rsidP="00000000" w:rsidRDefault="00000000" w:rsidRPr="00000000" w14:paraId="000000EF">
      <w:pPr>
        <w:rPr>
          <w:color w:val="213343"/>
          <w:sz w:val="27"/>
          <w:szCs w:val="27"/>
          <w:shd w:fill="f6f9fc" w:val="clear"/>
        </w:rPr>
      </w:pPr>
      <w:r w:rsidDel="00000000" w:rsidR="00000000" w:rsidRPr="00000000">
        <w:rPr>
          <w:color w:val="213343"/>
          <w:sz w:val="27"/>
          <w:szCs w:val="27"/>
          <w:shd w:fill="f6f9fc" w:val="clear"/>
          <w:rtl w:val="0"/>
        </w:rPr>
        <w:t xml:space="preserve">The property is called “Z-INDEX” because it sets the order of elements along the z-axis. If the x-axis goes left-to-right and the y-axis goes top-to-bottom, the z-axis adds the dimension of “toward” and “away from” the user. Elements with a higher z-index value appear closer to the user, and elements with a lower value look farther away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font-size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.box__1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brown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.box__2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z-index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.box__3</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 box__1"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z-index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 box__2"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z-index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 box__3"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z-index 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