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unrtercek4k" w:id="0"/>
      <w:bookmarkEnd w:id="0"/>
      <w:r w:rsidDel="00000000" w:rsidR="00000000" w:rsidRPr="00000000">
        <w:rPr>
          <w:rtl w:val="0"/>
        </w:rPr>
        <w:t xml:space="preserve">  AMAZON LEADERSHIP PRINCIPLE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Bias for Action - Tell me about a time you had to quickly adjust your work priorities to meet changing demands.</w:t>
      </w:r>
    </w:p>
    <w:p w:rsidR="00000000" w:rsidDel="00000000" w:rsidP="00000000" w:rsidRDefault="00000000" w:rsidRPr="00000000" w14:paraId="00000004">
      <w:pPr>
        <w:rPr/>
      </w:pPr>
      <w:r w:rsidDel="00000000" w:rsidR="00000000" w:rsidRPr="00000000">
        <w:rPr>
          <w:rtl w:val="0"/>
        </w:rPr>
        <w:t xml:space="preserve">Situation: A few months ago, I was primarily working on the 3DAFVI project, where I was responsible for delivering a significant feature. In the middle of this project, my project lead assigned me to another project that was struggling with meeting deadlines and scope requirements. Suddenly, I had to juggle two projects, each with different deadlines and development scopes.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Task: My task was to handle both projects effectively, ensuring that I met deadlines and delivered quality results on time. I needed to manage competing priorities and keep both projects on track without compromising the quality or missing any deadlines.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Action: I took this challenge head-on by implementing a prioritization system. I used Trello to manage and track tasks for both projects. By breaking down the tasks into smaller, manageable steps and assigning clear deadlines, I was able to stay organized and focused on the most critical tasks. I ensured that I communicated regularly with both teams, updating them on progress and any potential roadblocks. This also helped me stay on top of both projects, monitor progress, and address issues early.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Result: Both projects were completed successfully and on time, with high customer satisfaction. The clients rated our work 9.5/10, reflecting our commitment to quality and meeting their needs. My contribution to both projects was significant, as I was involved in everything from the technical aspects, including QA, documentation, and project lifecycle management, to coordinating meetings and deliverables. This experience gave me a comprehensive understanding of managing projects end-to-end and has equipped me with valuable skills for future leadership roles, such as a project lead or manager.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Teamwork / Interpersonal Skills - What did you do when you needed to motivate a group of individuals?</w:t>
      </w:r>
    </w:p>
    <w:p w:rsidR="00000000" w:rsidDel="00000000" w:rsidP="00000000" w:rsidRDefault="00000000" w:rsidRPr="00000000" w14:paraId="0000000D">
      <w:pPr>
        <w:rPr/>
      </w:pPr>
      <w:r w:rsidDel="00000000" w:rsidR="00000000" w:rsidRPr="00000000">
        <w:rPr>
          <w:rtl w:val="0"/>
        </w:rPr>
        <w:t xml:space="preserve">Situation: In my current role, I have not directly managed a team. However, I often work in cross-functional teams where motivation and collaboration are essential. For example, during the 3DAFVI project, there were moments when team members were feeling overwhelmed due to tight deadlines and complex technical challenges.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Task: While I was not the team leader, I recognized the importance of maintaining motivation and team morale to ensure we met our goals. I wanted to contribute to keeping the team focused and energized during these challenging times.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Action: I took a proactive approach by initiating regular informal check-ins with my teammates. I made sure to listen to their concerns, offer help with problem-solving, and celebrate small wins. I also shared my own experiences and challenges I had overcome, which helped others feel that they were not alone in their struggles. Additionally, I encouraged a positive atmosphere by reminding the team of the larger mission we were working toward and the impact our work would have on customers.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Result: These efforts helped to create a more supportive and collaborative environment. While I wasn’t in a formal leadership position, the positive feedback from my colleagues showed that my approach helped maintain motivation, even during stressful moments. The team stayed on track, and we delivered the project successfully. The overall experience improved my ability to encourage and support others, even when I’m not in a leadership role, which I believe will help me in future leadership positions.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Give me an example of a time you faced a conflict while working on a team. How did you handle that?</w:t>
      </w:r>
    </w:p>
    <w:p w:rsidR="00000000" w:rsidDel="00000000" w:rsidP="00000000" w:rsidRDefault="00000000" w:rsidRPr="00000000" w14:paraId="00000017">
      <w:pPr>
        <w:rPr/>
      </w:pPr>
      <w:r w:rsidDel="00000000" w:rsidR="00000000" w:rsidRPr="00000000">
        <w:rPr>
          <w:rtl w:val="0"/>
        </w:rPr>
        <w:t xml:space="preserve">Situation: During the 3DAFVI project, our team had to choose the mode of development for a feature, and we had several options to consider, such as Docable Pane, SDL, and MDL. Our team was given a day to think through and discuss the pros and cons of each option.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Task: I believed that the Docable Pane would be the best choice because it offered an enhanced customer experience. The feature allowed users to drag and drop elements easily, which I felt would improve usability and ultimately lead to higher customer satisfaction. However, my teammates disagreed, mainly because they thought it would be challenging to implement and release on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Action: Instead of insisting on my approach, I took a step further and decided to discuss it with my manager. I explained the customer-centric benefits of the Docable Pane and suggested that we consult the client directly. I arranged a meeting with the client to validate my suggestion. After discussing the feature with the client, they confirmed that they were specifically looking for this kind of solution, which aligned with their expectations. This shifted the team’s perspective, and they agreed to move forward with the Docable Pane.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Result: The client’s confirmation validated my suggestion, and the team agreed to implement the Docable Pane. This not only resolved the conflict but also led to a successful project delivery with a higher customer satisfaction rating. The feature was well-received by the client, and the project progressed smoothly. This experience reinforced the importance of customer obsession and collaboration in resolving conflicts effectively.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The last time you had to apologize to someone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Situation: Generally, I’m always punctual and make sure I attend meetings on time. However, last month, due to a sudden traffic jam caused by a Karnataka bandh (strike), I ended up arriving 15 minutes late to a crucial project meeting. By the time I reached, the meeting had already started.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Task: It was important for me to attend the meeting on time, as the discussion involved key project updates that were critical for the entire team. I knew my tardiness could potentially disrupt the flow of the meeting and affect my colleagues' time, which is valuable to them.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Action: After the meeting concluded, I took responsibility for the delay and immediately apologized to the team. I acknowledged that time is precious and emphasized that such delays should not impact the project's progress or the team's productivity. I expressed my commitment to making sure it would not happen again and assured them that I would plan for contingencies to avoid delays in the future.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Result: My apology was well-received by the team, and they appreciated my transparency and acknowledgment of the impact. I also took proactive steps by adjusting my commute time and creating buffers in my schedule to account for potential delays in the future. This approach reinforced my commitment to the team and showed that I value their time and the project’s smooth progress.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Describe a long-term project that you managed. How did you keep everything moving along in a timely manner?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Long-Term Project Management - 3DAFVI</w:t>
      </w:r>
    </w:p>
    <w:p w:rsidR="00000000" w:rsidDel="00000000" w:rsidP="00000000" w:rsidRDefault="00000000" w:rsidRPr="00000000" w14:paraId="0000002C">
      <w:pPr>
        <w:rPr/>
      </w:pPr>
      <w:r w:rsidDel="00000000" w:rsidR="00000000" w:rsidRPr="00000000">
        <w:rPr>
          <w:rtl w:val="0"/>
        </w:rPr>
        <w:t xml:space="preserve">Situation: One of the long-term projects I have managed is the 3DAFVI project, which took nearly a year to close a single milestone. Throughout the project, numerous customer requirements emerged, resulting in a total of 50 SRS (System Requirements Specifications) from the client side. This made the project dynamic and complex, requiring continuous adaptation.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Task: Given that I had recently completed my probation period, my performance in this phase led to the opportunity to work alongside more experienced team members. As the project progressed, we faced challenges, particularly in understanding the intricate details of the project and getting proper guidance from the client, due to time zone differences and the unavailability of certain functionalities.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Action: To ensure smooth and timely progress, I took the initiative to create a Confluence page where all the team’s queries could be addressed without the need for constant meetings. The time zone difference between the client and our team created a 3-hour gap, making live meetings challenging. By utilizing the Confluence page, we were able to document all questions, receive answers asynchronously, and keep the momentum going. I coordinated the team’s tasks, tracked milestones, and ensured that each requirement was addressed promptly, even when new challenges arose.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Result: As a result, the project proceeded smoothly without major delays, despite the challenges. The client was highly satisfied, giving the project a 9/10 rating at the end of the year. The structured approach of using Confluence and efficient communication helped us maintain clarity, keep everything organized, and meet deadlines, while also empowering the team to continue progressing without disruptions.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6. Describe a situation when you negotiated with others in your organization to reach an agreement.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Negotiating for Better Performance Rating</w:t>
      </w:r>
    </w:p>
    <w:p w:rsidR="00000000" w:rsidDel="00000000" w:rsidP="00000000" w:rsidRDefault="00000000" w:rsidRPr="00000000" w14:paraId="00000037">
      <w:pPr>
        <w:rPr/>
      </w:pPr>
      <w:r w:rsidDel="00000000" w:rsidR="00000000" w:rsidRPr="00000000">
        <w:rPr>
          <w:rtl w:val="0"/>
        </w:rPr>
        <w:t xml:space="preserve">Situation: Last year, after completing my probation period, I received a performance rating of "Good" from my manager and team lead. While this was a positive evaluation, I felt that it did not accurately reflect the amount of effort and commitment I had put into my work. I had given my 100% to every task assigned to me, and I wanted my performance to be better recognized, especially since I believed my contributions deserved a higher rating.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Task: After receiving the rating, I was not satisfied with the evaluation because it did not reflect the quality and dedication I had put into my work. I knew that my performance was strong, and I wanted to ensure my contributions were accurately acknowledged, especially since such ratings can affect future opportunities and bonuses.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Action: I decided to address the situation professionally. I gathered detailed documentation of the tasks I had worked on, including the work completed, the deadlines I met, and the challenges I overcame. I scheduled a meeting with my project lead and manager to discuss my concerns. During the meeting, I presented my case, demonstrating the value I had brought to the team and the results I had delivered. I emphasized the importance of my performance being accurately reflected in the rating, as it directly influenced my recognition and future growth opportunities.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Result: After the discussion, my rating was revised to "Very Good," and I received a bonus corresponding to this higher rating. In addition, my manager acknowledged my dedication and commitment, and we agreed that I would take ownership of an upcoming project to further prove my abilities. This negotiation not only helped me get a better evaluation but also solidified my relationship with my manager, showing my willingness to take initiative and ownership in future projects.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7. Tell me about a time when you received negative feedback from your manager. How did you respond?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Handling Negative Feedback and Improving Work Approach</w:t>
      </w:r>
    </w:p>
    <w:p w:rsidR="00000000" w:rsidDel="00000000" w:rsidP="00000000" w:rsidRDefault="00000000" w:rsidRPr="00000000" w14:paraId="00000042">
      <w:pPr>
        <w:rPr/>
      </w:pPr>
      <w:r w:rsidDel="00000000" w:rsidR="00000000" w:rsidRPr="00000000">
        <w:rPr>
          <w:rtl w:val="0"/>
        </w:rPr>
        <w:t xml:space="preserve">Situation: After joining my current organization, I set up a meeting with my manager and project lead after three months to get feedback on my performance and understand if there were areas where I needed to improve. During this meeting, I received constructive feedback that my approach to problem-solving was a bit too fast-paced. While my quick solutions helped in many cases, I sometimes missed taking the time to fully analyze the problem before jumping to a solution.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Task: The feedback pointed out that although my approach was efficient, I needed to take a step back and understand the problem more thoroughly before proposing solutions. My manager encouraged me to improve my ability to think critically and approach problems more thoughtfully to ensure higher quality and more sustainable solutions.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Action: I took this feedback seriously and reflected on my work habits. I recognized that my eagerness to resolve issues quickly sometimes led to overlooking some aspects of the problem. To improve, I started dedicating more time to analyzing the problem, discussing it with my team before rushing to implement solutions. I also began documenting my approach, which allowed me to look for better ways to solve problems and avoid repeating the same mistakes. Over time, I adjusted my workflow to ensure I was more thoughtful in my approach without compromising on efficiency.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Result: As a result, in my next feedback session, I received positive remarks on my improved problem-solving approach. My manager noticed the difference in my work, as I had become more methodical in how I handled tasks. This change not only helped me deliver better results but also boosted my confidence in tackling more complex issues. I was able to show my ability to learn from feedback, adapt, and improve continuously.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8 Tell me about a time when you missed an obvious solution to a problem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Missed an Obvious Solution to a Problem</w:t>
      </w:r>
    </w:p>
    <w:p w:rsidR="00000000" w:rsidDel="00000000" w:rsidP="00000000" w:rsidRDefault="00000000" w:rsidRPr="00000000" w14:paraId="0000004D">
      <w:pPr>
        <w:rPr/>
      </w:pPr>
      <w:r w:rsidDel="00000000" w:rsidR="00000000" w:rsidRPr="00000000">
        <w:rPr>
          <w:rtl w:val="0"/>
        </w:rPr>
        <w:t xml:space="preserve">Situation: In my current role, while working on the 3DAFVI project, we encountered an issue related to streamlining the customer’s interface. The solution seemed straightforward: implementing a drag-and-drop feature that would enhance the user experience by giving customers more flexibility. However, I initially overlooked this simple approach because I was too focused on more complex technical solutions and prioritizing other tasks.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Task: The task was to improve the user experience and develop a solution that would allow customers to interact with the interface more efficiently. My team was debating between different approaches, and I suggested a more technically advanced solution, not considering that something simpler could be more effective in terms of both user experience and implementation.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Action: After a day of discussions, one of my teammates pointed out that the drag-and-drop feature could be implemented relatively easily and would align perfectly with customer expectations. I quickly recognized that I had missed the simpler solution because I was too focused on the technical complexities. I proposed this idea to the project lead and customer, and after some validation, they agreed it was the best approach. I took responsibility for pushing the simpler solution forward and worked with the team to implement 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Result: The drag-and-drop feature ended up being a great success, improving customer satisfaction and easing their workflow significantly. It was a simple yet effective solution, and we received high praise from the customer. This experience taught me the importance of keeping an open mind and considering simpler solutions before jumping to complex ones. It also reinforced the value of listening to the team and considering all perspectives in problem-solving.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9  A time when you faced a problem that had multiple possible solutions</w:t>
      </w:r>
    </w:p>
    <w:p w:rsidR="00000000" w:rsidDel="00000000" w:rsidP="00000000" w:rsidRDefault="00000000" w:rsidRPr="00000000" w14:paraId="00000056">
      <w:pPr>
        <w:rPr/>
      </w:pPr>
      <w:r w:rsidDel="00000000" w:rsidR="00000000" w:rsidRPr="00000000">
        <w:rPr>
          <w:rtl w:val="0"/>
        </w:rPr>
        <w:t xml:space="preserve">Statergy/ Decision Making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Situation:</w:t>
      </w:r>
    </w:p>
    <w:p w:rsidR="00000000" w:rsidDel="00000000" w:rsidP="00000000" w:rsidRDefault="00000000" w:rsidRPr="00000000" w14:paraId="00000059">
      <w:pPr>
        <w:rPr/>
      </w:pPr>
      <w:r w:rsidDel="00000000" w:rsidR="00000000" w:rsidRPr="00000000">
        <w:rPr>
          <w:rtl w:val="0"/>
        </w:rPr>
        <w:t xml:space="preserve">In my previous project, 3DAFVI, I faced the challenge of selecting the right approach to draw images over a window. There were multiple possible solutions to this problem, such as using DirectX, OpenGL, or other technologies. Since the project deadline was fast approaching, we needed a solution that was not only reliable but also easy to develop within the time constraints.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Task:</w:t>
      </w:r>
    </w:p>
    <w:p w:rsidR="00000000" w:rsidDel="00000000" w:rsidP="00000000" w:rsidRDefault="00000000" w:rsidRPr="00000000" w14:paraId="0000005C">
      <w:pPr>
        <w:rPr/>
      </w:pPr>
      <w:r w:rsidDel="00000000" w:rsidR="00000000" w:rsidRPr="00000000">
        <w:rPr>
          <w:rtl w:val="0"/>
        </w:rPr>
        <w:t xml:space="preserve">I was tasked with identifying a solution that would allow us to display images smoothly over the window, ensuring that the user experience was seamless and there were no flickering issues. I had to choose the most suitable approach from multiple options available.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Action:</w:t>
      </w:r>
    </w:p>
    <w:p w:rsidR="00000000" w:rsidDel="00000000" w:rsidP="00000000" w:rsidRDefault="00000000" w:rsidRPr="00000000" w14:paraId="0000005F">
      <w:pPr>
        <w:rPr/>
      </w:pPr>
      <w:r w:rsidDel="00000000" w:rsidR="00000000" w:rsidRPr="00000000">
        <w:rPr>
          <w:rtl w:val="0"/>
        </w:rPr>
        <w:t xml:space="preserve">I took time to research and evaluate all the possible solutions while considering the customer’s needs and project constraints. I decided to prioritize options that were long-lasting, reliable, and easy to develop quickly. After considering both DirectX and OpenGL, I realized that DirectX had better features for this specific task, especially in terms of drawing over dialogs and providing a smooth user experience without image flickering.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 ensure I wasn’t missing anything, I consulted with my team, including the tech lead. I gathered their input and found that 8 out of 10 team members were in favor of using DirectX as well. We decided to move forward with DirectX based on both its technical merits and team consensus.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Result:</w:t>
      </w:r>
    </w:p>
    <w:p w:rsidR="00000000" w:rsidDel="00000000" w:rsidP="00000000" w:rsidRDefault="00000000" w:rsidRPr="00000000" w14:paraId="00000064">
      <w:pPr>
        <w:rPr/>
      </w:pPr>
      <w:r w:rsidDel="00000000" w:rsidR="00000000" w:rsidRPr="00000000">
        <w:rPr>
          <w:rtl w:val="0"/>
        </w:rPr>
        <w:t xml:space="preserve">By choosing DirectX, we were able to meet the deadline and provide a smooth, flicker-free experience for the users. The solution proved to be reliable, and the project was completed on time with positive feedback from both the customer and the team. This experience taught me the importance of gathering input from multiple stakeholders and considering both technical feasibility and user experience when making decisions.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10 Tell me about a time when you were 75% through a project, &amp; you had to pivot strategy to ensure successful delivery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Situation:</w:t>
      </w:r>
    </w:p>
    <w:p w:rsidR="00000000" w:rsidDel="00000000" w:rsidP="00000000" w:rsidRDefault="00000000" w:rsidRPr="00000000" w14:paraId="0000006B">
      <w:pPr>
        <w:rPr/>
      </w:pPr>
      <w:r w:rsidDel="00000000" w:rsidR="00000000" w:rsidRPr="00000000">
        <w:rPr>
          <w:rtl w:val="0"/>
        </w:rPr>
        <w:t xml:space="preserve">In my last two projects, 3DAFVI and AOI, I was contributing approximately 35-40% of the total work. As the projects progressed, I found myself about 75-80% through both projects, with the deadlines rapidly approaching and more tasks piling up. I had to pivot my strategy to ensure the successful delivery of both projects on time, as I was managing critical tasks in parallel.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Task:</w:t>
      </w:r>
    </w:p>
    <w:p w:rsidR="00000000" w:rsidDel="00000000" w:rsidP="00000000" w:rsidRDefault="00000000" w:rsidRPr="00000000" w14:paraId="0000006E">
      <w:pPr>
        <w:rPr/>
      </w:pPr>
      <w:r w:rsidDel="00000000" w:rsidR="00000000" w:rsidRPr="00000000">
        <w:rPr>
          <w:rtl w:val="0"/>
        </w:rPr>
        <w:t xml:space="preserve">My task was to manage both projects simultaneously, ensuring that I met all the deadlines while maintaining quality. I needed to prioritize the tasks for each project and adjust my approach to handle the increased workload without compromising the quality or deadlines.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Action:</w:t>
      </w:r>
    </w:p>
    <w:p w:rsidR="00000000" w:rsidDel="00000000" w:rsidP="00000000" w:rsidRDefault="00000000" w:rsidRPr="00000000" w14:paraId="00000071">
      <w:pPr>
        <w:rPr/>
      </w:pPr>
      <w:r w:rsidDel="00000000" w:rsidR="00000000" w:rsidRPr="00000000">
        <w:rPr>
          <w:rtl w:val="0"/>
        </w:rPr>
        <w:t xml:space="preserve">To tackle this challenge, I decided to pivot my approach by using a Trello board to organize and manage tasks effectively. I broke down each project into smaller tasks and prioritized them based on their urgency and impact. I dedicated specific time slots for each project, ensuring that I worked efficiently on both without missing critical deadlines. I also kept close communication with my team and project managers to ensure I was aligned with the overall project goals.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Result:</w:t>
      </w:r>
    </w:p>
    <w:p w:rsidR="00000000" w:rsidDel="00000000" w:rsidP="00000000" w:rsidRDefault="00000000" w:rsidRPr="00000000" w14:paraId="00000074">
      <w:pPr>
        <w:rPr/>
      </w:pPr>
      <w:r w:rsidDel="00000000" w:rsidR="00000000" w:rsidRPr="00000000">
        <w:rPr>
          <w:rtl w:val="0"/>
        </w:rPr>
        <w:t xml:space="preserve">By using the Trello board for task management and prioritization, I successfully completed both projects on time, delivering 35-40% of the total work in each. Both projects were well-received by the customers, and the teams were satisfied with the outcome. The effective use of task management tools and prioritization allowed me to pivot and meet all deadlines without compromising on quality.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11 : Tell me about a time you had to deal with ambiguity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Situation:</w:t>
      </w:r>
    </w:p>
    <w:p w:rsidR="00000000" w:rsidDel="00000000" w:rsidP="00000000" w:rsidRDefault="00000000" w:rsidRPr="00000000" w14:paraId="0000007B">
      <w:pPr>
        <w:rPr/>
      </w:pPr>
      <w:r w:rsidDel="00000000" w:rsidR="00000000" w:rsidRPr="00000000">
        <w:rPr>
          <w:rtl w:val="0"/>
        </w:rPr>
        <w:t xml:space="preserve">In my recent 3DAFVI project, I was tasked with handling a crucial part of the development related to image drawing and rendering. The problem was that we had multiple potential solutions, and there was a lack of clear direction regarding which method was the most efficient and aligned with the customer’s expectations. The ambiguity stemmed from the fact that we had limited information about customer preferences and requirements.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Task:</w:t>
      </w:r>
    </w:p>
    <w:p w:rsidR="00000000" w:rsidDel="00000000" w:rsidP="00000000" w:rsidRDefault="00000000" w:rsidRPr="00000000" w14:paraId="0000007E">
      <w:pPr>
        <w:rPr/>
      </w:pPr>
      <w:r w:rsidDel="00000000" w:rsidR="00000000" w:rsidRPr="00000000">
        <w:rPr>
          <w:rtl w:val="0"/>
        </w:rPr>
        <w:t xml:space="preserve">I had to navigate this ambiguity by selecting the best approach for drawing images over the window. I needed to consider factors such as performance, ease of development, customer expectations, and deadlines. There was no clear solution, and the project team had different opinions on which solution to choose.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Action:</w:t>
      </w:r>
    </w:p>
    <w:p w:rsidR="00000000" w:rsidDel="00000000" w:rsidP="00000000" w:rsidRDefault="00000000" w:rsidRPr="00000000" w14:paraId="00000081">
      <w:pPr>
        <w:rPr/>
      </w:pPr>
      <w:r w:rsidDel="00000000" w:rsidR="00000000" w:rsidRPr="00000000">
        <w:rPr>
          <w:rtl w:val="0"/>
        </w:rPr>
        <w:t xml:space="preserve">To handle the ambiguity, I took a systematic approach: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Research: I spent time researching different solutions, such as DirectX, OpenGL, and others, comparing their features, performance, and compatibility with the existing system.</w:t>
      </w:r>
    </w:p>
    <w:p w:rsidR="00000000" w:rsidDel="00000000" w:rsidP="00000000" w:rsidRDefault="00000000" w:rsidRPr="00000000" w14:paraId="00000084">
      <w:pPr>
        <w:rPr/>
      </w:pPr>
      <w:r w:rsidDel="00000000" w:rsidR="00000000" w:rsidRPr="00000000">
        <w:rPr>
          <w:rtl w:val="0"/>
        </w:rPr>
        <w:t xml:space="preserve">Customer Focus: I also considered customer needs by reviewing their feedback on similar projects and their priorities, particularly around user experience and smooth performance.</w:t>
      </w:r>
    </w:p>
    <w:p w:rsidR="00000000" w:rsidDel="00000000" w:rsidP="00000000" w:rsidRDefault="00000000" w:rsidRPr="00000000" w14:paraId="00000085">
      <w:pPr>
        <w:rPr/>
      </w:pPr>
      <w:r w:rsidDel="00000000" w:rsidR="00000000" w:rsidRPr="00000000">
        <w:rPr>
          <w:rtl w:val="0"/>
        </w:rPr>
        <w:t xml:space="preserve">Team Collaboration: I discussed my findings with the project team, including the technical lead, and gathered their opinions. I also presented my research and reasoning behind DirectX as the best choice due to its features that aligned well with customer needs and the deadline.</w:t>
      </w:r>
    </w:p>
    <w:p w:rsidR="00000000" w:rsidDel="00000000" w:rsidP="00000000" w:rsidRDefault="00000000" w:rsidRPr="00000000" w14:paraId="00000086">
      <w:pPr>
        <w:rPr/>
      </w:pPr>
      <w:r w:rsidDel="00000000" w:rsidR="00000000" w:rsidRPr="00000000">
        <w:rPr>
          <w:rtl w:val="0"/>
        </w:rPr>
        <w:t xml:space="preserve">Testing and Validation: After gathering feedback, I quickly moved forward with a prototype to test the solution in real-world conditions, making sure it met both technical and customer requirements.</w:t>
      </w:r>
    </w:p>
    <w:p w:rsidR="00000000" w:rsidDel="00000000" w:rsidP="00000000" w:rsidRDefault="00000000" w:rsidRPr="00000000" w14:paraId="00000087">
      <w:pPr>
        <w:rPr/>
      </w:pPr>
      <w:r w:rsidDel="00000000" w:rsidR="00000000" w:rsidRPr="00000000">
        <w:rPr>
          <w:rtl w:val="0"/>
        </w:rPr>
        <w:t xml:space="preserve">Result:</w:t>
      </w:r>
    </w:p>
    <w:p w:rsidR="00000000" w:rsidDel="00000000" w:rsidP="00000000" w:rsidRDefault="00000000" w:rsidRPr="00000000" w14:paraId="00000088">
      <w:pPr>
        <w:rPr/>
      </w:pPr>
      <w:r w:rsidDel="00000000" w:rsidR="00000000" w:rsidRPr="00000000">
        <w:rPr>
          <w:rtl w:val="0"/>
        </w:rPr>
        <w:t xml:space="preserve">After presenting the research, discussing with the team, and testing the solution, the team agreed to proceed with DirectX, as it offered the best balance of features, ease of implementation, and customer satisfaction. This approach helped reduce ambiguity and led to a solution that improved the project’s outcome, as the customer was happy with the final product and gave a rating of 9.5 out of 10.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12 Tell me about the toughest decision you've had to make in the past six months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Situation:</w:t>
      </w:r>
    </w:p>
    <w:p w:rsidR="00000000" w:rsidDel="00000000" w:rsidP="00000000" w:rsidRDefault="00000000" w:rsidRPr="00000000" w14:paraId="0000008D">
      <w:pPr>
        <w:rPr/>
      </w:pPr>
      <w:r w:rsidDel="00000000" w:rsidR="00000000" w:rsidRPr="00000000">
        <w:rPr>
          <w:rtl w:val="0"/>
        </w:rPr>
        <w:t xml:space="preserve">In the past six months, I was assigned to work on two projects simultaneously—one was the 3DAFVI project, and the other was an urgent project that needed attention due to its critical state. As someone with three years of experience, this was the first time I was handling two major projects at the same time, which was overwhelming at first.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Task:</w:t>
      </w:r>
    </w:p>
    <w:p w:rsidR="00000000" w:rsidDel="00000000" w:rsidP="00000000" w:rsidRDefault="00000000" w:rsidRPr="00000000" w14:paraId="00000090">
      <w:pPr>
        <w:rPr/>
      </w:pPr>
      <w:r w:rsidDel="00000000" w:rsidR="00000000" w:rsidRPr="00000000">
        <w:rPr>
          <w:rtl w:val="0"/>
        </w:rPr>
        <w:t xml:space="preserve">I needed to manage the workload, meet deadlines for both projects, and ensure that the quality of work didn’t suffer. It was a tough decision because I wasn’t sure how to balance both projects effectively without compromising on quality or delivery timelines.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Action:</w:t>
      </w:r>
    </w:p>
    <w:p w:rsidR="00000000" w:rsidDel="00000000" w:rsidP="00000000" w:rsidRDefault="00000000" w:rsidRPr="00000000" w14:paraId="00000093">
      <w:pPr>
        <w:rPr/>
      </w:pPr>
      <w:r w:rsidDel="00000000" w:rsidR="00000000" w:rsidRPr="00000000">
        <w:rPr>
          <w:rtl w:val="0"/>
        </w:rPr>
        <w:t xml:space="preserve">I took some time to evaluate my workload and responsibilities. I analyzed the tasks, timelines, and expected outcomes for both projects. I also considered the potential risks of failing to manage both effectively. I then spoke with my project lead (PL) and discussed my concerns about taking on both projects. After receiving some guidance and suggestions from them, I decided that I could handle both by using time management tools like Trello to prioritize tasks and stay on track. I made a commitment to give my best effort to both projects, ensuring open communication with both teams and keeping the deadlines in mind.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Result:</w:t>
      </w:r>
    </w:p>
    <w:p w:rsidR="00000000" w:rsidDel="00000000" w:rsidP="00000000" w:rsidRDefault="00000000" w:rsidRPr="00000000" w14:paraId="00000096">
      <w:pPr>
        <w:rPr/>
      </w:pPr>
      <w:r w:rsidDel="00000000" w:rsidR="00000000" w:rsidRPr="00000000">
        <w:rPr>
          <w:rtl w:val="0"/>
        </w:rPr>
        <w:t xml:space="preserve">By organizing and prioritizing my tasks, I was able to handle both projects successfully. The outcome was positive, with both projects being completed on time and meeting the required standards. This experience taught me valuable lessons in time management, multitasking, and effective communication, and it helped me gain confidence in handling multiple responsibilities.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13 What’s the most innovative new idea that you have implemented?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Situation:</w:t>
      </w:r>
    </w:p>
    <w:p w:rsidR="00000000" w:rsidDel="00000000" w:rsidP="00000000" w:rsidRDefault="00000000" w:rsidRPr="00000000" w14:paraId="0000009B">
      <w:pPr>
        <w:rPr/>
      </w:pPr>
      <w:r w:rsidDel="00000000" w:rsidR="00000000" w:rsidRPr="00000000">
        <w:rPr>
          <w:rtl w:val="0"/>
        </w:rPr>
        <w:t xml:space="preserve">During the 3DAFVI project, we faced a situation where we needed to choose the mode of development for the project. One of the key requirements was that the customer wanted a solution that was not only functional but also provided an enhanced user experience. The team had multiple ideas, but most solutions were either difficult to implement or would complicate the user experience.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Task:</w:t>
      </w:r>
    </w:p>
    <w:p w:rsidR="00000000" w:rsidDel="00000000" w:rsidP="00000000" w:rsidRDefault="00000000" w:rsidRPr="00000000" w14:paraId="0000009E">
      <w:pPr>
        <w:rPr/>
      </w:pPr>
      <w:r w:rsidDel="00000000" w:rsidR="00000000" w:rsidRPr="00000000">
        <w:rPr>
          <w:rtl w:val="0"/>
        </w:rPr>
        <w:t xml:space="preserve">I was tasked with coming up with a solution that would meet customer requirements while also being feasible to implement within the project’s tight deadlines. The challenge was to find an innovative solution that was simple, efficient, and aligned with the customer’s expectations.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Action:</w:t>
      </w:r>
    </w:p>
    <w:p w:rsidR="00000000" w:rsidDel="00000000" w:rsidP="00000000" w:rsidRDefault="00000000" w:rsidRPr="00000000" w14:paraId="000000A1">
      <w:pPr>
        <w:rPr/>
      </w:pPr>
      <w:r w:rsidDel="00000000" w:rsidR="00000000" w:rsidRPr="00000000">
        <w:rPr>
          <w:rtl w:val="0"/>
        </w:rPr>
        <w:t xml:space="preserve">After considering various options, I proposed using a Docable Pane solution, which would allow users to drag and drop elements easily, making the interface more intuitive and user-friendly. This approach would also be easier for our team to implement compared to other options like SDL or MDL, which had more complex requirements.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To validate my idea, I communicated with the customer and explained how the Docable Pane would enhance the overall user experience. I arranged a meeting with the client to showcase this idea, and after discussing the benefits, they agreed with my proposal.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Result:</w:t>
      </w:r>
    </w:p>
    <w:p w:rsidR="00000000" w:rsidDel="00000000" w:rsidP="00000000" w:rsidRDefault="00000000" w:rsidRPr="00000000" w14:paraId="000000A6">
      <w:pPr>
        <w:rPr/>
      </w:pPr>
      <w:r w:rsidDel="00000000" w:rsidR="00000000" w:rsidRPr="00000000">
        <w:rPr>
          <w:rtl w:val="0"/>
        </w:rPr>
        <w:t xml:space="preserve">The Docable Pane was successfully implemented in the project, and it received positive feedback from the customer. They were particularly impressed with how easy it was to use and how it improved the overall usability of the system. The project was completed on time, and we received a customer satisfaction score of 9.5 out of 10.</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14 Tell me about a time you stepped up into a leadership role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Situation:</w:t>
      </w:r>
    </w:p>
    <w:p w:rsidR="00000000" w:rsidDel="00000000" w:rsidP="00000000" w:rsidRDefault="00000000" w:rsidRPr="00000000" w14:paraId="000000AC">
      <w:pPr>
        <w:rPr/>
      </w:pPr>
      <w:r w:rsidDel="00000000" w:rsidR="00000000" w:rsidRPr="00000000">
        <w:rPr>
          <w:rtl w:val="0"/>
        </w:rPr>
        <w:t xml:space="preserve">In my recent role, I was handling two major projects at the same time, the 3DAFVI project and another project, both of which had their own sets of challenges and strict deadlines. While working on these projects, I realized that I needed to take responsibility not just for the technical side, but also for the non-technical aspects such as documentation, testing, and overall project coordination.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Task:</w:t>
      </w:r>
    </w:p>
    <w:p w:rsidR="00000000" w:rsidDel="00000000" w:rsidP="00000000" w:rsidRDefault="00000000" w:rsidRPr="00000000" w14:paraId="000000AF">
      <w:pPr>
        <w:rPr/>
      </w:pPr>
      <w:r w:rsidDel="00000000" w:rsidR="00000000" w:rsidRPr="00000000">
        <w:rPr>
          <w:rtl w:val="0"/>
        </w:rPr>
        <w:t xml:space="preserve">I needed to manage both projects effectively, ensuring that all technical tasks were completed on time, documentation was up to date, and quality assurance (QA) processes were followed. I also had to ensure smooth communication between different stakeholders, including the client and my internal team.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Action:</w:t>
      </w:r>
    </w:p>
    <w:p w:rsidR="00000000" w:rsidDel="00000000" w:rsidP="00000000" w:rsidRDefault="00000000" w:rsidRPr="00000000" w14:paraId="000000B2">
      <w:pPr>
        <w:rPr/>
      </w:pPr>
      <w:r w:rsidDel="00000000" w:rsidR="00000000" w:rsidRPr="00000000">
        <w:rPr>
          <w:rtl w:val="0"/>
        </w:rPr>
        <w:t xml:space="preserve">I decided to take a leadership approach by organizing and prioritizing my tasks using tools like Trello, which helped me keep track of both technical and non-technical tasks. I made sure to break down the tasks for both projects into smaller chunks and assigned them based on priority.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On the technical side, I took ownership of key tasks like design and development. I also took the lead in overseeing the testing and QA process, ensuring that all bugs and issues were addressed promptly. Additionally, I took responsibility for maintaining the documentation for both projects, ensuring that everything was well-documented for the team and stakeholders.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 worked closely with my manager and the project leads to align our goals and made sure I was available for any discussions or clarifications needed. I also regularly communicated with the team members to offer support and track progress.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Result:</w:t>
      </w:r>
    </w:p>
    <w:p w:rsidR="00000000" w:rsidDel="00000000" w:rsidP="00000000" w:rsidRDefault="00000000" w:rsidRPr="00000000" w14:paraId="000000B9">
      <w:pPr>
        <w:rPr/>
      </w:pPr>
      <w:r w:rsidDel="00000000" w:rsidR="00000000" w:rsidRPr="00000000">
        <w:rPr>
          <w:rtl w:val="0"/>
        </w:rPr>
        <w:t xml:space="preserve">Both projects were successfully completed within the deadlines. The client was highly satisfied with our work, and we received a customer satisfaction score of 9.5 out of 10. By stepping up to handle both the technical and non-technical aspects of the projects, I not only contributed significantly to the success of both projects but also gained valuable leadership experience in managing cross-functional tasks and teams.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15 Describe a time when you sacrificed short term goals for long term success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Situation:</w:t>
      </w:r>
    </w:p>
    <w:p w:rsidR="00000000" w:rsidDel="00000000" w:rsidP="00000000" w:rsidRDefault="00000000" w:rsidRPr="00000000" w14:paraId="000000BE">
      <w:pPr>
        <w:rPr/>
      </w:pPr>
      <w:r w:rsidDel="00000000" w:rsidR="00000000" w:rsidRPr="00000000">
        <w:rPr>
          <w:rtl w:val="0"/>
        </w:rPr>
        <w:t xml:space="preserve">In the past few months, I’ve been handling two major projects simultaneously—3DAFVI and another project. Both projects had tight deadlines, and I was responsible for various technical and non-technical aspects, including development, testing, documentation, and QA. Balancing these two projects required significant time and energy, and I found that I needed to make some sacrifices to ensure I could meet the long-term success of both projects.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Task:</w:t>
      </w:r>
    </w:p>
    <w:p w:rsidR="00000000" w:rsidDel="00000000" w:rsidP="00000000" w:rsidRDefault="00000000" w:rsidRPr="00000000" w14:paraId="000000C1">
      <w:pPr>
        <w:rPr/>
      </w:pPr>
      <w:r w:rsidDel="00000000" w:rsidR="00000000" w:rsidRPr="00000000">
        <w:rPr>
          <w:rtl w:val="0"/>
        </w:rPr>
        <w:t xml:space="preserve">One of my short-term goals had been to maintain my daily routine of yoga and jogging, which I had been consistently following to stay healthy and energized. However, due to the demanding nature of the two projects and the need to meet their deadlines, I realized that my focus had to shift. I had to choose between maintaining my physical routine and ensuring that the projects were completed successfully.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Action:</w:t>
      </w:r>
    </w:p>
    <w:p w:rsidR="00000000" w:rsidDel="00000000" w:rsidP="00000000" w:rsidRDefault="00000000" w:rsidRPr="00000000" w14:paraId="000000C4">
      <w:pPr>
        <w:rPr/>
      </w:pPr>
      <w:r w:rsidDel="00000000" w:rsidR="00000000" w:rsidRPr="00000000">
        <w:rPr>
          <w:rtl w:val="0"/>
        </w:rPr>
        <w:t xml:space="preserve">I decided to prioritize the long-term success of the projects over my personal short-term health goals. I reduced the time I spent on yoga and jogging to ensure I could dedicate more focus and energy to the tasks at hand. I also adjusted my schedule, working longer hours when necessary, and focused on managing the projects effectively by using tools like Trello to stay on top of deadlines and deliverables.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Result:</w:t>
      </w:r>
    </w:p>
    <w:p w:rsidR="00000000" w:rsidDel="00000000" w:rsidP="00000000" w:rsidRDefault="00000000" w:rsidRPr="00000000" w14:paraId="000000C7">
      <w:pPr>
        <w:rPr/>
      </w:pPr>
      <w:r w:rsidDel="00000000" w:rsidR="00000000" w:rsidRPr="00000000">
        <w:rPr>
          <w:rtl w:val="0"/>
        </w:rPr>
        <w:t xml:space="preserve">By sacrificing my short-term health goals, I was able to contribute significantly to the successful completion of both projects on time. The clients were very satisfied with the outcome, receiving a high customer satisfaction score of 9.5 out of 10. While it was challenging to adjust my personal routine, this decision allowed me to focus on the long-term success of the projects and strengthen my ability to handle multiple responsibilities. I have since been able to slowly reintegrate my fitness routine, now with a stronger understanding of how to balance work and personal life for future success.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16 Tell me about a time when you had to push back to HQ or challenged a decision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Situation:</w:t>
      </w:r>
    </w:p>
    <w:p w:rsidR="00000000" w:rsidDel="00000000" w:rsidP="00000000" w:rsidRDefault="00000000" w:rsidRPr="00000000" w14:paraId="000000CC">
      <w:pPr>
        <w:rPr/>
      </w:pPr>
      <w:r w:rsidDel="00000000" w:rsidR="00000000" w:rsidRPr="00000000">
        <w:rPr>
          <w:rtl w:val="0"/>
        </w:rPr>
        <w:t xml:space="preserve">In one of my previous projects, I was working on the 3DAFVI project, which involved significant customer interaction and decision-making. The HQ (Headquarters) team proposed a solution for the project that I felt would not be the best for the customer’s experience, especially considering the user interface and overall functionality. They suggested using a more complex solution that would have required additional resources, time, and had the potential to confuse the end-users.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Task:</w:t>
      </w:r>
    </w:p>
    <w:p w:rsidR="00000000" w:rsidDel="00000000" w:rsidP="00000000" w:rsidRDefault="00000000" w:rsidRPr="00000000" w14:paraId="000000CF">
      <w:pPr>
        <w:rPr/>
      </w:pPr>
      <w:r w:rsidDel="00000000" w:rsidR="00000000" w:rsidRPr="00000000">
        <w:rPr>
          <w:rtl w:val="0"/>
        </w:rPr>
        <w:t xml:space="preserve">I was responsible for ensuring that the solution we implemented was not only technically sound but also user-friendly. While I respected the HQ's recommendation, I felt the solution would compromise the customer’s experience. My task was to push back respectfully, challenge their decision, and propose a better, more efficient solution that would align with both customer needs and the project timeline.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Action:</w:t>
      </w:r>
    </w:p>
    <w:p w:rsidR="00000000" w:rsidDel="00000000" w:rsidP="00000000" w:rsidRDefault="00000000" w:rsidRPr="00000000" w14:paraId="000000D2">
      <w:pPr>
        <w:rPr/>
      </w:pPr>
      <w:r w:rsidDel="00000000" w:rsidR="00000000" w:rsidRPr="00000000">
        <w:rPr>
          <w:rtl w:val="0"/>
        </w:rPr>
        <w:t xml:space="preserve">I decided to analyze the proposed solution from both a technical and customer-experience perspective. I created a detailed comparison between the suggested solution and an alternative that I felt would work better, explaining the benefits of a simpler, more intuitive design. I then set up a meeting with HQ and presented my findings, emphasizing the importance of keeping the user experience at the forefront and explaining how my solution would lead to quicker adoption and fewer customer issues in the long run. I also highlighted how my approach would better fit within our tight project deadlines.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Result:</w:t>
      </w:r>
    </w:p>
    <w:p w:rsidR="00000000" w:rsidDel="00000000" w:rsidP="00000000" w:rsidRDefault="00000000" w:rsidRPr="00000000" w14:paraId="000000D5">
      <w:pPr>
        <w:rPr/>
      </w:pPr>
      <w:r w:rsidDel="00000000" w:rsidR="00000000" w:rsidRPr="00000000">
        <w:rPr>
          <w:rtl w:val="0"/>
        </w:rPr>
        <w:t xml:space="preserve">After presenting my analysis and concerns, HQ agreed to reconsider their original decision. They allowed me to proceed with my proposed solution, which ultimately proved to be a success. The project was completed on time, the customer satisfaction was high, and we received positive feedback from the client about the ease of use and functionality of the solution. By challenging the decision, I ensured that we remained customer-centric while still delivering the project efficiently.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17 We all deal with difficult customers from time to time. Tell me about a challenging client-facing situation and how you handled it.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Situation:</w:t>
      </w:r>
    </w:p>
    <w:p w:rsidR="00000000" w:rsidDel="00000000" w:rsidP="00000000" w:rsidRDefault="00000000" w:rsidRPr="00000000" w14:paraId="000000DB">
      <w:pPr>
        <w:rPr/>
      </w:pPr>
      <w:r w:rsidDel="00000000" w:rsidR="00000000" w:rsidRPr="00000000">
        <w:rPr>
          <w:rtl w:val="0"/>
        </w:rPr>
        <w:t xml:space="preserve">In the 3DAFVI project, we faced a challenging situation where the customer was taking a lot of time to respond to our queries and provide the required information. These delays were causing bottlenecks in the project, and we were at risk of missing deadlines.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Task:</w:t>
      </w:r>
    </w:p>
    <w:p w:rsidR="00000000" w:rsidDel="00000000" w:rsidP="00000000" w:rsidRDefault="00000000" w:rsidRPr="00000000" w14:paraId="000000DE">
      <w:pPr>
        <w:rPr/>
      </w:pPr>
      <w:r w:rsidDel="00000000" w:rsidR="00000000" w:rsidRPr="00000000">
        <w:rPr>
          <w:rtl w:val="0"/>
        </w:rPr>
        <w:t xml:space="preserve">My task was to ensure that these delays didn't affect the project timeline. I needed to find a way to improve communication and keep the project moving forward while maintaining a positive relationship with the customer.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Action:</w:t>
      </w:r>
    </w:p>
    <w:p w:rsidR="00000000" w:rsidDel="00000000" w:rsidP="00000000" w:rsidRDefault="00000000" w:rsidRPr="00000000" w14:paraId="000000E1">
      <w:pPr>
        <w:rPr/>
      </w:pPr>
      <w:r w:rsidDel="00000000" w:rsidR="00000000" w:rsidRPr="00000000">
        <w:rPr>
          <w:rtl w:val="0"/>
        </w:rPr>
        <w:t xml:space="preserve">I took the initiative to follow up with the customer more frequently. I recognized that the delay could be either due to their workload or lack of reminders. To address this, we set up a more structured follow-up system using Confluence. I created a shared page where all queries were listed and updated in real-time, allowing the customer to see what was pending and respond at their convenience.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To make sure the customer didn't feel pressured, I included polite reminder messages with a clear request for updates on the outstanding items. I ensured that the tone was courteous and professional, making it clear that we were committed to ensuring the project moved forward smoothly and that their feedback was essential.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Result:</w:t>
      </w:r>
    </w:p>
    <w:p w:rsidR="00000000" w:rsidDel="00000000" w:rsidP="00000000" w:rsidRDefault="00000000" w:rsidRPr="00000000" w14:paraId="000000E6">
      <w:pPr>
        <w:rPr/>
      </w:pPr>
      <w:r w:rsidDel="00000000" w:rsidR="00000000" w:rsidRPr="00000000">
        <w:rPr>
          <w:rtl w:val="0"/>
        </w:rPr>
        <w:t xml:space="preserve">The customer appreciated the transparency and the organized approach. They responded more promptly to the queries, which helped us keep the project on track. The increased communication allowed us to meet deadlines, and we successfully completed the project with high customer satisfaction. By handling the situation in a professional and solution-focused manner, I was able to turn a potential delay into an opportunity for better collaboration.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18 Tell me about a time when you were not able to meet a time commitment. What prevented you from meeting it? What was the outcome and what did you learn from it?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Situation:</w:t>
      </w:r>
    </w:p>
    <w:p w:rsidR="00000000" w:rsidDel="00000000" w:rsidP="00000000" w:rsidRDefault="00000000" w:rsidRPr="00000000" w14:paraId="000000EB">
      <w:pPr>
        <w:rPr/>
      </w:pPr>
      <w:r w:rsidDel="00000000" w:rsidR="00000000" w:rsidRPr="00000000">
        <w:rPr>
          <w:rtl w:val="0"/>
        </w:rPr>
        <w:t xml:space="preserve">In the 3DAFVI project, our team suggested implementing a dockable pane solution to improve the customer experience. However, we missed a critical submission deadline for this feature, which impacted the project timeline.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Task:</w:t>
      </w:r>
    </w:p>
    <w:p w:rsidR="00000000" w:rsidDel="00000000" w:rsidP="00000000" w:rsidRDefault="00000000" w:rsidRPr="00000000" w14:paraId="000000EE">
      <w:pPr>
        <w:rPr/>
      </w:pPr>
      <w:r w:rsidDel="00000000" w:rsidR="00000000" w:rsidRPr="00000000">
        <w:rPr>
          <w:rtl w:val="0"/>
        </w:rPr>
        <w:t xml:space="preserve">I was responsible for ensuring that the dockable pane feature was implemented and delivered on time. The delay in submission caused us to fall behind on one of our key milestones.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Action:</w:t>
      </w:r>
    </w:p>
    <w:p w:rsidR="00000000" w:rsidDel="00000000" w:rsidP="00000000" w:rsidRDefault="00000000" w:rsidRPr="00000000" w14:paraId="000000F1">
      <w:pPr>
        <w:rPr/>
      </w:pPr>
      <w:r w:rsidDel="00000000" w:rsidR="00000000" w:rsidRPr="00000000">
        <w:rPr>
          <w:rtl w:val="0"/>
        </w:rPr>
        <w:t xml:space="preserve">The delay occurred because, while the team and I were working hard, we didn't allocate time effectively to address some unforeseen challenges with the implementation. The complexity of the dockable pane took longer than anticipated to resolve. Once we identified the issue, I worked with my manager to understand how to handle the situation. Together, we decided to re-prioritize certain tasks and streamline some steps. We also communicated proactively with the client, explaining the situation and providing an updated timeline.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Result:</w:t>
      </w:r>
    </w:p>
    <w:p w:rsidR="00000000" w:rsidDel="00000000" w:rsidP="00000000" w:rsidRDefault="00000000" w:rsidRPr="00000000" w14:paraId="000000F4">
      <w:pPr>
        <w:rPr/>
      </w:pPr>
      <w:r w:rsidDel="00000000" w:rsidR="00000000" w:rsidRPr="00000000">
        <w:rPr>
          <w:rtl w:val="0"/>
        </w:rPr>
        <w:t xml:space="preserve">Though we missed the initial deadline, the decision to communicate transparently with the client and re-adjust our internal timelines helped prevent frustration. The customer appreciated our honest approach, and the project proceeded without further issues. The feature was completed successfully, albeit slightly behind schedule.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Learning:</w:t>
      </w:r>
    </w:p>
    <w:p w:rsidR="00000000" w:rsidDel="00000000" w:rsidP="00000000" w:rsidRDefault="00000000" w:rsidRPr="00000000" w14:paraId="000000F7">
      <w:pPr>
        <w:rPr/>
      </w:pPr>
      <w:r w:rsidDel="00000000" w:rsidR="00000000" w:rsidRPr="00000000">
        <w:rPr>
          <w:rtl w:val="0"/>
        </w:rPr>
        <w:t xml:space="preserve">I learned the importance of better time management and realistic planning, especially when working on complex features. I also learned that in cases where delays are inevitable, maintaining transparency with both the customer and internal teams is key to managing expectations. Going forward, I ensured that we allocated more buffer time for similar tasks to avoid missing deadlines.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19 Tell me about a time you failed and what you learned from it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Situation:</w:t>
      </w:r>
    </w:p>
    <w:p w:rsidR="00000000" w:rsidDel="00000000" w:rsidP="00000000" w:rsidRDefault="00000000" w:rsidRPr="00000000" w14:paraId="000000FC">
      <w:pPr>
        <w:rPr/>
      </w:pPr>
      <w:r w:rsidDel="00000000" w:rsidR="00000000" w:rsidRPr="00000000">
        <w:rPr>
          <w:rtl w:val="0"/>
        </w:rPr>
        <w:t xml:space="preserve">During my college days, I had an opportunity for an on-campus interview with a top company. However, I didn’t make it through the selection process. This was a significant disappointment for me, as I had high hopes for securing a job through the on-campus recruitment drive.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Task:</w:t>
      </w:r>
    </w:p>
    <w:p w:rsidR="00000000" w:rsidDel="00000000" w:rsidP="00000000" w:rsidRDefault="00000000" w:rsidRPr="00000000" w14:paraId="000000FF">
      <w:pPr>
        <w:rPr/>
      </w:pPr>
      <w:r w:rsidDel="00000000" w:rsidR="00000000" w:rsidRPr="00000000">
        <w:rPr>
          <w:rtl w:val="0"/>
        </w:rPr>
        <w:t xml:space="preserve">After failing the on-campus interview, I realized I needed to rethink my strategy. I could either accept this failure and settle for less or learn from the experience and improve my chances with off-campus opportunities. My goal was to learn how to secure a job independently and understand the job market better.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Action:</w:t>
      </w:r>
    </w:p>
    <w:p w:rsidR="00000000" w:rsidDel="00000000" w:rsidP="00000000" w:rsidRDefault="00000000" w:rsidRPr="00000000" w14:paraId="00000102">
      <w:pPr>
        <w:rPr/>
      </w:pPr>
      <w:r w:rsidDel="00000000" w:rsidR="00000000" w:rsidRPr="00000000">
        <w:rPr>
          <w:rtl w:val="0"/>
        </w:rPr>
        <w:t xml:space="preserve">Instead of letting the failure hold me back, I used it as a learning opportunity. I started focusing on enhancing my skills, preparing for off-campus interviews, and understanding the recruitment process from a different perspective. I researched how off-campus interviews were different from on-campus ones, and I also understood how to approach these companies directly. I took feedback from the on-campus interview experience and worked on my weaknesses, especially in problem-solving and communication.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Result:</w:t>
      </w:r>
    </w:p>
    <w:p w:rsidR="00000000" w:rsidDel="00000000" w:rsidP="00000000" w:rsidRDefault="00000000" w:rsidRPr="00000000" w14:paraId="00000105">
      <w:pPr>
        <w:rPr/>
      </w:pPr>
      <w:r w:rsidDel="00000000" w:rsidR="00000000" w:rsidRPr="00000000">
        <w:rPr>
          <w:rtl w:val="0"/>
        </w:rPr>
        <w:t xml:space="preserve">As a result of my improved approach and determination, I was able to secure eight job offers off-campus. This experience taught me how to turn failure into a stepping stone. I gained valuable insights into how to deal with rejection, how to stay motivated, and how to strategically position myself for opportunities.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Learning:</w:t>
      </w:r>
    </w:p>
    <w:p w:rsidR="00000000" w:rsidDel="00000000" w:rsidP="00000000" w:rsidRDefault="00000000" w:rsidRPr="00000000" w14:paraId="00000108">
      <w:pPr>
        <w:rPr/>
      </w:pPr>
      <w:r w:rsidDel="00000000" w:rsidR="00000000" w:rsidRPr="00000000">
        <w:rPr>
          <w:rtl w:val="0"/>
        </w:rPr>
        <w:t xml:space="preserve">The key takeaway from this experience was that failure is not the end but an opportunity to learn and grow. I learned how important it is to not rely solely on a single path and to be proactive in creating opportunities. Additionally, I gained a deeper understanding of how people treat you based on your success or failure, but I also learned that my worth is not defined by a single experience. This failure ultimately helped me build resilience and allowed me to achieve even greater success in the job market.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20 What's your strength / weakness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Strength:</w:t>
      </w:r>
    </w:p>
    <w:p w:rsidR="00000000" w:rsidDel="00000000" w:rsidP="00000000" w:rsidRDefault="00000000" w:rsidRPr="00000000" w14:paraId="0000010D">
      <w:pPr>
        <w:rPr/>
      </w:pPr>
      <w:r w:rsidDel="00000000" w:rsidR="00000000" w:rsidRPr="00000000">
        <w:rPr>
          <w:rtl w:val="0"/>
        </w:rPr>
        <w:t xml:space="preserve">One of my key strengths is taking on new challenges and quickly learning new things that are relevant to the task at hand. I thrive when I am given complex or unfamiliar tasks because I approach them with curiosity and determination. I am able to break down complex problems, learn new tools or methods, and complete the work on time. For example, in my recent project 3DAFVI, I took the initiative to suggest using a Dockable Pane feature, even though it was a new concept for me. I researched the solution, presented it to the team, and it ended up enhancing the user experience significantly, leading to a highly satisfactory project outcome. I enjoy diving into new topics because it pushes me to grow and learn continuously.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Weakness:</w:t>
      </w:r>
    </w:p>
    <w:p w:rsidR="00000000" w:rsidDel="00000000" w:rsidP="00000000" w:rsidRDefault="00000000" w:rsidRPr="00000000" w14:paraId="00000110">
      <w:pPr>
        <w:rPr/>
      </w:pPr>
      <w:r w:rsidDel="00000000" w:rsidR="00000000" w:rsidRPr="00000000">
        <w:rPr>
          <w:rtl w:val="0"/>
        </w:rPr>
        <w:t xml:space="preserve">As for my weakness, I tend to dive into solutions too quickly without fully understanding all aspects of the problem. In the past, this has sometimes led to overlooking finer details. I have recognized this and am actively working to improve my approach by taking more time to analyze the problem thoroughly before jumping to a solution. Additionally, I’ve noticed that my listening skills can be improved, as I sometimes focus more on solving the issue than on understanding others' perspectives. To address this, I’ve started listening to podcasts and audiobooks, which has been helping me improve my active listening skills. I’m committed to growing in this area by practicing more patience and making sure I fully absorb input before taking action.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This response highlights your strengths and weaknesses effectively, focusing on how you are addressing the latter to improve your performance.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21 Tell me about yourself</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 am a Software Engineer with over 2 years of experience in C++ and Python, specializing in cross-platform development and system optimization. I hold a Bachelor's degree in Computer Software Engineering from RNS Institute of Technology. Currently, I work at Samsung Electro-Mechanics, where I’m involved in developing an Automated Optical Inspection (AOI) project and a 3DAFVI image scanning and inspection application.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Throughout my career, I’ve focused on creating solutions that improve efficiency and user experience. For example, in my recent project, I proposed and implemented a Dockable Pane feature, which improved the user interface, ultimately leading to higher customer satisfaction. I have worked with multiple tools and technologies, including TensorFlow, Angular, Flask, MySQL, and Git, and I’m experienced in working with both technical and non-technical teams.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 enjoy taking on challenges and continuously learning new technologies to solve complex problems. My focus is always on delivering high-quality solutions on time, while maintaining a customer-centric approach. Outside of work, I’m interested in upskilling and staying current with trends in the tech industry.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 am now looking to take the next step in my career, and I’m particularly excited about the opportunity at Amazon because I’m eager to contribute to innovative projects while continuing to grow professionally in a dynamic, fast-paced environment.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22 Why Amazon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 am very excited about the opportunity at Amazon because of its leadership principles, which strongly align with how I approach my work. I’ve always valued customer obsession, innovation, and delivering results—principles that resonate with the way I work in my current role. Additionally, a friend of mine who works at Amazon has shared great experiences with the company, and hearing about the growth and learning opportunities there made me realize that Amazon is the right place for me to further develop my skills. I am eager to contribute to a company that prioritizes leadership, innovation, and customer focus while aligning my work with Amazon’s mission and values.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