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620B" w14:textId="77777777" w:rsidR="0070163F" w:rsidRDefault="0070163F">
      <w:pPr>
        <w:spacing w:after="60"/>
      </w:pPr>
    </w:p>
    <w:p w14:paraId="4DF2620C" w14:textId="77777777" w:rsidR="0070163F" w:rsidRDefault="0070163F">
      <w:pPr>
        <w:spacing w:after="60"/>
      </w:pPr>
    </w:p>
    <w:p w14:paraId="4DF2620D" w14:textId="77777777" w:rsidR="0070163F" w:rsidRDefault="0070163F">
      <w:pPr>
        <w:spacing w:after="60"/>
      </w:pPr>
    </w:p>
    <w:p w14:paraId="4DF2620E" w14:textId="77777777" w:rsidR="0070163F" w:rsidRDefault="0070163F">
      <w:pPr>
        <w:spacing w:after="60"/>
      </w:pPr>
    </w:p>
    <w:p w14:paraId="4DF2620F" w14:textId="77777777" w:rsidR="0070163F" w:rsidRDefault="0070163F">
      <w:pPr>
        <w:spacing w:after="60"/>
      </w:pPr>
    </w:p>
    <w:p w14:paraId="4DF26210" w14:textId="77777777" w:rsidR="0070163F" w:rsidRDefault="0070163F">
      <w:pPr>
        <w:spacing w:after="60"/>
      </w:pPr>
    </w:p>
    <w:p w14:paraId="4DF26211" w14:textId="77777777" w:rsidR="0070163F" w:rsidRDefault="0070163F">
      <w:pPr>
        <w:spacing w:after="60"/>
      </w:pPr>
    </w:p>
    <w:p w14:paraId="4DF26212" w14:textId="77777777" w:rsidR="0070163F" w:rsidRDefault="00000000">
      <w:pPr>
        <w:spacing w:after="100"/>
        <w:jc w:val="center"/>
      </w:pPr>
      <w:r>
        <w:rPr>
          <w:b/>
          <w:bCs/>
          <w:sz w:val="52"/>
          <w:szCs w:val="52"/>
        </w:rPr>
        <w:t>Beaker Breakers Studio</w:t>
      </w:r>
    </w:p>
    <w:p w14:paraId="4DF26213" w14:textId="77777777" w:rsidR="0070163F" w:rsidRDefault="00000000">
      <w:pPr>
        <w:spacing w:after="200"/>
        <w:jc w:val="center"/>
      </w:pPr>
      <w:r>
        <w:rPr>
          <w:b/>
          <w:bCs/>
          <w:sz w:val="32"/>
          <w:szCs w:val="32"/>
        </w:rPr>
        <w:t>AI-Powered Gamified Virtual Chemistry Laboratory Portal</w:t>
      </w:r>
    </w:p>
    <w:p w14:paraId="4DF26214" w14:textId="77777777" w:rsidR="0070163F" w:rsidRDefault="00000000">
      <w:pPr>
        <w:spacing w:before="50" w:after="80"/>
        <w:jc w:val="center"/>
      </w:pPr>
      <w:r>
        <w:rPr>
          <w:sz w:val="24"/>
          <w:szCs w:val="24"/>
        </w:rPr>
        <w:t>Software Requirements Specification</w:t>
      </w:r>
    </w:p>
    <w:p w14:paraId="4DF26215" w14:textId="77777777" w:rsidR="0070163F" w:rsidRDefault="00000000">
      <w:pPr>
        <w:spacing w:before="50" w:after="80"/>
        <w:jc w:val="center"/>
      </w:pPr>
      <w:r>
        <w:rPr>
          <w:sz w:val="19"/>
          <w:szCs w:val="19"/>
        </w:rPr>
        <w:t>Prepared in accordance with IEEE/ISO/IEC 29148:2018</w:t>
      </w:r>
    </w:p>
    <w:p w14:paraId="4DF26216" w14:textId="77777777" w:rsidR="0070163F" w:rsidRDefault="0070163F">
      <w:pPr>
        <w:spacing w:after="60"/>
      </w:pPr>
    </w:p>
    <w:p w14:paraId="4DF26217" w14:textId="77777777" w:rsidR="0070163F" w:rsidRDefault="00000000">
      <w:pPr>
        <w:spacing w:before="50" w:after="80"/>
        <w:jc w:val="center"/>
      </w:pPr>
      <w:r>
        <w:rPr>
          <w:sz w:val="19"/>
          <w:szCs w:val="19"/>
        </w:rPr>
        <w:t>Document Version: 1.0</w:t>
      </w:r>
    </w:p>
    <w:p w14:paraId="4DF26218" w14:textId="77777777" w:rsidR="0070163F" w:rsidRDefault="00000000">
      <w:pPr>
        <w:spacing w:before="50" w:after="80"/>
        <w:jc w:val="center"/>
      </w:pPr>
      <w:r>
        <w:rPr>
          <w:sz w:val="19"/>
          <w:szCs w:val="19"/>
        </w:rPr>
        <w:t>Status: Draft for Review</w:t>
      </w:r>
    </w:p>
    <w:p w14:paraId="4DF26219" w14:textId="77777777" w:rsidR="0070163F" w:rsidRDefault="00000000">
      <w:pPr>
        <w:spacing w:before="50" w:after="80"/>
        <w:jc w:val="center"/>
      </w:pPr>
      <w:r>
        <w:rPr>
          <w:sz w:val="19"/>
          <w:szCs w:val="19"/>
        </w:rPr>
        <w:t>January 2025</w:t>
      </w:r>
    </w:p>
    <w:p w14:paraId="4DF2621A" w14:textId="77777777" w:rsidR="0070163F" w:rsidRDefault="0070163F">
      <w:pPr>
        <w:spacing w:after="60"/>
      </w:pPr>
    </w:p>
    <w:p w14:paraId="4DF2621B" w14:textId="77777777" w:rsidR="0070163F" w:rsidRDefault="0070163F">
      <w:pPr>
        <w:spacing w:after="60"/>
      </w:pPr>
    </w:p>
    <w:p w14:paraId="4DF2621C" w14:textId="77777777" w:rsidR="0070163F" w:rsidRDefault="0070163F">
      <w:pPr>
        <w:spacing w:after="60"/>
      </w:pPr>
    </w:p>
    <w:p w14:paraId="4DF2621D" w14:textId="77777777" w:rsidR="0070163F" w:rsidRDefault="0070163F">
      <w:pPr>
        <w:spacing w:after="60"/>
      </w:pPr>
    </w:p>
    <w:p w14:paraId="4DF2621E" w14:textId="77777777" w:rsidR="0070163F" w:rsidRDefault="00000000">
      <w:pPr>
        <w:spacing w:before="50" w:after="80"/>
        <w:jc w:val="center"/>
      </w:pPr>
      <w:r>
        <w:rPr>
          <w:sz w:val="19"/>
          <w:szCs w:val="19"/>
        </w:rPr>
        <w:t>The University of Chenab, Gujrat — Department of Computer Science</w:t>
      </w:r>
    </w:p>
    <w:p w14:paraId="4DF2621F" w14:textId="77777777" w:rsidR="0070163F" w:rsidRDefault="00000000">
      <w:pPr>
        <w:spacing w:before="50" w:after="80"/>
        <w:jc w:val="center"/>
      </w:pPr>
      <w:r>
        <w:rPr>
          <w:sz w:val="19"/>
          <w:szCs w:val="19"/>
        </w:rPr>
        <w:t>Rabail Mehboob (BSCS012313003</w:t>
      </w:r>
      <w:proofErr w:type="gramStart"/>
      <w:r>
        <w:rPr>
          <w:sz w:val="19"/>
          <w:szCs w:val="19"/>
        </w:rPr>
        <w:t>)  •</w:t>
      </w:r>
      <w:proofErr w:type="gramEnd"/>
      <w:r>
        <w:rPr>
          <w:sz w:val="19"/>
          <w:szCs w:val="19"/>
        </w:rPr>
        <w:t xml:space="preserve">  Syed Mohsin Abbas (BSSE012313006)</w:t>
      </w:r>
    </w:p>
    <w:p w14:paraId="4DF26220" w14:textId="77777777" w:rsidR="0070163F" w:rsidRDefault="00000000">
      <w:pPr>
        <w:spacing w:before="50" w:after="80"/>
        <w:jc w:val="center"/>
      </w:pPr>
      <w:r>
        <w:rPr>
          <w:sz w:val="19"/>
          <w:szCs w:val="19"/>
        </w:rPr>
        <w:t xml:space="preserve">Supervisor: Ms. Mehk </w:t>
      </w:r>
      <w:proofErr w:type="gramStart"/>
      <w:r>
        <w:rPr>
          <w:sz w:val="19"/>
          <w:szCs w:val="19"/>
        </w:rPr>
        <w:t>Fatima  |</w:t>
      </w:r>
      <w:proofErr w:type="gramEnd"/>
      <w:r>
        <w:rPr>
          <w:sz w:val="19"/>
          <w:szCs w:val="19"/>
        </w:rPr>
        <w:t xml:space="preserve">  Co-Supervisor: Dr. Waqas Ahmed</w:t>
      </w:r>
    </w:p>
    <w:p w14:paraId="4DF26221" w14:textId="77777777" w:rsidR="0070163F" w:rsidRDefault="00000000">
      <w:r>
        <w:br w:type="page"/>
      </w:r>
    </w:p>
    <w:p w14:paraId="4DF26222" w14:textId="77777777" w:rsidR="0070163F" w:rsidRDefault="00000000">
      <w:pPr>
        <w:pStyle w:val="Heading1"/>
      </w:pPr>
      <w:r>
        <w:lastRenderedPageBreak/>
        <w:t>Table of Contents</w:t>
      </w:r>
    </w:p>
    <w:p w14:paraId="4DF26223" w14:textId="77777777" w:rsidR="0070163F" w:rsidRDefault="00000000">
      <w:pPr>
        <w:spacing w:before="50" w:after="80"/>
      </w:pPr>
      <w:r>
        <w:t>1. Introduction</w:t>
      </w:r>
    </w:p>
    <w:p w14:paraId="4DF26224" w14:textId="77777777" w:rsidR="0070163F" w:rsidRDefault="00000000">
      <w:pPr>
        <w:spacing w:before="50" w:after="80"/>
      </w:pPr>
      <w:r>
        <w:t>2. Stakeholders</w:t>
      </w:r>
    </w:p>
    <w:p w14:paraId="4DF26225" w14:textId="77777777" w:rsidR="0070163F" w:rsidRDefault="00000000">
      <w:pPr>
        <w:spacing w:before="50" w:after="80"/>
      </w:pPr>
      <w:r>
        <w:t>3. Product Perspective</w:t>
      </w:r>
    </w:p>
    <w:p w14:paraId="4DF26226" w14:textId="77777777" w:rsidR="0070163F" w:rsidRDefault="00000000">
      <w:pPr>
        <w:spacing w:before="50" w:after="80"/>
      </w:pPr>
      <w:r>
        <w:t>4. Product Functions</w:t>
      </w:r>
    </w:p>
    <w:p w14:paraId="4DF26227" w14:textId="77777777" w:rsidR="0070163F" w:rsidRDefault="00000000">
      <w:pPr>
        <w:spacing w:before="50" w:after="80"/>
      </w:pPr>
      <w:r>
        <w:t>5. User Classes and Characteristics</w:t>
      </w:r>
    </w:p>
    <w:p w14:paraId="4DF26228" w14:textId="77777777" w:rsidR="0070163F" w:rsidRDefault="00000000">
      <w:pPr>
        <w:spacing w:before="50" w:after="80"/>
      </w:pPr>
      <w:r>
        <w:t>6. Operating Environment</w:t>
      </w:r>
    </w:p>
    <w:p w14:paraId="4DF26229" w14:textId="77777777" w:rsidR="0070163F" w:rsidRDefault="00000000">
      <w:pPr>
        <w:spacing w:before="50" w:after="80"/>
      </w:pPr>
      <w:r>
        <w:t>7. Assumptions and Dependencies</w:t>
      </w:r>
    </w:p>
    <w:p w14:paraId="4DF2622A" w14:textId="77777777" w:rsidR="0070163F" w:rsidRDefault="00000000">
      <w:pPr>
        <w:spacing w:before="50" w:after="80"/>
      </w:pPr>
      <w:r>
        <w:t>8. External Interface Requirements</w:t>
      </w:r>
    </w:p>
    <w:p w14:paraId="4DF2622B" w14:textId="77777777" w:rsidR="0070163F" w:rsidRDefault="00000000">
      <w:pPr>
        <w:spacing w:before="50" w:after="80"/>
      </w:pPr>
      <w:r>
        <w:t>9. Role-Permission Matrix</w:t>
      </w:r>
    </w:p>
    <w:p w14:paraId="4DF2622C" w14:textId="77777777" w:rsidR="0070163F" w:rsidRDefault="00000000">
      <w:pPr>
        <w:spacing w:before="50" w:after="80"/>
      </w:pPr>
      <w:r>
        <w:t>10. Design Constraints</w:t>
      </w:r>
    </w:p>
    <w:p w14:paraId="4DF2622D" w14:textId="77777777" w:rsidR="0070163F" w:rsidRDefault="00000000">
      <w:pPr>
        <w:spacing w:before="50" w:after="80"/>
      </w:pPr>
      <w:r>
        <w:t>11. Functional Requirements</w:t>
      </w:r>
    </w:p>
    <w:p w14:paraId="4DF2622E" w14:textId="77777777" w:rsidR="0070163F" w:rsidRDefault="00000000">
      <w:pPr>
        <w:spacing w:before="50" w:after="80"/>
      </w:pPr>
      <w:r>
        <w:t>12. Non-Functional Requirements</w:t>
      </w:r>
    </w:p>
    <w:p w14:paraId="4DF2622F" w14:textId="77777777" w:rsidR="0070163F" w:rsidRDefault="00000000">
      <w:pPr>
        <w:spacing w:before="50" w:after="80"/>
      </w:pPr>
      <w:r>
        <w:t>13. Security Requirements</w:t>
      </w:r>
    </w:p>
    <w:p w14:paraId="4DF26230" w14:textId="77777777" w:rsidR="0070163F" w:rsidRDefault="00000000">
      <w:pPr>
        <w:spacing w:before="50" w:after="80"/>
      </w:pPr>
      <w:r>
        <w:t>14. Domain Requirements</w:t>
      </w:r>
    </w:p>
    <w:p w14:paraId="4DF26231" w14:textId="77777777" w:rsidR="0070163F" w:rsidRDefault="00000000">
      <w:pPr>
        <w:spacing w:before="50" w:after="80"/>
      </w:pPr>
      <w:r>
        <w:t>15. Inverse Requirements</w:t>
      </w:r>
    </w:p>
    <w:p w14:paraId="4DF26232" w14:textId="77777777" w:rsidR="0070163F" w:rsidRDefault="00000000">
      <w:pPr>
        <w:spacing w:before="50" w:after="80"/>
      </w:pPr>
      <w:r>
        <w:t>16. Data Requirements – Entity List</w:t>
      </w:r>
    </w:p>
    <w:p w14:paraId="4DF26233" w14:textId="77777777" w:rsidR="0070163F" w:rsidRDefault="00000000">
      <w:pPr>
        <w:spacing w:before="50" w:after="80"/>
      </w:pPr>
      <w:r>
        <w:t>17. Reporting Requirements</w:t>
      </w:r>
    </w:p>
    <w:p w14:paraId="4DF26234" w14:textId="77777777" w:rsidR="0070163F" w:rsidRDefault="00000000">
      <w:pPr>
        <w:spacing w:before="50" w:after="80"/>
      </w:pPr>
      <w:r>
        <w:t>18. Backup and Disaster Recovery Requirements</w:t>
      </w:r>
    </w:p>
    <w:p w14:paraId="4DF26235" w14:textId="77777777" w:rsidR="0070163F" w:rsidRDefault="00000000">
      <w:pPr>
        <w:spacing w:before="50" w:after="80"/>
      </w:pPr>
      <w:r>
        <w:t>19. Audit and Logging Requirements</w:t>
      </w:r>
    </w:p>
    <w:p w14:paraId="4DF26236" w14:textId="77777777" w:rsidR="0070163F" w:rsidRDefault="00000000">
      <w:pPr>
        <w:spacing w:before="50" w:after="80"/>
      </w:pPr>
      <w:r>
        <w:t>20. Use Cases</w:t>
      </w:r>
    </w:p>
    <w:p w14:paraId="4DF26237" w14:textId="77777777" w:rsidR="0070163F" w:rsidRDefault="00000000">
      <w:pPr>
        <w:spacing w:before="50" w:after="80"/>
      </w:pPr>
      <w:r>
        <w:t>21. Acceptance Criteria</w:t>
      </w:r>
    </w:p>
    <w:p w14:paraId="4DF26238" w14:textId="77777777" w:rsidR="0070163F" w:rsidRDefault="00000000">
      <w:pPr>
        <w:spacing w:before="50" w:after="80"/>
      </w:pPr>
      <w:r>
        <w:t>22. Future Enhancements</w:t>
      </w:r>
    </w:p>
    <w:p w14:paraId="4DF26239" w14:textId="77777777" w:rsidR="0070163F" w:rsidRDefault="00000000">
      <w:r>
        <w:br w:type="page"/>
      </w:r>
    </w:p>
    <w:p w14:paraId="4DF2623A" w14:textId="77777777" w:rsidR="0070163F" w:rsidRDefault="00000000">
      <w:pPr>
        <w:pStyle w:val="Heading1"/>
      </w:pPr>
      <w:r>
        <w:lastRenderedPageBreak/>
        <w:t>1. Introduction</w:t>
      </w:r>
    </w:p>
    <w:p w14:paraId="4DF2623B" w14:textId="77777777" w:rsidR="0070163F" w:rsidRDefault="00000000">
      <w:pPr>
        <w:pStyle w:val="Heading2"/>
      </w:pPr>
      <w:r>
        <w:t>1.1 Purpose</w:t>
      </w:r>
    </w:p>
    <w:p w14:paraId="4DF2623C" w14:textId="77777777" w:rsidR="0070163F" w:rsidRDefault="00000000">
      <w:pPr>
        <w:spacing w:before="50" w:after="80"/>
      </w:pPr>
      <w:r>
        <w:t>This Software Requirements Specification (SRS) defines the complete functional, non-functional, security, domain, and inverse requirements of Beaker Breakers Studio, an AI-powered gamified virtual chemistry laboratory portal with augmented reality for secondary schools. The document is prepared in accordance with IEEE/ISO/IEC 29148:2018 and serves as the authoritative baseline for design, implementation, verification, and academic evaluation of the system by the development team, project supervisors, and the FYP evaluation committee of The University of Chenab, Gujrat.</w:t>
      </w:r>
    </w:p>
    <w:p w14:paraId="4DF2623D" w14:textId="77777777" w:rsidR="0070163F" w:rsidRDefault="00000000">
      <w:pPr>
        <w:pStyle w:val="Heading2"/>
      </w:pPr>
      <w:r>
        <w:t>1.2 Scope</w:t>
      </w:r>
    </w:p>
    <w:p w14:paraId="4DF2623E" w14:textId="77777777" w:rsidR="0070163F" w:rsidRDefault="00000000">
      <w:pPr>
        <w:spacing w:before="50" w:after="80"/>
      </w:pPr>
      <w:r>
        <w:t xml:space="preserve">Beaker Breakers Studio is a new, cloud-hosted, multi-platform system comprising a web portal (React.js/Next.js), a cross-platform mobile application (Flutter with </w:t>
      </w:r>
      <w:proofErr w:type="spellStart"/>
      <w:r>
        <w:t>ARCore</w:t>
      </w:r>
      <w:proofErr w:type="spellEnd"/>
      <w:r>
        <w:t>/ARKit), and a Laravel REST API backend. The system covers the following modules:</w:t>
      </w:r>
    </w:p>
    <w:p w14:paraId="4DF2623F" w14:textId="77777777" w:rsidR="0070163F" w:rsidRDefault="00000000">
      <w:pPr>
        <w:numPr>
          <w:ilvl w:val="0"/>
          <w:numId w:val="1"/>
        </w:numPr>
        <w:pBdr>
          <w:top w:val="nil"/>
          <w:left w:val="nil"/>
          <w:bottom w:val="nil"/>
          <w:right w:val="nil"/>
          <w:between w:val="nil"/>
        </w:pBdr>
        <w:spacing w:before="20" w:after="20"/>
      </w:pPr>
      <w:r>
        <w:rPr>
          <w:color w:val="000000"/>
        </w:rPr>
        <w:t>Student Account and Profile Management</w:t>
      </w:r>
    </w:p>
    <w:p w14:paraId="4DF26240" w14:textId="77777777" w:rsidR="0070163F" w:rsidRDefault="00000000">
      <w:pPr>
        <w:numPr>
          <w:ilvl w:val="0"/>
          <w:numId w:val="1"/>
        </w:numPr>
        <w:pBdr>
          <w:top w:val="nil"/>
          <w:left w:val="nil"/>
          <w:bottom w:val="nil"/>
          <w:right w:val="nil"/>
          <w:between w:val="nil"/>
        </w:pBdr>
        <w:spacing w:before="20" w:after="20"/>
      </w:pPr>
      <w:r>
        <w:rPr>
          <w:color w:val="000000"/>
        </w:rPr>
        <w:t>Safety Certification (Four-Tier Training)</w:t>
      </w:r>
    </w:p>
    <w:p w14:paraId="4DF26241" w14:textId="77777777" w:rsidR="0070163F" w:rsidRDefault="00000000">
      <w:pPr>
        <w:numPr>
          <w:ilvl w:val="0"/>
          <w:numId w:val="1"/>
        </w:numPr>
        <w:pBdr>
          <w:top w:val="nil"/>
          <w:left w:val="nil"/>
          <w:bottom w:val="nil"/>
          <w:right w:val="nil"/>
          <w:between w:val="nil"/>
        </w:pBdr>
        <w:spacing w:before="20" w:after="20"/>
      </w:pPr>
      <w:r>
        <w:rPr>
          <w:color w:val="000000"/>
        </w:rPr>
        <w:t>Virtual Experiment Management</w:t>
      </w:r>
    </w:p>
    <w:p w14:paraId="4DF26242" w14:textId="77777777" w:rsidR="0070163F" w:rsidRDefault="00000000">
      <w:pPr>
        <w:numPr>
          <w:ilvl w:val="0"/>
          <w:numId w:val="1"/>
        </w:numPr>
        <w:pBdr>
          <w:top w:val="nil"/>
          <w:left w:val="nil"/>
          <w:bottom w:val="nil"/>
          <w:right w:val="nil"/>
          <w:between w:val="nil"/>
        </w:pBdr>
        <w:spacing w:before="20" w:after="20"/>
      </w:pPr>
      <w:r>
        <w:rPr>
          <w:color w:val="000000"/>
        </w:rPr>
        <w:t>Knowledge Quiz and Assessment</w:t>
      </w:r>
    </w:p>
    <w:p w14:paraId="4DF26243" w14:textId="77777777" w:rsidR="0070163F" w:rsidRDefault="00000000">
      <w:pPr>
        <w:numPr>
          <w:ilvl w:val="0"/>
          <w:numId w:val="1"/>
        </w:numPr>
        <w:pBdr>
          <w:top w:val="nil"/>
          <w:left w:val="nil"/>
          <w:bottom w:val="nil"/>
          <w:right w:val="nil"/>
          <w:between w:val="nil"/>
        </w:pBdr>
        <w:spacing w:before="20" w:after="20"/>
      </w:pPr>
      <w:r>
        <w:rPr>
          <w:color w:val="000000"/>
        </w:rPr>
        <w:t>Augmented Reality (AR) Mode</w:t>
      </w:r>
    </w:p>
    <w:p w14:paraId="4DF26244" w14:textId="77777777" w:rsidR="0070163F" w:rsidRDefault="00000000">
      <w:pPr>
        <w:numPr>
          <w:ilvl w:val="0"/>
          <w:numId w:val="1"/>
        </w:numPr>
        <w:pBdr>
          <w:top w:val="nil"/>
          <w:left w:val="nil"/>
          <w:bottom w:val="nil"/>
          <w:right w:val="nil"/>
          <w:between w:val="nil"/>
        </w:pBdr>
        <w:spacing w:before="20" w:after="20"/>
      </w:pPr>
      <w:r>
        <w:rPr>
          <w:color w:val="000000"/>
        </w:rPr>
        <w:t>Gamification (XP, Badges, Ranks)</w:t>
      </w:r>
    </w:p>
    <w:p w14:paraId="4DF26245" w14:textId="77777777" w:rsidR="0070163F" w:rsidRDefault="00000000">
      <w:pPr>
        <w:numPr>
          <w:ilvl w:val="0"/>
          <w:numId w:val="1"/>
        </w:numPr>
        <w:pBdr>
          <w:top w:val="nil"/>
          <w:left w:val="nil"/>
          <w:bottom w:val="nil"/>
          <w:right w:val="nil"/>
          <w:between w:val="nil"/>
        </w:pBdr>
        <w:spacing w:before="20" w:after="20"/>
      </w:pPr>
      <w:r>
        <w:rPr>
          <w:color w:val="000000"/>
        </w:rPr>
        <w:t>Leaderboard and Daily Missions</w:t>
      </w:r>
    </w:p>
    <w:p w14:paraId="4DF26246" w14:textId="77777777" w:rsidR="0070163F" w:rsidRDefault="00000000">
      <w:pPr>
        <w:numPr>
          <w:ilvl w:val="0"/>
          <w:numId w:val="1"/>
        </w:numPr>
        <w:pBdr>
          <w:top w:val="nil"/>
          <w:left w:val="nil"/>
          <w:bottom w:val="nil"/>
          <w:right w:val="nil"/>
          <w:between w:val="nil"/>
        </w:pBdr>
        <w:spacing w:before="20" w:after="20"/>
      </w:pPr>
      <w:r>
        <w:rPr>
          <w:color w:val="000000"/>
        </w:rPr>
        <w:t>AI Readiness Reporting</w:t>
      </w:r>
    </w:p>
    <w:p w14:paraId="4DF26247" w14:textId="77777777" w:rsidR="0070163F" w:rsidRDefault="00000000">
      <w:pPr>
        <w:numPr>
          <w:ilvl w:val="0"/>
          <w:numId w:val="1"/>
        </w:numPr>
        <w:pBdr>
          <w:top w:val="nil"/>
          <w:left w:val="nil"/>
          <w:bottom w:val="nil"/>
          <w:right w:val="nil"/>
          <w:between w:val="nil"/>
        </w:pBdr>
        <w:spacing w:before="20" w:after="20"/>
      </w:pPr>
      <w:r>
        <w:rPr>
          <w:color w:val="000000"/>
        </w:rPr>
        <w:t>Teacher Class Management (Monitoring, Tasks, Notifications)</w:t>
      </w:r>
    </w:p>
    <w:p w14:paraId="4DF26248" w14:textId="77777777" w:rsidR="0070163F" w:rsidRDefault="00000000">
      <w:pPr>
        <w:numPr>
          <w:ilvl w:val="0"/>
          <w:numId w:val="1"/>
        </w:numPr>
        <w:pBdr>
          <w:top w:val="nil"/>
          <w:left w:val="nil"/>
          <w:bottom w:val="nil"/>
          <w:right w:val="nil"/>
          <w:between w:val="nil"/>
        </w:pBdr>
        <w:spacing w:before="20" w:after="20"/>
      </w:pPr>
      <w:r>
        <w:rPr>
          <w:color w:val="000000"/>
        </w:rPr>
        <w:t>Administration, Authentication and Authorization</w:t>
      </w:r>
    </w:p>
    <w:p w14:paraId="4DF26249" w14:textId="77777777" w:rsidR="0070163F" w:rsidRDefault="00000000">
      <w:pPr>
        <w:spacing w:before="50" w:after="80"/>
      </w:pPr>
      <w:r>
        <w:t>Version 1.0 is limited to secondary-school chemistry. Other science subjects, university-level content, LMS integration, student-to-student messaging, and physical laboratory hardware interfacing are out of scope.</w:t>
      </w:r>
    </w:p>
    <w:p w14:paraId="4DF2624A" w14:textId="77777777" w:rsidR="0070163F" w:rsidRDefault="00000000">
      <w:pPr>
        <w:pStyle w:val="Heading2"/>
      </w:pPr>
      <w:r>
        <w:t>1.3 Definitions, Acronyms, and Abbreviations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70163F" w14:paraId="4DF2624D"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4B" w14:textId="77777777" w:rsidR="0070163F" w:rsidRDefault="00000000">
            <w:r>
              <w:rPr>
                <w:b/>
                <w:bCs/>
              </w:rPr>
              <w:t>Term</w:t>
            </w:r>
          </w:p>
        </w:tc>
        <w:tc>
          <w:tcPr>
            <w:tcW w:w="69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4C" w14:textId="77777777" w:rsidR="0070163F" w:rsidRDefault="00000000">
            <w:r>
              <w:rPr>
                <w:b/>
                <w:bCs/>
              </w:rPr>
              <w:t>Definition</w:t>
            </w:r>
          </w:p>
        </w:tc>
      </w:tr>
      <w:tr w:rsidR="0070163F" w14:paraId="4DF26250"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4E" w14:textId="77777777" w:rsidR="0070163F" w:rsidRDefault="00000000">
            <w:r>
              <w:t>AR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4F" w14:textId="77777777" w:rsidR="0070163F" w:rsidRDefault="00000000">
            <w:r>
              <w:t>Augmented Reality — camera-based overlay of 3D content onto the real environment</w:t>
            </w:r>
          </w:p>
        </w:tc>
      </w:tr>
      <w:tr w:rsidR="0070163F" w14:paraId="4DF26253"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1" w14:textId="77777777" w:rsidR="0070163F" w:rsidRDefault="00000000">
            <w:proofErr w:type="spellStart"/>
            <w:r>
              <w:t>ARCore</w:t>
            </w:r>
            <w:proofErr w:type="spellEnd"/>
            <w:r>
              <w:t xml:space="preserve"> / ARKit</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2" w14:textId="77777777" w:rsidR="0070163F" w:rsidRDefault="00000000">
            <w:r>
              <w:t>Google (Android 7.0+) and Apple (iOS 11+) augmented-reality platforms</w:t>
            </w:r>
          </w:p>
        </w:tc>
      </w:tr>
      <w:tr w:rsidR="0070163F" w14:paraId="4DF26256"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4" w14:textId="77777777" w:rsidR="0070163F" w:rsidRDefault="00000000">
            <w:r>
              <w:t>Beaky</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5" w14:textId="77777777" w:rsidR="0070163F" w:rsidRDefault="00000000">
            <w:r>
              <w:t>The AI avatar assistant that provides step-by-step experiment guidance</w:t>
            </w:r>
          </w:p>
        </w:tc>
      </w:tr>
      <w:tr w:rsidR="0070163F" w14:paraId="4DF26259"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7" w14:textId="77777777" w:rsidR="0070163F" w:rsidRDefault="00000000">
            <w:r>
              <w:t>FR / NFR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8" w14:textId="77777777" w:rsidR="0070163F" w:rsidRDefault="00000000">
            <w:r>
              <w:t>Functional Requirement / Non-Functional Requirement</w:t>
            </w:r>
          </w:p>
        </w:tc>
      </w:tr>
      <w:tr w:rsidR="0070163F" w14:paraId="4DF2625C"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A" w14:textId="77777777" w:rsidR="0070163F" w:rsidRDefault="00000000">
            <w:r>
              <w:t>DR / IR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B" w14:textId="77777777" w:rsidR="0070163F" w:rsidRDefault="00000000">
            <w:r>
              <w:t>Domain Requirement / Inverse Requirement</w:t>
            </w:r>
          </w:p>
        </w:tc>
      </w:tr>
      <w:tr w:rsidR="0070163F" w14:paraId="4DF2625F"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D" w14:textId="77777777" w:rsidR="0070163F" w:rsidRDefault="00000000">
            <w:r>
              <w:t>SR / RR / BR / AR-x</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5E" w14:textId="77777777" w:rsidR="0070163F" w:rsidRDefault="00000000">
            <w:r>
              <w:t>Security / Reporting / Backup / Audit Requirement identifiers</w:t>
            </w:r>
          </w:p>
        </w:tc>
      </w:tr>
      <w:tr w:rsidR="0070163F" w14:paraId="4DF26262"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0" w14:textId="77777777" w:rsidR="0070163F" w:rsidRDefault="00000000">
            <w:r>
              <w:t>Gemini API</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1" w14:textId="77777777" w:rsidR="0070163F" w:rsidRDefault="00000000">
            <w:r>
              <w:t>Google large-language-model API used for AI guidance and readiness prediction</w:t>
            </w:r>
          </w:p>
        </w:tc>
      </w:tr>
      <w:tr w:rsidR="0070163F" w14:paraId="4DF26265"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3" w14:textId="77777777" w:rsidR="0070163F" w:rsidRDefault="00000000">
            <w:r>
              <w:t>JWT</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4" w14:textId="77777777" w:rsidR="0070163F" w:rsidRDefault="00000000">
            <w:r>
              <w:t>JSON Web Token — signed token used for stateless API authentication</w:t>
            </w:r>
          </w:p>
        </w:tc>
      </w:tr>
      <w:tr w:rsidR="0070163F" w14:paraId="4DF26268"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6" w14:textId="77777777" w:rsidR="0070163F" w:rsidRDefault="00000000">
            <w:r>
              <w:t>RBAC</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7" w14:textId="77777777" w:rsidR="0070163F" w:rsidRDefault="00000000">
            <w:r>
              <w:t>Role-Based Access Control</w:t>
            </w:r>
          </w:p>
        </w:tc>
      </w:tr>
      <w:tr w:rsidR="0070163F" w14:paraId="4DF2626B"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9" w14:textId="77777777" w:rsidR="0070163F" w:rsidRDefault="00000000">
            <w:r>
              <w:t>Tier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A" w14:textId="77777777" w:rsidR="0070163F" w:rsidRDefault="00000000">
            <w:r>
              <w:t>One of four sequential safety-training levels, each requiring an 80% pass score</w:t>
            </w:r>
          </w:p>
        </w:tc>
      </w:tr>
      <w:tr w:rsidR="0070163F" w14:paraId="4DF2626E"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C" w14:textId="77777777" w:rsidR="0070163F" w:rsidRDefault="00000000">
            <w:r>
              <w:t>XP</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D" w14:textId="77777777" w:rsidR="0070163F" w:rsidRDefault="00000000">
            <w:r>
              <w:t>Experience Points awarded by the gamification engine</w:t>
            </w:r>
          </w:p>
        </w:tc>
      </w:tr>
      <w:tr w:rsidR="0070163F" w14:paraId="4DF26271"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6F" w14:textId="77777777" w:rsidR="0070163F" w:rsidRDefault="00000000">
            <w:r>
              <w:t>FCM</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0" w14:textId="77777777" w:rsidR="0070163F" w:rsidRDefault="00000000">
            <w:r>
              <w:t>Firebase Cloud Messaging — push notification service</w:t>
            </w:r>
          </w:p>
        </w:tc>
      </w:tr>
      <w:tr w:rsidR="0070163F" w14:paraId="4DF26274"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2" w14:textId="77777777" w:rsidR="0070163F" w:rsidRDefault="00000000">
            <w:r>
              <w:t>PWA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3" w14:textId="77777777" w:rsidR="0070163F" w:rsidRDefault="00000000">
            <w:r>
              <w:t>Progressive Web App — supports offline caching of experiment content</w:t>
            </w:r>
          </w:p>
        </w:tc>
      </w:tr>
      <w:tr w:rsidR="0070163F" w14:paraId="4DF26277"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5" w14:textId="77777777" w:rsidR="0070163F" w:rsidRDefault="00000000">
            <w:r>
              <w:t>UAT</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6" w14:textId="77777777" w:rsidR="0070163F" w:rsidRDefault="00000000">
            <w:r>
              <w:t>User Acceptance Testing</w:t>
            </w:r>
          </w:p>
        </w:tc>
      </w:tr>
      <w:tr w:rsidR="0070163F" w14:paraId="4DF2627A"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8" w14:textId="77777777" w:rsidR="0070163F" w:rsidRDefault="00000000">
            <w:r>
              <w:t>PECA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79" w14:textId="77777777" w:rsidR="0070163F" w:rsidRDefault="00000000">
            <w:r>
              <w:t>Prevention of Electronic Crimes Act 2016 (Pakistan)</w:t>
            </w:r>
          </w:p>
        </w:tc>
      </w:tr>
    </w:tbl>
    <w:p w14:paraId="4DF2627B" w14:textId="77777777" w:rsidR="0070163F" w:rsidRDefault="00000000">
      <w:pPr>
        <w:pStyle w:val="Heading2"/>
      </w:pPr>
      <w:r>
        <w:t>1.4 References</w:t>
      </w:r>
    </w:p>
    <w:p w14:paraId="4DF2627C" w14:textId="77777777" w:rsidR="0070163F" w:rsidRDefault="00000000">
      <w:pPr>
        <w:numPr>
          <w:ilvl w:val="0"/>
          <w:numId w:val="1"/>
        </w:numPr>
        <w:pBdr>
          <w:top w:val="nil"/>
          <w:left w:val="nil"/>
          <w:bottom w:val="nil"/>
          <w:right w:val="nil"/>
          <w:between w:val="nil"/>
        </w:pBdr>
        <w:spacing w:before="20" w:after="20"/>
      </w:pPr>
      <w:r>
        <w:rPr>
          <w:color w:val="000000"/>
        </w:rPr>
        <w:t>IEEE/ISO/IEC 29148:2018 — Systems and Software Engineering — Requirements Engineering</w:t>
      </w:r>
    </w:p>
    <w:p w14:paraId="4DF2627D" w14:textId="77777777" w:rsidR="0070163F" w:rsidRDefault="00000000">
      <w:pPr>
        <w:numPr>
          <w:ilvl w:val="0"/>
          <w:numId w:val="1"/>
        </w:numPr>
        <w:pBdr>
          <w:top w:val="nil"/>
          <w:left w:val="nil"/>
          <w:bottom w:val="nil"/>
          <w:right w:val="nil"/>
          <w:between w:val="nil"/>
        </w:pBdr>
        <w:spacing w:before="20" w:after="20"/>
      </w:pPr>
      <w:r>
        <w:rPr>
          <w:color w:val="000000"/>
        </w:rPr>
        <w:lastRenderedPageBreak/>
        <w:t>Beaker Breakers Studio — FYP Proposal, The University of Chenab, Gujrat, 2024</w:t>
      </w:r>
    </w:p>
    <w:p w14:paraId="4DF2627E" w14:textId="77777777" w:rsidR="0070163F" w:rsidRDefault="00000000">
      <w:pPr>
        <w:numPr>
          <w:ilvl w:val="0"/>
          <w:numId w:val="1"/>
        </w:numPr>
        <w:pBdr>
          <w:top w:val="nil"/>
          <w:left w:val="nil"/>
          <w:bottom w:val="nil"/>
          <w:right w:val="nil"/>
          <w:between w:val="nil"/>
        </w:pBdr>
        <w:spacing w:before="20" w:after="20"/>
      </w:pPr>
      <w:r>
        <w:rPr>
          <w:color w:val="000000"/>
        </w:rPr>
        <w:t>Beaker Breakers Studio — Product Requirements Document (PRD) v1.0 and Technical Requirements Document (TRD) v1.0</w:t>
      </w:r>
    </w:p>
    <w:p w14:paraId="4DF2627F" w14:textId="77777777" w:rsidR="0070163F" w:rsidRDefault="00000000">
      <w:pPr>
        <w:numPr>
          <w:ilvl w:val="0"/>
          <w:numId w:val="1"/>
        </w:numPr>
        <w:pBdr>
          <w:top w:val="nil"/>
          <w:left w:val="nil"/>
          <w:bottom w:val="nil"/>
          <w:right w:val="nil"/>
          <w:between w:val="nil"/>
        </w:pBdr>
        <w:spacing w:before="20" w:after="20"/>
      </w:pPr>
      <w:r>
        <w:rPr>
          <w:color w:val="000000"/>
        </w:rPr>
        <w:t xml:space="preserve">Google Gemini API Documentation; </w:t>
      </w:r>
      <w:proofErr w:type="spellStart"/>
      <w:r>
        <w:rPr>
          <w:color w:val="000000"/>
        </w:rPr>
        <w:t>ARCore</w:t>
      </w:r>
      <w:proofErr w:type="spellEnd"/>
      <w:r>
        <w:rPr>
          <w:color w:val="000000"/>
        </w:rPr>
        <w:t xml:space="preserve"> and ARKit Developer Guides</w:t>
      </w:r>
    </w:p>
    <w:p w14:paraId="4DF26280" w14:textId="77777777" w:rsidR="0070163F" w:rsidRDefault="00000000">
      <w:pPr>
        <w:numPr>
          <w:ilvl w:val="0"/>
          <w:numId w:val="1"/>
        </w:numPr>
        <w:pBdr>
          <w:top w:val="nil"/>
          <w:left w:val="nil"/>
          <w:bottom w:val="nil"/>
          <w:right w:val="nil"/>
          <w:between w:val="nil"/>
        </w:pBdr>
        <w:spacing w:before="20" w:after="20"/>
      </w:pPr>
      <w:r>
        <w:rPr>
          <w:color w:val="000000"/>
        </w:rPr>
        <w:t>OWASP Top 10 (2021); WCAG 2.1; PECA 2016; FBISE Class 9–10 Chemistry Curriculum</w:t>
      </w:r>
    </w:p>
    <w:p w14:paraId="4DF26281" w14:textId="77777777" w:rsidR="0070163F" w:rsidRDefault="00000000">
      <w:pPr>
        <w:pStyle w:val="Heading2"/>
      </w:pPr>
      <w:r>
        <w:t>1.5 Requirement Keyword Convention</w:t>
      </w:r>
    </w:p>
    <w:p w14:paraId="4DF26282" w14:textId="77777777" w:rsidR="0070163F" w:rsidRDefault="00000000">
      <w:pPr>
        <w:spacing w:before="50" w:after="80"/>
      </w:pPr>
      <w:r>
        <w:t>This document follows the standard requirement modal-verb convention recommended by IEEE 29148:</w:t>
      </w:r>
    </w:p>
    <w:p w14:paraId="4DF26283" w14:textId="77777777" w:rsidR="0070163F" w:rsidRDefault="00000000">
      <w:pPr>
        <w:numPr>
          <w:ilvl w:val="0"/>
          <w:numId w:val="1"/>
        </w:numPr>
        <w:pBdr>
          <w:top w:val="nil"/>
          <w:left w:val="nil"/>
          <w:bottom w:val="nil"/>
          <w:right w:val="nil"/>
          <w:between w:val="nil"/>
        </w:pBdr>
        <w:spacing w:before="20" w:after="20"/>
      </w:pPr>
      <w:r>
        <w:rPr>
          <w:color w:val="000000"/>
        </w:rPr>
        <w:t>SHALL – denotes a mandatory, binding requirement that must be implemented and is verifiable through testing.</w:t>
      </w:r>
    </w:p>
    <w:p w14:paraId="4DF26284" w14:textId="77777777" w:rsidR="0070163F" w:rsidRDefault="00000000">
      <w:pPr>
        <w:numPr>
          <w:ilvl w:val="0"/>
          <w:numId w:val="1"/>
        </w:numPr>
        <w:pBdr>
          <w:top w:val="nil"/>
          <w:left w:val="nil"/>
          <w:bottom w:val="nil"/>
          <w:right w:val="nil"/>
          <w:between w:val="nil"/>
        </w:pBdr>
        <w:spacing w:before="20" w:after="20"/>
      </w:pPr>
      <w:r>
        <w:rPr>
          <w:color w:val="000000"/>
        </w:rPr>
        <w:t>WILL – denotes a statement of fact or declaration of intent describing expected system or organizational behaviour.</w:t>
      </w:r>
    </w:p>
    <w:p w14:paraId="4DF26285" w14:textId="77777777" w:rsidR="0070163F" w:rsidRDefault="00000000">
      <w:pPr>
        <w:numPr>
          <w:ilvl w:val="0"/>
          <w:numId w:val="1"/>
        </w:numPr>
        <w:pBdr>
          <w:top w:val="nil"/>
          <w:left w:val="nil"/>
          <w:bottom w:val="nil"/>
          <w:right w:val="nil"/>
          <w:between w:val="nil"/>
        </w:pBdr>
        <w:spacing w:before="20" w:after="20"/>
      </w:pPr>
      <w:r>
        <w:rPr>
          <w:color w:val="000000"/>
        </w:rPr>
        <w:t>SHOULD – denotes a recommended, non-mandatory requirement that improves the system but is not a condition of acceptance.</w:t>
      </w:r>
    </w:p>
    <w:p w14:paraId="4DF26286" w14:textId="77777777" w:rsidR="0070163F" w:rsidRDefault="00000000">
      <w:r>
        <w:br w:type="page"/>
      </w:r>
    </w:p>
    <w:p w14:paraId="4DF26287" w14:textId="77777777" w:rsidR="0070163F" w:rsidRDefault="00000000">
      <w:pPr>
        <w:pStyle w:val="Heading1"/>
      </w:pPr>
      <w:r>
        <w:lastRenderedPageBreak/>
        <w:t>2. Stakeholders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70163F" w14:paraId="4DF2628A"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88" w14:textId="77777777" w:rsidR="0070163F" w:rsidRDefault="00000000">
            <w:r>
              <w:rPr>
                <w:b/>
                <w:bCs/>
              </w:rPr>
              <w:t>Stakeholder</w:t>
            </w:r>
          </w:p>
        </w:tc>
        <w:tc>
          <w:tcPr>
            <w:tcW w:w="67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89" w14:textId="77777777" w:rsidR="0070163F" w:rsidRDefault="00000000">
            <w:r>
              <w:rPr>
                <w:b/>
                <w:bCs/>
              </w:rPr>
              <w:t>Interest / Role</w:t>
            </w:r>
          </w:p>
        </w:tc>
      </w:tr>
      <w:tr w:rsidR="0070163F" w14:paraId="4DF2628D"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8B" w14:textId="77777777" w:rsidR="0070163F" w:rsidRDefault="00000000">
            <w:r>
              <w:t>Secondary School Students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8C" w14:textId="77777777" w:rsidR="0070163F" w:rsidRDefault="00000000">
            <w:r>
              <w:t>Primary end users; perform virtual experiments, earn certification, XP, and badges</w:t>
            </w:r>
          </w:p>
        </w:tc>
      </w:tr>
      <w:tr w:rsidR="0070163F" w14:paraId="4DF2629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8E" w14:textId="77777777" w:rsidR="0070163F" w:rsidRDefault="00000000">
            <w:r>
              <w:t>Chemistry Teachers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8F" w14:textId="77777777" w:rsidR="0070163F" w:rsidRDefault="00000000">
            <w:r>
              <w:t>Monitor class progress, assign tasks, generate AI readiness reports, verify certificates</w:t>
            </w:r>
          </w:p>
        </w:tc>
      </w:tr>
      <w:tr w:rsidR="0070163F" w14:paraId="4DF26293"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1" w14:textId="77777777" w:rsidR="0070163F" w:rsidRDefault="00000000">
            <w:r>
              <w:t>School Administrators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2" w14:textId="77777777" w:rsidR="0070163F" w:rsidRDefault="00000000">
            <w:r>
              <w:t xml:space="preserve">Manage </w:t>
            </w:r>
            <w:proofErr w:type="spellStart"/>
            <w:r>
              <w:t>enrollment</w:t>
            </w:r>
            <w:proofErr w:type="spellEnd"/>
            <w:r>
              <w:t>, classes, experiment library, certificates, and school analytics</w:t>
            </w:r>
          </w:p>
        </w:tc>
      </w:tr>
      <w:tr w:rsidR="0070163F" w14:paraId="4DF2629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4" w14:textId="77777777" w:rsidR="0070163F" w:rsidRDefault="00000000">
            <w:r>
              <w:t>Parents / Guardians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5" w14:textId="77777777" w:rsidR="0070163F" w:rsidRDefault="00000000">
            <w:r>
              <w:t>Indirect beneficiaries of safe, verifiable practical chemistry education</w:t>
            </w:r>
          </w:p>
        </w:tc>
      </w:tr>
      <w:tr w:rsidR="0070163F" w14:paraId="4DF26299"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7" w14:textId="77777777" w:rsidR="0070163F" w:rsidRDefault="00000000">
            <w:r>
              <w:t>Ms. Mehk Fatima (Supervisor)</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8" w14:textId="77777777" w:rsidR="0070163F" w:rsidRDefault="00000000">
            <w:r>
              <w:t>Academic oversight, requirement approval, milestone review</w:t>
            </w:r>
          </w:p>
        </w:tc>
      </w:tr>
      <w:tr w:rsidR="0070163F" w14:paraId="4DF2629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A" w14:textId="77777777" w:rsidR="0070163F" w:rsidRDefault="00000000">
            <w:r>
              <w:t>Dr. Waqas Ahmed (Co-Supervisor)</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B" w14:textId="77777777" w:rsidR="0070163F" w:rsidRDefault="00000000">
            <w:r>
              <w:t>Architecture and AI-integration review</w:t>
            </w:r>
          </w:p>
        </w:tc>
      </w:tr>
      <w:tr w:rsidR="0070163F" w14:paraId="4DF2629F"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D" w14:textId="77777777" w:rsidR="0070163F" w:rsidRDefault="00000000">
            <w:r>
              <w:t>FYP Evaluation Committee</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9E" w14:textId="77777777" w:rsidR="0070163F" w:rsidRDefault="00000000">
            <w:r>
              <w:t>Assess completeness, standards compliance, and demonstration quality</w:t>
            </w:r>
          </w:p>
        </w:tc>
      </w:tr>
      <w:tr w:rsidR="0070163F" w14:paraId="4DF262A2"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A0" w14:textId="77777777" w:rsidR="0070163F" w:rsidRDefault="00000000">
            <w:r>
              <w:t>Development Team</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A1" w14:textId="77777777" w:rsidR="0070163F" w:rsidRDefault="00000000">
            <w:r>
              <w:t>Rabail Mehboob and Syed Mohsin Abbas — design, build, test, and document the system</w:t>
            </w:r>
          </w:p>
        </w:tc>
      </w:tr>
    </w:tbl>
    <w:p w14:paraId="4DF262A3" w14:textId="77777777" w:rsidR="0070163F" w:rsidRDefault="0070163F">
      <w:pPr>
        <w:spacing w:after="60"/>
      </w:pPr>
    </w:p>
    <w:p w14:paraId="4DF262A4" w14:textId="77777777" w:rsidR="0070163F" w:rsidRDefault="00000000">
      <w:pPr>
        <w:pStyle w:val="Heading1"/>
      </w:pPr>
      <w:r>
        <w:t>3. Product Perspective</w:t>
      </w:r>
    </w:p>
    <w:p w14:paraId="4DF262A5" w14:textId="77777777" w:rsidR="0070163F" w:rsidRDefault="00000000">
      <w:pPr>
        <w:spacing w:before="50" w:after="80"/>
      </w:pPr>
      <w:r>
        <w:t>Beaker Breakers Studio is a new, self-contained, cloud-hosted product. It is not a modification of an existing legacy system. It follows a three-tier architecture: a presentation tier (web and mobile clients), an application tier (Laravel REST API with queue workers and real-time events), and a data tier (MySQL, Redis, and AWS S3 with CDN delivery).</w:t>
      </w:r>
    </w:p>
    <w:p w14:paraId="4DF262A6" w14:textId="77777777" w:rsidR="0070163F" w:rsidRDefault="00000000">
      <w:pPr>
        <w:pStyle w:val="Heading2"/>
      </w:pPr>
      <w:r>
        <w:t>3.1 System Context</w:t>
      </w:r>
    </w:p>
    <w:p w14:paraId="4DF262A7" w14:textId="77777777" w:rsidR="0070163F" w:rsidRDefault="00000000">
      <w:pPr>
        <w:spacing w:before="50" w:after="80"/>
      </w:pPr>
      <w:r>
        <w:t xml:space="preserve">The system shall interface with end users (Student, Teacher, Admin) exclusively through the web portal and mobile application over HTTPS. It shall interface with external services as follows: the Gemini API for AI guidance and readiness reports, </w:t>
      </w:r>
      <w:proofErr w:type="spellStart"/>
      <w:r>
        <w:t>ElevenLabs</w:t>
      </w:r>
      <w:proofErr w:type="spellEnd"/>
      <w:r>
        <w:t xml:space="preserve"> for AI voice narration, Firebase Cloud Messaging for push notifications, SendGrid for transactional email, Pusher for real-time dashboard events, and </w:t>
      </w:r>
      <w:proofErr w:type="spellStart"/>
      <w:r>
        <w:t>ARCore</w:t>
      </w:r>
      <w:proofErr w:type="spellEnd"/>
      <w:r>
        <w:t>/ARKit on the device for augmented-reality tracking. No other external system shall access the database directly.</w:t>
      </w:r>
    </w:p>
    <w:p w14:paraId="4DF262A8" w14:textId="77777777" w:rsidR="0070163F" w:rsidRDefault="0070163F">
      <w:pPr>
        <w:spacing w:after="60"/>
      </w:pPr>
    </w:p>
    <w:p w14:paraId="4DF262A9" w14:textId="77777777" w:rsidR="0070163F" w:rsidRDefault="00000000">
      <w:pPr>
        <w:pStyle w:val="Heading1"/>
      </w:pPr>
      <w:r>
        <w:t>4. Product Functions</w:t>
      </w:r>
    </w:p>
    <w:p w14:paraId="4DF262AA" w14:textId="77777777" w:rsidR="0070163F" w:rsidRDefault="00000000">
      <w:pPr>
        <w:spacing w:before="50" w:after="80"/>
      </w:pPr>
      <w:r>
        <w:t>At a high level, Beaker Breakers Studio shall provide the following functions:</w:t>
      </w:r>
    </w:p>
    <w:p w14:paraId="4DF262AB" w14:textId="77777777" w:rsidR="0070163F" w:rsidRDefault="00000000">
      <w:pPr>
        <w:numPr>
          <w:ilvl w:val="0"/>
          <w:numId w:val="1"/>
        </w:numPr>
        <w:pBdr>
          <w:top w:val="nil"/>
          <w:left w:val="nil"/>
          <w:bottom w:val="nil"/>
          <w:right w:val="nil"/>
          <w:between w:val="nil"/>
        </w:pBdr>
        <w:spacing w:before="20" w:after="20"/>
      </w:pPr>
      <w:r>
        <w:rPr>
          <w:color w:val="000000"/>
        </w:rPr>
        <w:t>Authenticate users and enforce role-based access control for Student, Teacher, and Admin roles.</w:t>
      </w:r>
    </w:p>
    <w:p w14:paraId="4DF262AC" w14:textId="77777777" w:rsidR="0070163F" w:rsidRDefault="00000000">
      <w:pPr>
        <w:numPr>
          <w:ilvl w:val="0"/>
          <w:numId w:val="1"/>
        </w:numPr>
        <w:pBdr>
          <w:top w:val="nil"/>
          <w:left w:val="nil"/>
          <w:bottom w:val="nil"/>
          <w:right w:val="nil"/>
          <w:between w:val="nil"/>
        </w:pBdr>
        <w:spacing w:before="20" w:after="20"/>
      </w:pPr>
      <w:r>
        <w:rPr>
          <w:color w:val="000000"/>
        </w:rPr>
        <w:t>Deliver a mandatory four-tier safety training programme and issue digital safety certificates.</w:t>
      </w:r>
    </w:p>
    <w:p w14:paraId="4DF262AD" w14:textId="77777777" w:rsidR="0070163F" w:rsidRDefault="00000000">
      <w:pPr>
        <w:numPr>
          <w:ilvl w:val="0"/>
          <w:numId w:val="1"/>
        </w:numPr>
        <w:pBdr>
          <w:top w:val="nil"/>
          <w:left w:val="nil"/>
          <w:bottom w:val="nil"/>
          <w:right w:val="nil"/>
          <w:between w:val="nil"/>
        </w:pBdr>
        <w:spacing w:before="20" w:after="20"/>
      </w:pPr>
      <w:r>
        <w:rPr>
          <w:color w:val="000000"/>
        </w:rPr>
        <w:t>Provide 30+ curriculum-aligned virtual chemistry experiments with step-by-step execution.</w:t>
      </w:r>
    </w:p>
    <w:p w14:paraId="4DF262AE" w14:textId="77777777" w:rsidR="0070163F" w:rsidRDefault="00000000">
      <w:pPr>
        <w:numPr>
          <w:ilvl w:val="0"/>
          <w:numId w:val="1"/>
        </w:numPr>
        <w:pBdr>
          <w:top w:val="nil"/>
          <w:left w:val="nil"/>
          <w:bottom w:val="nil"/>
          <w:right w:val="nil"/>
          <w:between w:val="nil"/>
        </w:pBdr>
        <w:spacing w:before="20" w:after="20"/>
      </w:pPr>
      <w:r>
        <w:rPr>
          <w:color w:val="000000"/>
        </w:rPr>
        <w:t>Assess learning through per-experiment knowledge quizzes with instant feedback.</w:t>
      </w:r>
    </w:p>
    <w:p w14:paraId="4DF262AF" w14:textId="77777777" w:rsidR="0070163F" w:rsidRDefault="00000000">
      <w:pPr>
        <w:numPr>
          <w:ilvl w:val="0"/>
          <w:numId w:val="1"/>
        </w:numPr>
        <w:pBdr>
          <w:top w:val="nil"/>
          <w:left w:val="nil"/>
          <w:bottom w:val="nil"/>
          <w:right w:val="nil"/>
          <w:between w:val="nil"/>
        </w:pBdr>
        <w:spacing w:before="20" w:after="20"/>
      </w:pPr>
      <w:r>
        <w:rPr>
          <w:color w:val="000000"/>
        </w:rPr>
        <w:t>Render experiments in augmented reality on the student’s real environment, with a simulation fallback.</w:t>
      </w:r>
    </w:p>
    <w:p w14:paraId="4DF262B0" w14:textId="77777777" w:rsidR="0070163F" w:rsidRDefault="00000000">
      <w:pPr>
        <w:numPr>
          <w:ilvl w:val="0"/>
          <w:numId w:val="1"/>
        </w:numPr>
        <w:pBdr>
          <w:top w:val="nil"/>
          <w:left w:val="nil"/>
          <w:bottom w:val="nil"/>
          <w:right w:val="nil"/>
          <w:between w:val="nil"/>
        </w:pBdr>
        <w:spacing w:before="20" w:after="20"/>
      </w:pPr>
      <w:r>
        <w:rPr>
          <w:color w:val="000000"/>
        </w:rPr>
        <w:t>Provide real-time AI guidance (Beaky) at every experiment step via the Gemini API.</w:t>
      </w:r>
    </w:p>
    <w:p w14:paraId="4DF262B1" w14:textId="77777777" w:rsidR="0070163F" w:rsidRDefault="00000000">
      <w:pPr>
        <w:numPr>
          <w:ilvl w:val="0"/>
          <w:numId w:val="1"/>
        </w:numPr>
        <w:pBdr>
          <w:top w:val="nil"/>
          <w:left w:val="nil"/>
          <w:bottom w:val="nil"/>
          <w:right w:val="nil"/>
          <w:between w:val="nil"/>
        </w:pBdr>
        <w:spacing w:before="20" w:after="20"/>
      </w:pPr>
      <w:r>
        <w:rPr>
          <w:color w:val="000000"/>
        </w:rPr>
        <w:t>Motivate students through XP, 60+ badges, 8 rank levels, class leaderboards, streaks, and daily missions.</w:t>
      </w:r>
    </w:p>
    <w:p w14:paraId="4DF262B2" w14:textId="77777777" w:rsidR="0070163F" w:rsidRDefault="00000000">
      <w:pPr>
        <w:numPr>
          <w:ilvl w:val="0"/>
          <w:numId w:val="1"/>
        </w:numPr>
        <w:pBdr>
          <w:top w:val="nil"/>
          <w:left w:val="nil"/>
          <w:bottom w:val="nil"/>
          <w:right w:val="nil"/>
          <w:between w:val="nil"/>
        </w:pBdr>
        <w:spacing w:before="20" w:after="20"/>
      </w:pPr>
      <w:r>
        <w:rPr>
          <w:color w:val="000000"/>
        </w:rPr>
        <w:t>Generate AI readiness reports classifying each student as Not Ready, Approaching, or Ready for a real laboratory.</w:t>
      </w:r>
    </w:p>
    <w:p w14:paraId="4DF262B3" w14:textId="77777777" w:rsidR="0070163F" w:rsidRDefault="00000000">
      <w:pPr>
        <w:numPr>
          <w:ilvl w:val="0"/>
          <w:numId w:val="1"/>
        </w:numPr>
        <w:pBdr>
          <w:top w:val="nil"/>
          <w:left w:val="nil"/>
          <w:bottom w:val="nil"/>
          <w:right w:val="nil"/>
          <w:between w:val="nil"/>
        </w:pBdr>
        <w:spacing w:before="20" w:after="20"/>
      </w:pPr>
      <w:r>
        <w:rPr>
          <w:color w:val="000000"/>
        </w:rPr>
        <w:t>Enable teachers to monitor classes live, assign experiment tasks, and broadcast notifications.</w:t>
      </w:r>
    </w:p>
    <w:p w14:paraId="4DF262B4" w14:textId="77777777" w:rsidR="0070163F" w:rsidRDefault="00000000">
      <w:pPr>
        <w:numPr>
          <w:ilvl w:val="0"/>
          <w:numId w:val="1"/>
        </w:numPr>
        <w:pBdr>
          <w:top w:val="nil"/>
          <w:left w:val="nil"/>
          <w:bottom w:val="nil"/>
          <w:right w:val="nil"/>
          <w:between w:val="nil"/>
        </w:pBdr>
        <w:spacing w:before="20" w:after="20"/>
      </w:pPr>
      <w:r>
        <w:rPr>
          <w:color w:val="000000"/>
        </w:rPr>
        <w:t>Enable administrators to manage users, classes, the experiment library, certificates, and school-wide reports.</w:t>
      </w:r>
    </w:p>
    <w:p w14:paraId="4DF262B5" w14:textId="77777777" w:rsidR="0070163F" w:rsidRDefault="00000000">
      <w:pPr>
        <w:numPr>
          <w:ilvl w:val="0"/>
          <w:numId w:val="1"/>
        </w:numPr>
        <w:pBdr>
          <w:top w:val="nil"/>
          <w:left w:val="nil"/>
          <w:bottom w:val="nil"/>
          <w:right w:val="nil"/>
          <w:between w:val="nil"/>
        </w:pBdr>
        <w:spacing w:before="20" w:after="20"/>
      </w:pPr>
      <w:r>
        <w:rPr>
          <w:color w:val="000000"/>
        </w:rPr>
        <w:t>Maintain immutable audit logs of all security-relevant and data-altering actions.</w:t>
      </w:r>
    </w:p>
    <w:p w14:paraId="4DF262B6" w14:textId="77777777" w:rsidR="0070163F" w:rsidRDefault="0070163F">
      <w:pPr>
        <w:spacing w:after="60"/>
      </w:pPr>
    </w:p>
    <w:p w14:paraId="4DF262B7" w14:textId="77777777" w:rsidR="0070163F" w:rsidRDefault="00000000">
      <w:pPr>
        <w:pStyle w:val="Heading1"/>
      </w:pPr>
      <w:r>
        <w:t>5. User Classes and Characteristics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7260"/>
      </w:tblGrid>
      <w:tr w:rsidR="0070163F" w14:paraId="4DF262BA"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B8" w14:textId="77777777" w:rsidR="0070163F" w:rsidRDefault="00000000">
            <w:r>
              <w:rPr>
                <w:b/>
                <w:bCs/>
              </w:rPr>
              <w:lastRenderedPageBreak/>
              <w:t>User Class</w:t>
            </w:r>
          </w:p>
        </w:tc>
        <w:tc>
          <w:tcPr>
            <w:tcW w:w="72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B9" w14:textId="77777777" w:rsidR="0070163F" w:rsidRDefault="00000000">
            <w:r>
              <w:rPr>
                <w:b/>
                <w:bCs/>
              </w:rPr>
              <w:t>Characteristics</w:t>
            </w:r>
          </w:p>
        </w:tc>
      </w:tr>
      <w:tr w:rsidR="0070163F" w14:paraId="4DF262BD"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BB" w14:textId="77777777" w:rsidR="0070163F" w:rsidRDefault="00000000">
            <w:r>
              <w:t>Student</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BC" w14:textId="77777777" w:rsidR="0070163F" w:rsidRDefault="00000000">
            <w:r>
              <w:t>Age 13–18; basic smartphone/PC skills; English reading at Class-8 level; may operate on low-bandwidth connections; uses the system daily for experiments, quizzes, and gamified progress</w:t>
            </w:r>
          </w:p>
        </w:tc>
      </w:tr>
      <w:tr w:rsidR="0070163F" w14:paraId="4DF262C0"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BE" w14:textId="77777777" w:rsidR="0070163F" w:rsidRDefault="00000000">
            <w:r>
              <w:t>Teacher</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BF" w14:textId="77777777" w:rsidR="0070163F" w:rsidRDefault="00000000">
            <w:r>
              <w:t>Chemistry subject teacher; moderate digital proficiency; uses the system 3–5 times weekly for monitoring, task assignment, and readiness reporting</w:t>
            </w:r>
          </w:p>
        </w:tc>
      </w:tr>
      <w:tr w:rsidR="0070163F" w14:paraId="4DF262C3"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1" w14:textId="77777777" w:rsidR="0070163F" w:rsidRDefault="00000000">
            <w:r>
              <w:t>Administrator</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2" w14:textId="77777777" w:rsidR="0070163F" w:rsidRDefault="00000000">
            <w:r>
              <w:t xml:space="preserve">School IT administrator or principal; familiar with management software; uses the system weekly for </w:t>
            </w:r>
            <w:proofErr w:type="spellStart"/>
            <w:r>
              <w:t>enrollment</w:t>
            </w:r>
            <w:proofErr w:type="spellEnd"/>
            <w:r>
              <w:t>, configuration, and reporting</w:t>
            </w:r>
          </w:p>
        </w:tc>
      </w:tr>
      <w:tr w:rsidR="0070163F" w14:paraId="4DF262C6"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4" w14:textId="77777777" w:rsidR="0070163F" w:rsidRDefault="00000000">
            <w:r>
              <w:t>System Maintainer</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5" w14:textId="77777777" w:rsidR="0070163F" w:rsidRDefault="00000000">
            <w:r>
              <w:t>Post-deployment technical operator; manages backups, monitoring, and updates on AWS infrastructure</w:t>
            </w:r>
          </w:p>
        </w:tc>
      </w:tr>
    </w:tbl>
    <w:p w14:paraId="4DF262C7" w14:textId="77777777" w:rsidR="0070163F" w:rsidRDefault="0070163F">
      <w:pPr>
        <w:spacing w:after="60"/>
      </w:pPr>
    </w:p>
    <w:p w14:paraId="4DF262C8" w14:textId="77777777" w:rsidR="0070163F" w:rsidRDefault="00000000">
      <w:pPr>
        <w:pStyle w:val="Heading1"/>
      </w:pPr>
      <w:r>
        <w:t>6. Operating Environment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7260"/>
      </w:tblGrid>
      <w:tr w:rsidR="0070163F" w14:paraId="4DF262CB"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C9" w14:textId="77777777" w:rsidR="0070163F" w:rsidRDefault="00000000">
            <w:r>
              <w:rPr>
                <w:b/>
                <w:bCs/>
              </w:rPr>
              <w:t>Component</w:t>
            </w:r>
          </w:p>
        </w:tc>
        <w:tc>
          <w:tcPr>
            <w:tcW w:w="72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CA" w14:textId="77777777" w:rsidR="0070163F" w:rsidRDefault="00000000">
            <w:r>
              <w:rPr>
                <w:b/>
                <w:bCs/>
              </w:rPr>
              <w:t>Specification</w:t>
            </w:r>
          </w:p>
        </w:tc>
      </w:tr>
      <w:tr w:rsidR="0070163F" w14:paraId="4DF262CE"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C" w14:textId="77777777" w:rsidR="0070163F" w:rsidRDefault="00000000">
            <w:r>
              <w:t>Server</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D" w14:textId="77777777" w:rsidR="0070163F" w:rsidRDefault="00000000">
            <w:r>
              <w:t xml:space="preserve">AWS EC2 (Ubuntu 22.04, PHP 8.2, Nginx), RDS MySQL 8.0, </w:t>
            </w:r>
            <w:proofErr w:type="spellStart"/>
            <w:r>
              <w:t>ElastiCache</w:t>
            </w:r>
            <w:proofErr w:type="spellEnd"/>
            <w:r>
              <w:t xml:space="preserve"> Redis 7, S3, Cloudflare CDN</w:t>
            </w:r>
          </w:p>
        </w:tc>
      </w:tr>
      <w:tr w:rsidR="0070163F" w14:paraId="4DF262D1"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CF" w14:textId="77777777" w:rsidR="0070163F" w:rsidRDefault="00000000">
            <w:r>
              <w:t>Web Browsers</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0" w14:textId="77777777" w:rsidR="0070163F" w:rsidRDefault="00000000">
            <w:r>
              <w:t>Chrome 90+, Firefox 88+, Safari 14+, Edge 90+ with WebGL enabled</w:t>
            </w:r>
          </w:p>
        </w:tc>
      </w:tr>
      <w:tr w:rsidR="0070163F" w14:paraId="4DF262D4"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2" w14:textId="77777777" w:rsidR="0070163F" w:rsidRDefault="00000000">
            <w:r>
              <w:t>Mobile (standard)</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3" w14:textId="77777777" w:rsidR="0070163F" w:rsidRDefault="00000000">
            <w:r>
              <w:t>Android 6.0+ / iOS 11+, 3 GB RAM minimum</w:t>
            </w:r>
          </w:p>
        </w:tc>
      </w:tr>
      <w:tr w:rsidR="0070163F" w14:paraId="4DF262D7"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5" w14:textId="77777777" w:rsidR="0070163F" w:rsidRDefault="00000000">
            <w:r>
              <w:t>Mobile (AR Mode)</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6" w14:textId="77777777" w:rsidR="0070163F" w:rsidRDefault="00000000">
            <w:r>
              <w:t xml:space="preserve">Android 7.0+ with </w:t>
            </w:r>
            <w:proofErr w:type="spellStart"/>
            <w:r>
              <w:t>ARCore</w:t>
            </w:r>
            <w:proofErr w:type="spellEnd"/>
            <w:r>
              <w:t xml:space="preserve"> or iOS 11+ with ARKit; rear camera and gyroscope required</w:t>
            </w:r>
          </w:p>
        </w:tc>
      </w:tr>
      <w:tr w:rsidR="0070163F" w14:paraId="4DF262DA"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8" w14:textId="77777777" w:rsidR="0070163F" w:rsidRDefault="00000000">
            <w:r>
              <w:t>Network</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D9" w14:textId="77777777" w:rsidR="0070163F" w:rsidRDefault="00000000">
            <w:r>
              <w:t>Minimum 2 Mbps (standard) / 5 Mbps (AR Mode); offline caching via PWA for experiment content</w:t>
            </w:r>
          </w:p>
        </w:tc>
      </w:tr>
    </w:tbl>
    <w:p w14:paraId="4DF262DB" w14:textId="77777777" w:rsidR="0070163F" w:rsidRDefault="0070163F">
      <w:pPr>
        <w:spacing w:after="60"/>
      </w:pPr>
    </w:p>
    <w:p w14:paraId="4DF262DC" w14:textId="77777777" w:rsidR="0070163F" w:rsidRDefault="00000000">
      <w:pPr>
        <w:pStyle w:val="Heading1"/>
      </w:pPr>
      <w:r>
        <w:t>7. Assumptions and Dependencies</w:t>
      </w:r>
    </w:p>
    <w:p w14:paraId="4DF262DD" w14:textId="77777777" w:rsidR="0070163F" w:rsidRDefault="00000000">
      <w:pPr>
        <w:numPr>
          <w:ilvl w:val="0"/>
          <w:numId w:val="1"/>
        </w:numPr>
        <w:pBdr>
          <w:top w:val="nil"/>
          <w:left w:val="nil"/>
          <w:bottom w:val="nil"/>
          <w:right w:val="nil"/>
          <w:between w:val="nil"/>
        </w:pBdr>
        <w:spacing w:before="20" w:after="20"/>
      </w:pPr>
      <w:r>
        <w:rPr>
          <w:color w:val="000000"/>
        </w:rPr>
        <w:t>Each student will have access to at least one internet-connected device (personal or school-provided).</w:t>
      </w:r>
    </w:p>
    <w:p w14:paraId="4DF262DE" w14:textId="77777777" w:rsidR="0070163F" w:rsidRDefault="00000000">
      <w:pPr>
        <w:numPr>
          <w:ilvl w:val="0"/>
          <w:numId w:val="1"/>
        </w:numPr>
        <w:pBdr>
          <w:top w:val="nil"/>
          <w:left w:val="nil"/>
          <w:bottom w:val="nil"/>
          <w:right w:val="nil"/>
          <w:between w:val="nil"/>
        </w:pBdr>
        <w:spacing w:before="20" w:after="20"/>
      </w:pPr>
      <w:r>
        <w:rPr>
          <w:color w:val="000000"/>
        </w:rPr>
        <w:t>Participating schools will provide at least 2 Mbps connectivity and will nominate one trained teacher before student rollout.</w:t>
      </w:r>
    </w:p>
    <w:p w14:paraId="4DF262DF" w14:textId="77777777" w:rsidR="0070163F" w:rsidRDefault="00000000">
      <w:pPr>
        <w:numPr>
          <w:ilvl w:val="0"/>
          <w:numId w:val="1"/>
        </w:numPr>
        <w:pBdr>
          <w:top w:val="nil"/>
          <w:left w:val="nil"/>
          <w:bottom w:val="nil"/>
          <w:right w:val="nil"/>
          <w:between w:val="nil"/>
        </w:pBdr>
        <w:spacing w:before="20" w:after="20"/>
      </w:pPr>
      <w:r>
        <w:rPr>
          <w:color w:val="000000"/>
        </w:rPr>
        <w:t>Users will have sufficient English reading proficiency for Version 1.0; Urdu localization is planned for a later release.</w:t>
      </w:r>
    </w:p>
    <w:p w14:paraId="4DF262E0" w14:textId="77777777" w:rsidR="0070163F" w:rsidRDefault="00000000">
      <w:pPr>
        <w:numPr>
          <w:ilvl w:val="0"/>
          <w:numId w:val="1"/>
        </w:numPr>
        <w:pBdr>
          <w:top w:val="nil"/>
          <w:left w:val="nil"/>
          <w:bottom w:val="nil"/>
          <w:right w:val="nil"/>
          <w:between w:val="nil"/>
        </w:pBdr>
        <w:spacing w:before="20" w:after="20"/>
      </w:pPr>
      <w:r>
        <w:rPr>
          <w:color w:val="000000"/>
        </w:rPr>
        <w:t xml:space="preserve">The system depends on the availability of the Gemini API, </w:t>
      </w:r>
      <w:proofErr w:type="spellStart"/>
      <w:r>
        <w:rPr>
          <w:color w:val="000000"/>
        </w:rPr>
        <w:t>ElevenLabs</w:t>
      </w:r>
      <w:proofErr w:type="spellEnd"/>
      <w:r>
        <w:rPr>
          <w:color w:val="000000"/>
        </w:rPr>
        <w:t>, Firebase FCM, SendGrid, Pusher, and AWS services; graceful fallbacks shall apply where these are unavailable.</w:t>
      </w:r>
    </w:p>
    <w:p w14:paraId="4DF262E1" w14:textId="77777777" w:rsidR="0070163F" w:rsidRDefault="00000000">
      <w:pPr>
        <w:numPr>
          <w:ilvl w:val="0"/>
          <w:numId w:val="1"/>
        </w:numPr>
        <w:pBdr>
          <w:top w:val="nil"/>
          <w:left w:val="nil"/>
          <w:bottom w:val="nil"/>
          <w:right w:val="nil"/>
          <w:between w:val="nil"/>
        </w:pBdr>
        <w:spacing w:before="20" w:after="20"/>
      </w:pPr>
      <w:r>
        <w:rPr>
          <w:color w:val="000000"/>
        </w:rPr>
        <w:t>Experiment content will be reviewed by a qualified chemistry teacher for curriculum alignment before publication.</w:t>
      </w:r>
    </w:p>
    <w:p w14:paraId="4DF262E2" w14:textId="77777777" w:rsidR="0070163F" w:rsidRDefault="0070163F">
      <w:pPr>
        <w:spacing w:after="60"/>
      </w:pPr>
    </w:p>
    <w:p w14:paraId="4DF262E3" w14:textId="77777777" w:rsidR="0070163F" w:rsidRDefault="00000000">
      <w:pPr>
        <w:pStyle w:val="Heading1"/>
      </w:pPr>
      <w:r>
        <w:t>8. External Interface Requirements</w:t>
      </w:r>
    </w:p>
    <w:p w14:paraId="4DF262E4" w14:textId="77777777" w:rsidR="0070163F" w:rsidRDefault="00000000">
      <w:pPr>
        <w:pStyle w:val="Heading2"/>
      </w:pPr>
      <w:r>
        <w:t>8.1 User Interfaces</w:t>
      </w:r>
    </w:p>
    <w:p w14:paraId="4DF262E5" w14:textId="77777777" w:rsidR="0070163F" w:rsidRDefault="00000000">
      <w:pPr>
        <w:spacing w:before="50" w:after="80"/>
      </w:pPr>
      <w:r>
        <w:rPr>
          <w:rFonts w:ascii="Gungsuh" w:eastAsia="Gungsuh" w:hAnsi="Gungsuh" w:cs="Gungsuh"/>
        </w:rPr>
        <w:t xml:space="preserve">The system shall provide a responsive web interface and a mobile interface with a persistent left sidebar (collapsing to a drawer at ≤960 </w:t>
      </w:r>
      <w:proofErr w:type="spellStart"/>
      <w:r>
        <w:rPr>
          <w:rFonts w:ascii="Gungsuh" w:eastAsia="Gungsuh" w:hAnsi="Gungsuh" w:cs="Gungsuh"/>
        </w:rPr>
        <w:t>px</w:t>
      </w:r>
      <w:proofErr w:type="spellEnd"/>
      <w:r>
        <w:rPr>
          <w:rFonts w:ascii="Gungsuh" w:eastAsia="Gungsuh" w:hAnsi="Gungsuh" w:cs="Gungsuh"/>
        </w:rPr>
        <w:t xml:space="preserve">), a left-positioned back button returning to the previous page via a history stack, touch targets of at least 44×44 </w:t>
      </w:r>
      <w:proofErr w:type="spellStart"/>
      <w:r>
        <w:rPr>
          <w:rFonts w:ascii="Gungsuh" w:eastAsia="Gungsuh" w:hAnsi="Gungsuh" w:cs="Gungsuh"/>
        </w:rPr>
        <w:t>px</w:t>
      </w:r>
      <w:proofErr w:type="spellEnd"/>
      <w:r>
        <w:rPr>
          <w:rFonts w:ascii="Gungsuh" w:eastAsia="Gungsuh" w:hAnsi="Gungsuh" w:cs="Gungsuh"/>
        </w:rPr>
        <w:t xml:space="preserve">, inline validation errors, and WCAG 2.1 AA colour contrast. Typography shall use </w:t>
      </w:r>
      <w:proofErr w:type="spellStart"/>
      <w:r>
        <w:rPr>
          <w:rFonts w:ascii="Gungsuh" w:eastAsia="Gungsuh" w:hAnsi="Gungsuh" w:cs="Gungsuh"/>
        </w:rPr>
        <w:t>Fredoka</w:t>
      </w:r>
      <w:proofErr w:type="spellEnd"/>
      <w:r>
        <w:rPr>
          <w:rFonts w:ascii="Gungsuh" w:eastAsia="Gungsuh" w:hAnsi="Gungsuh" w:cs="Gungsuh"/>
        </w:rPr>
        <w:t xml:space="preserve"> for headings and Nunito for body text.</w:t>
      </w:r>
    </w:p>
    <w:p w14:paraId="4DF262E6" w14:textId="77777777" w:rsidR="0070163F" w:rsidRDefault="00000000">
      <w:pPr>
        <w:pStyle w:val="Heading2"/>
      </w:pPr>
      <w:r>
        <w:t>8.2 Hardware Interfaces</w:t>
      </w:r>
    </w:p>
    <w:p w14:paraId="4DF262E7" w14:textId="77777777" w:rsidR="0070163F" w:rsidRDefault="00000000">
      <w:pPr>
        <w:spacing w:before="50" w:after="80"/>
      </w:pPr>
      <w:r>
        <w:rPr>
          <w:rFonts w:ascii="Gungsuh" w:eastAsia="Gungsuh" w:hAnsi="Gungsuh" w:cs="Gungsuh"/>
        </w:rPr>
        <w:t xml:space="preserve">AR Mode shall use the device rear camera (≥720p) with gyroscope and accelerometer through </w:t>
      </w:r>
      <w:proofErr w:type="spellStart"/>
      <w:r>
        <w:rPr>
          <w:rFonts w:ascii="Gungsuh" w:eastAsia="Gungsuh" w:hAnsi="Gungsuh" w:cs="Gungsuh"/>
        </w:rPr>
        <w:t>ARCore</w:t>
      </w:r>
      <w:proofErr w:type="spellEnd"/>
      <w:r>
        <w:rPr>
          <w:rFonts w:ascii="Gungsuh" w:eastAsia="Gungsuh" w:hAnsi="Gungsuh" w:cs="Gungsuh"/>
        </w:rPr>
        <w:t>/ARKit. No microphone, GPS, or other sensors shall be accessed in Version 1.0.</w:t>
      </w:r>
    </w:p>
    <w:p w14:paraId="4DF262E8" w14:textId="77777777" w:rsidR="0070163F" w:rsidRDefault="00000000">
      <w:pPr>
        <w:pStyle w:val="Heading2"/>
      </w:pPr>
      <w:r>
        <w:lastRenderedPageBreak/>
        <w:t>8.3 Software Interfaces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7260"/>
      </w:tblGrid>
      <w:tr w:rsidR="0070163F" w14:paraId="4DF262EB"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E9" w14:textId="77777777" w:rsidR="0070163F" w:rsidRDefault="00000000">
            <w:r>
              <w:rPr>
                <w:b/>
                <w:bCs/>
              </w:rPr>
              <w:t>Interface</w:t>
            </w:r>
          </w:p>
        </w:tc>
        <w:tc>
          <w:tcPr>
            <w:tcW w:w="72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2EA" w14:textId="77777777" w:rsidR="0070163F" w:rsidRDefault="00000000">
            <w:r>
              <w:rPr>
                <w:b/>
                <w:bCs/>
              </w:rPr>
              <w:t>Description</w:t>
            </w:r>
          </w:p>
        </w:tc>
      </w:tr>
      <w:tr w:rsidR="0070163F" w14:paraId="4DF262EE"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EC" w14:textId="77777777" w:rsidR="0070163F" w:rsidRDefault="00000000">
            <w:r>
              <w:t>Gemini API</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ED" w14:textId="77777777" w:rsidR="0070163F" w:rsidRDefault="00000000">
            <w:r>
              <w:t>HTTPS REST; AI step guidance and readiness reports; responses cached in Redis; pre-written fallback hints on failure</w:t>
            </w:r>
          </w:p>
        </w:tc>
      </w:tr>
      <w:tr w:rsidR="0070163F" w14:paraId="4DF262F1"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EF" w14:textId="77777777" w:rsidR="0070163F" w:rsidRDefault="00000000">
            <w:proofErr w:type="spellStart"/>
            <w:r>
              <w:t>ElevenLabs</w:t>
            </w:r>
            <w:proofErr w:type="spellEnd"/>
            <w:r>
              <w:t xml:space="preserve"> API</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0" w14:textId="77777777" w:rsidR="0070163F" w:rsidRDefault="00000000">
            <w:r>
              <w:t>HTTPS; Beaky voice narration; audio pre-generated and CDN-cached; text-only fallback</w:t>
            </w:r>
          </w:p>
        </w:tc>
      </w:tr>
      <w:tr w:rsidR="0070163F" w14:paraId="4DF262F4"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2" w14:textId="77777777" w:rsidR="0070163F" w:rsidRDefault="00000000">
            <w:r>
              <w:t>Firebase FCM</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3" w14:textId="77777777" w:rsidR="0070163F" w:rsidRDefault="00000000">
            <w:r>
              <w:t>Push notifications to Android/iOS; in-app notification fallback</w:t>
            </w:r>
          </w:p>
        </w:tc>
      </w:tr>
      <w:tr w:rsidR="0070163F" w14:paraId="4DF262F7"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5" w14:textId="77777777" w:rsidR="0070163F" w:rsidRDefault="00000000">
            <w:r>
              <w:t>SendGrid</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6" w14:textId="77777777" w:rsidR="0070163F" w:rsidRDefault="00000000">
            <w:r>
              <w:t>Transactional email (password reset, certificates, reminders); 3 retries over 24 hours</w:t>
            </w:r>
          </w:p>
        </w:tc>
      </w:tr>
      <w:tr w:rsidR="0070163F" w14:paraId="4DF262FA"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8" w14:textId="77777777" w:rsidR="0070163F" w:rsidRDefault="00000000">
            <w:r>
              <w:t>Pusher</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9" w14:textId="77777777" w:rsidR="0070163F" w:rsidRDefault="00000000">
            <w:r>
              <w:t>Secure WebSocket events for live class monitoring; 30-second polling fallback</w:t>
            </w:r>
          </w:p>
        </w:tc>
      </w:tr>
      <w:tr w:rsidR="0070163F" w14:paraId="4DF262FD"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B" w14:textId="77777777" w:rsidR="0070163F" w:rsidRDefault="00000000">
            <w:r>
              <w:t>AWS S3 / Cloudflare</w:t>
            </w:r>
          </w:p>
        </w:tc>
        <w:tc>
          <w:tcPr>
            <w:tcW w:w="7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2FC" w14:textId="77777777" w:rsidR="0070163F" w:rsidRDefault="00000000">
            <w:r>
              <w:t xml:space="preserve">Storage and CDN delivery of 3D assets and exports via </w:t>
            </w:r>
            <w:proofErr w:type="spellStart"/>
            <w:r>
              <w:t>presigned</w:t>
            </w:r>
            <w:proofErr w:type="spellEnd"/>
            <w:r>
              <w:t xml:space="preserve"> URLs</w:t>
            </w:r>
          </w:p>
        </w:tc>
      </w:tr>
    </w:tbl>
    <w:p w14:paraId="4DF262FE" w14:textId="77777777" w:rsidR="0070163F" w:rsidRDefault="00000000">
      <w:pPr>
        <w:pStyle w:val="Heading2"/>
      </w:pPr>
      <w:r>
        <w:t>8.4 Communication Interfaces</w:t>
      </w:r>
    </w:p>
    <w:p w14:paraId="4DF262FF" w14:textId="77777777" w:rsidR="0070163F" w:rsidRDefault="00000000">
      <w:pPr>
        <w:spacing w:before="50" w:after="80"/>
      </w:pPr>
      <w:r>
        <w:t>All client–server and third-party communication shall use HTTPS with TLS 1.3; real-time events shall use WSS. Plain HTTP requests shall be redirected to HTTPS and HSTS shall be enforced.</w:t>
      </w:r>
    </w:p>
    <w:p w14:paraId="4DF26300" w14:textId="77777777" w:rsidR="0070163F" w:rsidRDefault="0070163F">
      <w:pPr>
        <w:spacing w:after="60"/>
      </w:pPr>
    </w:p>
    <w:p w14:paraId="4DF26301" w14:textId="77777777" w:rsidR="0070163F" w:rsidRDefault="00000000">
      <w:pPr>
        <w:pStyle w:val="Heading1"/>
      </w:pPr>
      <w:r>
        <w:t>9. Role-Permission Matrix</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2000"/>
        <w:gridCol w:w="2300"/>
        <w:gridCol w:w="2160"/>
      </w:tblGrid>
      <w:tr w:rsidR="0070163F" w14:paraId="4DF26306"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02" w14:textId="77777777" w:rsidR="0070163F" w:rsidRDefault="00000000">
            <w:r>
              <w:rPr>
                <w:b/>
                <w:bCs/>
              </w:rPr>
              <w:t>Module</w:t>
            </w:r>
          </w:p>
        </w:tc>
        <w:tc>
          <w:tcPr>
            <w:tcW w:w="20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03" w14:textId="77777777" w:rsidR="0070163F" w:rsidRDefault="00000000">
            <w:r>
              <w:rPr>
                <w:b/>
                <w:bCs/>
              </w:rPr>
              <w:t>Student</w:t>
            </w:r>
          </w:p>
        </w:tc>
        <w:tc>
          <w:tcPr>
            <w:tcW w:w="23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04" w14:textId="77777777" w:rsidR="0070163F" w:rsidRDefault="00000000">
            <w:r>
              <w:rPr>
                <w:b/>
                <w:bCs/>
              </w:rPr>
              <w:t>Teacher</w:t>
            </w:r>
          </w:p>
        </w:tc>
        <w:tc>
          <w:tcPr>
            <w:tcW w:w="2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05" w14:textId="77777777" w:rsidR="0070163F" w:rsidRDefault="00000000">
            <w:r>
              <w:rPr>
                <w:b/>
                <w:bCs/>
              </w:rPr>
              <w:t>Admin</w:t>
            </w:r>
          </w:p>
        </w:tc>
      </w:tr>
      <w:tr w:rsidR="0070163F" w14:paraId="4DF2630B"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7" w14:textId="77777777" w:rsidR="0070163F" w:rsidRDefault="00000000">
            <w:r>
              <w:t>Safety Training &amp; Certification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8" w14:textId="77777777" w:rsidR="0070163F" w:rsidRDefault="00000000">
            <w:r>
              <w:t>Full (own)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9" w14:textId="77777777" w:rsidR="0070163F" w:rsidRDefault="00000000">
            <w:r>
              <w:t>View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A" w14:textId="77777777" w:rsidR="0070163F" w:rsidRDefault="00000000">
            <w:r>
              <w:t>View (school)</w:t>
            </w:r>
          </w:p>
        </w:tc>
      </w:tr>
      <w:tr w:rsidR="0070163F" w14:paraId="4DF26310"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C" w14:textId="77777777" w:rsidR="0070163F" w:rsidRDefault="00000000">
            <w:r>
              <w:t>Virtual Experiments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D" w14:textId="77777777" w:rsidR="0070163F" w:rsidRDefault="00000000">
            <w:r>
              <w:t>Full (own)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E" w14:textId="77777777" w:rsidR="0070163F" w:rsidRDefault="00000000">
            <w:r>
              <w:t>View progress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0F" w14:textId="77777777" w:rsidR="0070163F" w:rsidRDefault="00000000">
            <w:r>
              <w:t>Configure library</w:t>
            </w:r>
          </w:p>
        </w:tc>
      </w:tr>
      <w:tr w:rsidR="0070163F" w14:paraId="4DF26315"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1" w14:textId="77777777" w:rsidR="0070163F" w:rsidRDefault="00000000">
            <w:r>
              <w:t>Knowledge Quizzes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2" w14:textId="77777777" w:rsidR="0070163F" w:rsidRDefault="00000000">
            <w:r>
              <w:t>Full (own)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3" w14:textId="77777777" w:rsidR="0070163F" w:rsidRDefault="00000000">
            <w:r>
              <w:t>View scores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4" w14:textId="77777777" w:rsidR="0070163F" w:rsidRDefault="00000000">
            <w:r>
              <w:t>View (school)</w:t>
            </w:r>
          </w:p>
        </w:tc>
      </w:tr>
      <w:tr w:rsidR="0070163F" w14:paraId="4DF2631A"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6" w14:textId="77777777" w:rsidR="0070163F" w:rsidRDefault="00000000">
            <w:r>
              <w:t>AR Mode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7" w14:textId="77777777" w:rsidR="0070163F" w:rsidRDefault="00000000">
            <w:r>
              <w:t>Full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8" w14:textId="77777777" w:rsidR="0070163F" w:rsidRDefault="00000000">
            <w:r>
              <w:t>None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9" w14:textId="77777777" w:rsidR="0070163F" w:rsidRDefault="00000000">
            <w:r>
              <w:t>None</w:t>
            </w:r>
          </w:p>
        </w:tc>
      </w:tr>
      <w:tr w:rsidR="0070163F" w14:paraId="4DF2631F"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B" w14:textId="77777777" w:rsidR="0070163F" w:rsidRDefault="00000000">
            <w:r>
              <w:t>Gamification (XP/Badges/Ranks)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C" w14:textId="77777777" w:rsidR="0070163F" w:rsidRDefault="00000000">
            <w:r>
              <w:t>Full (own)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D" w14:textId="77777777" w:rsidR="0070163F" w:rsidRDefault="00000000">
            <w:r>
              <w:t>View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1E" w14:textId="77777777" w:rsidR="0070163F" w:rsidRDefault="00000000">
            <w:r>
              <w:t>View (school)</w:t>
            </w:r>
          </w:p>
        </w:tc>
      </w:tr>
      <w:tr w:rsidR="0070163F" w14:paraId="4DF26324"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0" w14:textId="77777777" w:rsidR="0070163F" w:rsidRDefault="00000000">
            <w:r>
              <w:t>Leaderboard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1" w14:textId="77777777" w:rsidR="0070163F" w:rsidRDefault="00000000">
            <w:r>
              <w:t>View (own class)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2" w14:textId="77777777" w:rsidR="0070163F" w:rsidRDefault="00000000">
            <w:r>
              <w:t>View (own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3" w14:textId="77777777" w:rsidR="0070163F" w:rsidRDefault="00000000">
            <w:r>
              <w:t>View (school)</w:t>
            </w:r>
          </w:p>
        </w:tc>
      </w:tr>
      <w:tr w:rsidR="0070163F" w14:paraId="4DF26329"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5" w14:textId="77777777" w:rsidR="0070163F" w:rsidRDefault="00000000">
            <w:r>
              <w:t>AI Readiness Reports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6" w14:textId="77777777" w:rsidR="0070163F" w:rsidRDefault="00000000">
            <w:r>
              <w:t>View (own)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7" w14:textId="77777777" w:rsidR="0070163F" w:rsidRDefault="00000000">
            <w:r>
              <w:t>Generate + View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8" w14:textId="77777777" w:rsidR="0070163F" w:rsidRDefault="00000000">
            <w:r>
              <w:t>View (school)</w:t>
            </w:r>
          </w:p>
        </w:tc>
      </w:tr>
      <w:tr w:rsidR="0070163F" w14:paraId="4DF2632E"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A" w14:textId="77777777" w:rsidR="0070163F" w:rsidRDefault="00000000">
            <w:r>
              <w:t>Task Assignment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B" w14:textId="77777777" w:rsidR="0070163F" w:rsidRDefault="00000000">
            <w:r>
              <w:t>Receive/Complete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C" w14:textId="77777777" w:rsidR="0070163F" w:rsidRDefault="00000000">
            <w:r>
              <w:t>Create/Track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D" w14:textId="77777777" w:rsidR="0070163F" w:rsidRDefault="00000000">
            <w:r>
              <w:t>View (school)</w:t>
            </w:r>
          </w:p>
        </w:tc>
      </w:tr>
      <w:tr w:rsidR="0070163F" w14:paraId="4DF26333"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2F" w14:textId="77777777" w:rsidR="0070163F" w:rsidRDefault="00000000">
            <w:r>
              <w:t>Notifications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0" w14:textId="77777777" w:rsidR="0070163F" w:rsidRDefault="00000000">
            <w:r>
              <w:t>Receive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1" w14:textId="77777777" w:rsidR="0070163F" w:rsidRDefault="00000000">
            <w:r>
              <w:t>Broadcast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2" w14:textId="77777777" w:rsidR="0070163F" w:rsidRDefault="00000000">
            <w:r>
              <w:t>Broadcast (school)</w:t>
            </w:r>
          </w:p>
        </w:tc>
      </w:tr>
      <w:tr w:rsidR="0070163F" w14:paraId="4DF26338"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4" w14:textId="77777777" w:rsidR="0070163F" w:rsidRDefault="00000000">
            <w:r>
              <w:t>User &amp; Class Management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5" w14:textId="77777777" w:rsidR="0070163F" w:rsidRDefault="00000000">
            <w:r>
              <w:t>None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6" w14:textId="77777777" w:rsidR="0070163F" w:rsidRDefault="00000000">
            <w:r>
              <w:t>None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7" w14:textId="77777777" w:rsidR="0070163F" w:rsidRDefault="00000000">
            <w:r>
              <w:t>Full</w:t>
            </w:r>
          </w:p>
        </w:tc>
      </w:tr>
      <w:tr w:rsidR="0070163F" w14:paraId="4DF2633D"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9" w14:textId="77777777" w:rsidR="0070163F" w:rsidRDefault="00000000">
            <w:r>
              <w:t>Certificates Registry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A" w14:textId="77777777" w:rsidR="0070163F" w:rsidRDefault="00000000">
            <w:r>
              <w:t>View (own)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B" w14:textId="77777777" w:rsidR="0070163F" w:rsidRDefault="00000000">
            <w:r>
              <w:t>View (class)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C" w14:textId="77777777" w:rsidR="0070163F" w:rsidRDefault="00000000">
            <w:r>
              <w:t>Full (school)</w:t>
            </w:r>
          </w:p>
        </w:tc>
      </w:tr>
      <w:tr w:rsidR="0070163F" w14:paraId="4DF26342"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E" w14:textId="77777777" w:rsidR="0070163F" w:rsidRDefault="00000000">
            <w:r>
              <w:t>Reports &amp; Analytics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3F" w14:textId="77777777" w:rsidR="0070163F" w:rsidRDefault="00000000">
            <w:r>
              <w:t>None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40" w14:textId="77777777" w:rsidR="0070163F" w:rsidRDefault="00000000">
            <w:r>
              <w:t>Class-level</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41" w14:textId="77777777" w:rsidR="0070163F" w:rsidRDefault="00000000">
            <w:r>
              <w:t>School-level + Export</w:t>
            </w:r>
          </w:p>
        </w:tc>
      </w:tr>
    </w:tbl>
    <w:p w14:paraId="4DF26343" w14:textId="77777777" w:rsidR="0070163F" w:rsidRDefault="0070163F">
      <w:pPr>
        <w:spacing w:after="60"/>
      </w:pPr>
    </w:p>
    <w:p w14:paraId="4DF26344" w14:textId="77777777" w:rsidR="0070163F" w:rsidRDefault="00000000">
      <w:pPr>
        <w:pStyle w:val="Heading1"/>
      </w:pPr>
      <w:r>
        <w:t>10. Design Constraints</w:t>
      </w:r>
    </w:p>
    <w:p w14:paraId="4DF26345" w14:textId="77777777" w:rsidR="0070163F" w:rsidRDefault="00000000">
      <w:pPr>
        <w:numPr>
          <w:ilvl w:val="0"/>
          <w:numId w:val="1"/>
        </w:numPr>
        <w:pBdr>
          <w:top w:val="nil"/>
          <w:left w:val="nil"/>
          <w:bottom w:val="nil"/>
          <w:right w:val="nil"/>
          <w:between w:val="nil"/>
        </w:pBdr>
        <w:spacing w:before="20" w:after="20"/>
      </w:pPr>
      <w:r>
        <w:rPr>
          <w:color w:val="000000"/>
        </w:rPr>
        <w:t>The backend shall be implemented in PHP using the Laravel framework; the mobile application shall use a single Flutter codebase for Android and iOS.</w:t>
      </w:r>
    </w:p>
    <w:p w14:paraId="4DF26346" w14:textId="77777777" w:rsidR="0070163F" w:rsidRDefault="00000000">
      <w:pPr>
        <w:numPr>
          <w:ilvl w:val="0"/>
          <w:numId w:val="1"/>
        </w:numPr>
        <w:pBdr>
          <w:top w:val="nil"/>
          <w:left w:val="nil"/>
          <w:bottom w:val="nil"/>
          <w:right w:val="nil"/>
          <w:between w:val="nil"/>
        </w:pBdr>
        <w:spacing w:before="20" w:after="20"/>
      </w:pPr>
      <w:r>
        <w:rPr>
          <w:color w:val="000000"/>
        </w:rPr>
        <w:t>The system shall be delivered within the 9-month FYP schedule of The University of Chenab.</w:t>
      </w:r>
    </w:p>
    <w:p w14:paraId="4DF26347" w14:textId="77777777" w:rsidR="0070163F" w:rsidRDefault="00000000">
      <w:pPr>
        <w:numPr>
          <w:ilvl w:val="0"/>
          <w:numId w:val="1"/>
        </w:numPr>
        <w:pBdr>
          <w:top w:val="nil"/>
          <w:left w:val="nil"/>
          <w:bottom w:val="nil"/>
          <w:right w:val="nil"/>
          <w:between w:val="nil"/>
        </w:pBdr>
        <w:spacing w:before="20" w:after="20"/>
      </w:pPr>
      <w:r>
        <w:rPr>
          <w:color w:val="000000"/>
        </w:rPr>
        <w:t>External AI API expenditure shall remain within a fixed monthly budget through aggressive response caching.</w:t>
      </w:r>
    </w:p>
    <w:p w14:paraId="4DF26348" w14:textId="77777777" w:rsidR="0070163F" w:rsidRDefault="00000000">
      <w:pPr>
        <w:numPr>
          <w:ilvl w:val="0"/>
          <w:numId w:val="1"/>
        </w:numPr>
        <w:pBdr>
          <w:top w:val="nil"/>
          <w:left w:val="nil"/>
          <w:bottom w:val="nil"/>
          <w:right w:val="nil"/>
          <w:between w:val="nil"/>
        </w:pBdr>
        <w:spacing w:before="20" w:after="20"/>
      </w:pPr>
      <w:r>
        <w:rPr>
          <w:color w:val="000000"/>
        </w:rPr>
        <w:t>All user interfaces shall conform to WCAG 2.1 Level AA.</w:t>
      </w:r>
    </w:p>
    <w:p w14:paraId="4DF26349" w14:textId="77777777" w:rsidR="0070163F" w:rsidRDefault="00000000">
      <w:pPr>
        <w:numPr>
          <w:ilvl w:val="0"/>
          <w:numId w:val="1"/>
        </w:numPr>
        <w:pBdr>
          <w:top w:val="nil"/>
          <w:left w:val="nil"/>
          <w:bottom w:val="nil"/>
          <w:right w:val="nil"/>
          <w:between w:val="nil"/>
        </w:pBdr>
        <w:spacing w:before="20" w:after="20"/>
      </w:pPr>
      <w:r>
        <w:rPr>
          <w:color w:val="000000"/>
        </w:rPr>
        <w:t xml:space="preserve">Devices without </w:t>
      </w:r>
      <w:proofErr w:type="spellStart"/>
      <w:r>
        <w:rPr>
          <w:color w:val="000000"/>
        </w:rPr>
        <w:t>ARCore</w:t>
      </w:r>
      <w:proofErr w:type="spellEnd"/>
      <w:r>
        <w:rPr>
          <w:color w:val="000000"/>
        </w:rPr>
        <w:t>/ARKit support shall receive an equivalent simulation mode rather than an error.</w:t>
      </w:r>
    </w:p>
    <w:p w14:paraId="4DF2634A" w14:textId="77777777" w:rsidR="0070163F" w:rsidRDefault="00000000">
      <w:pPr>
        <w:numPr>
          <w:ilvl w:val="0"/>
          <w:numId w:val="1"/>
        </w:numPr>
        <w:pBdr>
          <w:top w:val="nil"/>
          <w:left w:val="nil"/>
          <w:bottom w:val="nil"/>
          <w:right w:val="nil"/>
          <w:between w:val="nil"/>
        </w:pBdr>
        <w:spacing w:before="20" w:after="20"/>
      </w:pPr>
      <w:r>
        <w:rPr>
          <w:color w:val="000000"/>
        </w:rPr>
        <w:t>All student data handling shall comply with PECA 2016 and applicable school data-protection policies.</w:t>
      </w:r>
    </w:p>
    <w:p w14:paraId="4DF2634B" w14:textId="77777777" w:rsidR="0070163F" w:rsidRDefault="00000000">
      <w:r>
        <w:br w:type="page"/>
      </w:r>
    </w:p>
    <w:p w14:paraId="4DF2634C" w14:textId="77777777" w:rsidR="0070163F" w:rsidRDefault="00000000">
      <w:pPr>
        <w:pStyle w:val="Heading1"/>
      </w:pPr>
      <w:r>
        <w:lastRenderedPageBreak/>
        <w:t>11. Functional Requirements</w:t>
      </w:r>
    </w:p>
    <w:p w14:paraId="4DF2634D" w14:textId="77777777" w:rsidR="0070163F" w:rsidRDefault="00000000">
      <w:pPr>
        <w:pStyle w:val="Heading3"/>
      </w:pPr>
      <w:r>
        <w:t>11.1 Authentication and Account Management</w:t>
      </w:r>
    </w:p>
    <w:p w14:paraId="4DF2634E" w14:textId="77777777" w:rsidR="0070163F" w:rsidRDefault="00000000">
      <w:pPr>
        <w:spacing w:before="50" w:after="80"/>
      </w:pPr>
      <w:r>
        <w:t>Requirements governing secure login, session control, and account administration.</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52"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4F"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50"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51" w14:textId="77777777" w:rsidR="0070163F" w:rsidRDefault="00000000">
            <w:r>
              <w:rPr>
                <w:b/>
                <w:bCs/>
              </w:rPr>
              <w:t>Priority</w:t>
            </w:r>
          </w:p>
        </w:tc>
      </w:tr>
      <w:tr w:rsidR="0070163F" w14:paraId="4DF2635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3" w14:textId="77777777" w:rsidR="0070163F" w:rsidRDefault="00000000">
            <w:r>
              <w:t>FR-01.1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4" w14:textId="77777777" w:rsidR="0070163F" w:rsidRDefault="00000000">
            <w:r>
              <w:t>The system shall provide role-based login for Student, Teacher, and Admin, redirecting each role to its dedicated dashboard within 2 seconds of valid credential entry.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5" w14:textId="77777777" w:rsidR="0070163F" w:rsidRDefault="00000000">
            <w:r>
              <w:t>High</w:t>
            </w:r>
          </w:p>
        </w:tc>
      </w:tr>
      <w:tr w:rsidR="0070163F" w14:paraId="4DF2635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7" w14:textId="77777777" w:rsidR="0070163F" w:rsidRDefault="00000000">
            <w:r>
              <w:t>FR-01.2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8" w14:textId="77777777" w:rsidR="0070163F" w:rsidRDefault="00000000">
            <w:r>
              <w:t>The system shall authenticate API requests using RS256-signed JWT access tokens with a 24-hour expiry and refresh tokens stored in HTTP-only cookies.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9" w14:textId="77777777" w:rsidR="0070163F" w:rsidRDefault="00000000">
            <w:r>
              <w:t>High</w:t>
            </w:r>
          </w:p>
        </w:tc>
      </w:tr>
      <w:tr w:rsidR="0070163F" w14:paraId="4DF2635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B" w14:textId="77777777" w:rsidR="0070163F" w:rsidRDefault="00000000">
            <w:r>
              <w:t>FR-01.3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C" w14:textId="77777777" w:rsidR="0070163F" w:rsidRDefault="00000000">
            <w:r>
              <w:t>The system shall provide email-based password reset using single-use tokens that expire after 60 minutes.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D" w14:textId="77777777" w:rsidR="0070163F" w:rsidRDefault="00000000">
            <w:r>
              <w:t>High</w:t>
            </w:r>
          </w:p>
        </w:tc>
      </w:tr>
      <w:tr w:rsidR="0070163F" w14:paraId="4DF2636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5F" w14:textId="77777777" w:rsidR="0070163F" w:rsidRDefault="00000000">
            <w:r>
              <w:t>FR-01.4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0" w14:textId="77777777" w:rsidR="0070163F" w:rsidRDefault="00000000">
            <w:r>
              <w:t>The system shall limit failed login attempts to 5 per IP address per 15 minutes and temporarily block further attempts.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1" w14:textId="77777777" w:rsidR="0070163F" w:rsidRDefault="00000000">
            <w:r>
              <w:t>High</w:t>
            </w:r>
          </w:p>
        </w:tc>
      </w:tr>
      <w:tr w:rsidR="0070163F" w14:paraId="4DF2636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3" w14:textId="77777777" w:rsidR="0070163F" w:rsidRDefault="00000000">
            <w:r>
              <w:t>FR-01.5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4" w14:textId="77777777" w:rsidR="0070163F" w:rsidRDefault="00000000">
            <w:r>
              <w:t xml:space="preserve">The system shall allow the </w:t>
            </w:r>
            <w:proofErr w:type="gramStart"/>
            <w:r>
              <w:t>Admin</w:t>
            </w:r>
            <w:proofErr w:type="gramEnd"/>
            <w:r>
              <w:t xml:space="preserve"> to create, edit, suspend, and soft-delete (30-day recovery) user accounts, and to bulk-import up to 500 students via CSV within 60 seconds.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5" w14:textId="77777777" w:rsidR="0070163F" w:rsidRDefault="00000000">
            <w:r>
              <w:t>High</w:t>
            </w:r>
          </w:p>
        </w:tc>
      </w:tr>
    </w:tbl>
    <w:p w14:paraId="4DF26367" w14:textId="77777777" w:rsidR="0070163F" w:rsidRDefault="00000000">
      <w:pPr>
        <w:pStyle w:val="Heading3"/>
      </w:pPr>
      <w:r>
        <w:t>11.2 Safety Certification</w:t>
      </w:r>
    </w:p>
    <w:p w14:paraId="4DF26368" w14:textId="77777777" w:rsidR="0070163F" w:rsidRDefault="00000000">
      <w:pPr>
        <w:spacing w:before="50" w:after="80"/>
      </w:pPr>
      <w:r>
        <w:t>Requirements governing the mandatory four-tier safety training programme.</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6C"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69"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6A"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6B" w14:textId="77777777" w:rsidR="0070163F" w:rsidRDefault="00000000">
            <w:r>
              <w:rPr>
                <w:b/>
                <w:bCs/>
              </w:rPr>
              <w:t>Priority</w:t>
            </w:r>
          </w:p>
        </w:tc>
      </w:tr>
      <w:tr w:rsidR="0070163F" w14:paraId="4DF2637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D" w14:textId="77777777" w:rsidR="0070163F" w:rsidRDefault="00000000">
            <w:r>
              <w:t>FR-02.1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E" w14:textId="77777777" w:rsidR="0070163F" w:rsidRDefault="00000000">
            <w:r>
              <w:t>The system shall enforce four sequential safety tiers (Basic Lab Rules; Chemical Handling; Fire &amp; Heat Safety; First Aid &amp; Emergency); each tier shall unlock only after the previous tier is passed with a score of at least 80%.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6F" w14:textId="77777777" w:rsidR="0070163F" w:rsidRDefault="00000000">
            <w:r>
              <w:t>High</w:t>
            </w:r>
          </w:p>
        </w:tc>
      </w:tr>
      <w:tr w:rsidR="0070163F" w14:paraId="4DF2637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1" w14:textId="77777777" w:rsidR="0070163F" w:rsidRDefault="00000000">
            <w:r>
              <w:t>FR-02.2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2" w14:textId="77777777" w:rsidR="0070163F" w:rsidRDefault="00000000">
            <w:r>
              <w:t>The system shall prevent access to all experiments until Safety Tier 1 has been passed.</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3" w14:textId="77777777" w:rsidR="0070163F" w:rsidRDefault="00000000">
            <w:r>
              <w:t>High</w:t>
            </w:r>
          </w:p>
        </w:tc>
      </w:tr>
      <w:tr w:rsidR="0070163F" w14:paraId="4DF2637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5" w14:textId="77777777" w:rsidR="0070163F" w:rsidRDefault="00000000">
            <w:r>
              <w:t>FR-02.3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6" w14:textId="77777777" w:rsidR="0070163F" w:rsidRDefault="00000000">
            <w:r>
              <w:t>The system shall randomize quiz questions per attempt from each tier’s question bank and compute all scores server-side.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7" w14:textId="77777777" w:rsidR="0070163F" w:rsidRDefault="00000000">
            <w:r>
              <w:t>High</w:t>
            </w:r>
          </w:p>
        </w:tc>
      </w:tr>
      <w:tr w:rsidR="0070163F" w14:paraId="4DF2637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9" w14:textId="77777777" w:rsidR="0070163F" w:rsidRDefault="00000000">
            <w:r>
              <w:t>FR-02.4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A" w14:textId="77777777" w:rsidR="0070163F" w:rsidRDefault="00000000">
            <w:r>
              <w:t>The system shall automatically issue a digital safety certificate bearing a unique identifier, tier scores, and issue date upon successful completion of all four tiers.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B" w14:textId="77777777" w:rsidR="0070163F" w:rsidRDefault="00000000">
            <w:r>
              <w:t>High</w:t>
            </w:r>
          </w:p>
        </w:tc>
      </w:tr>
      <w:tr w:rsidR="0070163F" w14:paraId="4DF2638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D" w14:textId="77777777" w:rsidR="0070163F" w:rsidRDefault="00000000">
            <w:r>
              <w:t>FR-02.5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E" w14:textId="77777777" w:rsidR="0070163F" w:rsidRDefault="00000000">
            <w:r>
              <w:t>The system shall display the certificate on the student profile and on the assigned teacher’s safety review dashboard within the same session.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7F" w14:textId="77777777" w:rsidR="0070163F" w:rsidRDefault="00000000">
            <w:r>
              <w:t>High</w:t>
            </w:r>
          </w:p>
        </w:tc>
      </w:tr>
      <w:tr w:rsidR="0070163F" w14:paraId="4DF2638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1" w14:textId="77777777" w:rsidR="0070163F" w:rsidRDefault="00000000">
            <w:r>
              <w:t>FR-02.6</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2" w14:textId="77777777" w:rsidR="0070163F" w:rsidRDefault="00000000">
            <w:r>
              <w:t>The system shall permit unlimited retries of a failed tier quiz with re-randomized question order.</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3" w14:textId="77777777" w:rsidR="0070163F" w:rsidRDefault="00000000">
            <w:r>
              <w:t>Medium</w:t>
            </w:r>
          </w:p>
        </w:tc>
      </w:tr>
    </w:tbl>
    <w:p w14:paraId="4DF26385" w14:textId="77777777" w:rsidR="0070163F" w:rsidRDefault="00000000">
      <w:pPr>
        <w:pStyle w:val="Heading3"/>
      </w:pPr>
      <w:r>
        <w:t>11.3 Virtual Experiment Management</w:t>
      </w:r>
    </w:p>
    <w:p w14:paraId="4DF26386" w14:textId="77777777" w:rsidR="0070163F" w:rsidRDefault="00000000">
      <w:pPr>
        <w:spacing w:before="50" w:after="80"/>
      </w:pPr>
      <w:r>
        <w:t>Requirements governing the experiment library and step-by-step execution.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8A"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87"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88"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89" w14:textId="77777777" w:rsidR="0070163F" w:rsidRDefault="00000000">
            <w:r>
              <w:rPr>
                <w:b/>
                <w:bCs/>
              </w:rPr>
              <w:t>Priority</w:t>
            </w:r>
          </w:p>
        </w:tc>
      </w:tr>
      <w:tr w:rsidR="0070163F" w14:paraId="4DF2638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B" w14:textId="77777777" w:rsidR="0070163F" w:rsidRDefault="00000000">
            <w:r>
              <w:t>FR-03.1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C" w14:textId="77777777" w:rsidR="0070163F" w:rsidRDefault="00000000">
            <w:r>
              <w:t>The system shall provide a minimum of 30 curriculum-aligned chemistry experiments filterable by difficulty, topic category, and completion status.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D" w14:textId="77777777" w:rsidR="0070163F" w:rsidRDefault="00000000">
            <w:r>
              <w:t>High</w:t>
            </w:r>
          </w:p>
        </w:tc>
      </w:tr>
      <w:tr w:rsidR="0070163F" w14:paraId="4DF2639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8F" w14:textId="77777777" w:rsidR="0070163F" w:rsidRDefault="00000000">
            <w:r>
              <w:t>FR-03.2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0" w14:textId="77777777" w:rsidR="0070163F" w:rsidRDefault="00000000">
            <w:r>
              <w:t>The system shall lock hard-difficulty experiments until their defined prerequisite experiments are completed.</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1" w14:textId="77777777" w:rsidR="0070163F" w:rsidRDefault="00000000">
            <w:r>
              <w:t>Medium</w:t>
            </w:r>
          </w:p>
        </w:tc>
      </w:tr>
      <w:tr w:rsidR="0070163F" w14:paraId="4DF2639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3" w14:textId="77777777" w:rsidR="0070163F" w:rsidRDefault="00000000">
            <w:r>
              <w:t>FR-03.3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4" w14:textId="77777777" w:rsidR="0070163F" w:rsidRDefault="00000000">
            <w:r>
              <w:t>The system shall present experiment steps sequentially with tap-to-complete interaction and shall persist step completion across sessions and devices.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5" w14:textId="77777777" w:rsidR="0070163F" w:rsidRDefault="00000000">
            <w:r>
              <w:t>High</w:t>
            </w:r>
          </w:p>
        </w:tc>
      </w:tr>
      <w:tr w:rsidR="0070163F" w14:paraId="4DF2639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7" w14:textId="77777777" w:rsidR="0070163F" w:rsidRDefault="00000000">
            <w:r>
              <w:t>FR-03.4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8" w14:textId="77777777" w:rsidR="0070163F" w:rsidRDefault="00000000">
            <w:r>
              <w:t>The system shall display the governing chemical equation and topic explanation for every experiment.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9" w14:textId="77777777" w:rsidR="0070163F" w:rsidRDefault="00000000">
            <w:r>
              <w:t>High</w:t>
            </w:r>
          </w:p>
        </w:tc>
      </w:tr>
      <w:tr w:rsidR="0070163F" w14:paraId="4DF2639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B" w14:textId="77777777" w:rsidR="0070163F" w:rsidRDefault="00000000">
            <w:r>
              <w:t>FR-03.5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C" w14:textId="77777777" w:rsidR="0070163F" w:rsidRDefault="00000000">
            <w:r>
              <w:rPr>
                <w:rFonts w:ascii="Gungsuh" w:eastAsia="Gungsuh" w:hAnsi="Gungsuh" w:cs="Gungsuh"/>
              </w:rPr>
              <w:t xml:space="preserve">The system shall provide contextual AI guidance (Beaky) at each step within 2 seconds (≤200 </w:t>
            </w:r>
            <w:proofErr w:type="spellStart"/>
            <w:r>
              <w:rPr>
                <w:rFonts w:ascii="Gungsuh" w:eastAsia="Gungsuh" w:hAnsi="Gungsuh" w:cs="Gungsuh"/>
              </w:rPr>
              <w:t>ms</w:t>
            </w:r>
            <w:proofErr w:type="spellEnd"/>
            <w:r>
              <w:rPr>
                <w:rFonts w:ascii="Gungsuh" w:eastAsia="Gungsuh" w:hAnsi="Gungsuh" w:cs="Gungsuh"/>
              </w:rPr>
              <w:t xml:space="preserve"> when cached) and shall fall back to pre-written hints if the AI service is unavailable.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9D" w14:textId="77777777" w:rsidR="0070163F" w:rsidRDefault="00000000">
            <w:r>
              <w:t>High</w:t>
            </w:r>
          </w:p>
        </w:tc>
      </w:tr>
    </w:tbl>
    <w:p w14:paraId="4DF2639F" w14:textId="77777777" w:rsidR="0070163F" w:rsidRDefault="00000000">
      <w:pPr>
        <w:pStyle w:val="Heading3"/>
      </w:pPr>
      <w:r>
        <w:lastRenderedPageBreak/>
        <w:t>11.4 Knowledge Quiz and Assessment</w:t>
      </w:r>
    </w:p>
    <w:p w14:paraId="4DF263A0" w14:textId="77777777" w:rsidR="0070163F" w:rsidRDefault="00000000">
      <w:pPr>
        <w:spacing w:before="50" w:after="80"/>
      </w:pPr>
      <w:r>
        <w:t>Requirements governing per-experiment assessment.</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A4"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A1"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A2"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A3" w14:textId="77777777" w:rsidR="0070163F" w:rsidRDefault="00000000">
            <w:r>
              <w:rPr>
                <w:b/>
                <w:bCs/>
              </w:rPr>
              <w:t>Priority</w:t>
            </w:r>
          </w:p>
        </w:tc>
      </w:tr>
      <w:tr w:rsidR="0070163F" w14:paraId="4DF263A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5" w14:textId="77777777" w:rsidR="0070163F" w:rsidRDefault="00000000">
            <w:r>
              <w:t>FR-04.1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6" w14:textId="77777777" w:rsidR="0070163F" w:rsidRDefault="00000000">
            <w:r>
              <w:t xml:space="preserve">The system shall unlock an experiment’s knowledge quiz only after </w:t>
            </w:r>
            <w:proofErr w:type="gramStart"/>
            <w:r>
              <w:t>all of</w:t>
            </w:r>
            <w:proofErr w:type="gramEnd"/>
            <w:r>
              <w:t xml:space="preserve"> its steps have been completed.</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7" w14:textId="77777777" w:rsidR="0070163F" w:rsidRDefault="00000000">
            <w:r>
              <w:t>High</w:t>
            </w:r>
          </w:p>
        </w:tc>
      </w:tr>
      <w:tr w:rsidR="0070163F" w14:paraId="4DF263A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9" w14:textId="77777777" w:rsidR="0070163F" w:rsidRDefault="00000000">
            <w:r>
              <w:t>FR-04.2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A" w14:textId="77777777" w:rsidR="0070163F" w:rsidRDefault="00000000">
            <w:r>
              <w:t>The system shall provide immediate visual correct/incorrect feedback with an explanatory hint for every answered question.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B" w14:textId="77777777" w:rsidR="0070163F" w:rsidRDefault="00000000">
            <w:r>
              <w:t>High</w:t>
            </w:r>
          </w:p>
        </w:tc>
      </w:tr>
      <w:tr w:rsidR="0070163F" w14:paraId="4DF263B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D" w14:textId="77777777" w:rsidR="0070163F" w:rsidRDefault="00000000">
            <w:r>
              <w:t>FR-04.3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E" w14:textId="77777777" w:rsidR="0070163F" w:rsidRDefault="00000000">
            <w:r>
              <w:t>The system shall award the experiment’s XP exactly once, upon the first quiz score of at least 80%; re-attempts shall not re-award XP.</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AF" w14:textId="77777777" w:rsidR="0070163F" w:rsidRDefault="00000000">
            <w:r>
              <w:t>High</w:t>
            </w:r>
          </w:p>
        </w:tc>
      </w:tr>
      <w:tr w:rsidR="0070163F" w14:paraId="4DF263B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1" w14:textId="77777777" w:rsidR="0070163F" w:rsidRDefault="00000000">
            <w:r>
              <w:t>FR-04.4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2" w14:textId="77777777" w:rsidR="0070163F" w:rsidRDefault="00000000">
            <w:r>
              <w:t>The system shall record every quiz attempt with score, timestamp, and answers for analytics and audit.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3" w14:textId="77777777" w:rsidR="0070163F" w:rsidRDefault="00000000">
            <w:r>
              <w:t>Medium</w:t>
            </w:r>
          </w:p>
        </w:tc>
      </w:tr>
    </w:tbl>
    <w:p w14:paraId="4DF263B5" w14:textId="77777777" w:rsidR="0070163F" w:rsidRDefault="00000000">
      <w:pPr>
        <w:pStyle w:val="Heading3"/>
      </w:pPr>
      <w:r>
        <w:t>11.5 Augmented Reality (AR) Mode</w:t>
      </w:r>
    </w:p>
    <w:p w14:paraId="4DF263B6" w14:textId="77777777" w:rsidR="0070163F" w:rsidRDefault="00000000">
      <w:pPr>
        <w:spacing w:before="50" w:after="80"/>
      </w:pPr>
      <w:r>
        <w:t>Requirements governing camera-based AR experimentation.</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BA"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B7"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B8"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B9" w14:textId="77777777" w:rsidR="0070163F" w:rsidRDefault="00000000">
            <w:r>
              <w:rPr>
                <w:b/>
                <w:bCs/>
              </w:rPr>
              <w:t>Priority</w:t>
            </w:r>
          </w:p>
        </w:tc>
      </w:tr>
      <w:tr w:rsidR="0070163F" w14:paraId="4DF263B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B" w14:textId="77777777" w:rsidR="0070163F" w:rsidRDefault="00000000">
            <w:r>
              <w:t>FR-05.1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C" w14:textId="77777777" w:rsidR="0070163F" w:rsidRDefault="00000000">
            <w:r>
              <w:t>The system shall request camera access and detect a flat surface within 3 seconds on supported devices under normal lighting.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D" w14:textId="77777777" w:rsidR="0070163F" w:rsidRDefault="00000000">
            <w:r>
              <w:t>High</w:t>
            </w:r>
          </w:p>
        </w:tc>
      </w:tr>
      <w:tr w:rsidR="0070163F" w14:paraId="4DF263C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BF" w14:textId="77777777" w:rsidR="0070163F" w:rsidRDefault="00000000">
            <w:r>
              <w:t>FR-05.2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0" w14:textId="77777777" w:rsidR="0070163F" w:rsidRDefault="00000000">
            <w:r>
              <w:t>The system shall render a stable 3D experiment overlay anchored to the detected surface, with Rotate, Beaky-guide, and Exit controls.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1" w14:textId="77777777" w:rsidR="0070163F" w:rsidRDefault="00000000">
            <w:r>
              <w:t>High</w:t>
            </w:r>
          </w:p>
        </w:tc>
      </w:tr>
      <w:tr w:rsidR="0070163F" w14:paraId="4DF263C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3" w14:textId="77777777" w:rsidR="0070163F" w:rsidRDefault="00000000">
            <w:r>
              <w:t>FR-05.3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4" w14:textId="77777777" w:rsidR="0070163F" w:rsidRDefault="00000000">
            <w:r>
              <w:t>The system shall fall back to a clearly labelled Simulation AR mode within 1 second when camera permission is denied or the device lacks AR support, without displaying an error page.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5" w14:textId="77777777" w:rsidR="0070163F" w:rsidRDefault="00000000">
            <w:r>
              <w:t>High</w:t>
            </w:r>
          </w:p>
        </w:tc>
      </w:tr>
      <w:tr w:rsidR="0070163F" w14:paraId="4DF263C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7" w14:textId="77777777" w:rsidR="0070163F" w:rsidRDefault="00000000">
            <w:r>
              <w:t>FR-05.4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8" w14:textId="77777777" w:rsidR="0070163F" w:rsidRDefault="00000000">
            <w:r>
              <w:t>The system shall stop all camera streams and release device resources upon exiting AR Mode.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9" w14:textId="77777777" w:rsidR="0070163F" w:rsidRDefault="00000000">
            <w:r>
              <w:t>High</w:t>
            </w:r>
          </w:p>
        </w:tc>
      </w:tr>
      <w:tr w:rsidR="0070163F" w14:paraId="4DF263C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B" w14:textId="77777777" w:rsidR="0070163F" w:rsidRDefault="00000000">
            <w:r>
              <w:t>FR-05.5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C" w14:textId="77777777" w:rsidR="0070163F" w:rsidRDefault="00000000">
            <w:r>
              <w:t>The system shall support a minimum of 4 AR-enabled experiments at launch and shall log each AR session (mode, device, duration).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CD" w14:textId="77777777" w:rsidR="0070163F" w:rsidRDefault="00000000">
            <w:r>
              <w:t>Medium</w:t>
            </w:r>
          </w:p>
        </w:tc>
      </w:tr>
    </w:tbl>
    <w:p w14:paraId="4DF263CF" w14:textId="77777777" w:rsidR="0070163F" w:rsidRDefault="00000000">
      <w:pPr>
        <w:pStyle w:val="Heading3"/>
      </w:pPr>
      <w:r>
        <w:t>11.6 Gamification</w:t>
      </w:r>
    </w:p>
    <w:p w14:paraId="4DF263D0" w14:textId="77777777" w:rsidR="0070163F" w:rsidRDefault="00000000">
      <w:pPr>
        <w:spacing w:before="50" w:after="80"/>
      </w:pPr>
      <w:r>
        <w:t>Requirements governing XP, badges, and rank progression.</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D4"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D1"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D2"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D3" w14:textId="77777777" w:rsidR="0070163F" w:rsidRDefault="00000000">
            <w:r>
              <w:rPr>
                <w:b/>
                <w:bCs/>
              </w:rPr>
              <w:t>Priority</w:t>
            </w:r>
          </w:p>
        </w:tc>
      </w:tr>
      <w:tr w:rsidR="0070163F" w14:paraId="4DF263D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5" w14:textId="77777777" w:rsidR="0070163F" w:rsidRDefault="00000000">
            <w:r>
              <w:t>FR-06.1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6" w14:textId="77777777" w:rsidR="0070163F" w:rsidRDefault="00000000">
            <w:r>
              <w:t>The system shall award XP for defined events (Easy experiment 40; Medium 70; Hard 90; safety tier 50; daily missions 20–50; first AR session 100) idempotently per event per student.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7" w14:textId="77777777" w:rsidR="0070163F" w:rsidRDefault="00000000">
            <w:r>
              <w:t>High</w:t>
            </w:r>
          </w:p>
        </w:tc>
      </w:tr>
      <w:tr w:rsidR="0070163F" w14:paraId="4DF263D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9" w14:textId="77777777" w:rsidR="0070163F" w:rsidRDefault="00000000">
            <w:r>
              <w:t>FR-06.2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A" w14:textId="77777777" w:rsidR="0070163F" w:rsidRDefault="00000000">
            <w:r>
              <w:t>The system shall provide at least 60 uniquely named achievement badges, each earnable once, with an unlock notification and animation.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B" w14:textId="77777777" w:rsidR="0070163F" w:rsidRDefault="00000000">
            <w:r>
              <w:t>High</w:t>
            </w:r>
          </w:p>
        </w:tc>
      </w:tr>
      <w:tr w:rsidR="0070163F" w14:paraId="4DF263E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D" w14:textId="77777777" w:rsidR="0070163F" w:rsidRDefault="00000000">
            <w:r>
              <w:t>FR-06.3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E" w14:textId="77777777" w:rsidR="0070163F" w:rsidRDefault="00000000">
            <w:r>
              <w:t>The system shall progress students through 8 rank levels based on cumulative XP thresholds; rank shall never decrease.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DF" w14:textId="77777777" w:rsidR="0070163F" w:rsidRDefault="00000000">
            <w:r>
              <w:t>High</w:t>
            </w:r>
          </w:p>
        </w:tc>
      </w:tr>
      <w:tr w:rsidR="0070163F" w14:paraId="4DF263E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1" w14:textId="77777777" w:rsidR="0070163F" w:rsidRDefault="00000000">
            <w:r>
              <w:t>FR-06.4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2" w14:textId="77777777" w:rsidR="0070163F" w:rsidRDefault="00000000">
            <w:r>
              <w:t>The system shall track consecutive-day streaks and award milestone badges at 7, 30, and 100 days.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3" w14:textId="77777777" w:rsidR="0070163F" w:rsidRDefault="00000000">
            <w:r>
              <w:t>Medium</w:t>
            </w:r>
          </w:p>
        </w:tc>
      </w:tr>
    </w:tbl>
    <w:p w14:paraId="4DF263E5" w14:textId="77777777" w:rsidR="0070163F" w:rsidRDefault="00000000">
      <w:pPr>
        <w:pStyle w:val="Heading3"/>
      </w:pPr>
      <w:r>
        <w:t>11.7 Leaderboard and Daily Missions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E9"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E6"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E7"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E8" w14:textId="77777777" w:rsidR="0070163F" w:rsidRDefault="00000000">
            <w:r>
              <w:rPr>
                <w:b/>
                <w:bCs/>
              </w:rPr>
              <w:t>Priority</w:t>
            </w:r>
          </w:p>
        </w:tc>
      </w:tr>
      <w:tr w:rsidR="0070163F" w14:paraId="4DF263ED"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A" w14:textId="77777777" w:rsidR="0070163F" w:rsidRDefault="00000000">
            <w:r>
              <w:t>FR-07.1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B" w14:textId="77777777" w:rsidR="0070163F" w:rsidRDefault="00000000">
            <w:r>
              <w:t xml:space="preserve">The system shall display a class leaderboard, served from Redis within 500 </w:t>
            </w:r>
            <w:proofErr w:type="spellStart"/>
            <w:r>
              <w:t>ms</w:t>
            </w:r>
            <w:proofErr w:type="spellEnd"/>
            <w:r>
              <w:t xml:space="preserve">, showing rank, avatar, name, XP, and rank level, with the current student’s row highlighted and a </w:t>
            </w:r>
            <w:proofErr w:type="gramStart"/>
            <w:r>
              <w:t>top-3</w:t>
            </w:r>
            <w:proofErr w:type="gramEnd"/>
            <w:r>
              <w:t xml:space="preserve"> podium.</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C" w14:textId="77777777" w:rsidR="0070163F" w:rsidRDefault="00000000">
            <w:r>
              <w:t>High</w:t>
            </w:r>
          </w:p>
        </w:tc>
      </w:tr>
      <w:tr w:rsidR="0070163F" w14:paraId="4DF263F1"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E" w14:textId="77777777" w:rsidR="0070163F" w:rsidRDefault="00000000">
            <w:r>
              <w:t>FR-07.2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EF" w14:textId="77777777" w:rsidR="0070163F" w:rsidRDefault="00000000">
            <w:r>
              <w:t>The system shall reflect XP changes on the leaderboard within 2 seconds of the triggering event.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0" w14:textId="77777777" w:rsidR="0070163F" w:rsidRDefault="00000000">
            <w:r>
              <w:t>High</w:t>
            </w:r>
          </w:p>
        </w:tc>
      </w:tr>
      <w:tr w:rsidR="0070163F" w14:paraId="4DF263F5"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2" w14:textId="77777777" w:rsidR="0070163F" w:rsidRDefault="00000000">
            <w:r>
              <w:lastRenderedPageBreak/>
              <w:t>FR-07.3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3" w14:textId="77777777" w:rsidR="0070163F" w:rsidRDefault="00000000">
            <w:r>
              <w:t>The system shall generate 3 daily missions per student, resetting at midnight Pakistan Standard Time, each with a defined XP reward.</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4" w14:textId="77777777" w:rsidR="0070163F" w:rsidRDefault="00000000">
            <w:r>
              <w:t>Medium</w:t>
            </w:r>
          </w:p>
        </w:tc>
      </w:tr>
    </w:tbl>
    <w:p w14:paraId="4DF263F6" w14:textId="77777777" w:rsidR="0070163F" w:rsidRDefault="00000000">
      <w:pPr>
        <w:pStyle w:val="Heading3"/>
      </w:pPr>
      <w:r>
        <w:t>11.8 AI Readiness Reporting</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3FA"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F7"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F8"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3F9" w14:textId="77777777" w:rsidR="0070163F" w:rsidRDefault="00000000">
            <w:r>
              <w:rPr>
                <w:b/>
                <w:bCs/>
              </w:rPr>
              <w:t>Priority</w:t>
            </w:r>
          </w:p>
        </w:tc>
      </w:tr>
      <w:tr w:rsidR="0070163F" w14:paraId="4DF263F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B" w14:textId="77777777" w:rsidR="0070163F" w:rsidRDefault="00000000">
            <w:r>
              <w:t>FR-08.1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C" w14:textId="77777777" w:rsidR="0070163F" w:rsidRDefault="00000000">
            <w:r>
              <w:t>The system shall compute six performance dimensions per student (procedural accuracy, safety compliance, reagent management, time efficiency, conceptual understanding, error recovery) after every experiment session.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D" w14:textId="77777777" w:rsidR="0070163F" w:rsidRDefault="00000000">
            <w:r>
              <w:t>High</w:t>
            </w:r>
          </w:p>
        </w:tc>
      </w:tr>
      <w:tr w:rsidR="0070163F" w14:paraId="4DF2640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3FF" w14:textId="77777777" w:rsidR="0070163F" w:rsidRDefault="00000000">
            <w:r>
              <w:t>FR-08.2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0" w14:textId="77777777" w:rsidR="0070163F" w:rsidRDefault="00000000">
            <w:r>
              <w:t>The system shall allow a teacher to generate an AI readiness report via the Gemini API within 5 seconds for any student who has completed at least 3 experiments.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1" w14:textId="77777777" w:rsidR="0070163F" w:rsidRDefault="00000000">
            <w:r>
              <w:t>High</w:t>
            </w:r>
          </w:p>
        </w:tc>
      </w:tr>
      <w:tr w:rsidR="0070163F" w14:paraId="4DF2640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3" w14:textId="77777777" w:rsidR="0070163F" w:rsidRDefault="00000000">
            <w:r>
              <w:t>FR-08.3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4" w14:textId="77777777" w:rsidR="0070163F" w:rsidRDefault="00000000">
            <w:r>
              <w:t>The report shall classify the student as Not Ready, Approaching Readiness, or Ready for Real Lab, and shall include per-dimension scores and improvement recommendations.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5" w14:textId="77777777" w:rsidR="0070163F" w:rsidRDefault="00000000">
            <w:r>
              <w:t>High</w:t>
            </w:r>
          </w:p>
        </w:tc>
      </w:tr>
      <w:tr w:rsidR="0070163F" w14:paraId="4DF2640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7" w14:textId="77777777" w:rsidR="0070163F" w:rsidRDefault="00000000">
            <w:r>
              <w:t>FR-08.4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8" w14:textId="77777777" w:rsidR="0070163F" w:rsidRDefault="00000000">
            <w:r>
              <w:t>The system shall store every generated report with teacher, student, timestamp, and classification for later retrieval.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09" w14:textId="77777777" w:rsidR="0070163F" w:rsidRDefault="00000000">
            <w:r>
              <w:t>Medium</w:t>
            </w:r>
          </w:p>
        </w:tc>
      </w:tr>
    </w:tbl>
    <w:p w14:paraId="4DF2640B" w14:textId="77777777" w:rsidR="0070163F" w:rsidRDefault="00000000">
      <w:pPr>
        <w:pStyle w:val="Heading3"/>
      </w:pPr>
      <w:r>
        <w:t>11.9 Teacher Class Management</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40F"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0C"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0D"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0E" w14:textId="77777777" w:rsidR="0070163F" w:rsidRDefault="00000000">
            <w:r>
              <w:rPr>
                <w:b/>
                <w:bCs/>
              </w:rPr>
              <w:t>Priority</w:t>
            </w:r>
          </w:p>
        </w:tc>
      </w:tr>
      <w:tr w:rsidR="0070163F" w14:paraId="4DF2641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0" w14:textId="77777777" w:rsidR="0070163F" w:rsidRDefault="00000000">
            <w:r>
              <w:t>FR-09.1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1" w14:textId="77777777" w:rsidR="0070163F" w:rsidRDefault="00000000">
            <w:r>
              <w:t>The system shall display a live class-monitoring dashboard (XP, experiments completed, certification status, readiness, last active) updating within 5 seconds of student events for classes of 40 or more students.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2" w14:textId="77777777" w:rsidR="0070163F" w:rsidRDefault="00000000">
            <w:r>
              <w:t>High</w:t>
            </w:r>
          </w:p>
        </w:tc>
      </w:tr>
      <w:tr w:rsidR="0070163F" w14:paraId="4DF26417"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4" w14:textId="77777777" w:rsidR="0070163F" w:rsidRDefault="00000000">
            <w:r>
              <w:t>FR-09.2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5" w14:textId="77777777" w:rsidR="0070163F" w:rsidRDefault="00000000">
            <w:r>
              <w:t>The system shall allow a teacher to assign an experiment task to an individual, group, or entire class with a due date; task status shall automatically track Assigned, In Progress, Completed, and Overdue.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6" w14:textId="77777777" w:rsidR="0070163F" w:rsidRDefault="00000000">
            <w:r>
              <w:t>High</w:t>
            </w:r>
          </w:p>
        </w:tc>
      </w:tr>
      <w:tr w:rsidR="0070163F" w14:paraId="4DF2641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8" w14:textId="77777777" w:rsidR="0070163F" w:rsidRDefault="00000000">
            <w:r>
              <w:t>FR-09.3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9" w14:textId="77777777" w:rsidR="0070163F" w:rsidRDefault="00000000">
            <w:r>
              <w:t>The system shall allow teachers to broadcast typed notifications (task, reminder, safety alert, announcement, congratulations) delivered in-app, via push, and via email within 60 seconds.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A" w14:textId="77777777" w:rsidR="0070163F" w:rsidRDefault="00000000">
            <w:r>
              <w:t>High</w:t>
            </w:r>
          </w:p>
        </w:tc>
      </w:tr>
      <w:tr w:rsidR="0070163F" w14:paraId="4DF2641F"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C" w14:textId="77777777" w:rsidR="0070163F" w:rsidRDefault="00000000">
            <w:r>
              <w:t>FR-09.4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D" w14:textId="77777777" w:rsidR="0070163F" w:rsidRDefault="00000000">
            <w:r>
              <w:t>The system shall restrict every teacher action to students of the teacher’s formally assigned classes.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1E" w14:textId="77777777" w:rsidR="0070163F" w:rsidRDefault="00000000">
            <w:r>
              <w:t>High</w:t>
            </w:r>
          </w:p>
        </w:tc>
      </w:tr>
    </w:tbl>
    <w:p w14:paraId="4DF26420" w14:textId="77777777" w:rsidR="0070163F" w:rsidRDefault="00000000">
      <w:pPr>
        <w:pStyle w:val="Heading3"/>
      </w:pPr>
      <w:r>
        <w:t>11.10 Administration</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424"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21"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22"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23" w14:textId="77777777" w:rsidR="0070163F" w:rsidRDefault="00000000">
            <w:r>
              <w:rPr>
                <w:b/>
                <w:bCs/>
              </w:rPr>
              <w:t>Priority</w:t>
            </w:r>
          </w:p>
        </w:tc>
      </w:tr>
      <w:tr w:rsidR="0070163F" w14:paraId="4DF2642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5" w14:textId="77777777" w:rsidR="0070163F" w:rsidRDefault="00000000">
            <w:r>
              <w:t>FR-10.1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6" w14:textId="77777777" w:rsidR="0070163F" w:rsidRDefault="00000000">
            <w:r>
              <w:t xml:space="preserve">The system shall provide the </w:t>
            </w:r>
            <w:proofErr w:type="gramStart"/>
            <w:r>
              <w:t>Admin</w:t>
            </w:r>
            <w:proofErr w:type="gramEnd"/>
            <w:r>
              <w:t xml:space="preserve"> with management of students, teachers, classes, and the experiment library through a dedicated admin panel.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7" w14:textId="77777777" w:rsidR="0070163F" w:rsidRDefault="00000000">
            <w:r>
              <w:t>High</w:t>
            </w:r>
          </w:p>
        </w:tc>
      </w:tr>
      <w:tr w:rsidR="0070163F" w14:paraId="4DF2642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9" w14:textId="77777777" w:rsidR="0070163F" w:rsidRDefault="00000000">
            <w:r>
              <w:t>FR-10.2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A" w14:textId="77777777" w:rsidR="0070163F" w:rsidRDefault="00000000">
            <w:r>
              <w:t xml:space="preserve">The system shall allow the </w:t>
            </w:r>
            <w:proofErr w:type="gramStart"/>
            <w:r>
              <w:t>Admin</w:t>
            </w:r>
            <w:proofErr w:type="gramEnd"/>
            <w:r>
              <w:t xml:space="preserve"> to enable or disable experiments per class with immediate effect and without loss of existing student progress.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B" w14:textId="77777777" w:rsidR="0070163F" w:rsidRDefault="00000000">
            <w:r>
              <w:t>High</w:t>
            </w:r>
          </w:p>
        </w:tc>
      </w:tr>
      <w:tr w:rsidR="0070163F" w14:paraId="4DF2643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D" w14:textId="77777777" w:rsidR="0070163F" w:rsidRDefault="00000000">
            <w:r>
              <w:t>FR-10.3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E" w14:textId="77777777" w:rsidR="0070163F" w:rsidRDefault="00000000">
            <w:r>
              <w:t>The system shall maintain a school-wide certificate registry and allow bulk export.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2F" w14:textId="77777777" w:rsidR="0070163F" w:rsidRDefault="00000000">
            <w:r>
              <w:t>Medium</w:t>
            </w:r>
          </w:p>
        </w:tc>
      </w:tr>
      <w:tr w:rsidR="0070163F" w14:paraId="4DF2643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1" w14:textId="77777777" w:rsidR="0070163F" w:rsidRDefault="00000000">
            <w:r>
              <w:t>FR-10.4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2" w14:textId="77777777" w:rsidR="0070163F" w:rsidRDefault="00000000">
            <w:r>
              <w:t>The system shall generate school-wide analytics (certification rate, completion rate, readiness distribution, usage) within 10 seconds, exportable to PDF and CSV.</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3" w14:textId="77777777" w:rsidR="0070163F" w:rsidRDefault="00000000">
            <w:r>
              <w:t>High</w:t>
            </w:r>
          </w:p>
        </w:tc>
      </w:tr>
    </w:tbl>
    <w:p w14:paraId="4DF26435" w14:textId="77777777" w:rsidR="0070163F" w:rsidRDefault="0070163F">
      <w:pPr>
        <w:spacing w:after="60"/>
      </w:pPr>
    </w:p>
    <w:p w14:paraId="4DF26436" w14:textId="77777777" w:rsidR="0070163F" w:rsidRDefault="00000000">
      <w:pPr>
        <w:pStyle w:val="Heading1"/>
      </w:pPr>
      <w:r>
        <w:t>12. Non-Functional Requirements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43A"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37"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38"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39" w14:textId="77777777" w:rsidR="0070163F" w:rsidRDefault="00000000">
            <w:r>
              <w:rPr>
                <w:b/>
                <w:bCs/>
              </w:rPr>
              <w:t>Priority</w:t>
            </w:r>
          </w:p>
        </w:tc>
      </w:tr>
      <w:tr w:rsidR="0070163F" w14:paraId="4DF2643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B" w14:textId="77777777" w:rsidR="0070163F" w:rsidRDefault="00000000">
            <w:r>
              <w:t>NFR-01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C" w14:textId="77777777" w:rsidR="0070163F" w:rsidRDefault="00000000">
            <w:r>
              <w:t xml:space="preserve">The system shall respond to standard API requests within 300 </w:t>
            </w:r>
            <w:proofErr w:type="spellStart"/>
            <w:r>
              <w:t>ms</w:t>
            </w:r>
            <w:proofErr w:type="spellEnd"/>
            <w:r>
              <w:t xml:space="preserve"> at the 95th percentile under 100 concurrent users.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D" w14:textId="77777777" w:rsidR="0070163F" w:rsidRDefault="00000000">
            <w:r>
              <w:t>High</w:t>
            </w:r>
          </w:p>
        </w:tc>
      </w:tr>
      <w:tr w:rsidR="0070163F" w14:paraId="4DF2644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3F" w14:textId="77777777" w:rsidR="0070163F" w:rsidRDefault="00000000">
            <w:r>
              <w:t>NFR-02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0" w14:textId="77777777" w:rsidR="0070163F" w:rsidRDefault="00000000">
            <w:r>
              <w:t xml:space="preserve">The web portal shall achieve first </w:t>
            </w:r>
            <w:proofErr w:type="spellStart"/>
            <w:r>
              <w:t>contentful</w:t>
            </w:r>
            <w:proofErr w:type="spellEnd"/>
            <w:r>
              <w:t xml:space="preserve"> paint within 3 seconds on a 4G (10 Mbps) connection.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1" w14:textId="77777777" w:rsidR="0070163F" w:rsidRDefault="00000000">
            <w:r>
              <w:t>High</w:t>
            </w:r>
          </w:p>
        </w:tc>
      </w:tr>
      <w:tr w:rsidR="0070163F" w14:paraId="4DF2644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3" w14:textId="77777777" w:rsidR="0070163F" w:rsidRDefault="00000000">
            <w:r>
              <w:lastRenderedPageBreak/>
              <w:t>NFR-03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4" w14:textId="77777777" w:rsidR="0070163F" w:rsidRDefault="00000000">
            <w:r>
              <w:t>The system shall be hosted on cloud infrastructure and shall maintain at least 99.5% monthly uptime.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5" w14:textId="77777777" w:rsidR="0070163F" w:rsidRDefault="00000000">
            <w:r>
              <w:t>High</w:t>
            </w:r>
          </w:p>
        </w:tc>
      </w:tr>
      <w:tr w:rsidR="0070163F" w14:paraId="4DF2644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7" w14:textId="77777777" w:rsidR="0070163F" w:rsidRDefault="00000000">
            <w:r>
              <w:t>NFR-04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8" w14:textId="77777777" w:rsidR="0070163F" w:rsidRDefault="00000000">
            <w:r>
              <w:t xml:space="preserve">The system shall support 1,000 concurrent authenticated users without the 95th-percentile response time exceeding 500 </w:t>
            </w:r>
            <w:proofErr w:type="spellStart"/>
            <w:r>
              <w:t>ms</w:t>
            </w:r>
            <w:proofErr w:type="spellEnd"/>
            <w:r>
              <w: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9" w14:textId="77777777" w:rsidR="0070163F" w:rsidRDefault="00000000">
            <w:r>
              <w:t>High</w:t>
            </w:r>
          </w:p>
        </w:tc>
      </w:tr>
      <w:tr w:rsidR="0070163F" w14:paraId="4DF2644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B" w14:textId="77777777" w:rsidR="0070163F" w:rsidRDefault="00000000">
            <w:r>
              <w:t>NFR-05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C" w14:textId="77777777" w:rsidR="0070163F" w:rsidRDefault="00000000">
            <w:r>
              <w:t>No student progress, XP, badge, or certification data shall be lost across page refreshes, network drops, or server restarts; all state changes shall be atomic.</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D" w14:textId="77777777" w:rsidR="0070163F" w:rsidRDefault="00000000">
            <w:r>
              <w:t>High</w:t>
            </w:r>
          </w:p>
        </w:tc>
      </w:tr>
      <w:tr w:rsidR="0070163F" w14:paraId="4DF2645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4F" w14:textId="77777777" w:rsidR="0070163F" w:rsidRDefault="00000000">
            <w:r>
              <w:t>NFR-06</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0" w14:textId="77777777" w:rsidR="0070163F" w:rsidRDefault="00000000">
            <w:r>
              <w:t xml:space="preserve">On AI service outage the system shall serve pre-written fallback </w:t>
            </w:r>
            <w:proofErr w:type="gramStart"/>
            <w:r>
              <w:t>hints</w:t>
            </w:r>
            <w:proofErr w:type="gramEnd"/>
            <w:r>
              <w:t xml:space="preserve"> and all experiments shall remain fully completable.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1" w14:textId="77777777" w:rsidR="0070163F" w:rsidRDefault="00000000">
            <w:r>
              <w:t>High</w:t>
            </w:r>
          </w:p>
        </w:tc>
      </w:tr>
      <w:tr w:rsidR="0070163F" w14:paraId="4DF2645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3" w14:textId="77777777" w:rsidR="0070163F" w:rsidRDefault="00000000">
            <w:r>
              <w:t>NFR-07</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4" w14:textId="77777777" w:rsidR="0070163F" w:rsidRDefault="00000000">
            <w:r>
              <w:t>A new student shall be able to complete login, Tier-1 safety training, and a first experiment within 15 minutes without external assistance; UAT SUS score shall be at least 75.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5" w14:textId="77777777" w:rsidR="0070163F" w:rsidRDefault="00000000">
            <w:r>
              <w:t>High</w:t>
            </w:r>
          </w:p>
        </w:tc>
      </w:tr>
      <w:tr w:rsidR="0070163F" w14:paraId="4DF2645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7" w14:textId="77777777" w:rsidR="0070163F" w:rsidRDefault="00000000">
            <w:r>
              <w:t>NFR-08</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8" w14:textId="77777777" w:rsidR="0070163F" w:rsidRDefault="00000000">
            <w:r>
              <w:t>All web interfaces shall conform to WCAG 2.1 Level AA.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9" w14:textId="77777777" w:rsidR="0070163F" w:rsidRDefault="00000000">
            <w:r>
              <w:t>High</w:t>
            </w:r>
          </w:p>
        </w:tc>
      </w:tr>
      <w:tr w:rsidR="0070163F" w14:paraId="4DF2645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B" w14:textId="77777777" w:rsidR="0070163F" w:rsidRDefault="00000000">
            <w:r>
              <w:t>NFR-09</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C" w14:textId="77777777" w:rsidR="0070163F" w:rsidRDefault="00000000">
            <w:r>
              <w:t xml:space="preserve">The portal shall function correctly on Chrome 90+, Firefox 88+, Safari 14+, and Edge 90+ across viewports from 320 </w:t>
            </w:r>
            <w:proofErr w:type="spellStart"/>
            <w:r>
              <w:t>px</w:t>
            </w:r>
            <w:proofErr w:type="spellEnd"/>
            <w:r>
              <w:t xml:space="preserve"> to 2560 </w:t>
            </w:r>
            <w:proofErr w:type="spellStart"/>
            <w:r>
              <w:t>px</w:t>
            </w:r>
            <w:proofErr w:type="spellEnd"/>
            <w:r>
              <w: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D" w14:textId="77777777" w:rsidR="0070163F" w:rsidRDefault="00000000">
            <w:r>
              <w:t>Medium</w:t>
            </w:r>
          </w:p>
        </w:tc>
      </w:tr>
      <w:tr w:rsidR="0070163F" w14:paraId="4DF2646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5F" w14:textId="77777777" w:rsidR="0070163F" w:rsidRDefault="00000000">
            <w:r>
              <w:t>NFR-10</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0" w14:textId="77777777" w:rsidR="0070163F" w:rsidRDefault="00000000">
            <w:r>
              <w:t>Backend unit-test coverage shall be at least 70% overall and 100% on authentication, XP, and safety-scoring logic.</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1" w14:textId="77777777" w:rsidR="0070163F" w:rsidRDefault="00000000">
            <w:r>
              <w:t>Medium</w:t>
            </w:r>
          </w:p>
        </w:tc>
      </w:tr>
      <w:tr w:rsidR="0070163F" w14:paraId="4DF2646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3" w14:textId="77777777" w:rsidR="0070163F" w:rsidRDefault="00000000">
            <w:r>
              <w:t>NFR-11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4" w14:textId="77777777" w:rsidR="0070163F" w:rsidRDefault="00000000">
            <w:r>
              <w:t>The system shall operate on minimum client hardware of 3 GB RAM with a WebGL-capable browser.</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5" w14:textId="77777777" w:rsidR="0070163F" w:rsidRDefault="00000000">
            <w:r>
              <w:t>High</w:t>
            </w:r>
          </w:p>
        </w:tc>
      </w:tr>
      <w:tr w:rsidR="0070163F" w14:paraId="4DF2646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7" w14:textId="77777777" w:rsidR="0070163F" w:rsidRDefault="00000000">
            <w:r>
              <w:t>NFR-12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8" w14:textId="77777777" w:rsidR="0070163F" w:rsidRDefault="00000000">
            <w:r>
              <w:t>AR surface detection shall complete within 3 seconds on at least 5 tested Android models and 2 iOS models.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69" w14:textId="77777777" w:rsidR="0070163F" w:rsidRDefault="00000000">
            <w:r>
              <w:t>Medium</w:t>
            </w:r>
          </w:p>
        </w:tc>
      </w:tr>
    </w:tbl>
    <w:p w14:paraId="4DF2646B" w14:textId="77777777" w:rsidR="0070163F" w:rsidRDefault="0070163F">
      <w:pPr>
        <w:spacing w:after="60"/>
      </w:pPr>
    </w:p>
    <w:p w14:paraId="4DF2646C" w14:textId="77777777" w:rsidR="0070163F" w:rsidRDefault="00000000">
      <w:pPr>
        <w:pStyle w:val="Heading1"/>
      </w:pPr>
      <w:r>
        <w:t>13. Security Requirements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470"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6D"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6E"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6F" w14:textId="77777777" w:rsidR="0070163F" w:rsidRDefault="00000000">
            <w:r>
              <w:rPr>
                <w:b/>
                <w:bCs/>
              </w:rPr>
              <w:t>Priority</w:t>
            </w:r>
          </w:p>
        </w:tc>
      </w:tr>
      <w:tr w:rsidR="0070163F" w14:paraId="4DF2647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1" w14:textId="77777777" w:rsidR="0070163F" w:rsidRDefault="00000000">
            <w:r>
              <w:t>SR-01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2" w14:textId="77777777" w:rsidR="0070163F" w:rsidRDefault="00000000">
            <w:r>
              <w:t xml:space="preserve">All passwords shall be hashed using </w:t>
            </w:r>
            <w:proofErr w:type="spellStart"/>
            <w:r>
              <w:t>bcrypt</w:t>
            </w:r>
            <w:proofErr w:type="spellEnd"/>
            <w:r>
              <w:t xml:space="preserve"> with a cost factor of at least 12 before storage.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3" w14:textId="77777777" w:rsidR="0070163F" w:rsidRDefault="00000000">
            <w:r>
              <w:t>High</w:t>
            </w:r>
          </w:p>
        </w:tc>
      </w:tr>
      <w:tr w:rsidR="0070163F" w14:paraId="4DF2647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5" w14:textId="77777777" w:rsidR="0070163F" w:rsidRDefault="00000000">
            <w:r>
              <w:t>SR-02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6" w14:textId="77777777" w:rsidR="0070163F" w:rsidRDefault="00000000">
            <w:r>
              <w:t>All communication shall be encrypted with TLS 1.3; HSTS shall be enforced and HTTP shall redirect to HTTPS.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7" w14:textId="77777777" w:rsidR="0070163F" w:rsidRDefault="00000000">
            <w:r>
              <w:t>High</w:t>
            </w:r>
          </w:p>
        </w:tc>
      </w:tr>
      <w:tr w:rsidR="0070163F" w14:paraId="4DF2647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9" w14:textId="77777777" w:rsidR="0070163F" w:rsidRDefault="00000000">
            <w:r>
              <w:t>SR-03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A" w14:textId="77777777" w:rsidR="0070163F" w:rsidRDefault="00000000">
            <w:r>
              <w:t>All protected endpoints shall require a valid JWT; unauthenticated requests shall receive HTTP 401.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B" w14:textId="77777777" w:rsidR="0070163F" w:rsidRDefault="00000000">
            <w:r>
              <w:t>High</w:t>
            </w:r>
          </w:p>
        </w:tc>
      </w:tr>
      <w:tr w:rsidR="0070163F" w14:paraId="4DF2648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D" w14:textId="77777777" w:rsidR="0070163F" w:rsidRDefault="00000000">
            <w:r>
              <w:t>SR-04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E" w14:textId="77777777" w:rsidR="0070163F" w:rsidRDefault="00000000">
            <w:r>
              <w:t>Role-based access control shall be enforced server-side; any cross-role access attempt shall receive HTTP 403.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7F" w14:textId="77777777" w:rsidR="0070163F" w:rsidRDefault="00000000">
            <w:r>
              <w:t>High</w:t>
            </w:r>
          </w:p>
        </w:tc>
      </w:tr>
      <w:tr w:rsidR="0070163F" w14:paraId="4DF2648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1" w14:textId="77777777" w:rsidR="0070163F" w:rsidRDefault="00000000">
            <w:r>
              <w:t>SR-05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2" w14:textId="77777777" w:rsidR="0070163F" w:rsidRDefault="00000000">
            <w:r>
              <w:t>User sessions shall expire after 24 hours of inactivity; all sessions shall be invalidated on password change or account suspension.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3" w14:textId="77777777" w:rsidR="0070163F" w:rsidRDefault="00000000">
            <w:r>
              <w:t>High</w:t>
            </w:r>
          </w:p>
        </w:tc>
      </w:tr>
      <w:tr w:rsidR="0070163F" w14:paraId="4DF2648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5" w14:textId="77777777" w:rsidR="0070163F" w:rsidRDefault="00000000">
            <w:r>
              <w:t>SR-06</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6" w14:textId="77777777" w:rsidR="0070163F" w:rsidRDefault="00000000">
            <w:r>
              <w:t>All database access shall use ORM or parameterized queries; all rendered user content shall be escaped to prevent SQL injection and XSS.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7" w14:textId="77777777" w:rsidR="0070163F" w:rsidRDefault="00000000">
            <w:r>
              <w:t>High</w:t>
            </w:r>
          </w:p>
        </w:tc>
      </w:tr>
      <w:tr w:rsidR="0070163F" w14:paraId="4DF2648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9" w14:textId="77777777" w:rsidR="0070163F" w:rsidRDefault="00000000">
            <w:r>
              <w:t>SR-07</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A" w14:textId="77777777" w:rsidR="0070163F" w:rsidRDefault="00000000">
            <w:r>
              <w:t>Student personally identifiable information shall be encrypted at rest (AES-256) and processed only for educational purposes.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B" w14:textId="77777777" w:rsidR="0070163F" w:rsidRDefault="00000000">
            <w:r>
              <w:t>High</w:t>
            </w:r>
          </w:p>
        </w:tc>
      </w:tr>
      <w:tr w:rsidR="0070163F" w14:paraId="4DF2649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D" w14:textId="77777777" w:rsidR="0070163F" w:rsidRDefault="00000000">
            <w:r>
              <w:t>SR-08</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E" w14:textId="77777777" w:rsidR="0070163F" w:rsidRDefault="00000000">
            <w:r>
              <w:t>API keys and signing keys shall be stored in a managed secrets service and shall never appear in client code or version control.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8F" w14:textId="77777777" w:rsidR="0070163F" w:rsidRDefault="00000000">
            <w:r>
              <w:t>High</w:t>
            </w:r>
          </w:p>
        </w:tc>
      </w:tr>
      <w:tr w:rsidR="0070163F" w14:paraId="4DF2649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1" w14:textId="77777777" w:rsidR="0070163F" w:rsidRDefault="00000000">
            <w:r>
              <w:t>SR-09</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2" w14:textId="77777777" w:rsidR="0070163F" w:rsidRDefault="00000000">
            <w:r>
              <w:t>Password reset tokens shall be single-use and shall expire after 60 minutes.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3" w14:textId="77777777" w:rsidR="0070163F" w:rsidRDefault="00000000">
            <w:r>
              <w:t>High</w:t>
            </w:r>
          </w:p>
        </w:tc>
      </w:tr>
      <w:tr w:rsidR="0070163F" w14:paraId="4DF2649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5" w14:textId="77777777" w:rsidR="0070163F" w:rsidRDefault="00000000">
            <w:r>
              <w:t>SR-10</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6" w14:textId="77777777" w:rsidR="0070163F" w:rsidRDefault="00000000">
            <w:r>
              <w:t>Concurrent sessions shall be limited to 3 per student account and 2 per teacher or admin account.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7" w14:textId="77777777" w:rsidR="0070163F" w:rsidRDefault="00000000">
            <w:r>
              <w:t>Medium</w:t>
            </w:r>
          </w:p>
        </w:tc>
      </w:tr>
    </w:tbl>
    <w:p w14:paraId="4DF26499" w14:textId="77777777" w:rsidR="0070163F" w:rsidRDefault="0070163F">
      <w:pPr>
        <w:spacing w:after="60"/>
      </w:pPr>
    </w:p>
    <w:p w14:paraId="4DF2649A" w14:textId="77777777" w:rsidR="0070163F" w:rsidRDefault="00000000">
      <w:pPr>
        <w:pStyle w:val="Heading1"/>
      </w:pPr>
      <w:r>
        <w:lastRenderedPageBreak/>
        <w:t>14. Domain Requirements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49E"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9B"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9C"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9D" w14:textId="77777777" w:rsidR="0070163F" w:rsidRDefault="00000000">
            <w:r>
              <w:rPr>
                <w:b/>
                <w:bCs/>
              </w:rPr>
              <w:t>Priority</w:t>
            </w:r>
          </w:p>
        </w:tc>
      </w:tr>
      <w:tr w:rsidR="0070163F" w14:paraId="4DF264A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9F" w14:textId="77777777" w:rsidR="0070163F" w:rsidRDefault="00000000">
            <w:r>
              <w:t>DR-01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0" w14:textId="77777777" w:rsidR="0070163F" w:rsidRDefault="00000000">
            <w:r>
              <w:t>All experiment content shall align with the FBISE / Punjab Board Class 9–10 chemistry syllabus.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1" w14:textId="77777777" w:rsidR="0070163F" w:rsidRDefault="00000000">
            <w:r>
              <w:t>High</w:t>
            </w:r>
          </w:p>
        </w:tc>
      </w:tr>
      <w:tr w:rsidR="0070163F" w14:paraId="4DF264A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3" w14:textId="77777777" w:rsidR="0070163F" w:rsidRDefault="00000000">
            <w:r>
              <w:t>DR-02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4" w14:textId="77777777" w:rsidR="0070163F" w:rsidRDefault="00000000">
            <w:r>
              <w:t>The 80% safety pass threshold shall be a fixed institutional policy and shall not be configurable below that value by any role.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5" w14:textId="77777777" w:rsidR="0070163F" w:rsidRDefault="00000000">
            <w:r>
              <w:t>High</w:t>
            </w:r>
          </w:p>
        </w:tc>
      </w:tr>
      <w:tr w:rsidR="0070163F" w14:paraId="4DF264A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7" w14:textId="77777777" w:rsidR="0070163F" w:rsidRDefault="00000000">
            <w:r>
              <w:t>DR-03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8" w14:textId="77777777" w:rsidR="0070163F" w:rsidRDefault="00000000">
            <w:r>
              <w:t>Student data processing shall comply with PECA 2016 and applicable school data-protection policies; each school’s data shall be logically isolated from every other school.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9" w14:textId="77777777" w:rsidR="0070163F" w:rsidRDefault="00000000">
            <w:r>
              <w:t>High</w:t>
            </w:r>
          </w:p>
        </w:tc>
      </w:tr>
      <w:tr w:rsidR="0070163F" w14:paraId="4DF264A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B" w14:textId="77777777" w:rsidR="0070163F" w:rsidRDefault="00000000">
            <w:r>
              <w:t>DR-04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C" w14:textId="77777777" w:rsidR="0070163F" w:rsidRDefault="00000000">
            <w:r>
              <w:t>All content shall be age-appropriate for students aged 13–18, and the system shall contain no feature enabling contact with unknown external parties.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D" w14:textId="77777777" w:rsidR="0070163F" w:rsidRDefault="00000000">
            <w:r>
              <w:t>High</w:t>
            </w:r>
          </w:p>
        </w:tc>
      </w:tr>
      <w:tr w:rsidR="0070163F" w14:paraId="4DF264B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AF" w14:textId="77777777" w:rsidR="0070163F" w:rsidRDefault="00000000">
            <w:r>
              <w:t>DR-05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0" w14:textId="77777777" w:rsidR="0070163F" w:rsidRDefault="00000000">
            <w:r>
              <w:t>Safety attempts and certificates shall be retained for at least five years; issued certificates shall be permanent, immutable academic records.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1" w14:textId="77777777" w:rsidR="0070163F" w:rsidRDefault="00000000">
            <w:r>
              <w:t>High</w:t>
            </w:r>
          </w:p>
        </w:tc>
      </w:tr>
      <w:tr w:rsidR="0070163F" w14:paraId="4DF264B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3" w14:textId="77777777" w:rsidR="0070163F" w:rsidRDefault="00000000">
            <w:r>
              <w:t>DR-06</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4" w14:textId="77777777" w:rsidR="0070163F" w:rsidRDefault="00000000">
            <w:r>
              <w:t>User accounts shall be created only by the school administrator; public self-registration shall not exist.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5" w14:textId="77777777" w:rsidR="0070163F" w:rsidRDefault="00000000">
            <w:r>
              <w:t>High</w:t>
            </w:r>
          </w:p>
        </w:tc>
      </w:tr>
    </w:tbl>
    <w:p w14:paraId="4DF264B7" w14:textId="77777777" w:rsidR="0070163F" w:rsidRDefault="0070163F">
      <w:pPr>
        <w:spacing w:after="60"/>
      </w:pPr>
    </w:p>
    <w:p w14:paraId="4DF264B8" w14:textId="77777777" w:rsidR="0070163F" w:rsidRDefault="00000000">
      <w:pPr>
        <w:pStyle w:val="Heading1"/>
      </w:pPr>
      <w:r>
        <w:t>15. Inverse Requirements</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4BC"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B9"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BA"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BB" w14:textId="77777777" w:rsidR="0070163F" w:rsidRDefault="00000000">
            <w:r>
              <w:rPr>
                <w:b/>
                <w:bCs/>
              </w:rPr>
              <w:t>Priority</w:t>
            </w:r>
          </w:p>
        </w:tc>
      </w:tr>
      <w:tr w:rsidR="0070163F" w14:paraId="4DF264C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D" w14:textId="77777777" w:rsidR="0070163F" w:rsidRDefault="00000000">
            <w:r>
              <w:t>IR-01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E" w14:textId="77777777" w:rsidR="0070163F" w:rsidRDefault="00000000">
            <w:r>
              <w:t>The system shall not allow any unauthenticated user to access any application page or API resource.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BF" w14:textId="77777777" w:rsidR="0070163F" w:rsidRDefault="00000000">
            <w:r>
              <w:t>High</w:t>
            </w:r>
          </w:p>
        </w:tc>
      </w:tr>
      <w:tr w:rsidR="0070163F" w14:paraId="4DF264C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1" w14:textId="77777777" w:rsidR="0070163F" w:rsidRDefault="00000000">
            <w:r>
              <w:t>IR-02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2" w14:textId="77777777" w:rsidR="0070163F" w:rsidRDefault="00000000">
            <w:r>
              <w:t>The system shall not permit any student to open or execute any experiment before Safety Tier 1 is passed, including via direct URL or API access.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3" w14:textId="77777777" w:rsidR="0070163F" w:rsidRDefault="00000000">
            <w:r>
              <w:t>High</w:t>
            </w:r>
          </w:p>
        </w:tc>
      </w:tr>
      <w:tr w:rsidR="0070163F" w14:paraId="4DF264C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5" w14:textId="77777777" w:rsidR="0070163F" w:rsidRDefault="00000000">
            <w:r>
              <w:t>IR-03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6" w14:textId="77777777" w:rsidR="0070163F" w:rsidRDefault="00000000">
            <w:r>
              <w:t>The system shall not store, log, or transmit any password in plaintext under any circumstance.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7" w14:textId="77777777" w:rsidR="0070163F" w:rsidRDefault="00000000">
            <w:r>
              <w:t>High</w:t>
            </w:r>
          </w:p>
        </w:tc>
      </w:tr>
      <w:tr w:rsidR="0070163F" w14:paraId="4DF264C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9" w14:textId="77777777" w:rsidR="0070163F" w:rsidRDefault="00000000">
            <w:r>
              <w:t>IR-04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A" w14:textId="77777777" w:rsidR="0070163F" w:rsidRDefault="00000000">
            <w:r>
              <w:t>The system shall not expose one student’s scores, safety history, or reports to another student; the leaderboard shall reveal only name, avatar, rank, and XP.</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B" w14:textId="77777777" w:rsidR="0070163F" w:rsidRDefault="00000000">
            <w:r>
              <w:t>High</w:t>
            </w:r>
          </w:p>
        </w:tc>
      </w:tr>
      <w:tr w:rsidR="0070163F" w14:paraId="4DF264D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D" w14:textId="77777777" w:rsidR="0070163F" w:rsidRDefault="00000000">
            <w:r>
              <w:t>IR-05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E" w14:textId="77777777" w:rsidR="0070163F" w:rsidRDefault="00000000">
            <w:r>
              <w:t>The system shall not accept any client-computed score, XP value, or pass/fail verdict; all scoring shall occur server-side.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CF" w14:textId="77777777" w:rsidR="0070163F" w:rsidRDefault="00000000">
            <w:r>
              <w:t>High</w:t>
            </w:r>
          </w:p>
        </w:tc>
      </w:tr>
      <w:tr w:rsidR="0070163F" w14:paraId="4DF264D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1" w14:textId="77777777" w:rsidR="0070163F" w:rsidRDefault="00000000">
            <w:r>
              <w:t>IR-06</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2" w14:textId="77777777" w:rsidR="0070163F" w:rsidRDefault="00000000">
            <w:r>
              <w:t>The system shall not decrease a student’s accumulated XP or rank level under any operation.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3" w14:textId="77777777" w:rsidR="0070163F" w:rsidRDefault="00000000">
            <w:r>
              <w:t>High</w:t>
            </w:r>
          </w:p>
        </w:tc>
      </w:tr>
      <w:tr w:rsidR="0070163F" w14:paraId="4DF264D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5" w14:textId="77777777" w:rsidR="0070163F" w:rsidRDefault="00000000">
            <w:r>
              <w:t>IR-07</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6" w14:textId="77777777" w:rsidR="0070163F" w:rsidRDefault="00000000">
            <w:r>
              <w:t>The system shall not permit a teacher to view or act upon students outside the teacher’s assigned classes.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7" w14:textId="77777777" w:rsidR="0070163F" w:rsidRDefault="00000000">
            <w:r>
              <w:t>High</w:t>
            </w:r>
          </w:p>
        </w:tc>
      </w:tr>
      <w:tr w:rsidR="0070163F" w14:paraId="4DF264D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9" w14:textId="77777777" w:rsidR="0070163F" w:rsidRDefault="00000000">
            <w:r>
              <w:t>IR-08</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A" w14:textId="77777777" w:rsidR="0070163F" w:rsidRDefault="00000000">
            <w:r>
              <w:t>The system shall not transmit student personal data to any third-party analytics, advertising, or tracking service.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B" w14:textId="77777777" w:rsidR="0070163F" w:rsidRDefault="00000000">
            <w:r>
              <w:t>High</w:t>
            </w:r>
          </w:p>
        </w:tc>
      </w:tr>
      <w:tr w:rsidR="0070163F" w14:paraId="4DF264E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D" w14:textId="77777777" w:rsidR="0070163F" w:rsidRDefault="00000000">
            <w:r>
              <w:t>IR-09</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E" w14:textId="77777777" w:rsidR="0070163F" w:rsidRDefault="00000000">
            <w:r>
              <w:t>The system shall not provide instructions or AI-generated content for acquiring real hazardous chemicals; AI prompts shall include refusal guardrails.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DF" w14:textId="77777777" w:rsidR="0070163F" w:rsidRDefault="00000000">
            <w:r>
              <w:t>High</w:t>
            </w:r>
          </w:p>
        </w:tc>
      </w:tr>
      <w:tr w:rsidR="0070163F" w14:paraId="4DF264E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1" w14:textId="77777777" w:rsidR="0070163F" w:rsidRDefault="00000000">
            <w:r>
              <w:t>IR-10</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2" w14:textId="77777777" w:rsidR="0070163F" w:rsidRDefault="00000000">
            <w:r>
              <w:t>The system shall not issue a safety certificate when any single tier score is below 80%, regardless of the average.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3" w14:textId="77777777" w:rsidR="0070163F" w:rsidRDefault="00000000">
            <w:r>
              <w:t>High</w:t>
            </w:r>
          </w:p>
        </w:tc>
      </w:tr>
      <w:tr w:rsidR="0070163F" w14:paraId="4DF264E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5" w14:textId="77777777" w:rsidR="0070163F" w:rsidRDefault="00000000">
            <w:r>
              <w:t>IR-11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6" w14:textId="77777777" w:rsidR="0070163F" w:rsidRDefault="00000000">
            <w:r>
              <w:t xml:space="preserve">The system shall not request microphone or location </w:t>
            </w:r>
            <w:proofErr w:type="gramStart"/>
            <w:r>
              <w:t>permissions, and</w:t>
            </w:r>
            <w:proofErr w:type="gramEnd"/>
            <w:r>
              <w:t xml:space="preserve"> shall not provide any student-to-student messaging channel, in Version 1.0.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7" w14:textId="77777777" w:rsidR="0070163F" w:rsidRDefault="00000000">
            <w:r>
              <w:t>High</w:t>
            </w:r>
          </w:p>
        </w:tc>
      </w:tr>
    </w:tbl>
    <w:p w14:paraId="4DF264E9" w14:textId="77777777" w:rsidR="0070163F" w:rsidRDefault="0070163F">
      <w:pPr>
        <w:spacing w:after="60"/>
      </w:pPr>
    </w:p>
    <w:p w14:paraId="4DF264EA" w14:textId="77777777" w:rsidR="0070163F" w:rsidRDefault="00000000">
      <w:pPr>
        <w:pStyle w:val="Heading1"/>
      </w:pPr>
      <w:r>
        <w:t>16. Data Requirements – Entity List</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70163F" w14:paraId="4DF264ED"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EB" w14:textId="77777777" w:rsidR="0070163F" w:rsidRDefault="00000000">
            <w:r>
              <w:rPr>
                <w:b/>
                <w:bCs/>
              </w:rPr>
              <w:lastRenderedPageBreak/>
              <w:t>Entity</w:t>
            </w:r>
          </w:p>
        </w:tc>
        <w:tc>
          <w:tcPr>
            <w:tcW w:w="67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4EC" w14:textId="77777777" w:rsidR="0070163F" w:rsidRDefault="00000000">
            <w:r>
              <w:rPr>
                <w:b/>
                <w:bCs/>
              </w:rPr>
              <w:t>Description / Key Attributes</w:t>
            </w:r>
          </w:p>
        </w:tc>
      </w:tr>
      <w:tr w:rsidR="0070163F" w14:paraId="4DF264F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E" w14:textId="77777777" w:rsidR="0070163F" w:rsidRDefault="00000000">
            <w:r>
              <w:t>schools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EF" w14:textId="77777777" w:rsidR="0070163F" w:rsidRDefault="00000000">
            <w:r>
              <w:t>School institution record: name, city, province, active flag</w:t>
            </w:r>
          </w:p>
        </w:tc>
      </w:tr>
      <w:tr w:rsidR="0070163F" w14:paraId="4DF264F3"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1" w14:textId="77777777" w:rsidR="0070163F" w:rsidRDefault="00000000">
            <w:r>
              <w:t>users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2" w14:textId="77777777" w:rsidR="0070163F" w:rsidRDefault="00000000">
            <w:r>
              <w:t xml:space="preserve">All accounts: name, unique email, </w:t>
            </w:r>
            <w:proofErr w:type="spellStart"/>
            <w:r>
              <w:t>bcrypt</w:t>
            </w:r>
            <w:proofErr w:type="spellEnd"/>
            <w:r>
              <w:t xml:space="preserve"> password hash, role (student/teacher/admin), avatar, </w:t>
            </w:r>
            <w:proofErr w:type="gramStart"/>
            <w:r>
              <w:t>soft-delete</w:t>
            </w:r>
            <w:proofErr w:type="gramEnd"/>
          </w:p>
        </w:tc>
      </w:tr>
      <w:tr w:rsidR="0070163F" w14:paraId="4DF264F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4" w14:textId="77777777" w:rsidR="0070163F" w:rsidRDefault="00000000">
            <w:proofErr w:type="spellStart"/>
            <w:r>
              <w:t>student_profiles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5" w14:textId="77777777" w:rsidR="0070163F" w:rsidRDefault="00000000">
            <w:r>
              <w:t>Class membership, total XP (increment-only), rank level, streak days</w:t>
            </w:r>
          </w:p>
        </w:tc>
      </w:tr>
      <w:tr w:rsidR="0070163F" w14:paraId="4DF264F9"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7" w14:textId="77777777" w:rsidR="0070163F" w:rsidRDefault="00000000">
            <w:r>
              <w:t xml:space="preserve">classes / </w:t>
            </w:r>
            <w:proofErr w:type="spellStart"/>
            <w:r>
              <w:t>class_teachers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8" w14:textId="77777777" w:rsidR="0070163F" w:rsidRDefault="00000000">
            <w:r>
              <w:t>Class groups per school; many-to-many teacher assignment</w:t>
            </w:r>
          </w:p>
        </w:tc>
      </w:tr>
      <w:tr w:rsidR="0070163F" w14:paraId="4DF264F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A" w14:textId="77777777" w:rsidR="0070163F" w:rsidRDefault="00000000">
            <w:r>
              <w:t xml:space="preserve">experiments / </w:t>
            </w:r>
            <w:proofErr w:type="spellStart"/>
            <w:r>
              <w:t>experiment_steps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B" w14:textId="77777777" w:rsidR="0070163F" w:rsidRDefault="00000000">
            <w:r>
              <w:t>Experiment catalogue with difficulty, topic, XP reward, prerequisites; ordered steps with AI hints</w:t>
            </w:r>
          </w:p>
        </w:tc>
      </w:tr>
      <w:tr w:rsidR="0070163F" w14:paraId="4DF264FF"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D" w14:textId="77777777" w:rsidR="0070163F" w:rsidRDefault="00000000">
            <w:proofErr w:type="spellStart"/>
            <w:r>
              <w:t>experiment_quiz_questions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4FE" w14:textId="77777777" w:rsidR="0070163F" w:rsidRDefault="00000000">
            <w:r>
              <w:t xml:space="preserve">Per-experiment </w:t>
            </w:r>
            <w:proofErr w:type="spellStart"/>
            <w:r>
              <w:t>MCQs</w:t>
            </w:r>
            <w:proofErr w:type="spellEnd"/>
            <w:r>
              <w:t xml:space="preserve"> with options, correct index, hint text</w:t>
            </w:r>
          </w:p>
        </w:tc>
      </w:tr>
      <w:tr w:rsidR="0070163F" w14:paraId="4DF26502"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0" w14:textId="77777777" w:rsidR="0070163F" w:rsidRDefault="00000000">
            <w:proofErr w:type="spellStart"/>
            <w:r>
              <w:t>safety_tier_questions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1" w14:textId="77777777" w:rsidR="0070163F" w:rsidRDefault="00000000">
            <w:r>
              <w:t>Question banks for the four safety tiers</w:t>
            </w:r>
          </w:p>
        </w:tc>
      </w:tr>
      <w:tr w:rsidR="0070163F" w14:paraId="4DF26505"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3" w14:textId="77777777" w:rsidR="0070163F" w:rsidRDefault="00000000">
            <w:proofErr w:type="spellStart"/>
            <w:r>
              <w:t>experiment_sessions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4" w14:textId="77777777" w:rsidR="0070163F" w:rsidRDefault="00000000">
            <w:r>
              <w:t xml:space="preserve">One row per student per experiment: completed steps (JSON), quiz score, XP-awarded flag (unique </w:t>
            </w:r>
            <w:proofErr w:type="spellStart"/>
            <w:r>
              <w:t>student+experiment</w:t>
            </w:r>
            <w:proofErr w:type="spellEnd"/>
            <w:r>
              <w:t>)</w:t>
            </w:r>
          </w:p>
        </w:tc>
      </w:tr>
      <w:tr w:rsidR="0070163F" w14:paraId="4DF26508"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6" w14:textId="77777777" w:rsidR="0070163F" w:rsidRDefault="00000000">
            <w:proofErr w:type="spellStart"/>
            <w:r>
              <w:t>safety_attempts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7" w14:textId="77777777" w:rsidR="0070163F" w:rsidRDefault="00000000">
            <w:r>
              <w:t>Every tier attempt: tier, server-computed score, pass flag, submitted answers</w:t>
            </w:r>
          </w:p>
        </w:tc>
      </w:tr>
      <w:tr w:rsidR="0070163F" w14:paraId="4DF2650B"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9" w14:textId="77777777" w:rsidR="0070163F" w:rsidRDefault="00000000">
            <w:r>
              <w:t>certificates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A" w14:textId="77777777" w:rsidR="0070163F" w:rsidRDefault="00000000">
            <w:r>
              <w:t>One per student: unique UUID, four tier scores, issue date; never deleted</w:t>
            </w:r>
          </w:p>
        </w:tc>
      </w:tr>
      <w:tr w:rsidR="0070163F" w14:paraId="4DF2650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C" w14:textId="77777777" w:rsidR="0070163F" w:rsidRDefault="00000000">
            <w:proofErr w:type="spellStart"/>
            <w:r>
              <w:t>readiness_reports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D" w14:textId="77777777" w:rsidR="0070163F" w:rsidRDefault="00000000">
            <w:proofErr w:type="gramStart"/>
            <w:r>
              <w:t>Six dimension</w:t>
            </w:r>
            <w:proofErr w:type="gramEnd"/>
            <w:r>
              <w:t xml:space="preserve"> scores, classification, recommendations, generating teacher, timestamp</w:t>
            </w:r>
          </w:p>
        </w:tc>
      </w:tr>
      <w:tr w:rsidR="0070163F" w14:paraId="4DF2651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0F" w14:textId="77777777" w:rsidR="0070163F" w:rsidRDefault="00000000">
            <w:r>
              <w:t>rewards</w:t>
            </w:r>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0" w14:textId="77777777" w:rsidR="0070163F" w:rsidRDefault="00000000">
            <w:r>
              <w:t>Earned badges: type (unique per student), name, timestamp</w:t>
            </w:r>
          </w:p>
        </w:tc>
      </w:tr>
      <w:tr w:rsidR="0070163F" w14:paraId="4DF26514"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2" w14:textId="77777777" w:rsidR="0070163F" w:rsidRDefault="00000000">
            <w:r>
              <w:t xml:space="preserve">tasks / </w:t>
            </w:r>
            <w:proofErr w:type="spellStart"/>
            <w:r>
              <w:t>task_assignments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3" w14:textId="77777777" w:rsidR="0070163F" w:rsidRDefault="00000000">
            <w:r>
              <w:t>Teacher assignments with target and due date; per-student status rows</w:t>
            </w:r>
          </w:p>
        </w:tc>
      </w:tr>
      <w:tr w:rsidR="0070163F" w14:paraId="4DF26517"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5" w14:textId="77777777" w:rsidR="0070163F" w:rsidRDefault="00000000">
            <w:r>
              <w:t xml:space="preserve">notifications / </w:t>
            </w:r>
            <w:proofErr w:type="spellStart"/>
            <w:r>
              <w:t>fcm_tokens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6" w14:textId="77777777" w:rsidR="0070163F" w:rsidRDefault="00000000">
            <w:r>
              <w:rPr>
                <w:rFonts w:ascii="Gungsuh" w:eastAsia="Gungsuh" w:hAnsi="Gungsuh" w:cs="Gungsuh"/>
              </w:rPr>
              <w:t>Typed messages (≤500 chars, 30-day expiry) and registered push tokens</w:t>
            </w:r>
          </w:p>
        </w:tc>
      </w:tr>
      <w:tr w:rsidR="0070163F" w14:paraId="4DF2651A"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8" w14:textId="77777777" w:rsidR="0070163F" w:rsidRDefault="00000000">
            <w:proofErr w:type="spellStart"/>
            <w:r>
              <w:t>audit_logs</w:t>
            </w:r>
            <w:proofErr w:type="spellEnd"/>
          </w:p>
        </w:tc>
        <w:tc>
          <w:tcPr>
            <w:tcW w:w="6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19" w14:textId="77777777" w:rsidR="0070163F" w:rsidRDefault="00000000">
            <w:r>
              <w:t>Append-only record of security-relevant actions: actor, action, entity, IP, timestamp</w:t>
            </w:r>
          </w:p>
        </w:tc>
      </w:tr>
    </w:tbl>
    <w:p w14:paraId="4DF2651B" w14:textId="77777777" w:rsidR="0070163F" w:rsidRDefault="0070163F">
      <w:pPr>
        <w:spacing w:after="60"/>
      </w:pPr>
    </w:p>
    <w:p w14:paraId="7115A7D3" w14:textId="77777777" w:rsidR="00E20357" w:rsidRDefault="00E20357">
      <w:pPr>
        <w:spacing w:after="60"/>
      </w:pPr>
    </w:p>
    <w:p w14:paraId="584D62DF" w14:textId="77777777" w:rsidR="00CF189E" w:rsidRDefault="00CF189E" w:rsidP="00E20357">
      <w:pPr>
        <w:spacing w:after="60"/>
      </w:pPr>
    </w:p>
    <w:p w14:paraId="1A7E9749" w14:textId="77777777" w:rsidR="00CF189E" w:rsidRDefault="00CF189E" w:rsidP="00CF189E">
      <w:pPr>
        <w:spacing w:after="60"/>
        <w:jc w:val="center"/>
        <w:rPr>
          <w:b/>
          <w:bCs/>
          <w:u w:val="single"/>
        </w:rPr>
      </w:pPr>
    </w:p>
    <w:p w14:paraId="65195D6C" w14:textId="77777777" w:rsidR="00CF189E" w:rsidRDefault="00CF189E" w:rsidP="00CF189E">
      <w:pPr>
        <w:spacing w:after="60"/>
        <w:jc w:val="center"/>
        <w:rPr>
          <w:b/>
          <w:bCs/>
          <w:u w:val="single"/>
        </w:rPr>
      </w:pPr>
    </w:p>
    <w:p w14:paraId="43B85B3A" w14:textId="77777777" w:rsidR="00CF189E" w:rsidRDefault="00CF189E" w:rsidP="00CF189E">
      <w:pPr>
        <w:spacing w:after="60"/>
        <w:jc w:val="center"/>
        <w:rPr>
          <w:b/>
          <w:bCs/>
          <w:u w:val="single"/>
        </w:rPr>
      </w:pPr>
    </w:p>
    <w:p w14:paraId="500B95B6" w14:textId="77777777" w:rsidR="00CF189E" w:rsidRDefault="00CF189E" w:rsidP="00CF189E">
      <w:pPr>
        <w:spacing w:after="60"/>
        <w:jc w:val="center"/>
        <w:rPr>
          <w:b/>
          <w:bCs/>
          <w:u w:val="single"/>
        </w:rPr>
      </w:pPr>
    </w:p>
    <w:p w14:paraId="02269E43" w14:textId="77777777" w:rsidR="00CF189E" w:rsidRDefault="00CF189E" w:rsidP="00CF189E">
      <w:pPr>
        <w:spacing w:after="60"/>
        <w:jc w:val="center"/>
        <w:rPr>
          <w:b/>
          <w:bCs/>
          <w:u w:val="single"/>
        </w:rPr>
      </w:pPr>
    </w:p>
    <w:p w14:paraId="660AAAE5" w14:textId="77777777" w:rsidR="00CF189E" w:rsidRDefault="00CF189E" w:rsidP="00CF189E">
      <w:pPr>
        <w:spacing w:after="60"/>
        <w:jc w:val="center"/>
        <w:rPr>
          <w:b/>
          <w:bCs/>
          <w:u w:val="single"/>
        </w:rPr>
      </w:pPr>
    </w:p>
    <w:p w14:paraId="5029356E" w14:textId="77777777" w:rsidR="00CF189E" w:rsidRDefault="00CF189E" w:rsidP="00CF189E">
      <w:pPr>
        <w:spacing w:after="60"/>
        <w:jc w:val="center"/>
        <w:rPr>
          <w:b/>
          <w:bCs/>
          <w:u w:val="single"/>
        </w:rPr>
      </w:pPr>
    </w:p>
    <w:p w14:paraId="3831D988" w14:textId="77777777" w:rsidR="00CF189E" w:rsidRDefault="00CF189E" w:rsidP="00CF189E">
      <w:pPr>
        <w:spacing w:after="60"/>
        <w:jc w:val="center"/>
        <w:rPr>
          <w:b/>
          <w:bCs/>
          <w:u w:val="single"/>
        </w:rPr>
      </w:pPr>
    </w:p>
    <w:p w14:paraId="3765BC84" w14:textId="77777777" w:rsidR="00CF189E" w:rsidRDefault="00CF189E" w:rsidP="00CF189E">
      <w:pPr>
        <w:spacing w:after="60"/>
        <w:jc w:val="center"/>
        <w:rPr>
          <w:b/>
          <w:bCs/>
          <w:u w:val="single"/>
        </w:rPr>
      </w:pPr>
    </w:p>
    <w:p w14:paraId="2E198517" w14:textId="77777777" w:rsidR="00CF189E" w:rsidRDefault="00CF189E" w:rsidP="00CF189E">
      <w:pPr>
        <w:spacing w:after="60"/>
        <w:jc w:val="center"/>
        <w:rPr>
          <w:b/>
          <w:bCs/>
          <w:u w:val="single"/>
        </w:rPr>
      </w:pPr>
    </w:p>
    <w:p w14:paraId="1D2C73BD" w14:textId="77777777" w:rsidR="00CF189E" w:rsidRDefault="00CF189E" w:rsidP="00CF189E">
      <w:pPr>
        <w:spacing w:after="60"/>
        <w:jc w:val="center"/>
        <w:rPr>
          <w:b/>
          <w:bCs/>
          <w:u w:val="single"/>
        </w:rPr>
      </w:pPr>
    </w:p>
    <w:p w14:paraId="17933367" w14:textId="77777777" w:rsidR="00CF189E" w:rsidRDefault="00CF189E" w:rsidP="00CF189E">
      <w:pPr>
        <w:spacing w:after="60"/>
        <w:jc w:val="center"/>
        <w:rPr>
          <w:b/>
          <w:bCs/>
          <w:u w:val="single"/>
        </w:rPr>
      </w:pPr>
    </w:p>
    <w:p w14:paraId="61DAD7C1" w14:textId="77777777" w:rsidR="00CF189E" w:rsidRDefault="00CF189E" w:rsidP="00CF189E">
      <w:pPr>
        <w:spacing w:after="60"/>
        <w:jc w:val="center"/>
        <w:rPr>
          <w:b/>
          <w:bCs/>
          <w:u w:val="single"/>
        </w:rPr>
      </w:pPr>
    </w:p>
    <w:p w14:paraId="7B520080" w14:textId="77777777" w:rsidR="00CF189E" w:rsidRDefault="00CF189E" w:rsidP="00CF189E">
      <w:pPr>
        <w:spacing w:after="60"/>
        <w:jc w:val="center"/>
        <w:rPr>
          <w:b/>
          <w:bCs/>
          <w:u w:val="single"/>
        </w:rPr>
      </w:pPr>
    </w:p>
    <w:p w14:paraId="1717A348" w14:textId="77777777" w:rsidR="00CF189E" w:rsidRDefault="00CF189E" w:rsidP="00CF189E">
      <w:pPr>
        <w:spacing w:after="60"/>
        <w:jc w:val="center"/>
        <w:rPr>
          <w:b/>
          <w:bCs/>
          <w:u w:val="single"/>
        </w:rPr>
      </w:pPr>
    </w:p>
    <w:p w14:paraId="242C797A" w14:textId="77777777" w:rsidR="00CF189E" w:rsidRDefault="00CF189E" w:rsidP="00CF189E">
      <w:pPr>
        <w:spacing w:after="60"/>
        <w:jc w:val="center"/>
        <w:rPr>
          <w:b/>
          <w:bCs/>
          <w:u w:val="single"/>
        </w:rPr>
      </w:pPr>
    </w:p>
    <w:p w14:paraId="16F94538" w14:textId="77777777" w:rsidR="00CF189E" w:rsidRDefault="00CF189E" w:rsidP="00CF189E">
      <w:pPr>
        <w:spacing w:after="60"/>
        <w:jc w:val="center"/>
        <w:rPr>
          <w:b/>
          <w:bCs/>
          <w:u w:val="single"/>
        </w:rPr>
      </w:pPr>
    </w:p>
    <w:p w14:paraId="20B3E8C8" w14:textId="77777777" w:rsidR="00CF189E" w:rsidRDefault="00CF189E" w:rsidP="00CF189E">
      <w:pPr>
        <w:spacing w:after="60"/>
        <w:jc w:val="center"/>
        <w:rPr>
          <w:b/>
          <w:bCs/>
          <w:u w:val="single"/>
        </w:rPr>
      </w:pPr>
    </w:p>
    <w:p w14:paraId="68BA35F7" w14:textId="77777777" w:rsidR="00CF189E" w:rsidRDefault="00CF189E" w:rsidP="00CF189E">
      <w:pPr>
        <w:spacing w:after="60"/>
        <w:jc w:val="center"/>
        <w:rPr>
          <w:b/>
          <w:bCs/>
          <w:u w:val="single"/>
        </w:rPr>
      </w:pPr>
    </w:p>
    <w:p w14:paraId="7BCBC3B8" w14:textId="77777777" w:rsidR="00CF189E" w:rsidRDefault="00CF189E" w:rsidP="00CF189E">
      <w:pPr>
        <w:spacing w:after="60"/>
        <w:jc w:val="center"/>
        <w:rPr>
          <w:b/>
          <w:bCs/>
          <w:u w:val="single"/>
        </w:rPr>
      </w:pPr>
    </w:p>
    <w:p w14:paraId="539601A1" w14:textId="041D86DF" w:rsidR="00CF189E" w:rsidRPr="00CF189E" w:rsidRDefault="00CF189E" w:rsidP="00CF189E">
      <w:pPr>
        <w:spacing w:after="60"/>
        <w:jc w:val="center"/>
        <w:rPr>
          <w:b/>
          <w:bCs/>
          <w:u w:val="single"/>
        </w:rPr>
      </w:pPr>
      <w:r w:rsidRPr="00CF189E">
        <w:rPr>
          <w:b/>
          <w:bCs/>
          <w:u w:val="single"/>
        </w:rPr>
        <w:lastRenderedPageBreak/>
        <w:t>ERD</w:t>
      </w:r>
    </w:p>
    <w:p w14:paraId="63CC5253" w14:textId="77777777" w:rsidR="00CF189E" w:rsidRDefault="00CF189E" w:rsidP="00E20357">
      <w:pPr>
        <w:spacing w:after="60"/>
      </w:pPr>
    </w:p>
    <w:p w14:paraId="2216E225" w14:textId="7DF99459" w:rsidR="00E20357" w:rsidRPr="00E20357" w:rsidRDefault="00252425" w:rsidP="00252425">
      <w:pPr>
        <w:spacing w:after="60"/>
        <w:jc w:val="center"/>
      </w:pPr>
      <w:r>
        <w:rPr>
          <w:noProof/>
        </w:rPr>
        <w:drawing>
          <wp:inline distT="0" distB="0" distL="0" distR="0" wp14:anchorId="10BB3C7C" wp14:editId="7A0C27A0">
            <wp:extent cx="4087495" cy="4014978"/>
            <wp:effectExtent l="0" t="0" r="0" b="0"/>
            <wp:docPr id="4616" name="Picture 4616"/>
            <wp:cNvGraphicFramePr/>
            <a:graphic xmlns:a="http://schemas.openxmlformats.org/drawingml/2006/main">
              <a:graphicData uri="http://schemas.openxmlformats.org/drawingml/2006/picture">
                <pic:pic xmlns:pic="http://schemas.openxmlformats.org/drawingml/2006/picture">
                  <pic:nvPicPr>
                    <pic:cNvPr id="4616" name="Picture 4616"/>
                    <pic:cNvPicPr/>
                  </pic:nvPicPr>
                  <pic:blipFill>
                    <a:blip r:embed="rId7"/>
                    <a:stretch>
                      <a:fillRect/>
                    </a:stretch>
                  </pic:blipFill>
                  <pic:spPr>
                    <a:xfrm>
                      <a:off x="0" y="0"/>
                      <a:ext cx="4087495" cy="4014978"/>
                    </a:xfrm>
                    <a:prstGeom prst="rect">
                      <a:avLst/>
                    </a:prstGeom>
                  </pic:spPr>
                </pic:pic>
              </a:graphicData>
            </a:graphic>
          </wp:inline>
        </w:drawing>
      </w:r>
    </w:p>
    <w:p w14:paraId="088B8866" w14:textId="77777777" w:rsidR="00C654BE" w:rsidRDefault="00C654BE">
      <w:pPr>
        <w:spacing w:after="60"/>
      </w:pPr>
    </w:p>
    <w:p w14:paraId="434A33F2" w14:textId="77777777" w:rsidR="00E20357" w:rsidRDefault="00E20357">
      <w:pPr>
        <w:spacing w:after="60"/>
      </w:pPr>
    </w:p>
    <w:p w14:paraId="4DF2651C" w14:textId="77777777" w:rsidR="0070163F" w:rsidRDefault="00000000">
      <w:pPr>
        <w:pStyle w:val="Heading1"/>
      </w:pPr>
      <w:r>
        <w:t>17. Reporting Requirements</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520"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1D"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1E"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1F" w14:textId="77777777" w:rsidR="0070163F" w:rsidRDefault="00000000">
            <w:r>
              <w:rPr>
                <w:b/>
                <w:bCs/>
              </w:rPr>
              <w:t>Priority</w:t>
            </w:r>
          </w:p>
        </w:tc>
      </w:tr>
      <w:tr w:rsidR="0070163F" w14:paraId="4DF2652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1" w14:textId="77777777" w:rsidR="0070163F" w:rsidRDefault="00000000">
            <w:r>
              <w:t>RR-01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2" w14:textId="77777777" w:rsidR="0070163F" w:rsidRDefault="00000000">
            <w:r>
              <w:t>The system shall provide teachers with class-level reports covering XP distribution, experiment completion, certification status, and readiness classification.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3" w14:textId="77777777" w:rsidR="0070163F" w:rsidRDefault="00000000">
            <w:r>
              <w:t>High</w:t>
            </w:r>
          </w:p>
        </w:tc>
      </w:tr>
      <w:tr w:rsidR="0070163F" w14:paraId="4DF2652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5" w14:textId="77777777" w:rsidR="0070163F" w:rsidRDefault="00000000">
            <w:r>
              <w:t>RR-02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6" w14:textId="77777777" w:rsidR="0070163F" w:rsidRDefault="00000000">
            <w:r>
              <w:t>The system shall provide administrators with school-wide reports covering certification rate, experiment usage, readiness distribution, and active-usage trends.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7" w14:textId="77777777" w:rsidR="0070163F" w:rsidRDefault="00000000">
            <w:r>
              <w:t>High</w:t>
            </w:r>
          </w:p>
        </w:tc>
      </w:tr>
      <w:tr w:rsidR="0070163F" w14:paraId="4DF2652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9" w14:textId="77777777" w:rsidR="0070163F" w:rsidRDefault="00000000">
            <w:r>
              <w:t>RR-03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A" w14:textId="77777777" w:rsidR="0070163F" w:rsidRDefault="00000000">
            <w:r>
              <w:t>All reports shall be exportable to PDF and CSV and shall generate within 10 seconds for a school of 320 students.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B" w14:textId="77777777" w:rsidR="0070163F" w:rsidRDefault="00000000">
            <w:r>
              <w:t>High</w:t>
            </w:r>
          </w:p>
        </w:tc>
      </w:tr>
      <w:tr w:rsidR="0070163F" w14:paraId="4DF2653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D" w14:textId="77777777" w:rsidR="0070163F" w:rsidRDefault="00000000">
            <w:r>
              <w:t>RR-04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E" w14:textId="77777777" w:rsidR="0070163F" w:rsidRDefault="00000000">
            <w:r>
              <w:t>Report data shall be cached for 30 minutes to avoid repeated heavy aggregation queries.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2F" w14:textId="77777777" w:rsidR="0070163F" w:rsidRDefault="00000000">
            <w:r>
              <w:t>Medium</w:t>
            </w:r>
          </w:p>
        </w:tc>
      </w:tr>
    </w:tbl>
    <w:p w14:paraId="4DF26531" w14:textId="77777777" w:rsidR="0070163F" w:rsidRDefault="0070163F">
      <w:pPr>
        <w:spacing w:after="60"/>
      </w:pPr>
    </w:p>
    <w:p w14:paraId="4DF26532" w14:textId="77777777" w:rsidR="0070163F" w:rsidRDefault="00000000">
      <w:pPr>
        <w:pStyle w:val="Heading1"/>
      </w:pPr>
      <w:r>
        <w:t>18. Backup and Disaster Recovery Requirements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536"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33"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34"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35" w14:textId="77777777" w:rsidR="0070163F" w:rsidRDefault="00000000">
            <w:r>
              <w:rPr>
                <w:b/>
                <w:bCs/>
              </w:rPr>
              <w:t>Priority</w:t>
            </w:r>
          </w:p>
        </w:tc>
      </w:tr>
      <w:tr w:rsidR="0070163F" w14:paraId="4DF2653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7" w14:textId="77777777" w:rsidR="0070163F" w:rsidRDefault="00000000">
            <w:r>
              <w:t>BR-01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8" w14:textId="77777777" w:rsidR="0070163F" w:rsidRDefault="00000000">
            <w:r>
              <w:t>The database shall be backed up automatically every 24 hours with 30-day retention and point-in-time recovery.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9" w14:textId="77777777" w:rsidR="0070163F" w:rsidRDefault="00000000">
            <w:r>
              <w:t>High</w:t>
            </w:r>
          </w:p>
        </w:tc>
      </w:tr>
      <w:tr w:rsidR="0070163F" w14:paraId="4DF2653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B" w14:textId="77777777" w:rsidR="0070163F" w:rsidRDefault="00000000">
            <w:r>
              <w:t>BR-02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C" w14:textId="77777777" w:rsidR="0070163F" w:rsidRDefault="00000000">
            <w:r>
              <w:t>All backups shall be encrypted with AES-256 and stored in a separate storage service from the primary database.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D" w14:textId="77777777" w:rsidR="0070163F" w:rsidRDefault="00000000">
            <w:r>
              <w:t>High</w:t>
            </w:r>
          </w:p>
        </w:tc>
      </w:tr>
      <w:tr w:rsidR="0070163F" w14:paraId="4DF2654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3F" w14:textId="77777777" w:rsidR="0070163F" w:rsidRDefault="00000000">
            <w:r>
              <w:lastRenderedPageBreak/>
              <w:t>BR-03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0" w14:textId="77777777" w:rsidR="0070163F" w:rsidRDefault="00000000">
            <w:r>
              <w:rPr>
                <w:rFonts w:ascii="Gungsuh" w:eastAsia="Gungsuh" w:hAnsi="Gungsuh" w:cs="Gungsuh"/>
              </w:rPr>
              <w:t>The system shall be restorable from backup within 2 hours (RTO ≤ 2 h; RPO ≤ 24 h); restoration shall be tested at least quarterly.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1" w14:textId="77777777" w:rsidR="0070163F" w:rsidRDefault="00000000">
            <w:r>
              <w:t>High</w:t>
            </w:r>
          </w:p>
        </w:tc>
      </w:tr>
      <w:tr w:rsidR="0070163F" w14:paraId="4DF2654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3" w14:textId="77777777" w:rsidR="0070163F" w:rsidRDefault="00000000">
            <w:r>
              <w:t>BR-04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4" w14:textId="77777777" w:rsidR="0070163F" w:rsidRDefault="00000000">
            <w:r>
              <w:t>Uploaded assets and issued certificate files shall be versioned in object storage and shall never be destructively overwritten.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5" w14:textId="77777777" w:rsidR="0070163F" w:rsidRDefault="00000000">
            <w:r>
              <w:t>Medium</w:t>
            </w:r>
          </w:p>
        </w:tc>
      </w:tr>
    </w:tbl>
    <w:p w14:paraId="4DF26547" w14:textId="77777777" w:rsidR="0070163F" w:rsidRDefault="0070163F">
      <w:pPr>
        <w:spacing w:after="60"/>
      </w:pPr>
    </w:p>
    <w:p w14:paraId="4DF26548" w14:textId="77777777" w:rsidR="0070163F" w:rsidRDefault="00000000">
      <w:pPr>
        <w:pStyle w:val="Heading1"/>
      </w:pPr>
      <w:r>
        <w:t>19. Audit and Logging Requirements</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7360"/>
        <w:gridCol w:w="1100"/>
      </w:tblGrid>
      <w:tr w:rsidR="0070163F" w14:paraId="4DF2654C"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49" w14:textId="77777777" w:rsidR="0070163F" w:rsidRDefault="00000000">
            <w:r>
              <w:rPr>
                <w:b/>
                <w:bCs/>
              </w:rPr>
              <w:t>ID</w:t>
            </w:r>
          </w:p>
        </w:tc>
        <w:tc>
          <w:tcPr>
            <w:tcW w:w="73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4A" w14:textId="77777777" w:rsidR="0070163F" w:rsidRDefault="00000000">
            <w:r>
              <w:rPr>
                <w:b/>
                <w:bCs/>
              </w:rPr>
              <w:t>Requirement Statement</w:t>
            </w:r>
          </w:p>
        </w:tc>
        <w:tc>
          <w:tcPr>
            <w:tcW w:w="11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4B" w14:textId="77777777" w:rsidR="0070163F" w:rsidRDefault="00000000">
            <w:r>
              <w:rPr>
                <w:b/>
                <w:bCs/>
              </w:rPr>
              <w:t>Priority</w:t>
            </w:r>
          </w:p>
        </w:tc>
      </w:tr>
      <w:tr w:rsidR="0070163F" w14:paraId="4DF2655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D" w14:textId="77777777" w:rsidR="0070163F" w:rsidRDefault="00000000">
            <w:r>
              <w:t>AL-01</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E" w14:textId="77777777" w:rsidR="0070163F" w:rsidRDefault="00000000">
            <w:r>
              <w:t>The system shall log every successful and failed login with user/attempted email, IP address, and timestamp.</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4F" w14:textId="77777777" w:rsidR="0070163F" w:rsidRDefault="00000000">
            <w:r>
              <w:t>High</w:t>
            </w:r>
          </w:p>
        </w:tc>
      </w:tr>
      <w:tr w:rsidR="0070163F" w14:paraId="4DF2655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1" w14:textId="77777777" w:rsidR="0070163F" w:rsidRDefault="00000000">
            <w:r>
              <w:t>AL-02</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2" w14:textId="77777777" w:rsidR="0070163F" w:rsidRDefault="00000000">
            <w:r>
              <w:t>The system shall log all administrative actions (account creation, suspension, deletion, CSV import, experiment configuration) with actor, target, and before/after values.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3" w14:textId="77777777" w:rsidR="0070163F" w:rsidRDefault="00000000">
            <w:r>
              <w:t>High</w:t>
            </w:r>
          </w:p>
        </w:tc>
      </w:tr>
      <w:tr w:rsidR="0070163F" w14:paraId="4DF2655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5" w14:textId="77777777" w:rsidR="0070163F" w:rsidRDefault="00000000">
            <w:r>
              <w:t>AL-03</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6" w14:textId="77777777" w:rsidR="0070163F" w:rsidRDefault="00000000">
            <w:r>
              <w:t>The system shall log certificate issuance and every report export with the acting user and record count.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7" w14:textId="77777777" w:rsidR="0070163F" w:rsidRDefault="00000000">
            <w:r>
              <w:t>High</w:t>
            </w:r>
          </w:p>
        </w:tc>
      </w:tr>
      <w:tr w:rsidR="0070163F" w14:paraId="4DF2655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9" w14:textId="77777777" w:rsidR="0070163F" w:rsidRDefault="00000000">
            <w:r>
              <w:t>AL-04</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A" w14:textId="77777777" w:rsidR="0070163F" w:rsidRDefault="00000000">
            <w:r>
              <w:t>The system shall log all authorization denials (HTTP 403) and rate-limit events with IP and attempted endpoint.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B" w14:textId="77777777" w:rsidR="0070163F" w:rsidRDefault="00000000">
            <w:r>
              <w:t>High</w:t>
            </w:r>
          </w:p>
        </w:tc>
      </w:tr>
      <w:tr w:rsidR="0070163F" w14:paraId="4DF2656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D" w14:textId="77777777" w:rsidR="0070163F" w:rsidRDefault="00000000">
            <w:r>
              <w:t>AL-05</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E" w14:textId="77777777" w:rsidR="0070163F" w:rsidRDefault="00000000">
            <w:r>
              <w:t xml:space="preserve">Audit logs shall be append-only, retained for 7 years, and shall not be modifiable or </w:t>
            </w:r>
            <w:proofErr w:type="spellStart"/>
            <w:r>
              <w:t>deletable</w:t>
            </w:r>
            <w:proofErr w:type="spellEnd"/>
            <w:r>
              <w:t xml:space="preserve"> by any application role.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5F" w14:textId="77777777" w:rsidR="0070163F" w:rsidRDefault="00000000">
            <w:r>
              <w:t>High</w:t>
            </w:r>
          </w:p>
        </w:tc>
      </w:tr>
    </w:tbl>
    <w:p w14:paraId="4DF26561" w14:textId="77777777" w:rsidR="0070163F" w:rsidRDefault="00000000">
      <w:r>
        <w:br w:type="page"/>
      </w:r>
    </w:p>
    <w:p w14:paraId="4DF26562" w14:textId="77777777" w:rsidR="0070163F" w:rsidRDefault="00000000">
      <w:pPr>
        <w:pStyle w:val="Heading1"/>
      </w:pPr>
      <w:r>
        <w:lastRenderedPageBreak/>
        <w:t>20. Use Cases</w:t>
      </w:r>
    </w:p>
    <w:p w14:paraId="4DF26563" w14:textId="77777777" w:rsidR="0070163F" w:rsidRDefault="00000000">
      <w:pPr>
        <w:pStyle w:val="Heading2"/>
      </w:pPr>
      <w:r>
        <w:t>UC-01: Student Login</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70163F" w14:paraId="4DF26566"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64" w14:textId="77777777" w:rsidR="0070163F" w:rsidRDefault="00000000">
            <w:r>
              <w:rPr>
                <w:b/>
                <w:bCs/>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65" w14:textId="77777777" w:rsidR="0070163F" w:rsidRDefault="00000000">
            <w:r>
              <w:rPr>
                <w:b/>
                <w:bCs/>
              </w:rPr>
              <w:t>Description</w:t>
            </w:r>
          </w:p>
        </w:tc>
      </w:tr>
      <w:tr w:rsidR="0070163F" w14:paraId="4DF2656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67" w14:textId="77777777" w:rsidR="0070163F" w:rsidRDefault="00000000">
            <w:r>
              <w:t>Actor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68" w14:textId="77777777" w:rsidR="0070163F" w:rsidRDefault="00000000">
            <w:r>
              <w:t>Student</w:t>
            </w:r>
          </w:p>
        </w:tc>
      </w:tr>
      <w:tr w:rsidR="0070163F" w14:paraId="4DF2656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6A" w14:textId="77777777" w:rsidR="0070163F" w:rsidRDefault="00000000">
            <w:r>
              <w:t>Preconditions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6B" w14:textId="77777777" w:rsidR="0070163F" w:rsidRDefault="00000000">
            <w:r>
              <w:t>Student account exists and is active.</w:t>
            </w:r>
          </w:p>
        </w:tc>
      </w:tr>
      <w:tr w:rsidR="0070163F" w14:paraId="4DF2656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6D" w14:textId="77777777" w:rsidR="0070163F" w:rsidRDefault="00000000">
            <w:r>
              <w:t>Main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6E" w14:textId="77777777" w:rsidR="0070163F" w:rsidRDefault="00000000">
            <w:r>
              <w:t xml:space="preserve">1. Student selects the </w:t>
            </w:r>
            <w:proofErr w:type="gramStart"/>
            <w:r>
              <w:t>Student</w:t>
            </w:r>
            <w:proofErr w:type="gramEnd"/>
            <w:r>
              <w:t xml:space="preserve"> role tab. 2. Enters School ID and password. 3. System validates credentials and rate limits. 4. System issues JWT and loads the student dashboard.</w:t>
            </w:r>
          </w:p>
        </w:tc>
      </w:tr>
      <w:tr w:rsidR="0070163F" w14:paraId="4DF2657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0" w14:textId="77777777" w:rsidR="0070163F" w:rsidRDefault="00000000">
            <w:r>
              <w:t>Alternate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1" w14:textId="77777777" w:rsidR="0070163F" w:rsidRDefault="00000000">
            <w:r>
              <w:t>Invalid credentials: system displays a generic error without revealing which field failed. After 5 failures the IP is blocked for 15 minutes.</w:t>
            </w:r>
          </w:p>
        </w:tc>
      </w:tr>
      <w:tr w:rsidR="0070163F" w14:paraId="4DF2657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3" w14:textId="77777777" w:rsidR="0070163F" w:rsidRDefault="00000000">
            <w:r>
              <w:t>Postconditions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4" w14:textId="77777777" w:rsidR="0070163F" w:rsidRDefault="00000000">
            <w:r>
              <w:t>Student is authenticated; session timer starts; login event is audit-logged.</w:t>
            </w:r>
          </w:p>
        </w:tc>
      </w:tr>
      <w:tr w:rsidR="0070163F" w14:paraId="4DF2657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6" w14:textId="77777777" w:rsidR="0070163F" w:rsidRDefault="00000000">
            <w:r>
              <w:t>Related Requirements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7" w14:textId="77777777" w:rsidR="0070163F" w:rsidRDefault="00000000">
            <w:r>
              <w:t>FR-01.1, FR-01.2, FR-01.4, SR-03, AL-01</w:t>
            </w:r>
          </w:p>
        </w:tc>
      </w:tr>
    </w:tbl>
    <w:p w14:paraId="4DF26579" w14:textId="77777777" w:rsidR="0070163F" w:rsidRDefault="00000000">
      <w:pPr>
        <w:pStyle w:val="Heading2"/>
      </w:pPr>
      <w:r>
        <w:t>UC-02: Safety Certification</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70163F" w14:paraId="4DF2657C"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7A" w14:textId="77777777" w:rsidR="0070163F" w:rsidRDefault="00000000">
            <w:r>
              <w:rPr>
                <w:b/>
                <w:bCs/>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7B" w14:textId="77777777" w:rsidR="0070163F" w:rsidRDefault="00000000">
            <w:r>
              <w:rPr>
                <w:b/>
                <w:bCs/>
              </w:rPr>
              <w:t>Description</w:t>
            </w:r>
          </w:p>
        </w:tc>
      </w:tr>
      <w:tr w:rsidR="0070163F" w14:paraId="4DF2657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D" w14:textId="77777777" w:rsidR="0070163F" w:rsidRDefault="00000000">
            <w:r>
              <w:t>Actor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7E" w14:textId="77777777" w:rsidR="0070163F" w:rsidRDefault="00000000">
            <w:r>
              <w:t>Student</w:t>
            </w:r>
          </w:p>
        </w:tc>
      </w:tr>
      <w:tr w:rsidR="0070163F" w14:paraId="4DF2658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0" w14:textId="77777777" w:rsidR="0070163F" w:rsidRDefault="00000000">
            <w:r>
              <w:t>Preconditions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1" w14:textId="77777777" w:rsidR="0070163F" w:rsidRDefault="00000000">
            <w:r>
              <w:t>Student is authenticated; not all tiers passed.</w:t>
            </w:r>
          </w:p>
        </w:tc>
      </w:tr>
      <w:tr w:rsidR="0070163F" w14:paraId="4DF2658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3" w14:textId="77777777" w:rsidR="0070163F" w:rsidRDefault="00000000">
            <w:r>
              <w:t>Main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4" w14:textId="77777777" w:rsidR="0070163F" w:rsidRDefault="00000000">
            <w:r>
              <w:rPr>
                <w:rFonts w:ascii="Gungsuh" w:eastAsia="Gungsuh" w:hAnsi="Gungsuh" w:cs="Gungsuh"/>
              </w:rPr>
              <w:t>1. Student opens Safety Training. 2. Attempts the lowest unlocked tier quiz (randomized). 3. Receives instant feedback per answer. 4. On ≥80% the tier is marked passed and the next unlocks. 5. On Tier 4 pass the digital certificate is issued automatically.</w:t>
            </w:r>
          </w:p>
        </w:tc>
      </w:tr>
      <w:tr w:rsidR="0070163F" w14:paraId="4DF2658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6" w14:textId="77777777" w:rsidR="0070163F" w:rsidRDefault="00000000">
            <w:r>
              <w:t>Alternate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7" w14:textId="77777777" w:rsidR="0070163F" w:rsidRDefault="00000000">
            <w:r>
              <w:t>Score below 80%: result shown with a retry option using re-randomized questions.</w:t>
            </w:r>
          </w:p>
        </w:tc>
      </w:tr>
      <w:tr w:rsidR="0070163F" w14:paraId="4DF2658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9" w14:textId="77777777" w:rsidR="0070163F" w:rsidRDefault="00000000">
            <w:r>
              <w:t>Postconditions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A" w14:textId="77777777" w:rsidR="0070163F" w:rsidRDefault="00000000">
            <w:r>
              <w:t>Tier statuses updated; certificate (if earned) visible on profile and teacher dashboard; XP awarded.</w:t>
            </w:r>
          </w:p>
        </w:tc>
      </w:tr>
      <w:tr w:rsidR="0070163F" w14:paraId="4DF2658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C" w14:textId="77777777" w:rsidR="0070163F" w:rsidRDefault="00000000">
            <w:r>
              <w:t>Related Requirements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8D" w14:textId="77777777" w:rsidR="0070163F" w:rsidRDefault="00000000">
            <w:r>
              <w:t>FR-02.1–FR-02.6, IR-10, DR-02</w:t>
            </w:r>
          </w:p>
        </w:tc>
      </w:tr>
    </w:tbl>
    <w:p w14:paraId="4DF2658F" w14:textId="77777777" w:rsidR="0070163F" w:rsidRDefault="00000000">
      <w:pPr>
        <w:pStyle w:val="Heading2"/>
      </w:pPr>
      <w:r>
        <w:t>UC-03: Perform Virtual Experiment</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70163F" w14:paraId="4DF2659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90" w14:textId="77777777" w:rsidR="0070163F" w:rsidRDefault="00000000">
            <w:r>
              <w:rPr>
                <w:b/>
                <w:bCs/>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91" w14:textId="77777777" w:rsidR="0070163F" w:rsidRDefault="00000000">
            <w:r>
              <w:rPr>
                <w:b/>
                <w:bCs/>
              </w:rPr>
              <w:t>Description</w:t>
            </w:r>
          </w:p>
        </w:tc>
      </w:tr>
      <w:tr w:rsidR="0070163F" w14:paraId="4DF2659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3" w14:textId="77777777" w:rsidR="0070163F" w:rsidRDefault="00000000">
            <w:r>
              <w:t>Actor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4" w14:textId="77777777" w:rsidR="0070163F" w:rsidRDefault="00000000">
            <w:r>
              <w:t>Student</w:t>
            </w:r>
          </w:p>
        </w:tc>
      </w:tr>
      <w:tr w:rsidR="0070163F" w14:paraId="4DF2659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6" w14:textId="77777777" w:rsidR="0070163F" w:rsidRDefault="00000000">
            <w:r>
              <w:t>Preconditions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7" w14:textId="77777777" w:rsidR="0070163F" w:rsidRDefault="00000000">
            <w:r>
              <w:t>Safety Tier 1 passed; experiment unlocked.</w:t>
            </w:r>
          </w:p>
        </w:tc>
      </w:tr>
      <w:tr w:rsidR="0070163F" w14:paraId="4DF2659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9" w14:textId="77777777" w:rsidR="0070163F" w:rsidRDefault="00000000">
            <w:r>
              <w:t>Main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A" w14:textId="77777777" w:rsidR="0070163F" w:rsidRDefault="00000000">
            <w:r>
              <w:rPr>
                <w:rFonts w:ascii="Gungsuh" w:eastAsia="Gungsuh" w:hAnsi="Gungsuh" w:cs="Gungsuh"/>
              </w:rPr>
              <w:t xml:space="preserve">1. Student opens an experiment from the library. 2. Completes each step with tap interaction; Beaky provides AI guidance per step. 3. On completing all </w:t>
            </w:r>
            <w:proofErr w:type="gramStart"/>
            <w:r>
              <w:rPr>
                <w:rFonts w:ascii="Gungsuh" w:eastAsia="Gungsuh" w:hAnsi="Gungsuh" w:cs="Gungsuh"/>
              </w:rPr>
              <w:t>steps</w:t>
            </w:r>
            <w:proofErr w:type="gramEnd"/>
            <w:r>
              <w:rPr>
                <w:rFonts w:ascii="Gungsuh" w:eastAsia="Gungsuh" w:hAnsi="Gungsuh" w:cs="Gungsuh"/>
              </w:rPr>
              <w:t xml:space="preserve"> the knowledge quiz unlocks. 4. Student scores ≥80% and receives XP with celebration feedback.</w:t>
            </w:r>
          </w:p>
        </w:tc>
      </w:tr>
      <w:tr w:rsidR="0070163F" w14:paraId="4DF2659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C" w14:textId="77777777" w:rsidR="0070163F" w:rsidRDefault="00000000">
            <w:r>
              <w:t>Alternate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D" w14:textId="77777777" w:rsidR="0070163F" w:rsidRDefault="00000000">
            <w:r>
              <w:t>AI service unavailable: pre-written hints are shown and the experiment remains completable. Quiz below 80%: retry allowed; XP is not re-awarded on later passes if already granted.</w:t>
            </w:r>
          </w:p>
        </w:tc>
      </w:tr>
      <w:tr w:rsidR="0070163F" w14:paraId="4DF265A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9F" w14:textId="77777777" w:rsidR="0070163F" w:rsidRDefault="00000000">
            <w:r>
              <w:t>Postconditions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0" w14:textId="77777777" w:rsidR="0070163F" w:rsidRDefault="00000000">
            <w:r>
              <w:t>Session record updated; XP and badges evaluated; leaderboard refreshed within 2 seconds.</w:t>
            </w:r>
          </w:p>
        </w:tc>
      </w:tr>
      <w:tr w:rsidR="0070163F" w14:paraId="4DF265A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2" w14:textId="77777777" w:rsidR="0070163F" w:rsidRDefault="00000000">
            <w:r>
              <w:t>Related Requirements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3" w14:textId="77777777" w:rsidR="0070163F" w:rsidRDefault="00000000">
            <w:r>
              <w:t>FR-03.1–FR-03.5, FR-04.1–FR-04.4, FR-06.1, IR-02, IR-05</w:t>
            </w:r>
          </w:p>
        </w:tc>
      </w:tr>
    </w:tbl>
    <w:p w14:paraId="4DF265A5" w14:textId="77777777" w:rsidR="0070163F" w:rsidRDefault="00000000">
      <w:pPr>
        <w:pStyle w:val="Heading2"/>
      </w:pPr>
      <w:r>
        <w:t>UC-04: AR Mode Session</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70163F" w14:paraId="4DF265A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A6" w14:textId="77777777" w:rsidR="0070163F" w:rsidRDefault="00000000">
            <w:r>
              <w:rPr>
                <w:b/>
                <w:bCs/>
              </w:rPr>
              <w:lastRenderedPageBreak/>
              <w:t>Field</w:t>
            </w:r>
          </w:p>
        </w:tc>
        <w:tc>
          <w:tcPr>
            <w:tcW w:w="7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A7" w14:textId="77777777" w:rsidR="0070163F" w:rsidRDefault="00000000">
            <w:r>
              <w:rPr>
                <w:b/>
                <w:bCs/>
              </w:rPr>
              <w:t>Description</w:t>
            </w:r>
          </w:p>
        </w:tc>
      </w:tr>
      <w:tr w:rsidR="0070163F" w14:paraId="4DF265A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9" w14:textId="77777777" w:rsidR="0070163F" w:rsidRDefault="00000000">
            <w:r>
              <w:t>Actor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A" w14:textId="77777777" w:rsidR="0070163F" w:rsidRDefault="00000000">
            <w:r>
              <w:t>Student</w:t>
            </w:r>
          </w:p>
        </w:tc>
      </w:tr>
      <w:tr w:rsidR="0070163F" w14:paraId="4DF265A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C" w14:textId="77777777" w:rsidR="0070163F" w:rsidRDefault="00000000">
            <w:r>
              <w:t>Preconditions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D" w14:textId="77777777" w:rsidR="0070163F" w:rsidRDefault="00000000">
            <w:r>
              <w:t>Student authenticated; AR-enabled experiment selected.</w:t>
            </w:r>
          </w:p>
        </w:tc>
      </w:tr>
      <w:tr w:rsidR="0070163F" w14:paraId="4DF265B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AF" w14:textId="77777777" w:rsidR="0070163F" w:rsidRDefault="00000000">
            <w:r>
              <w:t>Main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0" w14:textId="77777777" w:rsidR="0070163F" w:rsidRDefault="00000000">
            <w:r>
              <w:t xml:space="preserve">1. Student taps Launch AR. 2. </w:t>
            </w:r>
            <w:proofErr w:type="gramStart"/>
            <w:r>
              <w:t>Grants</w:t>
            </w:r>
            <w:proofErr w:type="gramEnd"/>
            <w:r>
              <w:t xml:space="preserve"> camera permission. 3. System scans and detects a flat surface within 3 seconds. 4. 3D experiment overlay anchors to the surface. 5. Student uses Rotate and Beaky controls, then exits.</w:t>
            </w:r>
          </w:p>
        </w:tc>
      </w:tr>
      <w:tr w:rsidR="0070163F" w14:paraId="4DF265B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2" w14:textId="77777777" w:rsidR="0070163F" w:rsidRDefault="00000000">
            <w:r>
              <w:t>Alternate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3" w14:textId="77777777" w:rsidR="0070163F" w:rsidRDefault="00000000">
            <w:r>
              <w:t>Permission denied or unsupported device: Simulation mode launches within 1 second with identical controls and a visible SIMULATION label.</w:t>
            </w:r>
          </w:p>
        </w:tc>
      </w:tr>
      <w:tr w:rsidR="0070163F" w14:paraId="4DF265B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5" w14:textId="77777777" w:rsidR="0070163F" w:rsidRDefault="00000000">
            <w:r>
              <w:t>Postconditions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6" w14:textId="77777777" w:rsidR="0070163F" w:rsidRDefault="00000000">
            <w:r>
              <w:t>Camera released on exit; AR session logged with mode and device.</w:t>
            </w:r>
          </w:p>
        </w:tc>
      </w:tr>
      <w:tr w:rsidR="0070163F" w14:paraId="4DF265B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8" w14:textId="77777777" w:rsidR="0070163F" w:rsidRDefault="00000000">
            <w:r>
              <w:t>Related Requirements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9" w14:textId="77777777" w:rsidR="0070163F" w:rsidRDefault="00000000">
            <w:r>
              <w:t>FR-05.1–FR-05.5, NFR-12</w:t>
            </w:r>
          </w:p>
        </w:tc>
      </w:tr>
    </w:tbl>
    <w:p w14:paraId="4DF265BB" w14:textId="77777777" w:rsidR="0070163F" w:rsidRDefault="00000000">
      <w:pPr>
        <w:pStyle w:val="Heading2"/>
      </w:pPr>
      <w:r>
        <w:t>UC-05: Teacher Generates AI Readiness Report</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70163F" w14:paraId="4DF265B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BC" w14:textId="77777777" w:rsidR="0070163F" w:rsidRDefault="00000000">
            <w:r>
              <w:rPr>
                <w:b/>
                <w:bCs/>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BD" w14:textId="77777777" w:rsidR="0070163F" w:rsidRDefault="00000000">
            <w:r>
              <w:rPr>
                <w:b/>
                <w:bCs/>
              </w:rPr>
              <w:t>Description</w:t>
            </w:r>
          </w:p>
        </w:tc>
      </w:tr>
      <w:tr w:rsidR="0070163F" w14:paraId="4DF265C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BF" w14:textId="77777777" w:rsidR="0070163F" w:rsidRDefault="00000000">
            <w:r>
              <w:t>Actor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0" w14:textId="77777777" w:rsidR="0070163F" w:rsidRDefault="00000000">
            <w:r>
              <w:t>Teacher</w:t>
            </w:r>
          </w:p>
        </w:tc>
      </w:tr>
      <w:tr w:rsidR="0070163F" w14:paraId="4DF265C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2" w14:textId="77777777" w:rsidR="0070163F" w:rsidRDefault="00000000">
            <w:r>
              <w:t>Preconditions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3" w14:textId="77777777" w:rsidR="0070163F" w:rsidRDefault="00000000">
            <w:r>
              <w:rPr>
                <w:rFonts w:ascii="Gungsuh" w:eastAsia="Gungsuh" w:hAnsi="Gungsuh" w:cs="Gungsuh"/>
              </w:rPr>
              <w:t>Teacher authenticated; target student in teacher’s class has completed ≥3 experiments.</w:t>
            </w:r>
          </w:p>
        </w:tc>
      </w:tr>
      <w:tr w:rsidR="0070163F" w14:paraId="4DF265C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5" w14:textId="77777777" w:rsidR="0070163F" w:rsidRDefault="00000000">
            <w:r>
              <w:t>Main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6" w14:textId="77777777" w:rsidR="0070163F" w:rsidRDefault="00000000">
            <w:r>
              <w:t xml:space="preserve">1. Teacher opens AI Readiness. 2. Selects a student and taps Generate Report. 3. System compiles </w:t>
            </w:r>
            <w:proofErr w:type="gramStart"/>
            <w:r>
              <w:t>six dimension</w:t>
            </w:r>
            <w:proofErr w:type="gramEnd"/>
            <w:r>
              <w:t xml:space="preserve"> scores and queries the Gemini API. 4. Classification, scores, and recommendations render within 5 seconds and are stored.</w:t>
            </w:r>
          </w:p>
        </w:tc>
      </w:tr>
      <w:tr w:rsidR="0070163F" w14:paraId="4DF265C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8" w14:textId="77777777" w:rsidR="0070163F" w:rsidRDefault="00000000">
            <w:r>
              <w:t>Alternate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9" w14:textId="77777777" w:rsidR="0070163F" w:rsidRDefault="00000000">
            <w:r>
              <w:t>Fewer than 3 experiments: system explains the data requirement. AI unavailable: retry option with a clear message.</w:t>
            </w:r>
          </w:p>
        </w:tc>
      </w:tr>
      <w:tr w:rsidR="0070163F" w14:paraId="4DF265C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B" w14:textId="77777777" w:rsidR="0070163F" w:rsidRDefault="00000000">
            <w:r>
              <w:t>Postconditions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C" w14:textId="77777777" w:rsidR="0070163F" w:rsidRDefault="00000000">
            <w:r>
              <w:t>Report stored with teacher, student, and timestamp; classification visible on the class monitor.</w:t>
            </w:r>
          </w:p>
        </w:tc>
      </w:tr>
      <w:tr w:rsidR="0070163F" w14:paraId="4DF265D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E" w14:textId="77777777" w:rsidR="0070163F" w:rsidRDefault="00000000">
            <w:r>
              <w:t>Related Requirements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CF" w14:textId="77777777" w:rsidR="0070163F" w:rsidRDefault="00000000">
            <w:r>
              <w:t>FR-08.1–FR-08.4, FR-09.4, IR-07</w:t>
            </w:r>
          </w:p>
        </w:tc>
      </w:tr>
    </w:tbl>
    <w:p w14:paraId="4DF265D1" w14:textId="77777777" w:rsidR="0070163F" w:rsidRDefault="00000000">
      <w:pPr>
        <w:pStyle w:val="Heading2"/>
      </w:pPr>
      <w:r>
        <w:t>UC-06: Teacher Assigns Task</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70163F" w14:paraId="4DF265D4"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D2" w14:textId="77777777" w:rsidR="0070163F" w:rsidRDefault="00000000">
            <w:r>
              <w:rPr>
                <w:b/>
                <w:bCs/>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14:paraId="4DF265D3" w14:textId="77777777" w:rsidR="0070163F" w:rsidRDefault="00000000">
            <w:r>
              <w:rPr>
                <w:b/>
                <w:bCs/>
              </w:rPr>
              <w:t>Description</w:t>
            </w:r>
          </w:p>
        </w:tc>
      </w:tr>
      <w:tr w:rsidR="0070163F" w14:paraId="4DF265D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5" w14:textId="77777777" w:rsidR="0070163F" w:rsidRDefault="00000000">
            <w:r>
              <w:t>Actor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6" w14:textId="77777777" w:rsidR="0070163F" w:rsidRDefault="00000000">
            <w:r>
              <w:t>Teacher</w:t>
            </w:r>
          </w:p>
        </w:tc>
      </w:tr>
      <w:tr w:rsidR="0070163F" w14:paraId="4DF265D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8" w14:textId="77777777" w:rsidR="0070163F" w:rsidRDefault="00000000">
            <w:r>
              <w:t>Preconditions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9" w14:textId="77777777" w:rsidR="0070163F" w:rsidRDefault="00000000">
            <w:r>
              <w:t>Teacher authenticated with an assigned class.</w:t>
            </w:r>
          </w:p>
        </w:tc>
      </w:tr>
      <w:tr w:rsidR="0070163F" w14:paraId="4DF265D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B" w14:textId="77777777" w:rsidR="0070163F" w:rsidRDefault="00000000">
            <w:r>
              <w:t>Main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C" w14:textId="77777777" w:rsidR="0070163F" w:rsidRDefault="00000000">
            <w:r>
              <w:t>1. Teacher opens Task Assignment. 2. Selects an experiment, target (individual/group/class), and due date. 3. System creates per-student assignments and dispatches in-app, push, and email notifications within 60 seconds. 4. Statuses update automatically as students progress.</w:t>
            </w:r>
          </w:p>
        </w:tc>
      </w:tr>
      <w:tr w:rsidR="0070163F" w14:paraId="4DF265E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E" w14:textId="77777777" w:rsidR="0070163F" w:rsidRDefault="00000000">
            <w:r>
              <w:t>Alternate Flow</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DF" w14:textId="77777777" w:rsidR="0070163F" w:rsidRDefault="00000000">
            <w:r>
              <w:t>Past due date entered: validation error. Target outside teacher’s class: request rejected with HTTP 403.</w:t>
            </w:r>
          </w:p>
        </w:tc>
      </w:tr>
      <w:tr w:rsidR="0070163F" w14:paraId="4DF265E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E1" w14:textId="77777777" w:rsidR="0070163F" w:rsidRDefault="00000000">
            <w:r>
              <w:t>Postconditions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E2" w14:textId="77777777" w:rsidR="0070163F" w:rsidRDefault="00000000">
            <w:r>
              <w:t>Task and assignment records created; teacher can track statuses on the dashboard.</w:t>
            </w:r>
          </w:p>
        </w:tc>
      </w:tr>
      <w:tr w:rsidR="0070163F" w14:paraId="4DF265E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E4" w14:textId="77777777" w:rsidR="0070163F" w:rsidRDefault="00000000">
            <w:r>
              <w:t>Related Requirements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265E5" w14:textId="77777777" w:rsidR="0070163F" w:rsidRDefault="00000000">
            <w:r>
              <w:t>FR-09.1–FR-09.4, IR-07, AL-04</w:t>
            </w:r>
          </w:p>
        </w:tc>
      </w:tr>
    </w:tbl>
    <w:p w14:paraId="4DF265E7" w14:textId="77777777" w:rsidR="0070163F" w:rsidRDefault="0070163F">
      <w:pPr>
        <w:spacing w:after="60"/>
      </w:pPr>
    </w:p>
    <w:p w14:paraId="4DF265E8" w14:textId="77777777" w:rsidR="0070163F" w:rsidRDefault="00000000">
      <w:pPr>
        <w:pStyle w:val="Heading1"/>
      </w:pPr>
      <w:r>
        <w:t>21. Acceptance Criteria</w:t>
      </w:r>
    </w:p>
    <w:p w14:paraId="4DF265E9" w14:textId="77777777" w:rsidR="0070163F" w:rsidRDefault="00000000">
      <w:pPr>
        <w:spacing w:before="50" w:after="80"/>
      </w:pPr>
      <w:r>
        <w:t>Beaker Breakers Studio shall be considered ready for User Acceptance Testing (UAT) sign-off when the following criteria are met:</w:t>
      </w:r>
    </w:p>
    <w:p w14:paraId="4DF265EA" w14:textId="77777777" w:rsidR="0070163F" w:rsidRDefault="00000000">
      <w:pPr>
        <w:numPr>
          <w:ilvl w:val="0"/>
          <w:numId w:val="1"/>
        </w:numPr>
        <w:pBdr>
          <w:top w:val="nil"/>
          <w:left w:val="nil"/>
          <w:bottom w:val="nil"/>
          <w:right w:val="nil"/>
          <w:between w:val="nil"/>
        </w:pBdr>
        <w:spacing w:before="20" w:after="20"/>
      </w:pPr>
      <w:r>
        <w:rPr>
          <w:color w:val="000000"/>
        </w:rPr>
        <w:t>All High-priority Functional Requirements (Section 11) are implemented and pass their corresponding test cases with no critical defects.</w:t>
      </w:r>
    </w:p>
    <w:p w14:paraId="4DF265EB" w14:textId="77777777" w:rsidR="0070163F" w:rsidRDefault="00000000" w:rsidP="00CB0D5D">
      <w:pPr>
        <w:numPr>
          <w:ilvl w:val="0"/>
          <w:numId w:val="1"/>
        </w:numPr>
        <w:pBdr>
          <w:top w:val="nil"/>
          <w:left w:val="nil"/>
          <w:bottom w:val="nil"/>
          <w:right w:val="nil"/>
          <w:between w:val="nil"/>
        </w:pBdr>
        <w:spacing w:before="20" w:after="20"/>
      </w:pPr>
      <w:r>
        <w:rPr>
          <w:color w:val="000000"/>
        </w:rPr>
        <w:lastRenderedPageBreak/>
        <w:t>All Security Requirements (Section 13), including password hashing, HTTPS enforcement, RBAC, session expiry, and secrets management, are verified.</w:t>
      </w:r>
    </w:p>
    <w:p w14:paraId="4DF265EC" w14:textId="77777777" w:rsidR="0070163F" w:rsidRDefault="00000000" w:rsidP="00CB0D5D">
      <w:pPr>
        <w:numPr>
          <w:ilvl w:val="0"/>
          <w:numId w:val="1"/>
        </w:numPr>
        <w:pBdr>
          <w:top w:val="nil"/>
          <w:left w:val="nil"/>
          <w:bottom w:val="nil"/>
          <w:right w:val="nil"/>
          <w:between w:val="nil"/>
        </w:pBdr>
        <w:spacing w:before="20" w:after="20"/>
      </w:pPr>
      <w:r>
        <w:rPr>
          <w:color w:val="000000"/>
        </w:rPr>
        <w:t>All Inverse Requirements (Section 15) are verified through negative test cases confirming that prohibited actions are blocked.</w:t>
      </w:r>
    </w:p>
    <w:p w14:paraId="4DF265ED" w14:textId="77777777" w:rsidR="0070163F" w:rsidRDefault="00000000" w:rsidP="00CB0D5D">
      <w:pPr>
        <w:numPr>
          <w:ilvl w:val="0"/>
          <w:numId w:val="1"/>
        </w:numPr>
        <w:pBdr>
          <w:top w:val="nil"/>
          <w:left w:val="nil"/>
          <w:bottom w:val="nil"/>
          <w:right w:val="nil"/>
          <w:between w:val="nil"/>
        </w:pBdr>
        <w:spacing w:before="20" w:after="20"/>
      </w:pPr>
      <w:r>
        <w:rPr>
          <w:rFonts w:ascii="Gungsuh" w:eastAsia="Gungsuh" w:hAnsi="Gungsuh" w:cs="Gungsuh"/>
          <w:color w:val="000000"/>
        </w:rPr>
        <w:t xml:space="preserve">Standard API response time meets NFR-01 (≤300 </w:t>
      </w:r>
      <w:proofErr w:type="spellStart"/>
      <w:r>
        <w:rPr>
          <w:rFonts w:ascii="Gungsuh" w:eastAsia="Gungsuh" w:hAnsi="Gungsuh" w:cs="Gungsuh"/>
          <w:color w:val="000000"/>
        </w:rPr>
        <w:t>ms</w:t>
      </w:r>
      <w:proofErr w:type="spellEnd"/>
      <w:r>
        <w:rPr>
          <w:rFonts w:ascii="Gungsuh" w:eastAsia="Gungsuh" w:hAnsi="Gungsuh" w:cs="Gungsuh"/>
          <w:color w:val="000000"/>
        </w:rPr>
        <w:t xml:space="preserve"> P95</w:t>
      </w:r>
      <w:proofErr w:type="gramStart"/>
      <w:r>
        <w:rPr>
          <w:rFonts w:ascii="Gungsuh" w:eastAsia="Gungsuh" w:hAnsi="Gungsuh" w:cs="Gungsuh"/>
          <w:color w:val="000000"/>
        </w:rPr>
        <w:t>)</w:t>
      </w:r>
      <w:proofErr w:type="gramEnd"/>
      <w:r>
        <w:rPr>
          <w:rFonts w:ascii="Gungsuh" w:eastAsia="Gungsuh" w:hAnsi="Gungsuh" w:cs="Gungsuh"/>
          <w:color w:val="000000"/>
        </w:rPr>
        <w:t xml:space="preserve"> and the system sustains 1,000 concurrent users per NFR-04.</w:t>
      </w:r>
    </w:p>
    <w:p w14:paraId="4DF265EE" w14:textId="77777777" w:rsidR="0070163F" w:rsidRDefault="00000000" w:rsidP="00CB0D5D">
      <w:pPr>
        <w:numPr>
          <w:ilvl w:val="0"/>
          <w:numId w:val="1"/>
        </w:numPr>
        <w:pBdr>
          <w:top w:val="nil"/>
          <w:left w:val="nil"/>
          <w:bottom w:val="nil"/>
          <w:right w:val="nil"/>
          <w:between w:val="nil"/>
        </w:pBdr>
        <w:spacing w:before="20" w:after="20"/>
      </w:pPr>
      <w:r>
        <w:rPr>
          <w:color w:val="000000"/>
        </w:rPr>
        <w:t>A new student completes onboarding through a first experiment within 15 minutes, and UAT participants (5 students, 2 teachers) return a SUS score of at least 75 (NFR-07).</w:t>
      </w:r>
    </w:p>
    <w:p w14:paraId="4DF265EF" w14:textId="77777777" w:rsidR="0070163F" w:rsidRDefault="00000000" w:rsidP="00CB0D5D">
      <w:pPr>
        <w:numPr>
          <w:ilvl w:val="0"/>
          <w:numId w:val="1"/>
        </w:numPr>
        <w:pBdr>
          <w:top w:val="nil"/>
          <w:left w:val="nil"/>
          <w:bottom w:val="nil"/>
          <w:right w:val="nil"/>
          <w:between w:val="nil"/>
        </w:pBdr>
        <w:spacing w:before="20" w:after="20"/>
      </w:pPr>
      <w:r>
        <w:rPr>
          <w:color w:val="000000"/>
        </w:rPr>
        <w:t xml:space="preserve">Automated backup and restoration </w:t>
      </w:r>
      <w:proofErr w:type="gramStart"/>
      <w:r>
        <w:rPr>
          <w:color w:val="000000"/>
        </w:rPr>
        <w:t>is</w:t>
      </w:r>
      <w:proofErr w:type="gramEnd"/>
      <w:r>
        <w:rPr>
          <w:color w:val="000000"/>
        </w:rPr>
        <w:t xml:space="preserve"> successfully demonstrated per BR-01 and BR-03.</w:t>
      </w:r>
    </w:p>
    <w:p w14:paraId="4DF265F0" w14:textId="77777777" w:rsidR="0070163F" w:rsidRDefault="00000000" w:rsidP="00CB0D5D">
      <w:pPr>
        <w:numPr>
          <w:ilvl w:val="0"/>
          <w:numId w:val="1"/>
        </w:numPr>
        <w:pBdr>
          <w:top w:val="nil"/>
          <w:left w:val="nil"/>
          <w:bottom w:val="nil"/>
          <w:right w:val="nil"/>
          <w:between w:val="nil"/>
        </w:pBdr>
        <w:spacing w:before="20" w:after="20"/>
      </w:pPr>
      <w:r>
        <w:rPr>
          <w:color w:val="000000"/>
        </w:rPr>
        <w:t>All six use cases (Section 20) execute end-to-end without critical defects in the UAT environment.</w:t>
      </w:r>
    </w:p>
    <w:p w14:paraId="4DF265F1" w14:textId="77777777" w:rsidR="0070163F" w:rsidRDefault="00000000" w:rsidP="00CB0D5D">
      <w:pPr>
        <w:numPr>
          <w:ilvl w:val="0"/>
          <w:numId w:val="1"/>
        </w:numPr>
        <w:pBdr>
          <w:top w:val="nil"/>
          <w:left w:val="nil"/>
          <w:bottom w:val="nil"/>
          <w:right w:val="nil"/>
          <w:between w:val="nil"/>
        </w:pBdr>
        <w:spacing w:before="20" w:after="20"/>
      </w:pPr>
      <w:r>
        <w:rPr>
          <w:color w:val="000000"/>
        </w:rPr>
        <w:t>The Role-Permission Matrix (Section 9) is verified for all three roles, confirming no unauthorized cross-role access.</w:t>
      </w:r>
    </w:p>
    <w:p w14:paraId="4DF265F2" w14:textId="77777777" w:rsidR="0070163F" w:rsidRDefault="00000000" w:rsidP="00CB0D5D">
      <w:pPr>
        <w:numPr>
          <w:ilvl w:val="0"/>
          <w:numId w:val="1"/>
        </w:numPr>
        <w:pBdr>
          <w:top w:val="nil"/>
          <w:left w:val="nil"/>
          <w:bottom w:val="nil"/>
          <w:right w:val="nil"/>
          <w:between w:val="nil"/>
        </w:pBdr>
        <w:spacing w:before="20" w:after="20"/>
      </w:pPr>
      <w:r>
        <w:rPr>
          <w:color w:val="000000"/>
        </w:rPr>
        <w:t>AR Mode passes device testing on at least 5 Android and 2 iOS models, including the simulation fallback path (NFR-12, FR-05.3).</w:t>
      </w:r>
    </w:p>
    <w:p w14:paraId="4DF265F3" w14:textId="77777777" w:rsidR="0070163F" w:rsidRDefault="0070163F" w:rsidP="00CB0D5D">
      <w:pPr>
        <w:spacing w:after="60"/>
      </w:pPr>
    </w:p>
    <w:p w14:paraId="4DF265F4" w14:textId="77777777" w:rsidR="0070163F" w:rsidRDefault="00000000">
      <w:pPr>
        <w:pStyle w:val="Heading1"/>
      </w:pPr>
      <w:r>
        <w:t>22. Future Enhancements</w:t>
      </w:r>
    </w:p>
    <w:p w14:paraId="4DF265F5" w14:textId="77777777" w:rsidR="0070163F" w:rsidRDefault="00000000">
      <w:pPr>
        <w:spacing w:before="50" w:after="80"/>
      </w:pPr>
      <w:r>
        <w:t>The following items are identified as valuable but are out of scope for the current release and may be considered for future versions:</w:t>
      </w:r>
    </w:p>
    <w:p w14:paraId="4DF265F6" w14:textId="77777777" w:rsidR="0070163F" w:rsidRDefault="00000000">
      <w:pPr>
        <w:numPr>
          <w:ilvl w:val="0"/>
          <w:numId w:val="1"/>
        </w:numPr>
        <w:pBdr>
          <w:top w:val="nil"/>
          <w:left w:val="nil"/>
          <w:bottom w:val="nil"/>
          <w:right w:val="nil"/>
          <w:between w:val="nil"/>
        </w:pBdr>
        <w:spacing w:before="20" w:after="20"/>
      </w:pPr>
      <w:r>
        <w:rPr>
          <w:color w:val="000000"/>
        </w:rPr>
        <w:t>Urdu language interface and localized AI guidance (v2.0).</w:t>
      </w:r>
    </w:p>
    <w:p w14:paraId="4DF265F7" w14:textId="77777777" w:rsidR="0070163F" w:rsidRDefault="00000000">
      <w:pPr>
        <w:numPr>
          <w:ilvl w:val="0"/>
          <w:numId w:val="1"/>
        </w:numPr>
        <w:pBdr>
          <w:top w:val="nil"/>
          <w:left w:val="nil"/>
          <w:bottom w:val="nil"/>
          <w:right w:val="nil"/>
          <w:between w:val="nil"/>
        </w:pBdr>
        <w:spacing w:before="20" w:after="20"/>
      </w:pPr>
      <w:r>
        <w:rPr>
          <w:color w:val="000000"/>
        </w:rPr>
        <w:t>Collaborative multi-student AR laboratory sessions (v2.0).</w:t>
      </w:r>
    </w:p>
    <w:p w14:paraId="4DF265F8" w14:textId="77777777" w:rsidR="0070163F" w:rsidRDefault="00000000">
      <w:pPr>
        <w:numPr>
          <w:ilvl w:val="0"/>
          <w:numId w:val="1"/>
        </w:numPr>
        <w:pBdr>
          <w:top w:val="nil"/>
          <w:left w:val="nil"/>
          <w:bottom w:val="nil"/>
          <w:right w:val="nil"/>
          <w:between w:val="nil"/>
        </w:pBdr>
        <w:spacing w:before="20" w:after="20"/>
      </w:pPr>
      <w:r>
        <w:rPr>
          <w:color w:val="000000"/>
        </w:rPr>
        <w:t>Parent portal with read-only progress access (v2.0).</w:t>
      </w:r>
    </w:p>
    <w:p w14:paraId="4DF265F9" w14:textId="77777777" w:rsidR="0070163F" w:rsidRDefault="00000000">
      <w:pPr>
        <w:numPr>
          <w:ilvl w:val="0"/>
          <w:numId w:val="1"/>
        </w:numPr>
        <w:pBdr>
          <w:top w:val="nil"/>
          <w:left w:val="nil"/>
          <w:bottom w:val="nil"/>
          <w:right w:val="nil"/>
          <w:between w:val="nil"/>
        </w:pBdr>
        <w:spacing w:before="20" w:after="20"/>
      </w:pPr>
      <w:r>
        <w:rPr>
          <w:color w:val="000000"/>
        </w:rPr>
        <w:t>Teacher no-code experiment builder (v2.0).</w:t>
      </w:r>
    </w:p>
    <w:p w14:paraId="4DF265FA" w14:textId="77777777" w:rsidR="0070163F" w:rsidRDefault="00000000">
      <w:pPr>
        <w:numPr>
          <w:ilvl w:val="0"/>
          <w:numId w:val="1"/>
        </w:numPr>
        <w:pBdr>
          <w:top w:val="nil"/>
          <w:left w:val="nil"/>
          <w:bottom w:val="nil"/>
          <w:right w:val="nil"/>
          <w:between w:val="nil"/>
        </w:pBdr>
        <w:spacing w:before="20" w:after="20"/>
      </w:pPr>
      <w:r>
        <w:rPr>
          <w:color w:val="000000"/>
        </w:rPr>
        <w:t>Multi-factor authentication for Teacher and Admin accounts (v2.0).</w:t>
      </w:r>
    </w:p>
    <w:p w14:paraId="4DF265FB" w14:textId="77777777" w:rsidR="0070163F" w:rsidRDefault="00000000">
      <w:pPr>
        <w:numPr>
          <w:ilvl w:val="0"/>
          <w:numId w:val="1"/>
        </w:numPr>
        <w:pBdr>
          <w:top w:val="nil"/>
          <w:left w:val="nil"/>
          <w:bottom w:val="nil"/>
          <w:right w:val="nil"/>
          <w:between w:val="nil"/>
        </w:pBdr>
        <w:spacing w:before="20" w:after="20"/>
      </w:pPr>
      <w:r>
        <w:rPr>
          <w:color w:val="000000"/>
        </w:rPr>
        <w:t>LMS integration (Moodle, Google Classroom) and public verification of certificates (v3.0).</w:t>
      </w:r>
    </w:p>
    <w:p w14:paraId="4DF265FC" w14:textId="77777777" w:rsidR="0070163F" w:rsidRDefault="00000000">
      <w:pPr>
        <w:numPr>
          <w:ilvl w:val="0"/>
          <w:numId w:val="1"/>
        </w:numPr>
        <w:pBdr>
          <w:top w:val="nil"/>
          <w:left w:val="nil"/>
          <w:bottom w:val="nil"/>
          <w:right w:val="nil"/>
          <w:between w:val="nil"/>
        </w:pBdr>
        <w:spacing w:before="20" w:after="20"/>
      </w:pPr>
      <w:r>
        <w:rPr>
          <w:color w:val="000000"/>
        </w:rPr>
        <w:t>Expansion to additional science subjects and A-Level content (v3.0).</w:t>
      </w:r>
    </w:p>
    <w:p w14:paraId="4DF265FD" w14:textId="77777777" w:rsidR="0070163F" w:rsidRDefault="0070163F">
      <w:pPr>
        <w:spacing w:after="60"/>
      </w:pPr>
    </w:p>
    <w:p w14:paraId="4DF265FE" w14:textId="77777777" w:rsidR="0070163F" w:rsidRDefault="00000000">
      <w:pPr>
        <w:spacing w:before="50" w:after="80"/>
        <w:jc w:val="center"/>
      </w:pPr>
      <w:r>
        <w:rPr>
          <w:i/>
          <w:iCs/>
        </w:rPr>
        <w:t>— End of Document —</w:t>
      </w:r>
    </w:p>
    <w:sectPr w:rsidR="0070163F">
      <w:footerReference w:type="default" r:id="rId8"/>
      <w:pgSz w:w="12240" w:h="15840"/>
      <w:pgMar w:top="1000" w:right="1000" w:bottom="1000" w:left="10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BA719" w14:textId="77777777" w:rsidR="002E44EC" w:rsidRDefault="002E44EC">
      <w:r>
        <w:separator/>
      </w:r>
    </w:p>
  </w:endnote>
  <w:endnote w:type="continuationSeparator" w:id="0">
    <w:p w14:paraId="013A5291" w14:textId="77777777" w:rsidR="002E44EC" w:rsidRDefault="002E4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7F4124-F3A8-4107-BB62-507827ADB770}"/>
  </w:font>
  <w:font w:name="Gungsuh">
    <w:charset w:val="81"/>
    <w:family w:val="roman"/>
    <w:pitch w:val="variable"/>
    <w:sig w:usb0="B00002AF" w:usb1="69D77CFB" w:usb2="00000030" w:usb3="00000000" w:csb0="0008009F" w:csb1="00000000"/>
    <w:embedRegular r:id="rId2" w:subsetted="1" w:fontKey="{07215D44-C8CE-43FA-8048-1140A6409274}"/>
  </w:font>
  <w:font w:name="Calibri">
    <w:panose1 w:val="020F0502020204030204"/>
    <w:charset w:val="00"/>
    <w:family w:val="swiss"/>
    <w:pitch w:val="variable"/>
    <w:sig w:usb0="E4002EFF" w:usb1="C200247B" w:usb2="00000009" w:usb3="00000000" w:csb0="000001FF" w:csb1="00000000"/>
    <w:embedRegular r:id="rId3" w:fontKey="{A564A461-118D-4537-AA77-88CDA4587B80}"/>
  </w:font>
  <w:font w:name="Cambria">
    <w:panose1 w:val="02040503050406030204"/>
    <w:charset w:val="00"/>
    <w:family w:val="roman"/>
    <w:pitch w:val="variable"/>
    <w:sig w:usb0="E00006FF" w:usb1="420024FF" w:usb2="02000000" w:usb3="00000000" w:csb0="0000019F" w:csb1="00000000"/>
    <w:embedRegular r:id="rId4" w:fontKey="{79EF05E2-8D95-4A28-B04C-9FE9F3F7235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65FF" w14:textId="77777777" w:rsidR="0070163F" w:rsidRDefault="0070163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7C8B" w14:textId="77777777" w:rsidR="002E44EC" w:rsidRDefault="002E44EC">
      <w:r>
        <w:separator/>
      </w:r>
    </w:p>
  </w:footnote>
  <w:footnote w:type="continuationSeparator" w:id="0">
    <w:p w14:paraId="00208D71" w14:textId="77777777" w:rsidR="002E44EC" w:rsidRDefault="002E4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75C04"/>
    <w:multiLevelType w:val="multilevel"/>
    <w:tmpl w:val="64A693EE"/>
    <w:lvl w:ilvl="0">
      <w:start w:val="1"/>
      <w:numFmt w:val="bullet"/>
      <w:lvlText w:val="•"/>
      <w:lvlJc w:val="left"/>
      <w:pPr>
        <w:ind w:left="46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192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3F"/>
    <w:rsid w:val="001F24A1"/>
    <w:rsid w:val="00252425"/>
    <w:rsid w:val="002E44EC"/>
    <w:rsid w:val="0070163F"/>
    <w:rsid w:val="00C654BE"/>
    <w:rsid w:val="00CB0D5D"/>
    <w:rsid w:val="00CF189E"/>
    <w:rsid w:val="00E2035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620B"/>
  <w15:docId w15:val="{C91CAEB0-104A-4B79-AB4D-3DEF6920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2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90"/>
      <w:outlineLvl w:val="1"/>
    </w:pPr>
    <w:rPr>
      <w:b/>
      <w:bCs/>
      <w:color w:val="000000"/>
      <w:sz w:val="23"/>
      <w:szCs w:val="23"/>
    </w:rPr>
  </w:style>
  <w:style w:type="paragraph" w:styleId="Heading3">
    <w:name w:val="heading 3"/>
    <w:basedOn w:val="Normal"/>
    <w:next w:val="Normal"/>
    <w:uiPriority w:val="9"/>
    <w:unhideWhenUsed/>
    <w:qFormat/>
    <w:pPr>
      <w:pBdr>
        <w:top w:val="nil"/>
        <w:left w:val="nil"/>
        <w:bottom w:val="nil"/>
        <w:right w:val="nil"/>
        <w:between w:val="nil"/>
      </w:pBdr>
      <w:spacing w:before="160" w:after="70"/>
      <w:outlineLvl w:val="2"/>
    </w:pPr>
    <w:rPr>
      <w:b/>
      <w:bCs/>
      <w:color w:val="000000"/>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CF189E"/>
    <w:pPr>
      <w:tabs>
        <w:tab w:val="center" w:pos="4513"/>
        <w:tab w:val="right" w:pos="9026"/>
      </w:tabs>
    </w:pPr>
  </w:style>
  <w:style w:type="character" w:customStyle="1" w:styleId="HeaderChar">
    <w:name w:val="Header Char"/>
    <w:basedOn w:val="DefaultParagraphFont"/>
    <w:link w:val="Header"/>
    <w:uiPriority w:val="99"/>
    <w:rsid w:val="00CF189E"/>
  </w:style>
  <w:style w:type="paragraph" w:styleId="Footer">
    <w:name w:val="footer"/>
    <w:basedOn w:val="Normal"/>
    <w:link w:val="FooterChar"/>
    <w:uiPriority w:val="99"/>
    <w:unhideWhenUsed/>
    <w:rsid w:val="00CF189E"/>
    <w:pPr>
      <w:tabs>
        <w:tab w:val="center" w:pos="4513"/>
        <w:tab w:val="right" w:pos="9026"/>
      </w:tabs>
    </w:pPr>
  </w:style>
  <w:style w:type="character" w:customStyle="1" w:styleId="FooterChar">
    <w:name w:val="Footer Char"/>
    <w:basedOn w:val="DefaultParagraphFont"/>
    <w:link w:val="Footer"/>
    <w:uiPriority w:val="99"/>
    <w:rsid w:val="00CF1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4296</TotalTime>
  <Pages>18</Pages>
  <Words>5224</Words>
  <Characters>29777</Characters>
  <Application>Microsoft Office Word</Application>
  <DocSecurity>0</DocSecurity>
  <Lines>248</Lines>
  <Paragraphs>69</Paragraphs>
  <ScaleCrop>false</ScaleCrop>
  <Company/>
  <LinksUpToDate>false</LinksUpToDate>
  <CharactersWithSpaces>34932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Mohsin Abbas</cp:lastModifiedBy>
  <cp:revision>6</cp:revision>
  <dcterms:created xsi:type="dcterms:W3CDTF">2026-09-11T08:25:00Z</dcterms:created>
  <dcterms:modified xsi:type="dcterms:W3CDTF">2026-09-21T08:25:00Z</dcterms:modified>
</cp:coreProperties>
</file>