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FE4323" w:rsidP="00FE4323">
      <w:pPr>
        <w:jc w:val="center"/>
      </w:pPr>
      <w:r>
        <w:rPr>
          <w:rFonts w:hint="eastAsia"/>
        </w:rPr>
        <w:t>留不住的时间</w:t>
      </w:r>
    </w:p>
    <w:p w:rsidR="00FE4323" w:rsidRDefault="00FE4323" w:rsidP="00FE4323">
      <w:r>
        <w:tab/>
      </w:r>
      <w:r>
        <w:rPr>
          <w:rFonts w:hint="eastAsia"/>
        </w:rPr>
        <w:t>时间过的真快啊，不知不觉的写日记已经是第二十一天了。用何凯文二十天进入考研复习状态的理论来说的话，那么我已经进入了写日记的“考研”状态了。</w:t>
      </w:r>
    </w:p>
    <w:p w:rsidR="006C45D2" w:rsidRDefault="006C45D2" w:rsidP="00FE4323">
      <w:r>
        <w:tab/>
      </w:r>
      <w:r>
        <w:rPr>
          <w:rFonts w:hint="eastAsia"/>
        </w:rPr>
        <w:t>今天早上脚不小心撞了一下坐位，瞬间小腿没有直觉了。现在回到寝室泡脚的时候，卷起裤子看了一下，发现有点发紫</w:t>
      </w:r>
      <w:r w:rsidR="00067332">
        <w:rPr>
          <w:rFonts w:hint="eastAsia"/>
        </w:rPr>
        <w:t>了。</w:t>
      </w:r>
      <w:r>
        <w:rPr>
          <w:rFonts w:hint="eastAsia"/>
        </w:rPr>
        <w:t>相比于早上那么疼，现在已经好多了，走路已经不是那么疼了。</w:t>
      </w:r>
    </w:p>
    <w:p w:rsidR="007938E5" w:rsidRDefault="00067332" w:rsidP="00FE4323">
      <w:r>
        <w:tab/>
      </w:r>
      <w:r>
        <w:rPr>
          <w:rFonts w:hint="eastAsia"/>
        </w:rPr>
        <w:t>晚上坐在图书馆看书，看着窗外的夜景。发现现在已经是第五周第四天了。开学已经是一个月有余了。</w:t>
      </w:r>
    </w:p>
    <w:p w:rsidR="00067332" w:rsidRDefault="007938E5" w:rsidP="007938E5">
      <w:pPr>
        <w:ind w:firstLine="420"/>
      </w:pPr>
      <w:r>
        <w:rPr>
          <w:rFonts w:hint="eastAsia"/>
        </w:rPr>
        <w:t>时间，请你慢一点好吗？不是我害怕复习来不及，而是怕我身边的朋友们一个个的在你的手里慢慢的带走，只剩下我一个人，默默地看你在我的心上画出一道道沟壑。</w:t>
      </w:r>
    </w:p>
    <w:p w:rsidR="00D7089B" w:rsidRPr="00067332" w:rsidRDefault="00D7089B" w:rsidP="00D7089B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2017/3/23</w:t>
      </w:r>
    </w:p>
    <w:sectPr w:rsidR="00D7089B" w:rsidRPr="0006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9A"/>
    <w:rsid w:val="00067332"/>
    <w:rsid w:val="004C6A9A"/>
    <w:rsid w:val="006C45D2"/>
    <w:rsid w:val="007938E5"/>
    <w:rsid w:val="00D7089B"/>
    <w:rsid w:val="00E80C18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F3F1"/>
  <w15:chartTrackingRefBased/>
  <w15:docId w15:val="{FEEDABEA-0E98-472A-BA3A-BC450FBC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6</cp:revision>
  <dcterms:created xsi:type="dcterms:W3CDTF">2017-03-23T13:30:00Z</dcterms:created>
  <dcterms:modified xsi:type="dcterms:W3CDTF">2017-03-23T13:37:00Z</dcterms:modified>
</cp:coreProperties>
</file>