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C355B">
      <w:pPr>
        <w:rPr>
          <w:rFonts w:hint="eastAsia"/>
        </w:rPr>
      </w:pPr>
      <w:r>
        <w:tab/>
      </w:r>
      <w:r>
        <w:rPr>
          <w:rFonts w:hint="eastAsia"/>
        </w:rPr>
        <w:t>今天老板叫我去跑步，我呢又叫了大熊跑步。</w:t>
      </w:r>
    </w:p>
    <w:p w:rsidR="00CC355B" w:rsidRDefault="00CC355B">
      <w:r>
        <w:tab/>
      </w:r>
      <w:r>
        <w:rPr>
          <w:rFonts w:hint="eastAsia"/>
        </w:rPr>
        <w:t>说实话，和朋友一起跑步真的一点也不累。和老板跑了三圈左右，大熊才来的。又和大熊和老板一起跑了三四圈的样子，真的一点都不累。</w:t>
      </w:r>
    </w:p>
    <w:p w:rsidR="00CC355B" w:rsidRDefault="00CC355B">
      <w:r>
        <w:tab/>
      </w:r>
      <w:r>
        <w:rPr>
          <w:rFonts w:hint="eastAsia"/>
        </w:rPr>
        <w:t>说实话，真的想这么一直晚上有人一起跑下去。</w:t>
      </w:r>
    </w:p>
    <w:p w:rsidR="00A2113A" w:rsidRPr="00CC355B" w:rsidRDefault="00A2113A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24A0">
        <w:tab/>
      </w:r>
      <w:r w:rsidR="000424A0">
        <w:tab/>
      </w:r>
      <w:r w:rsidR="000424A0">
        <w:tab/>
      </w:r>
      <w:r w:rsidR="000424A0">
        <w:tab/>
      </w:r>
      <w:r w:rsidR="000424A0">
        <w:tab/>
      </w:r>
      <w:r w:rsidR="000424A0">
        <w:tab/>
      </w:r>
      <w:r w:rsidR="000424A0">
        <w:tab/>
      </w:r>
      <w:r w:rsidR="000424A0">
        <w:tab/>
      </w:r>
      <w:bookmarkStart w:id="0" w:name="_GoBack"/>
      <w:bookmarkEnd w:id="0"/>
      <w:r>
        <w:t>2017/4/17</w:t>
      </w:r>
    </w:p>
    <w:sectPr w:rsidR="00A2113A" w:rsidRPr="00CC3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3E"/>
    <w:rsid w:val="000424A0"/>
    <w:rsid w:val="001A123E"/>
    <w:rsid w:val="00A2113A"/>
    <w:rsid w:val="00CC355B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70C"/>
  <w15:chartTrackingRefBased/>
  <w15:docId w15:val="{730101C1-FA68-4BDA-8218-D081D8C3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2017-04-17T13:27:00Z</dcterms:created>
  <dcterms:modified xsi:type="dcterms:W3CDTF">2017-04-17T13:34:00Z</dcterms:modified>
</cp:coreProperties>
</file>