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FFCD" w14:textId="507F8F68" w:rsidR="00444DFB" w:rsidRDefault="008A515F">
      <w:r>
        <w:rPr>
          <w:rFonts w:hint="eastAsia"/>
        </w:rPr>
        <w:t>週刊東山通信</w:t>
      </w:r>
    </w:p>
    <w:p w14:paraId="423C7670" w14:textId="77777777" w:rsidR="008A515F" w:rsidRDefault="008A515F"/>
    <w:p w14:paraId="0928B0FC" w14:textId="6A1A8F3A" w:rsidR="008A515F" w:rsidRDefault="008A515F">
      <w:r>
        <w:rPr>
          <w:rFonts w:hint="eastAsia"/>
        </w:rPr>
        <w:t>競馬</w:t>
      </w:r>
    </w:p>
    <w:p w14:paraId="46107E93" w14:textId="77777777" w:rsidR="008A515F" w:rsidRDefault="008A515F"/>
    <w:p w14:paraId="57711810" w14:textId="1C2E8C41" w:rsidR="008A515F" w:rsidRDefault="008A515F">
      <w:r>
        <w:rPr>
          <w:rFonts w:hint="eastAsia"/>
        </w:rPr>
        <w:t xml:space="preserve">　私は趣味があまり多くはないが、競馬は数少ない趣味のうちの一つだ。毎週のように賭けるほどではないのだが、ここ数年のG1シーズンはだいたい中継か公式のレース動画を見ている。予想もするが、当たっても外れても構わないと思っているし、そもそも</w:t>
      </w:r>
      <w:r w:rsidR="00B42E2D">
        <w:rPr>
          <w:rFonts w:hint="eastAsia"/>
        </w:rPr>
        <w:t>賭け</w:t>
      </w:r>
      <w:r>
        <w:rPr>
          <w:rFonts w:hint="eastAsia"/>
        </w:rPr>
        <w:t>ない時も多</w:t>
      </w:r>
      <w:r w:rsidR="00B42E2D">
        <w:rPr>
          <w:rFonts w:hint="eastAsia"/>
        </w:rPr>
        <w:t>く、</w:t>
      </w:r>
      <w:r>
        <w:rPr>
          <w:rFonts w:hint="eastAsia"/>
        </w:rPr>
        <w:t>ライト層</w:t>
      </w:r>
      <w:r w:rsidR="00B42E2D">
        <w:rPr>
          <w:rFonts w:hint="eastAsia"/>
        </w:rPr>
        <w:t>の遊び方をしている。最初に興味をもったきっかけが何かは覚えていないが、多分キタサンブラックだったと思う。ニュースか何かで見たのではないだろうか。それから、大学に入り、中京競馬場に実際に行ってみて一層競馬に興味をもった。</w:t>
      </w:r>
    </w:p>
    <w:p w14:paraId="00CA34F9" w14:textId="40502720" w:rsidR="00A72598" w:rsidRDefault="00B42E2D">
      <w:r>
        <w:rPr>
          <w:rFonts w:hint="eastAsia"/>
        </w:rPr>
        <w:t xml:space="preserve">　今週末には宝塚記念が</w:t>
      </w:r>
      <w:r w:rsidR="00A72598">
        <w:rPr>
          <w:rFonts w:hint="eastAsia"/>
        </w:rPr>
        <w:t>行われる。</w:t>
      </w:r>
      <w:r w:rsidR="00A72598">
        <w:rPr>
          <w:rFonts w:hint="eastAsia"/>
        </w:rPr>
        <w:t>宝塚記念は、</w:t>
      </w:r>
      <w:r w:rsidR="00A72598">
        <w:t>阪神競馬場で</w:t>
      </w:r>
      <w:r w:rsidR="00A72598">
        <w:rPr>
          <w:rFonts w:hint="eastAsia"/>
        </w:rPr>
        <w:t>行われる重賞で、</w:t>
      </w:r>
      <w:r w:rsidR="00A72598" w:rsidRPr="00A72598">
        <w:t>有馬記念と同様にファン投票で出走馬を決め</w:t>
      </w:r>
      <w:r w:rsidR="00A72598">
        <w:rPr>
          <w:rFonts w:hint="eastAsia"/>
        </w:rPr>
        <w:t>る、</w:t>
      </w:r>
      <w:r w:rsidR="00A72598" w:rsidRPr="00A72598">
        <w:t>上半期の締めくくりを飾る競走</w:t>
      </w:r>
      <w:r w:rsidR="00A72598">
        <w:rPr>
          <w:rFonts w:hint="eastAsia"/>
        </w:rPr>
        <w:t>だ。当然、ファンから人気の馬、競走馬が出走することになる。</w:t>
      </w:r>
      <w:r w:rsidR="00C654D3">
        <w:rPr>
          <w:rFonts w:hint="eastAsia"/>
        </w:rPr>
        <w:t>競馬ファンとしてはぜひ馬券を買いたい重賞だ。</w:t>
      </w:r>
    </w:p>
    <w:p w14:paraId="6DBEFF11" w14:textId="770E9EB1" w:rsidR="00C654D3" w:rsidRDefault="00C654D3" w:rsidP="00C654D3">
      <w:r>
        <w:rPr>
          <w:rFonts w:hint="eastAsia"/>
        </w:rPr>
        <w:t>なので、宝塚記念の予想をしていきたいと思う。先に言っておくが、私の回収率はかなり低く、大体</w:t>
      </w:r>
      <w:r w:rsidR="009413BE">
        <w:rPr>
          <w:rFonts w:hint="eastAsia"/>
        </w:rPr>
        <w:t>馬券</w:t>
      </w:r>
      <w:r>
        <w:rPr>
          <w:rFonts w:hint="eastAsia"/>
        </w:rPr>
        <w:t>は</w:t>
      </w:r>
      <w:r w:rsidR="009413BE">
        <w:rPr>
          <w:rFonts w:hint="eastAsia"/>
        </w:rPr>
        <w:t>外れている。</w:t>
      </w:r>
    </w:p>
    <w:p w14:paraId="2C6CB92A" w14:textId="77777777" w:rsidR="00C654D3" w:rsidRDefault="00C654D3" w:rsidP="00C654D3"/>
    <w:p w14:paraId="750DC768" w14:textId="237CC60A" w:rsidR="00C654D3" w:rsidRDefault="00C654D3" w:rsidP="00C654D3">
      <w:r>
        <w:rPr>
          <w:rFonts w:hint="eastAsia"/>
        </w:rPr>
        <w:t>◎５．クロワデュノール</w:t>
      </w:r>
    </w:p>
    <w:p w14:paraId="438E9733" w14:textId="718E9979" w:rsidR="00C654D3" w:rsidRDefault="00C654D3" w:rsidP="00C654D3">
      <w:r>
        <w:rPr>
          <w:rFonts w:hint="eastAsia"/>
        </w:rPr>
        <w:t>〇16．メイショウタバル</w:t>
      </w:r>
    </w:p>
    <w:p w14:paraId="27711EA6" w14:textId="605F60B3" w:rsidR="00C654D3" w:rsidRDefault="00C654D3" w:rsidP="00C654D3">
      <w:r>
        <w:rPr>
          <w:rFonts w:hint="eastAsia"/>
        </w:rPr>
        <w:t>△</w:t>
      </w:r>
      <w:r w:rsidR="009413BE">
        <w:rPr>
          <w:rFonts w:hint="eastAsia"/>
        </w:rPr>
        <w:t>１．ダノンデサイル</w:t>
      </w:r>
    </w:p>
    <w:p w14:paraId="03FCC4C6" w14:textId="78034C1D" w:rsidR="009413BE" w:rsidRDefault="009413BE" w:rsidP="00C654D3">
      <w:r>
        <w:rPr>
          <w:rFonts w:hint="eastAsia"/>
        </w:rPr>
        <w:t>☆</w:t>
      </w:r>
      <w:r w:rsidR="0056480F">
        <w:rPr>
          <w:rFonts w:hint="eastAsia"/>
        </w:rPr>
        <w:t>1</w:t>
      </w:r>
      <w:r w:rsidR="0056480F">
        <w:rPr>
          <w:rFonts w:hint="eastAsia"/>
        </w:rPr>
        <w:t>5</w:t>
      </w:r>
      <w:r w:rsidR="0056480F">
        <w:rPr>
          <w:rFonts w:hint="eastAsia"/>
        </w:rPr>
        <w:t>．</w:t>
      </w:r>
      <w:r w:rsidR="0056480F">
        <w:rPr>
          <w:rFonts w:hint="eastAsia"/>
        </w:rPr>
        <w:t>マイユニバース</w:t>
      </w:r>
    </w:p>
    <w:p w14:paraId="5E3F0AC0" w14:textId="77777777" w:rsidR="0056480F" w:rsidRDefault="0056480F" w:rsidP="00C654D3"/>
    <w:p w14:paraId="50376C73" w14:textId="77777777" w:rsidR="0056480F" w:rsidRDefault="0056480F" w:rsidP="0056480F">
      <w:r>
        <w:rPr>
          <w:rFonts w:hint="eastAsia"/>
        </w:rPr>
        <w:t>◎５．クロワデュノール</w:t>
      </w:r>
    </w:p>
    <w:p w14:paraId="2B717957" w14:textId="11B2E9B5" w:rsidR="0056480F" w:rsidRDefault="0056480F" w:rsidP="00C654D3">
      <w:r>
        <w:rPr>
          <w:rFonts w:hint="eastAsia"/>
        </w:rPr>
        <w:t xml:space="preserve">　他馬と比べてずば抜けた実績があり、3枠5番と枠も悪くない。好位でレースを進め、直線で抜け出す強い競馬ができる馬だ。史上初の春古馬三冠の達成に期待したい。ただ、このような思い入れで買った馬券は今までたいてい外れてきた。</w:t>
      </w:r>
    </w:p>
    <w:p w14:paraId="3385AACE" w14:textId="77777777" w:rsidR="0056480F" w:rsidRDefault="0056480F" w:rsidP="00C654D3"/>
    <w:p w14:paraId="78B851DA" w14:textId="77777777" w:rsidR="0056480F" w:rsidRDefault="0056480F" w:rsidP="0056480F">
      <w:r>
        <w:rPr>
          <w:rFonts w:hint="eastAsia"/>
        </w:rPr>
        <w:t>〇16．メイショウタバル</w:t>
      </w:r>
    </w:p>
    <w:p w14:paraId="700F2D8B" w14:textId="7E2E21EC" w:rsidR="0056480F" w:rsidRDefault="0056480F" w:rsidP="00C654D3">
      <w:r>
        <w:rPr>
          <w:rFonts w:hint="eastAsia"/>
        </w:rPr>
        <w:t xml:space="preserve">　好位でレースできる馬なので買いやすい。同じ8枠に逃げ馬</w:t>
      </w:r>
      <w:r w:rsidR="00553D69">
        <w:rPr>
          <w:rFonts w:hint="eastAsia"/>
        </w:rPr>
        <w:t>が</w:t>
      </w:r>
      <w:r>
        <w:rPr>
          <w:rFonts w:hint="eastAsia"/>
        </w:rPr>
        <w:t>もう一頭いるのが懸念材料。</w:t>
      </w:r>
      <w:r w:rsidR="00553D69">
        <w:rPr>
          <w:rFonts w:hint="eastAsia"/>
        </w:rPr>
        <w:t>スタートから出していって先頭をとりきるのか、先頭を譲っての番手でレースを進めるのかの判断が気になるところだ。どちらの形になったとしても、あまり速くないペースにコントロールすることができれば掲示板は堅く、十分勝ちも狙えるのではないだろうか。あと個人的に武豊が好きです。</w:t>
      </w:r>
    </w:p>
    <w:p w14:paraId="78053DC1" w14:textId="77777777" w:rsidR="00553D69" w:rsidRDefault="00553D69" w:rsidP="00C654D3"/>
    <w:p w14:paraId="4BF25F3E" w14:textId="7AE52CC8" w:rsidR="00553D69" w:rsidRDefault="00553D69" w:rsidP="00C654D3">
      <w:r>
        <w:rPr>
          <w:rFonts w:hint="eastAsia"/>
        </w:rPr>
        <w:t>△１．ダノンデサイル</w:t>
      </w:r>
    </w:p>
    <w:p w14:paraId="49B00F42" w14:textId="318C7DF1" w:rsidR="00553D69" w:rsidRDefault="00553D69" w:rsidP="00C654D3">
      <w:r>
        <w:rPr>
          <w:rFonts w:hint="eastAsia"/>
        </w:rPr>
        <w:t xml:space="preserve">　有馬記念、大阪杯で3着と良い成績を残しており、宝塚記念の適正がある馬だといえるだろう。最内枠を引いてしまったため、馬群に包まれてしまう可能性があるのが懸念</w:t>
      </w:r>
      <w:r w:rsidR="009B7D8C">
        <w:rPr>
          <w:rFonts w:hint="eastAsia"/>
        </w:rPr>
        <w:t>だが、</w:t>
      </w:r>
      <w:r>
        <w:rPr>
          <w:rFonts w:hint="eastAsia"/>
        </w:rPr>
        <w:lastRenderedPageBreak/>
        <w:t>上位人気5頭のうち、名前を挙げていないレガレイラと</w:t>
      </w:r>
      <w:r w:rsidR="009B7D8C">
        <w:rPr>
          <w:rFonts w:hint="eastAsia"/>
        </w:rPr>
        <w:t>ミュージアムマイルよりは買える馬だと見た。前回のレースから間隔が空きすぎる馬はあまり買いたくない。やや消極的な予想。</w:t>
      </w:r>
    </w:p>
    <w:p w14:paraId="20F90717" w14:textId="77777777" w:rsidR="009B7D8C" w:rsidRDefault="009B7D8C" w:rsidP="00C654D3"/>
    <w:p w14:paraId="17203B90" w14:textId="77777777" w:rsidR="009B7D8C" w:rsidRDefault="009B7D8C" w:rsidP="009B7D8C">
      <w:r>
        <w:rPr>
          <w:rFonts w:hint="eastAsia"/>
        </w:rPr>
        <w:t>☆15．マイユニバース</w:t>
      </w:r>
    </w:p>
    <w:p w14:paraId="50FC7637" w14:textId="0E76D251" w:rsidR="009B7D8C" w:rsidRDefault="009B7D8C" w:rsidP="00C654D3">
      <w:r>
        <w:rPr>
          <w:rFonts w:hint="eastAsia"/>
        </w:rPr>
        <w:t xml:space="preserve">　逃げ馬が競り合う、単独に逃げ馬に対して後ろからつつくなどの要因でペースが速くなる可能性も十分にある。この場合は差し馬を買いたいのだが、早い足を使える馬の中ではこの馬に期待したい。直近のレースで上り最速を連発しており、成長に期待。</w:t>
      </w:r>
    </w:p>
    <w:p w14:paraId="68B23408" w14:textId="77777777" w:rsidR="009B7D8C" w:rsidRDefault="009B7D8C" w:rsidP="00C654D3"/>
    <w:p w14:paraId="1AB2E381" w14:textId="6A320EBF" w:rsidR="009B7D8C" w:rsidRDefault="009B7D8C" w:rsidP="00C654D3">
      <w:pPr>
        <w:rPr>
          <w:rFonts w:hint="eastAsia"/>
        </w:rPr>
      </w:pPr>
      <w:r>
        <w:rPr>
          <w:rFonts w:hint="eastAsia"/>
        </w:rPr>
        <w:t>（この文章はレース前日に書いています。）</w:t>
      </w:r>
    </w:p>
    <w:sectPr w:rsidR="009B7D8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5F"/>
    <w:rsid w:val="00444DFB"/>
    <w:rsid w:val="00553D69"/>
    <w:rsid w:val="0056480F"/>
    <w:rsid w:val="0060203D"/>
    <w:rsid w:val="008A515F"/>
    <w:rsid w:val="009413BE"/>
    <w:rsid w:val="009B7D8C"/>
    <w:rsid w:val="00A72598"/>
    <w:rsid w:val="00B42E2D"/>
    <w:rsid w:val="00BE0D9A"/>
    <w:rsid w:val="00C654D3"/>
    <w:rsid w:val="00E963A7"/>
    <w:rsid w:val="00FA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4D9D34"/>
  <w15:chartTrackingRefBased/>
  <w15:docId w15:val="{CB781DD0-F2AB-4376-85EC-F609D7BDA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7D8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51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5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51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51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51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51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51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51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51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A51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A51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A515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A51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A51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A51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A51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A51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A51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A51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A5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51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A51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51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A51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515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A515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A5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A515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A515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7259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72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Katsuno</dc:creator>
  <cp:keywords/>
  <dc:description/>
  <cp:lastModifiedBy>Rui Katsuno</cp:lastModifiedBy>
  <cp:revision>1</cp:revision>
  <dcterms:created xsi:type="dcterms:W3CDTF">2026-06-14T01:12:00Z</dcterms:created>
  <dcterms:modified xsi:type="dcterms:W3CDTF">2026-06-14T02:49:00Z</dcterms:modified>
</cp:coreProperties>
</file>