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needs to get done: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Final Project Assessment (Everyone)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Complete Progress Report (Everyone)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Final Polish of SPPP and SDD and add to git (Connor)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Add Metrics to Testing doc (Juan)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Add Testing Doc + All other docs to github (Connor)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Clean up github (Rattikarn)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