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43269" w14:textId="77777777" w:rsidR="00700680" w:rsidRPr="00700680" w:rsidRDefault="00B30546" w:rsidP="00F91F93">
      <w:r>
        <w:rPr>
          <w:lang w:val="en-US"/>
        </w:rPr>
        <w:pict w14:anchorId="3694CC03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28C8CC65" w14:textId="77777777">
        <w:tc>
          <w:tcPr>
            <w:tcW w:w="2500" w:type="pct"/>
            <w:vAlign w:val="center"/>
          </w:tcPr>
          <w:p w14:paraId="0C9EC921" w14:textId="6A8756DC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3207C4">
              <w:rPr>
                <w:u w:val="single"/>
                <w:lang w:val="en-US"/>
              </w:rPr>
              <w:t>M3219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296A871" w14:textId="4F2A14FB" w:rsidR="0017081E" w:rsidRPr="0017081E" w:rsidRDefault="0017081E" w:rsidP="009257A1">
            <w:pPr>
              <w:spacing w:before="240"/>
            </w:pPr>
            <w:r w:rsidRPr="0017081E">
              <w:t>К работе допуще</w:t>
            </w:r>
            <w:r w:rsidR="003207C4">
              <w:t>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3207C4">
              <w:rPr>
                <w:u w:val="single"/>
                <w:lang w:val="en-US"/>
              </w:rPr>
              <w:t>01.09.2023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</w:tr>
      <w:tr w:rsidR="0017081E" w:rsidRPr="0017081E" w14:paraId="1B54A3E4" w14:textId="77777777">
        <w:tc>
          <w:tcPr>
            <w:tcW w:w="2500" w:type="pct"/>
            <w:vAlign w:val="center"/>
          </w:tcPr>
          <w:p w14:paraId="3A561443" w14:textId="6226A6B6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3207C4">
              <w:rPr>
                <w:u w:val="single"/>
              </w:rPr>
              <w:t>Семенов Владимир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3541274" w14:textId="754B18C6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2D6A30">
              <w:rPr>
                <w:u w:val="single"/>
              </w:rPr>
              <w:t>02.01.2024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</w:tr>
      <w:tr w:rsidR="0017081E" w:rsidRPr="0017081E" w14:paraId="2EBFA53F" w14:textId="77777777">
        <w:tc>
          <w:tcPr>
            <w:tcW w:w="2500" w:type="pct"/>
            <w:vAlign w:val="center"/>
          </w:tcPr>
          <w:p w14:paraId="19201AB4" w14:textId="15B83165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3207C4">
              <w:rPr>
                <w:u w:val="single"/>
              </w:rPr>
              <w:t>Курганов Георгий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FAD19B1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093324CD" w14:textId="07F08888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="002D6A30">
        <w:rPr>
          <w:rFonts w:ascii="Cambria" w:hAnsi="Cambria" w:cs="Times New Roman"/>
          <w:b/>
          <w:spacing w:val="30"/>
          <w:sz w:val="40"/>
          <w:szCs w:val="36"/>
        </w:rPr>
        <w:t>моделированию 1</w:t>
      </w:r>
    </w:p>
    <w:p w14:paraId="0A1787D2" w14:textId="77777777" w:rsidR="009257A1" w:rsidRDefault="00B30546" w:rsidP="009257A1">
      <w:r>
        <w:pict w14:anchorId="0563547A">
          <v:rect id="_x0000_i1026" style="width:482pt;height:1pt" o:hralign="center" o:hrstd="t" o:hrnoshade="t" o:hr="t" fillcolor="black" stroked="f"/>
        </w:pict>
      </w:r>
    </w:p>
    <w:p w14:paraId="43C2315F" w14:textId="77777777" w:rsidR="003F049E" w:rsidRPr="009257A1" w:rsidRDefault="003F049E" w:rsidP="009257A1"/>
    <w:p w14:paraId="0BECD831" w14:textId="5D025033" w:rsidR="003F049E" w:rsidRDefault="00B30546" w:rsidP="003F049E">
      <w:r>
        <w:pict w14:anchorId="4EAC8770">
          <v:rect id="_x0000_i1027" style="width:482pt;height:1pt" o:hralign="center" o:hrstd="t" o:hrnoshade="t" o:hr="t" fillcolor="black" stroked="f"/>
        </w:pict>
      </w:r>
    </w:p>
    <w:p w14:paraId="3CCBA080" w14:textId="7058CCD6" w:rsidR="002D6A30" w:rsidRDefault="002D6A30" w:rsidP="003F049E">
      <w:r>
        <w:t>Условие:</w:t>
      </w:r>
    </w:p>
    <w:p w14:paraId="19B71466" w14:textId="5808376C" w:rsidR="002D6A30" w:rsidRDefault="002D6A30" w:rsidP="003F049E">
      <w:r w:rsidRPr="002D6A30">
        <w:rPr>
          <w:noProof/>
        </w:rPr>
        <w:drawing>
          <wp:inline distT="0" distB="0" distL="0" distR="0" wp14:anchorId="2F429B6A" wp14:editId="76EC0852">
            <wp:extent cx="6482080" cy="46647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159B" w14:textId="3EC13BD8" w:rsidR="002D6A30" w:rsidRDefault="002D6A30" w:rsidP="003F049E">
      <w:r>
        <w:t xml:space="preserve">Код: </w:t>
      </w:r>
      <w:hyperlink r:id="rId8" w:history="1">
        <w:r w:rsidRPr="006E59B8">
          <w:rPr>
            <w:rStyle w:val="a8"/>
          </w:rPr>
          <w:t>https://github.com/molodoyzxc/Counting-PI-with-collisions/blob/master/main.c</w:t>
        </w:r>
      </w:hyperlink>
    </w:p>
    <w:p w14:paraId="0B616910" w14:textId="22B0830D" w:rsidR="002D6A30" w:rsidRDefault="002D6A30" w:rsidP="003F049E">
      <w:r>
        <w:t xml:space="preserve">Визуализация: </w:t>
      </w:r>
      <w:r w:rsidRPr="002D6A30">
        <w:rPr>
          <w:noProof/>
        </w:rPr>
        <w:lastRenderedPageBreak/>
        <w:drawing>
          <wp:inline distT="0" distB="0" distL="0" distR="0" wp14:anchorId="485CF4F3" wp14:editId="659BBD0D">
            <wp:extent cx="6482080" cy="33642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FB4" w14:textId="577197D6" w:rsidR="002D6A30" w:rsidRDefault="002D6A30" w:rsidP="003F049E">
      <w:r>
        <w:t xml:space="preserve">Формулы: </w:t>
      </w:r>
    </w:p>
    <w:p w14:paraId="3BDAD50B" w14:textId="6F167339" w:rsidR="002D6A30" w:rsidRDefault="002D6A30" w:rsidP="003F049E">
      <w:bookmarkStart w:id="0" w:name="_GoBack"/>
      <w:bookmarkEnd w:id="0"/>
    </w:p>
    <w:p w14:paraId="577A829F" w14:textId="5253ACBB" w:rsidR="00B30546" w:rsidRPr="00B30546" w:rsidRDefault="00B30546" w:rsidP="003F049E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1" w:name="_Hlk156146112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w:bookmarkEnd w:id="1"/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AD585F1" w14:textId="179659CC" w:rsidR="00C82C13" w:rsidRPr="00C82C13" w:rsidRDefault="00C82C13" w:rsidP="003F049E">
      <w:pPr>
        <w:rPr>
          <w:lang w:val="en-US"/>
        </w:rPr>
      </w:pPr>
      <w:r>
        <w:t xml:space="preserve">Вывод: было проведено численное моделирование абсолютно упругого столкновения двух тел с разными массами. В ходе эксперимента было установлено что при массе второго тела </w:t>
      </w:r>
      <w:r>
        <w:rPr>
          <w:lang w:val="en-US"/>
        </w:rPr>
        <w:t>m</w:t>
      </w:r>
      <w:r w:rsidRPr="00C82C13">
        <w:rPr>
          <w:vertAlign w:val="subscript"/>
        </w:rPr>
        <w:t>2</w:t>
      </w:r>
      <w:r w:rsidRPr="00C82C13">
        <w:t xml:space="preserve"> </w:t>
      </w:r>
      <w:r>
        <w:t xml:space="preserve">= </w:t>
      </w:r>
      <w:r>
        <w:rPr>
          <w:lang w:val="en-US"/>
        </w:rPr>
        <w:t>m</w:t>
      </w:r>
      <w:r w:rsidRPr="00C82C13">
        <w:rPr>
          <w:vertAlign w:val="subscript"/>
        </w:rPr>
        <w:t>1</w:t>
      </w:r>
      <w:r w:rsidRPr="00C82C13">
        <w:t xml:space="preserve"> * 100^</w:t>
      </w:r>
      <w:r>
        <w:rPr>
          <w:lang w:val="en-US"/>
        </w:rPr>
        <w:t>n</w:t>
      </w:r>
      <w:r w:rsidRPr="00C82C13">
        <w:t xml:space="preserve"> </w:t>
      </w:r>
      <w:r>
        <w:t xml:space="preserve">количество столкновений будет равно первым </w:t>
      </w:r>
      <w:r>
        <w:rPr>
          <w:lang w:val="en-US"/>
        </w:rPr>
        <w:t>n</w:t>
      </w:r>
      <w:r w:rsidRPr="00C82C13">
        <w:t xml:space="preserve">+1 </w:t>
      </w:r>
      <w:r>
        <w:t>цифрам числа пи.</w:t>
      </w:r>
    </w:p>
    <w:sectPr w:rsidR="00C82C13" w:rsidRPr="00C82C13" w:rsidSect="00534FDF">
      <w:footerReference w:type="even" r:id="rId10"/>
      <w:footerReference w:type="default" r:id="rId11"/>
      <w:headerReference w:type="first" r:id="rId12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DBC1F" w14:textId="77777777" w:rsidR="00F9481F" w:rsidRDefault="00F9481F">
      <w:r>
        <w:separator/>
      </w:r>
    </w:p>
  </w:endnote>
  <w:endnote w:type="continuationSeparator" w:id="0">
    <w:p w14:paraId="0E0A761F" w14:textId="77777777" w:rsidR="00F9481F" w:rsidRDefault="00F9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16AC6" w14:textId="77777777" w:rsidR="00F9481F" w:rsidRDefault="00F9481F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5B9EC6C" w14:textId="77777777" w:rsidR="00F9481F" w:rsidRDefault="00F9481F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71D75" w14:textId="77777777" w:rsidR="00F9481F" w:rsidRDefault="00F9481F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2871F071" w14:textId="77777777" w:rsidR="00F9481F" w:rsidRDefault="00F9481F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ED082" w14:textId="77777777" w:rsidR="00F9481F" w:rsidRDefault="00F9481F">
      <w:r>
        <w:separator/>
      </w:r>
    </w:p>
  </w:footnote>
  <w:footnote w:type="continuationSeparator" w:id="0">
    <w:p w14:paraId="61720F5D" w14:textId="77777777" w:rsidR="00F9481F" w:rsidRDefault="00F94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F9481F" w:rsidRPr="00A135B8" w14:paraId="44658E58" w14:textId="77777777" w:rsidTr="00534FDF">
      <w:tc>
        <w:tcPr>
          <w:tcW w:w="6663" w:type="dxa"/>
          <w:vAlign w:val="center"/>
        </w:tcPr>
        <w:p w14:paraId="4B626D88" w14:textId="77777777" w:rsidR="00F9481F" w:rsidRPr="00534FDF" w:rsidRDefault="00F9481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A10E21C" w14:textId="77777777" w:rsidR="00F9481F" w:rsidRPr="00534FDF" w:rsidRDefault="00F9481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14BF0EA3" w14:textId="77777777" w:rsidR="00F9481F" w:rsidRPr="00A135B8" w:rsidRDefault="00F9481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00A13B1E" w14:textId="77777777" w:rsidR="00F9481F" w:rsidRPr="00A135B8" w:rsidRDefault="00F9481F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0BBA47B3" wp14:editId="045D478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7129267" w14:textId="77777777" w:rsidR="00F9481F" w:rsidRPr="00A135B8" w:rsidRDefault="00F9481F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343EF2"/>
    <w:multiLevelType w:val="hybridMultilevel"/>
    <w:tmpl w:val="F0127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25B8"/>
    <w:rsid w:val="000333FD"/>
    <w:rsid w:val="00065BCD"/>
    <w:rsid w:val="00077E29"/>
    <w:rsid w:val="0014721A"/>
    <w:rsid w:val="001650D0"/>
    <w:rsid w:val="0017081E"/>
    <w:rsid w:val="0021632E"/>
    <w:rsid w:val="0024734C"/>
    <w:rsid w:val="00286744"/>
    <w:rsid w:val="002D1EE3"/>
    <w:rsid w:val="002D6A30"/>
    <w:rsid w:val="002E0EEF"/>
    <w:rsid w:val="002E4C57"/>
    <w:rsid w:val="002F6323"/>
    <w:rsid w:val="003207C4"/>
    <w:rsid w:val="00351C28"/>
    <w:rsid w:val="00370B17"/>
    <w:rsid w:val="003863C9"/>
    <w:rsid w:val="003F049E"/>
    <w:rsid w:val="004701A0"/>
    <w:rsid w:val="004E7AAB"/>
    <w:rsid w:val="00534FDF"/>
    <w:rsid w:val="00551048"/>
    <w:rsid w:val="005820FD"/>
    <w:rsid w:val="005A42CA"/>
    <w:rsid w:val="005D7D65"/>
    <w:rsid w:val="006B55C6"/>
    <w:rsid w:val="006C48AD"/>
    <w:rsid w:val="00700680"/>
    <w:rsid w:val="007609F8"/>
    <w:rsid w:val="00821521"/>
    <w:rsid w:val="008A7E8C"/>
    <w:rsid w:val="009257A1"/>
    <w:rsid w:val="0095569C"/>
    <w:rsid w:val="009A3B94"/>
    <w:rsid w:val="00A12871"/>
    <w:rsid w:val="00A135B8"/>
    <w:rsid w:val="00A14EAB"/>
    <w:rsid w:val="00AC40B2"/>
    <w:rsid w:val="00AE1D98"/>
    <w:rsid w:val="00B30546"/>
    <w:rsid w:val="00BB2675"/>
    <w:rsid w:val="00BF624D"/>
    <w:rsid w:val="00C32E38"/>
    <w:rsid w:val="00C82C13"/>
    <w:rsid w:val="00C83565"/>
    <w:rsid w:val="00CB38C4"/>
    <w:rsid w:val="00D46EB4"/>
    <w:rsid w:val="00D725DC"/>
    <w:rsid w:val="00D81A36"/>
    <w:rsid w:val="00D91DA4"/>
    <w:rsid w:val="00DA5E17"/>
    <w:rsid w:val="00E25785"/>
    <w:rsid w:val="00EA597C"/>
    <w:rsid w:val="00EA630A"/>
    <w:rsid w:val="00EE0E9B"/>
    <w:rsid w:val="00EE50B0"/>
    <w:rsid w:val="00EF5169"/>
    <w:rsid w:val="00F0595E"/>
    <w:rsid w:val="00F91F93"/>
    <w:rsid w:val="00F9481F"/>
    <w:rsid w:val="00FC7D52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31EFC4B4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3207C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3207C4"/>
    <w:rPr>
      <w:color w:val="808080"/>
    </w:rPr>
  </w:style>
  <w:style w:type="paragraph" w:styleId="ad">
    <w:name w:val="Normal (Web)"/>
    <w:basedOn w:val="a"/>
    <w:uiPriority w:val="99"/>
    <w:semiHidden/>
    <w:unhideWhenUsed/>
    <w:rsid w:val="002F632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styleId="ae">
    <w:name w:val="Unresolved Mention"/>
    <w:basedOn w:val="a0"/>
    <w:uiPriority w:val="99"/>
    <w:semiHidden/>
    <w:unhideWhenUsed/>
    <w:rsid w:val="002D6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lodoyzxc/Counting-PI-with-collisions/blob/master/main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843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Владимир Семёнов</cp:lastModifiedBy>
  <cp:revision>3</cp:revision>
  <cp:lastPrinted>2023-02-24T17:59:00Z</cp:lastPrinted>
  <dcterms:created xsi:type="dcterms:W3CDTF">2024-01-04T19:58:00Z</dcterms:created>
  <dcterms:modified xsi:type="dcterms:W3CDTF">2024-01-14T14:35:00Z</dcterms:modified>
</cp:coreProperties>
</file>