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60DF" w14:textId="58B79CF1" w:rsidR="00AA6061" w:rsidRDefault="00D83B3D">
      <w:pPr>
        <w:rPr>
          <w:lang w:val="en-US"/>
        </w:rPr>
      </w:pPr>
      <w:r>
        <w:rPr>
          <w:lang w:val="en-US"/>
        </w:rPr>
        <w:t>Classification</w:t>
      </w:r>
    </w:p>
    <w:p w14:paraId="170CAE42" w14:textId="65299327" w:rsidR="00D83B3D" w:rsidRDefault="00D83B3D" w:rsidP="00D83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Predicting category</w:t>
      </w:r>
      <w:r w:rsidR="00FF23EE">
        <w:rPr>
          <w:lang w:val="en-US"/>
        </w:rPr>
        <w:t xml:space="preserve"> (input features (independent), predictive(dependent) output</w:t>
      </w:r>
    </w:p>
    <w:p w14:paraId="3E1BEDE9" w14:textId="35A497B6" w:rsidR="00FF23EE" w:rsidRPr="00FF23EE" w:rsidRDefault="00FF23EE" w:rsidP="00FF23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classification (two classes)</w:t>
      </w:r>
    </w:p>
    <w:p w14:paraId="3C869DAC" w14:textId="2E2A5480" w:rsidR="00D83B3D" w:rsidRDefault="00D83B3D" w:rsidP="00FF23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Loan approval</w:t>
      </w:r>
      <w:r w:rsidR="00FF23EE">
        <w:rPr>
          <w:lang w:val="en-US"/>
        </w:rPr>
        <w:t xml:space="preserve"> (Yes / No)</w:t>
      </w:r>
    </w:p>
    <w:p w14:paraId="1EA3F567" w14:textId="65FC3600" w:rsidR="00D83B3D" w:rsidRDefault="00FF23EE" w:rsidP="00FF23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Student pass or fail (Yes / No)</w:t>
      </w:r>
    </w:p>
    <w:p w14:paraId="17B07F7C" w14:textId="5B0CCB5D" w:rsidR="00FF23EE" w:rsidRDefault="00FF23EE" w:rsidP="00FF23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 Class Classification (one feedback can be assigned to only one category)</w:t>
      </w:r>
    </w:p>
    <w:p w14:paraId="14E28AA6" w14:textId="43B3DCBE" w:rsidR="00FF23EE" w:rsidRDefault="00FF23EE" w:rsidP="00FF23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Feedback &gt;&gt; Content, faculty, understanding, duration, support</w:t>
      </w:r>
    </w:p>
    <w:p w14:paraId="66282EAD" w14:textId="5B816524" w:rsidR="000054D5" w:rsidRDefault="000054D5" w:rsidP="000054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Eg. Feedback from one student</w:t>
      </w:r>
    </w:p>
    <w:p w14:paraId="7D7F3933" w14:textId="5FC7E5EF" w:rsidR="00FF23EE" w:rsidRDefault="00840C13" w:rsidP="00BC0C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 Label Classification: </w:t>
      </w:r>
      <w:r w:rsidR="00BC0C11">
        <w:rPr>
          <w:lang w:val="en-US"/>
        </w:rPr>
        <w:t>One single message/Feedback can contain info about all</w:t>
      </w:r>
      <w:r w:rsidR="002F4CBA">
        <w:rPr>
          <w:lang w:val="en-US"/>
        </w:rPr>
        <w:t xml:space="preserve"> categories.</w:t>
      </w:r>
    </w:p>
    <w:p w14:paraId="396BA509" w14:textId="72481D01" w:rsidR="00BC0C11" w:rsidRDefault="00BC0C11" w:rsidP="00BC0C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Content, faculty, understanding, duration, overall.</w:t>
      </w:r>
    </w:p>
    <w:p w14:paraId="538D9664" w14:textId="382EF51F" w:rsidR="008E704C" w:rsidRDefault="008E704C" w:rsidP="008E704C">
      <w:pPr>
        <w:rPr>
          <w:lang w:val="en-US"/>
        </w:rPr>
      </w:pPr>
      <w:r>
        <w:rPr>
          <w:lang w:val="en-US"/>
        </w:rPr>
        <w:t>Classification</w:t>
      </w:r>
    </w:p>
    <w:p w14:paraId="7C7E88DD" w14:textId="06700301" w:rsidR="008E704C" w:rsidRDefault="008E704C" w:rsidP="008E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3855EBA3" w14:textId="77777777" w:rsidR="00093B07" w:rsidRDefault="008E704C" w:rsidP="008E70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dependent variable is not a number</w:t>
      </w:r>
    </w:p>
    <w:p w14:paraId="122FF99C" w14:textId="1747B1B5" w:rsidR="008E704C" w:rsidRDefault="00093B07" w:rsidP="008E70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8E704C">
        <w:rPr>
          <w:lang w:val="en-US"/>
        </w:rPr>
        <w:t>till have all independent variables</w:t>
      </w:r>
    </w:p>
    <w:p w14:paraId="34792912" w14:textId="7525DBD3" w:rsidR="00093B07" w:rsidRDefault="00093B07" w:rsidP="008E70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Classify the dependent variable into classes/groups (0,1), True or False) = binary</w:t>
      </w:r>
    </w:p>
    <w:p w14:paraId="486F30ED" w14:textId="462AB591" w:rsidR="00093B07" w:rsidRDefault="00093B07" w:rsidP="008E70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Eg. Bank approval</w:t>
      </w:r>
    </w:p>
    <w:p w14:paraId="6F845297" w14:textId="0CB479AE" w:rsidR="00511434" w:rsidRDefault="00511434" w:rsidP="0051143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 model whether to give loan or not</w:t>
      </w:r>
    </w:p>
    <w:p w14:paraId="02ACB82B" w14:textId="0B03962E" w:rsidR="00511434" w:rsidRDefault="00511434" w:rsidP="0051143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Relationship between variables (affect)</w:t>
      </w:r>
    </w:p>
    <w:p w14:paraId="23A51F54" w14:textId="76E19AEE" w:rsidR="00511434" w:rsidRDefault="00511434" w:rsidP="0051143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Threshold of the relationship = 0.5</w:t>
      </w:r>
    </w:p>
    <w:p w14:paraId="48019578" w14:textId="2C48F6F3" w:rsidR="00511434" w:rsidRDefault="00511434" w:rsidP="0051143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Logistic function is then applied to get probabilities whether he can get approved or not.</w:t>
      </w:r>
    </w:p>
    <w:p w14:paraId="06368E1D" w14:textId="10C04EF0" w:rsidR="00045961" w:rsidRPr="003C7260" w:rsidRDefault="00045961" w:rsidP="000459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Logistic regression = p = 1/1+e</w:t>
      </w:r>
      <w:r w:rsidR="009F3D3F" w:rsidRPr="009F3D3F">
        <w:rPr>
          <w:vertAlign w:val="superscript"/>
          <w:lang w:val="en-US"/>
        </w:rPr>
        <w:t>-y</w:t>
      </w:r>
    </w:p>
    <w:p w14:paraId="3CA11425" w14:textId="6345093D" w:rsidR="003C7260" w:rsidRDefault="004A53DB" w:rsidP="004A53D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Log of the probability of YES vs NO</w:t>
      </w:r>
    </w:p>
    <w:p w14:paraId="6A805162" w14:textId="4EA83E72" w:rsidR="004A53DB" w:rsidRDefault="004A53DB" w:rsidP="004A53D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Pr(y) = event occurring = YES or 1</w:t>
      </w:r>
    </w:p>
    <w:p w14:paraId="27707C4C" w14:textId="4D1947D8" w:rsidR="004A53DB" w:rsidRDefault="004A53DB" w:rsidP="004A53D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Pr(~y) = non-event = NO or 0</w:t>
      </w:r>
    </w:p>
    <w:p w14:paraId="5DE60747" w14:textId="45208310" w:rsidR="004A53DB" w:rsidRDefault="004A53DB" w:rsidP="004A53D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Goal of Log Regression is to get the best relationship between independent vs dependent (maximum likelihood) to fit sigmoid curive</w:t>
      </w:r>
    </w:p>
    <w:p w14:paraId="0B50CE1D" w14:textId="7F35D878" w:rsidR="004A53DB" w:rsidRDefault="004A53DB" w:rsidP="004A53D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Advantages</w:t>
      </w:r>
    </w:p>
    <w:p w14:paraId="4FBE79B7" w14:textId="09E0F18D" w:rsidR="004A53DB" w:rsidRDefault="004A53DB" w:rsidP="004A53D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Affect/influence</w:t>
      </w:r>
    </w:p>
    <w:p w14:paraId="159F654C" w14:textId="77777777" w:rsidR="00414403" w:rsidRPr="00414403" w:rsidRDefault="00414403" w:rsidP="00414403">
      <w:pPr>
        <w:rPr>
          <w:lang w:val="en-US"/>
        </w:rPr>
      </w:pPr>
    </w:p>
    <w:p w14:paraId="24BB869E" w14:textId="08FB41AD" w:rsidR="004A53DB" w:rsidRPr="00414403" w:rsidRDefault="004A53DB" w:rsidP="00414403">
      <w:pPr>
        <w:pStyle w:val="ListParagraph"/>
        <w:numPr>
          <w:ilvl w:val="0"/>
          <w:numId w:val="2"/>
        </w:numPr>
        <w:rPr>
          <w:lang w:val="en-US"/>
        </w:rPr>
      </w:pPr>
      <w:r w:rsidRPr="00414403">
        <w:rPr>
          <w:lang w:val="en-US"/>
        </w:rPr>
        <w:t>Bayes theorem (conditional probabilities) (probability of one event occurring given that the other even already occurred)</w:t>
      </w:r>
    </w:p>
    <w:p w14:paraId="2A134232" w14:textId="735B6B01" w:rsidR="004A53DB" w:rsidRPr="00414403" w:rsidRDefault="004A53DB" w:rsidP="00414403">
      <w:pPr>
        <w:pStyle w:val="ListParagraph"/>
        <w:numPr>
          <w:ilvl w:val="0"/>
          <w:numId w:val="2"/>
        </w:numPr>
        <w:rPr>
          <w:lang w:val="en-US"/>
        </w:rPr>
      </w:pPr>
      <w:r w:rsidRPr="00414403">
        <w:rPr>
          <w:lang w:val="en-US"/>
        </w:rPr>
        <w:t>In ML Classification – NB -0 Naiive Bayes Classification</w:t>
      </w:r>
    </w:p>
    <w:p w14:paraId="15250D5C" w14:textId="16A0238E" w:rsidR="004A53DB" w:rsidRPr="00414403" w:rsidRDefault="004A53DB" w:rsidP="00414403">
      <w:pPr>
        <w:pStyle w:val="ListParagraph"/>
        <w:numPr>
          <w:ilvl w:val="0"/>
          <w:numId w:val="2"/>
        </w:numPr>
        <w:rPr>
          <w:lang w:val="en-US"/>
        </w:rPr>
      </w:pPr>
      <w:r w:rsidRPr="00414403">
        <w:rPr>
          <w:lang w:val="en-US"/>
        </w:rPr>
        <w:t>Condition in stats, in ML it’s Data, more data we have, we get better accurate results.</w:t>
      </w:r>
    </w:p>
    <w:p w14:paraId="00BD290B" w14:textId="0337BBFC" w:rsidR="00155DF4" w:rsidRPr="00414403" w:rsidRDefault="00155DF4" w:rsidP="00E83876">
      <w:pPr>
        <w:pStyle w:val="ListParagraph"/>
        <w:numPr>
          <w:ilvl w:val="1"/>
          <w:numId w:val="2"/>
        </w:numPr>
        <w:rPr>
          <w:lang w:val="en-US"/>
        </w:rPr>
      </w:pPr>
      <w:r w:rsidRPr="00414403">
        <w:rPr>
          <w:lang w:val="en-US"/>
        </w:rPr>
        <w:t>Eg. Student ages in class</w:t>
      </w:r>
    </w:p>
    <w:p w14:paraId="0C336E31" w14:textId="6C9A943F" w:rsidR="00155DF4" w:rsidRDefault="00155DF4" w:rsidP="00E83876">
      <w:pPr>
        <w:pStyle w:val="ListParagraph"/>
        <w:numPr>
          <w:ilvl w:val="1"/>
          <w:numId w:val="2"/>
        </w:numPr>
        <w:rPr>
          <w:lang w:val="en-US"/>
        </w:rPr>
      </w:pPr>
      <w:r w:rsidRPr="00414403">
        <w:rPr>
          <w:highlight w:val="yellow"/>
          <w:lang w:val="en-US"/>
        </w:rPr>
        <w:t>Data:evidence = X = 18,24,26,</w:t>
      </w:r>
      <w:r w:rsidRPr="00414403">
        <w:rPr>
          <w:highlight w:val="cyan"/>
          <w:lang w:val="en-US"/>
        </w:rPr>
        <w:t>35,38,40</w:t>
      </w:r>
      <w:r w:rsidRPr="00414403">
        <w:rPr>
          <w:lang w:val="en-US"/>
        </w:rPr>
        <w:t>,</w:t>
      </w:r>
      <w:r w:rsidRPr="00414403">
        <w:rPr>
          <w:highlight w:val="magenta"/>
          <w:lang w:val="en-US"/>
        </w:rPr>
        <w:t>46,47,50</w:t>
      </w:r>
      <w:r w:rsidRPr="00414403">
        <w:rPr>
          <w:highlight w:val="green"/>
          <w:lang w:val="en-US"/>
        </w:rPr>
        <w:t>,56,57,51</w:t>
      </w:r>
    </w:p>
    <w:p w14:paraId="01361C11" w14:textId="1C7DF562" w:rsidR="00895FFB" w:rsidRDefault="00895FFB" w:rsidP="00895F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Independence between every pair of features</w:t>
      </w:r>
    </w:p>
    <w:p w14:paraId="273B807A" w14:textId="4DC8E4AD" w:rsidR="00895FFB" w:rsidRDefault="00895FFB" w:rsidP="00895F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group vs num of cards</w:t>
      </w:r>
    </w:p>
    <w:p w14:paraId="2EF9AFE5" w14:textId="42CB5E5E" w:rsidR="00895FFB" w:rsidRDefault="00895FFB" w:rsidP="00895F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Group vs num of loans</w:t>
      </w:r>
    </w:p>
    <w:p w14:paraId="0EF024C0" w14:textId="6025F844" w:rsidR="00895FFB" w:rsidRDefault="00895FFB" w:rsidP="00895F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Age group vs num of </w:t>
      </w:r>
      <w:r w:rsidR="004E7178">
        <w:rPr>
          <w:lang w:val="en-US"/>
        </w:rPr>
        <w:t>defaulters</w:t>
      </w:r>
    </w:p>
    <w:p w14:paraId="76BAC366" w14:textId="542A0979" w:rsidR="00895FFB" w:rsidRDefault="00895FFB" w:rsidP="00EC788F">
      <w:pPr>
        <w:ind w:left="360"/>
        <w:rPr>
          <w:lang w:val="en-US"/>
        </w:rPr>
      </w:pPr>
    </w:p>
    <w:p w14:paraId="60AC1552" w14:textId="77777777" w:rsidR="00A343F2" w:rsidRDefault="00A343F2">
      <w:pPr>
        <w:rPr>
          <w:lang w:val="en-US"/>
        </w:rPr>
      </w:pPr>
      <w:r>
        <w:rPr>
          <w:lang w:val="en-US"/>
        </w:rPr>
        <w:br w:type="page"/>
      </w:r>
    </w:p>
    <w:p w14:paraId="6BBA4118" w14:textId="68109EE1" w:rsidR="00A343F2" w:rsidRDefault="00A343F2" w:rsidP="00EC788F">
      <w:pPr>
        <w:ind w:left="360"/>
        <w:rPr>
          <w:lang w:val="en-US"/>
        </w:rPr>
      </w:pPr>
      <w:r>
        <w:rPr>
          <w:lang w:val="en-US"/>
        </w:rPr>
        <w:lastRenderedPageBreak/>
        <w:t>Metrics</w:t>
      </w:r>
    </w:p>
    <w:p w14:paraId="69490136" w14:textId="49643CF2" w:rsidR="00A343F2" w:rsidRDefault="00A343F2" w:rsidP="00EC788F">
      <w:pPr>
        <w:ind w:left="360"/>
        <w:rPr>
          <w:lang w:val="en-US"/>
        </w:rPr>
      </w:pPr>
      <w:r>
        <w:rPr>
          <w:lang w:val="en-US"/>
        </w:rPr>
        <w:t>TP( True Positive)</w:t>
      </w:r>
    </w:p>
    <w:p w14:paraId="2582FF12" w14:textId="5164B424" w:rsidR="00A343F2" w:rsidRDefault="00A343F2" w:rsidP="00EC788F">
      <w:pPr>
        <w:ind w:left="360"/>
        <w:rPr>
          <w:lang w:val="en-US"/>
        </w:rPr>
      </w:pPr>
      <w:r>
        <w:rPr>
          <w:lang w:val="en-US"/>
        </w:rPr>
        <w:t>TN (True negative)</w:t>
      </w:r>
    </w:p>
    <w:p w14:paraId="1F5FB820" w14:textId="2539E3E0" w:rsidR="00A343F2" w:rsidRDefault="00A343F2" w:rsidP="00EC788F">
      <w:pPr>
        <w:ind w:left="360"/>
        <w:rPr>
          <w:lang w:val="en-US"/>
        </w:rPr>
      </w:pPr>
      <w:r>
        <w:rPr>
          <w:lang w:val="en-US"/>
        </w:rPr>
        <w:t>FP (False positive)</w:t>
      </w:r>
      <w:r w:rsidR="00287BE8">
        <w:rPr>
          <w:lang w:val="en-US"/>
        </w:rPr>
        <w:t xml:space="preserve"> = model predicted wrongly positive</w:t>
      </w:r>
    </w:p>
    <w:p w14:paraId="7B8BE526" w14:textId="6A75F25B" w:rsidR="00A343F2" w:rsidRDefault="00A343F2" w:rsidP="00EC788F">
      <w:pPr>
        <w:ind w:left="360"/>
        <w:rPr>
          <w:lang w:val="en-US"/>
        </w:rPr>
      </w:pPr>
      <w:r>
        <w:rPr>
          <w:lang w:val="en-US"/>
        </w:rPr>
        <w:t>FN ( False Negative)</w:t>
      </w:r>
      <w:r w:rsidR="00287BE8">
        <w:rPr>
          <w:lang w:val="en-US"/>
        </w:rPr>
        <w:t xml:space="preserve"> = model predicted wrongly negative</w:t>
      </w:r>
    </w:p>
    <w:p w14:paraId="49DF7176" w14:textId="1C10A4FE" w:rsidR="006F68B6" w:rsidRDefault="006F68B6" w:rsidP="00EC788F">
      <w:pPr>
        <w:ind w:left="360"/>
        <w:rPr>
          <w:lang w:val="en-US"/>
        </w:rPr>
      </w:pPr>
    </w:p>
    <w:p w14:paraId="4596780B" w14:textId="21866F7A" w:rsidR="006F68B6" w:rsidRDefault="006F68B6" w:rsidP="00EC788F">
      <w:pPr>
        <w:ind w:left="360"/>
        <w:rPr>
          <w:lang w:val="en-US"/>
        </w:rPr>
      </w:pPr>
      <w:r>
        <w:rPr>
          <w:lang w:val="en-US"/>
        </w:rPr>
        <w:t>CLASSIFICATION METRICS</w:t>
      </w:r>
    </w:p>
    <w:p w14:paraId="3D6F60EE" w14:textId="1D86B1DA" w:rsidR="006F68B6" w:rsidRDefault="006F68B6" w:rsidP="006F6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Accuracy</w:t>
      </w:r>
    </w:p>
    <w:p w14:paraId="5361C645" w14:textId="03FB6591" w:rsidR="006F68B6" w:rsidRDefault="006F68B6" w:rsidP="006F6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Precision</w:t>
      </w:r>
    </w:p>
    <w:p w14:paraId="5E742AD7" w14:textId="0261DB27" w:rsidR="006F68B6" w:rsidRPr="006F68B6" w:rsidRDefault="006F68B6" w:rsidP="006F6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Recall</w:t>
      </w:r>
    </w:p>
    <w:sectPr w:rsidR="006F68B6" w:rsidRPr="006F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E789C"/>
    <w:multiLevelType w:val="hybridMultilevel"/>
    <w:tmpl w:val="19C638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4D41"/>
    <w:multiLevelType w:val="hybridMultilevel"/>
    <w:tmpl w:val="2F9AA3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41DC1"/>
    <w:multiLevelType w:val="hybridMultilevel"/>
    <w:tmpl w:val="5BBE0F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3D"/>
    <w:rsid w:val="000054D5"/>
    <w:rsid w:val="00045961"/>
    <w:rsid w:val="00093B07"/>
    <w:rsid w:val="00155DF4"/>
    <w:rsid w:val="00287BE8"/>
    <w:rsid w:val="002F4CBA"/>
    <w:rsid w:val="003C7260"/>
    <w:rsid w:val="00414403"/>
    <w:rsid w:val="004A53DB"/>
    <w:rsid w:val="004E7178"/>
    <w:rsid w:val="00511434"/>
    <w:rsid w:val="006A1258"/>
    <w:rsid w:val="006F68B6"/>
    <w:rsid w:val="00840C13"/>
    <w:rsid w:val="00895FFB"/>
    <w:rsid w:val="008E704C"/>
    <w:rsid w:val="009F3D3F"/>
    <w:rsid w:val="00A343F2"/>
    <w:rsid w:val="00AA6061"/>
    <w:rsid w:val="00BC0C11"/>
    <w:rsid w:val="00D83B3D"/>
    <w:rsid w:val="00E0217B"/>
    <w:rsid w:val="00E4077D"/>
    <w:rsid w:val="00E83876"/>
    <w:rsid w:val="00EC788F"/>
    <w:rsid w:val="00F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F046"/>
  <w15:chartTrackingRefBased/>
  <w15:docId w15:val="{C75B439A-9F99-4263-9730-32B79482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</dc:creator>
  <cp:keywords/>
  <dc:description/>
  <cp:lastModifiedBy>wei yuan</cp:lastModifiedBy>
  <cp:revision>20</cp:revision>
  <dcterms:created xsi:type="dcterms:W3CDTF">2021-12-07T06:43:00Z</dcterms:created>
  <dcterms:modified xsi:type="dcterms:W3CDTF">2021-12-07T08:23:00Z</dcterms:modified>
</cp:coreProperties>
</file>