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DF5E" w14:textId="0A298861" w:rsidR="00EF2922" w:rsidRPr="00EF2922" w:rsidRDefault="00EF2922" w:rsidP="00EF2922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Cloud Computing</w:t>
      </w:r>
    </w:p>
    <w:p w14:paraId="1C1E04F7" w14:textId="41E953D4" w:rsidR="00EF2922" w:rsidRPr="00EF2922" w:rsidRDefault="00EF2922" w:rsidP="00EF2922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Lab-2</w:t>
      </w:r>
    </w:p>
    <w:p w14:paraId="0A52E898" w14:textId="77777777" w:rsidR="00EF2922" w:rsidRPr="00EF2922" w:rsidRDefault="00EF2922">
      <w:pPr>
        <w:rPr>
          <w:rFonts w:ascii="Times New Roman" w:hAnsi="Times New Roman" w:cs="Times New Roman"/>
          <w:lang w:val="en-US"/>
        </w:rPr>
      </w:pPr>
    </w:p>
    <w:p w14:paraId="7DD2D243" w14:textId="7F5E5383" w:rsidR="00EF2922" w:rsidRPr="00EF2922" w:rsidRDefault="00EF2922" w:rsidP="00EF2922">
      <w:pPr>
        <w:jc w:val="right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Name: Monisha Sharma</w:t>
      </w:r>
      <w:r w:rsidRPr="00EF2922">
        <w:rPr>
          <w:rFonts w:ascii="Times New Roman" w:hAnsi="Times New Roman" w:cs="Times New Roman"/>
          <w:lang w:val="en-US"/>
        </w:rPr>
        <w:br/>
      </w:r>
      <w:proofErr w:type="gramStart"/>
      <w:r w:rsidRPr="00EF2922">
        <w:rPr>
          <w:rFonts w:ascii="Times New Roman" w:hAnsi="Times New Roman" w:cs="Times New Roman"/>
          <w:lang w:val="en-US"/>
        </w:rPr>
        <w:t>SRN:PES</w:t>
      </w:r>
      <w:proofErr w:type="gramEnd"/>
      <w:r w:rsidRPr="00EF2922">
        <w:rPr>
          <w:rFonts w:ascii="Times New Roman" w:hAnsi="Times New Roman" w:cs="Times New Roman"/>
          <w:lang w:val="en-US"/>
        </w:rPr>
        <w:t>2UG23CS906</w:t>
      </w:r>
      <w:r w:rsidRPr="00EF2922">
        <w:rPr>
          <w:rFonts w:ascii="Times New Roman" w:hAnsi="Times New Roman" w:cs="Times New Roman"/>
          <w:lang w:val="en-US"/>
        </w:rPr>
        <w:br/>
        <w:t>Class: 6F</w:t>
      </w:r>
      <w:r w:rsidRPr="00EF2922">
        <w:rPr>
          <w:rFonts w:ascii="Times New Roman" w:hAnsi="Times New Roman" w:cs="Times New Roman"/>
          <w:lang w:val="en-US"/>
        </w:rPr>
        <w:br/>
        <w:t>Date: 20/01/2026</w:t>
      </w:r>
    </w:p>
    <w:p w14:paraId="33EA7659" w14:textId="58B0F794" w:rsidR="00EF2922" w:rsidRDefault="00EF29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Events page</w:t>
      </w:r>
    </w:p>
    <w:p w14:paraId="6825AF90" w14:textId="5655C81A" w:rsidR="00EF2922" w:rsidRDefault="00EF2922">
      <w:pPr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8B0BA9" wp14:editId="220B5567">
            <wp:extent cx="5334000" cy="2974890"/>
            <wp:effectExtent l="0" t="0" r="0" b="0"/>
            <wp:docPr id="212399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8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6468" cy="297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41A8" w14:textId="600D0339" w:rsidR="00EF2922" w:rsidRDefault="00EF2922" w:rsidP="00EF29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Checkout crash</w:t>
      </w:r>
    </w:p>
    <w:p w14:paraId="63FEFB12" w14:textId="7D07F048" w:rsidR="00EF2922" w:rsidRPr="00EF2922" w:rsidRDefault="00EF2922" w:rsidP="00EF2922">
      <w:pPr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9A0599" wp14:editId="1CD85784">
            <wp:extent cx="5731510" cy="3129915"/>
            <wp:effectExtent l="0" t="0" r="2540" b="0"/>
            <wp:docPr id="60505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9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C1B7" w14:textId="15AC4BBC" w:rsidR="00EF2922" w:rsidRPr="00EF2922" w:rsidRDefault="00EF2922" w:rsidP="00EF2922">
      <w:pPr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E23110" wp14:editId="6B39E5C3">
            <wp:extent cx="5731510" cy="3181985"/>
            <wp:effectExtent l="0" t="0" r="2540" b="0"/>
            <wp:docPr id="151929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9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6B7E" w14:textId="752992EF" w:rsidR="00EF2922" w:rsidRDefault="00EF2922" w:rsidP="00EF29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Fixed</w:t>
      </w:r>
    </w:p>
    <w:p w14:paraId="566E769A" w14:textId="0AF62A26" w:rsidR="00EF2922" w:rsidRDefault="00EF2922" w:rsidP="00EF2922">
      <w:pPr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BBB944" wp14:editId="54BD6C48">
            <wp:extent cx="5731510" cy="2914015"/>
            <wp:effectExtent l="0" t="0" r="2540" b="635"/>
            <wp:docPr id="7643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A5BF" w14:textId="74D280D7" w:rsidR="00EF2922" w:rsidRDefault="00EF2922" w:rsidP="00EF2922">
      <w:pPr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AA5AC8B" wp14:editId="275E4092">
            <wp:extent cx="5731510" cy="3102610"/>
            <wp:effectExtent l="0" t="0" r="2540" b="2540"/>
            <wp:docPr id="178036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62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2044" w14:textId="048A324F" w:rsidR="00EF2922" w:rsidRDefault="0095597C" w:rsidP="00EF29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LOCUST</w:t>
      </w:r>
    </w:p>
    <w:p w14:paraId="7D74AD8D" w14:textId="789D4CDB" w:rsidR="0095597C" w:rsidRDefault="00996178" w:rsidP="00EF2922">
      <w:pPr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9A5C61" wp14:editId="3D6CFB9B">
            <wp:extent cx="5731510" cy="2844800"/>
            <wp:effectExtent l="0" t="0" r="2540" b="0"/>
            <wp:docPr id="88609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96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BB24" w14:textId="76388390" w:rsidR="0095597C" w:rsidRDefault="00996178" w:rsidP="00EF2922">
      <w:pPr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11C2F55" wp14:editId="5910411E">
            <wp:extent cx="5731510" cy="6783705"/>
            <wp:effectExtent l="0" t="0" r="2540" b="0"/>
            <wp:docPr id="73447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79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658D" w14:textId="670ED1B0" w:rsidR="0095597C" w:rsidRDefault="00996178" w:rsidP="00EF2922">
      <w:pPr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E8F2CC5" wp14:editId="4DC4383B">
            <wp:extent cx="5007429" cy="2954749"/>
            <wp:effectExtent l="0" t="0" r="3175" b="0"/>
            <wp:docPr id="9559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1641" cy="295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E7C0" w14:textId="7E1F6992" w:rsidR="0095597C" w:rsidRDefault="00CE05AC" w:rsidP="00EF29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RESTART</w:t>
      </w:r>
    </w:p>
    <w:p w14:paraId="73FC081F" w14:textId="624134ED" w:rsidR="00CE05AC" w:rsidRDefault="00CE05A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CE05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962502" wp14:editId="4FE60761">
            <wp:extent cx="3505200" cy="1850074"/>
            <wp:effectExtent l="0" t="0" r="0" b="0"/>
            <wp:docPr id="8685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8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732" cy="185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5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FB5037" wp14:editId="690BFB1D">
            <wp:extent cx="2145819" cy="2525486"/>
            <wp:effectExtent l="0" t="0" r="6985" b="8255"/>
            <wp:docPr id="90239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7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065" cy="253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ab/>
      </w:r>
    </w:p>
    <w:p w14:paraId="41879EEF" w14:textId="11E9B2EC" w:rsidR="00CE05AC" w:rsidRDefault="00CE05A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CE05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81D403" wp14:editId="7C2DDF34">
            <wp:extent cx="4397829" cy="2577013"/>
            <wp:effectExtent l="0" t="0" r="3175" b="0"/>
            <wp:docPr id="91142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20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421" cy="25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0EBD" w14:textId="5E93CC8D" w:rsidR="00996178" w:rsidRDefault="00996178" w:rsidP="009961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RPS WENT FROM 0.7 TO 0.</w:t>
      </w:r>
      <w:r w:rsidR="00453CC5">
        <w:rPr>
          <w:rFonts w:ascii="Times New Roman" w:hAnsi="Times New Roman" w:cs="Times New Roman"/>
          <w:lang w:val="en-US"/>
        </w:rPr>
        <w:t>8</w:t>
      </w:r>
    </w:p>
    <w:p w14:paraId="5F786AA9" w14:textId="2097EB4B" w:rsidR="00996178" w:rsidRDefault="00996178" w:rsidP="009961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ART WENT FROM 7.99 TO 6.18</w:t>
      </w:r>
    </w:p>
    <w:p w14:paraId="19631CAD" w14:textId="77777777" w:rsidR="00996178" w:rsidRDefault="00996178" w:rsidP="00996178">
      <w:pPr>
        <w:rPr>
          <w:rFonts w:ascii="Times New Roman" w:hAnsi="Times New Roman" w:cs="Times New Roman"/>
          <w:lang w:val="en-US"/>
        </w:rPr>
      </w:pPr>
    </w:p>
    <w:p w14:paraId="344CC795" w14:textId="2705916F" w:rsidR="00996178" w:rsidRDefault="00996178" w:rsidP="009961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Part 7</w:t>
      </w:r>
    </w:p>
    <w:p w14:paraId="42D3CAFC" w14:textId="505C74E7" w:rsidR="00996178" w:rsidRDefault="00996178" w:rsidP="00996178">
      <w:pPr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FDB4A3" wp14:editId="1A48CE70">
            <wp:extent cx="5731510" cy="2834005"/>
            <wp:effectExtent l="0" t="0" r="2540" b="4445"/>
            <wp:docPr id="70266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9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EC28" w14:textId="1EAED0F3" w:rsidR="00996178" w:rsidRDefault="00996178" w:rsidP="00996178">
      <w:pPr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392B493" wp14:editId="2A48552B">
            <wp:extent cx="5731510" cy="6623685"/>
            <wp:effectExtent l="0" t="0" r="2540" b="5715"/>
            <wp:docPr id="969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753D" w14:textId="40622110" w:rsidR="00996178" w:rsidRDefault="00996178" w:rsidP="00996178">
      <w:pPr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F9B36CF" wp14:editId="61F75CE8">
            <wp:extent cx="5731510" cy="3373755"/>
            <wp:effectExtent l="0" t="0" r="2540" b="0"/>
            <wp:docPr id="20578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1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001A" w14:textId="0C4C52EF" w:rsidR="00996178" w:rsidRDefault="00996178" w:rsidP="009961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</w:t>
      </w:r>
    </w:p>
    <w:p w14:paraId="0C9EC863" w14:textId="585F17A4" w:rsidR="00CE05AC" w:rsidRDefault="00996178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1ADAA0" wp14:editId="15219655">
            <wp:extent cx="5731510" cy="3027680"/>
            <wp:effectExtent l="0" t="0" r="2540" b="1270"/>
            <wp:docPr id="112226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68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C780" w14:textId="6A402A9C" w:rsidR="00996178" w:rsidRDefault="00996178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AAF8760" wp14:editId="53C5277F">
            <wp:extent cx="5731510" cy="6758305"/>
            <wp:effectExtent l="0" t="0" r="2540" b="4445"/>
            <wp:docPr id="14364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2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519D" w14:textId="06E3AE47" w:rsidR="00996178" w:rsidRDefault="00996178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99617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A198CE" wp14:editId="0914A97B">
            <wp:extent cx="5731510" cy="3346450"/>
            <wp:effectExtent l="0" t="0" r="2540" b="6350"/>
            <wp:docPr id="11790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57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153A" w14:textId="55A467F3" w:rsidR="00996178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RPS 0.6-&gt;0.7</w:t>
      </w:r>
    </w:p>
    <w:p w14:paraId="3990C13B" w14:textId="2681F7FC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ATM 183-&gt;8.7</w:t>
      </w:r>
    </w:p>
    <w:p w14:paraId="2795F53C" w14:textId="6D0A8A3A" w:rsidR="0060413C" w:rsidRPr="0060413C" w:rsidRDefault="0060413C" w:rsidP="0060413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lang w:val="en-US"/>
        </w:rPr>
        <w:t>What was the bottleneck?</w:t>
      </w:r>
      <w:r>
        <w:rPr>
          <w:rFonts w:ascii="Times New Roman" w:hAnsi="Times New Roman" w:cs="Times New Roman"/>
          <w:lang w:val="en-US"/>
        </w:rPr>
        <w:t xml:space="preserve"> </w:t>
      </w:r>
      <w:r w:rsidR="00DD60DC" w:rsidRPr="00DD60DC">
        <w:rPr>
          <w:rFonts w:ascii="Times New Roman" w:hAnsi="Times New Roman" w:cs="Times New Roman"/>
        </w:rPr>
        <w:t>The bottleneck was inefficient computation inside the request handler. The routes were doing unnecessary loops and repeated calculations every time a user hit the endpoint, which increased response time under load.</w:t>
      </w:r>
    </w:p>
    <w:p w14:paraId="3EEDCC59" w14:textId="7AB7D5BA" w:rsidR="0060413C" w:rsidRPr="0060413C" w:rsidRDefault="0060413C" w:rsidP="0060413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lang w:val="en-US"/>
        </w:rPr>
        <w:t>What change did you make?</w:t>
      </w:r>
      <w:r>
        <w:rPr>
          <w:rFonts w:ascii="Times New Roman" w:hAnsi="Times New Roman" w:cs="Times New Roman"/>
          <w:lang w:val="en-US"/>
        </w:rPr>
        <w:t xml:space="preserve"> Removed waste section</w:t>
      </w:r>
    </w:p>
    <w:p w14:paraId="43B8DD5D" w14:textId="1C16E7FE" w:rsidR="0060413C" w:rsidRDefault="0060413C" w:rsidP="0060413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lang w:val="en-US"/>
        </w:rPr>
        <w:t>Why did the performance improve?</w:t>
      </w:r>
      <w:r>
        <w:rPr>
          <w:rFonts w:ascii="Times New Roman" w:hAnsi="Times New Roman" w:cs="Times New Roman"/>
          <w:lang w:val="en-US"/>
        </w:rPr>
        <w:t xml:space="preserve"> Unnecessary computation and resource removed</w:t>
      </w:r>
    </w:p>
    <w:p w14:paraId="28D70853" w14:textId="63FABD2C" w:rsidR="00996178" w:rsidRDefault="00996178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MY_EVENTS</w:t>
      </w:r>
    </w:p>
    <w:p w14:paraId="74B49EF5" w14:textId="4C901E06" w:rsidR="00996178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DC9F6D" wp14:editId="0FCC53DF">
            <wp:extent cx="5731510" cy="2842895"/>
            <wp:effectExtent l="0" t="0" r="2540" b="0"/>
            <wp:docPr id="7425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74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1A41" w14:textId="6596C5E7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4330B87" wp14:editId="47B01417">
            <wp:extent cx="5731510" cy="6743065"/>
            <wp:effectExtent l="0" t="0" r="2540" b="635"/>
            <wp:docPr id="4317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7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7B92" w14:textId="4CA35E8C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6EFC0C" wp14:editId="7E103508">
            <wp:extent cx="5731510" cy="3360420"/>
            <wp:effectExtent l="0" t="0" r="2540" b="0"/>
            <wp:docPr id="13903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23C9" w14:textId="77777777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</w:p>
    <w:p w14:paraId="4DD4D087" w14:textId="0C41B14E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OPTIMIZATION</w:t>
      </w:r>
    </w:p>
    <w:p w14:paraId="3FEF84BF" w14:textId="369EC258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2884F" wp14:editId="6275AE1A">
            <wp:extent cx="5731510" cy="2849245"/>
            <wp:effectExtent l="0" t="0" r="2540" b="8255"/>
            <wp:docPr id="144252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7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CFA9" w14:textId="54D4A068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C1AA951" wp14:editId="44CDA451">
            <wp:extent cx="5731510" cy="6786245"/>
            <wp:effectExtent l="0" t="0" r="2540" b="0"/>
            <wp:docPr id="162129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3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F9FA" w14:textId="02DCE93A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FEC1229" wp14:editId="557FD81A">
            <wp:extent cx="5731510" cy="3367405"/>
            <wp:effectExtent l="0" t="0" r="2540" b="4445"/>
            <wp:docPr id="39670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5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454" w14:textId="77777777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</w:p>
    <w:p w14:paraId="57975819" w14:textId="4291BF9C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RPS 0.64-&gt;0.69</w:t>
      </w:r>
    </w:p>
    <w:p w14:paraId="6EB1C972" w14:textId="4AE21065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ATM 73-&gt;8</w:t>
      </w:r>
    </w:p>
    <w:p w14:paraId="6FA1CC4C" w14:textId="77777777" w:rsidR="008961F0" w:rsidRDefault="008961F0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</w:p>
    <w:p w14:paraId="5B03D27D" w14:textId="109B2000" w:rsidR="008961F0" w:rsidRDefault="008961F0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Same logic used here </w:t>
      </w:r>
    </w:p>
    <w:p w14:paraId="43C84953" w14:textId="77777777" w:rsidR="008961F0" w:rsidRDefault="008961F0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</w:p>
    <w:p w14:paraId="015F2857" w14:textId="77777777" w:rsidR="00DD60DC" w:rsidRPr="0060413C" w:rsidRDefault="00DD60DC" w:rsidP="00DD60D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lang w:val="en-US"/>
        </w:rPr>
        <w:t>What was the bottleneck?</w:t>
      </w:r>
      <w:r>
        <w:rPr>
          <w:rFonts w:ascii="Times New Roman" w:hAnsi="Times New Roman" w:cs="Times New Roman"/>
          <w:lang w:val="en-US"/>
        </w:rPr>
        <w:t xml:space="preserve"> </w:t>
      </w:r>
      <w:r w:rsidRPr="00DD60DC">
        <w:rPr>
          <w:rFonts w:ascii="Times New Roman" w:hAnsi="Times New Roman" w:cs="Times New Roman"/>
        </w:rPr>
        <w:t>The bottleneck was inefficient computation inside the request handler. The routes were doing unnecessary loops and repeated calculations every time a user hit the endpoint, which increased response time under load.</w:t>
      </w:r>
    </w:p>
    <w:p w14:paraId="3A9B441C" w14:textId="7E22C6DA" w:rsidR="00DD60DC" w:rsidRPr="0060413C" w:rsidRDefault="00DD60DC" w:rsidP="00DD60D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lang w:val="en-US"/>
        </w:rPr>
        <w:t>What change did you make?</w:t>
      </w:r>
      <w:r>
        <w:rPr>
          <w:rFonts w:ascii="Times New Roman" w:hAnsi="Times New Roman" w:cs="Times New Roman"/>
          <w:lang w:val="en-US"/>
        </w:rPr>
        <w:t xml:space="preserve"> Removed </w:t>
      </w:r>
      <w:r w:rsidR="00554ED8">
        <w:rPr>
          <w:rFonts w:ascii="Times New Roman" w:hAnsi="Times New Roman" w:cs="Times New Roman"/>
          <w:lang w:val="en-US"/>
        </w:rPr>
        <w:t>dummy iteration</w:t>
      </w:r>
      <w:r>
        <w:rPr>
          <w:rFonts w:ascii="Times New Roman" w:hAnsi="Times New Roman" w:cs="Times New Roman"/>
          <w:lang w:val="en-US"/>
        </w:rPr>
        <w:t xml:space="preserve"> section</w:t>
      </w:r>
    </w:p>
    <w:p w14:paraId="7190A9FB" w14:textId="77777777" w:rsidR="00DD60DC" w:rsidRDefault="00DD60DC" w:rsidP="00DD60D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60413C">
        <w:rPr>
          <w:rFonts w:ascii="Times New Roman" w:hAnsi="Times New Roman" w:cs="Times New Roman"/>
          <w:lang w:val="en-US"/>
        </w:rPr>
        <w:t>Why did the performance improve?</w:t>
      </w:r>
      <w:r>
        <w:rPr>
          <w:rFonts w:ascii="Times New Roman" w:hAnsi="Times New Roman" w:cs="Times New Roman"/>
          <w:lang w:val="en-US"/>
        </w:rPr>
        <w:t xml:space="preserve"> Unnecessary computation and resource removed</w:t>
      </w:r>
    </w:p>
    <w:p w14:paraId="0061E596" w14:textId="77777777" w:rsidR="0060413C" w:rsidRDefault="0060413C" w:rsidP="00CE05AC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</w:p>
    <w:p w14:paraId="3D79D4FB" w14:textId="451FD849" w:rsidR="00CE05AC" w:rsidRPr="00EF2922" w:rsidRDefault="00CE05AC" w:rsidP="00EF2922">
      <w:pPr>
        <w:rPr>
          <w:rFonts w:ascii="Times New Roman" w:hAnsi="Times New Roman" w:cs="Times New Roman"/>
          <w:lang w:val="en-US"/>
        </w:rPr>
      </w:pPr>
    </w:p>
    <w:p w14:paraId="72545630" w14:textId="77777777" w:rsidR="00EF2922" w:rsidRPr="00EF2922" w:rsidRDefault="00EF2922" w:rsidP="00EF2922">
      <w:pPr>
        <w:rPr>
          <w:rFonts w:ascii="Times New Roman" w:hAnsi="Times New Roman" w:cs="Times New Roman"/>
          <w:lang w:val="en-US"/>
        </w:rPr>
      </w:pPr>
    </w:p>
    <w:p w14:paraId="1EDEE1B6" w14:textId="77777777" w:rsidR="00EF2922" w:rsidRPr="00EF2922" w:rsidRDefault="00EF2922" w:rsidP="00EF2922">
      <w:pPr>
        <w:rPr>
          <w:rFonts w:ascii="Times New Roman" w:hAnsi="Times New Roman" w:cs="Times New Roman"/>
          <w:lang w:val="en-US"/>
        </w:rPr>
      </w:pPr>
    </w:p>
    <w:p w14:paraId="0CD2C830" w14:textId="02CF2563" w:rsidR="00EF2922" w:rsidRDefault="00EF2922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B49571D" w14:textId="77777777" w:rsidR="00EF2922" w:rsidRDefault="00EF2922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7FAA709" w14:textId="77777777" w:rsidR="00DD60DC" w:rsidRDefault="00DD60D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A60CB04" w14:textId="77777777" w:rsidR="00EF2922" w:rsidRDefault="00EF2922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39DB57E" w14:textId="77777777" w:rsidR="00EF2922" w:rsidRPr="00EF2922" w:rsidRDefault="00EF2922" w:rsidP="00EF2922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Cloud Computing</w:t>
      </w:r>
    </w:p>
    <w:p w14:paraId="2448690F" w14:textId="69289E82" w:rsidR="00EF2922" w:rsidRPr="00EF2922" w:rsidRDefault="00EF2922" w:rsidP="00EF2922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Lab-</w:t>
      </w:r>
      <w:r>
        <w:rPr>
          <w:rFonts w:ascii="Times New Roman" w:hAnsi="Times New Roman" w:cs="Times New Roman"/>
          <w:lang w:val="en-US"/>
        </w:rPr>
        <w:t>3</w:t>
      </w:r>
    </w:p>
    <w:p w14:paraId="08F32677" w14:textId="77777777" w:rsidR="00EF2922" w:rsidRPr="00EF2922" w:rsidRDefault="00EF2922" w:rsidP="00EF2922">
      <w:pPr>
        <w:rPr>
          <w:rFonts w:ascii="Times New Roman" w:hAnsi="Times New Roman" w:cs="Times New Roman"/>
          <w:lang w:val="en-US"/>
        </w:rPr>
      </w:pPr>
    </w:p>
    <w:p w14:paraId="731757AD" w14:textId="52EEDD8F" w:rsidR="00EF2922" w:rsidRDefault="00EF2922" w:rsidP="00EF2922">
      <w:pPr>
        <w:jc w:val="right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Name: Monisha Sharma</w:t>
      </w:r>
      <w:r w:rsidRPr="00EF2922">
        <w:rPr>
          <w:rFonts w:ascii="Times New Roman" w:hAnsi="Times New Roman" w:cs="Times New Roman"/>
          <w:lang w:val="en-US"/>
        </w:rPr>
        <w:br/>
      </w:r>
      <w:proofErr w:type="gramStart"/>
      <w:r w:rsidRPr="00EF2922">
        <w:rPr>
          <w:rFonts w:ascii="Times New Roman" w:hAnsi="Times New Roman" w:cs="Times New Roman"/>
          <w:lang w:val="en-US"/>
        </w:rPr>
        <w:t>SRN:PES</w:t>
      </w:r>
      <w:proofErr w:type="gramEnd"/>
      <w:r w:rsidRPr="00EF2922">
        <w:rPr>
          <w:rFonts w:ascii="Times New Roman" w:hAnsi="Times New Roman" w:cs="Times New Roman"/>
          <w:lang w:val="en-US"/>
        </w:rPr>
        <w:t>2UG23CS906</w:t>
      </w:r>
      <w:r w:rsidRPr="00EF2922">
        <w:rPr>
          <w:rFonts w:ascii="Times New Roman" w:hAnsi="Times New Roman" w:cs="Times New Roman"/>
          <w:lang w:val="en-US"/>
        </w:rPr>
        <w:br/>
        <w:t>Class: 6F</w:t>
      </w:r>
      <w:r w:rsidRPr="00EF2922">
        <w:rPr>
          <w:rFonts w:ascii="Times New Roman" w:hAnsi="Times New Roman" w:cs="Times New Roman"/>
          <w:lang w:val="en-US"/>
        </w:rPr>
        <w:br/>
        <w:t>Date:</w:t>
      </w:r>
      <w:r w:rsidR="00A87645">
        <w:rPr>
          <w:rFonts w:ascii="Times New Roman" w:hAnsi="Times New Roman" w:cs="Times New Roman"/>
          <w:lang w:val="en-US"/>
        </w:rPr>
        <w:t>29/1</w:t>
      </w:r>
      <w:r w:rsidRPr="00EF2922">
        <w:rPr>
          <w:rFonts w:ascii="Times New Roman" w:hAnsi="Times New Roman" w:cs="Times New Roman"/>
          <w:lang w:val="en-US"/>
        </w:rPr>
        <w:t>/2026</w:t>
      </w:r>
    </w:p>
    <w:p w14:paraId="04A82DF0" w14:textId="23F1F527" w:rsidR="001972E1" w:rsidRDefault="001972E1" w:rsidP="00A8764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</w:t>
      </w:r>
    </w:p>
    <w:p w14:paraId="0B657560" w14:textId="207D5EBD" w:rsidR="00A87645" w:rsidRPr="00EF2922" w:rsidRDefault="001972E1" w:rsidP="00A8764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3828D9" wp14:editId="4D35EAA8">
            <wp:extent cx="5725795" cy="3783965"/>
            <wp:effectExtent l="0" t="0" r="8255" b="6985"/>
            <wp:docPr id="11667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53EE" w14:textId="77777777" w:rsidR="00EF2922" w:rsidRDefault="00EF2922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9D6CB29" w14:textId="702E31F6" w:rsidR="001972E1" w:rsidRDefault="005902E4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SS2</w:t>
      </w:r>
    </w:p>
    <w:p w14:paraId="0C5E0D57" w14:textId="46A5B335" w:rsidR="008F7157" w:rsidRDefault="008F7157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72450E" wp14:editId="0B39D5B8">
            <wp:extent cx="5725795" cy="1125220"/>
            <wp:effectExtent l="0" t="0" r="8255" b="0"/>
            <wp:docPr id="1203184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6DDE" w14:textId="77777777" w:rsidR="008F7157" w:rsidRDefault="008F7157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F9A5E20" w14:textId="7E799833" w:rsidR="008F7157" w:rsidRDefault="008F7157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SS3</w:t>
      </w:r>
    </w:p>
    <w:p w14:paraId="7AB3FAA5" w14:textId="04B35FF4" w:rsidR="008F7157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421AEDB" wp14:editId="6B35D503">
            <wp:extent cx="5725795" cy="2166620"/>
            <wp:effectExtent l="0" t="0" r="8255" b="5080"/>
            <wp:docPr id="24557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6ABC" w14:textId="77777777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C188F18" w14:textId="309EAB30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SS4</w:t>
      </w:r>
    </w:p>
    <w:p w14:paraId="4D462237" w14:textId="01CA75BA" w:rsidR="00FB2808" w:rsidRDefault="00FB2808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FB280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1319BD" wp14:editId="1A2E12FF">
            <wp:extent cx="5731510" cy="3377565"/>
            <wp:effectExtent l="0" t="0" r="2540" b="0"/>
            <wp:docPr id="1387183161" name="Picture 1" descr="A Dockerfile outlining steps to set up a Python application with Flask, scikit-learn, and joblib, including copying necessary files and exposing port 5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83161" name="Picture 1" descr="A Dockerfile outlining steps to set up a Python application with Flask, scikit-learn, and joblib, including copying necessary files and exposing port 5000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4254" w14:textId="0493EAB9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CDE0C7" wp14:editId="0693B28F">
            <wp:extent cx="5725795" cy="605155"/>
            <wp:effectExtent l="0" t="0" r="8255" b="4445"/>
            <wp:docPr id="760862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64BD" w14:textId="0CC9E486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E10656" wp14:editId="2CCE6F61">
            <wp:extent cx="5711190" cy="2265045"/>
            <wp:effectExtent l="0" t="0" r="3810" b="1905"/>
            <wp:docPr id="1232948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0723" w14:textId="197CA82E" w:rsidR="00A87645" w:rsidRDefault="007B5F62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Latest version of docker doesn’t consider CMD and EXPORT as build and shows the built </w:t>
      </w:r>
      <w:proofErr w:type="spellStart"/>
      <w:r>
        <w:rPr>
          <w:rFonts w:ascii="Times New Roman" w:hAnsi="Times New Roman" w:cs="Times New Roman"/>
          <w:lang w:val="en-US"/>
        </w:rPr>
        <w:t>successfuloly</w:t>
      </w:r>
      <w:proofErr w:type="spellEnd"/>
      <w:r>
        <w:rPr>
          <w:rFonts w:ascii="Times New Roman" w:hAnsi="Times New Roman" w:cs="Times New Roman"/>
          <w:lang w:val="en-US"/>
        </w:rPr>
        <w:t xml:space="preserve"> by saying “FINISHED”</w:t>
      </w:r>
    </w:p>
    <w:p w14:paraId="41502D92" w14:textId="77777777" w:rsidR="007B5F62" w:rsidRDefault="007B5F62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7CB907C" w14:textId="77777777" w:rsidR="007B5F62" w:rsidRDefault="007B5F62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0C7D061" w14:textId="64163858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SS5</w:t>
      </w:r>
    </w:p>
    <w:p w14:paraId="1ACE99AD" w14:textId="6A866C6C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E74CEF" wp14:editId="4CCE98F3">
            <wp:extent cx="5725795" cy="928370"/>
            <wp:effectExtent l="0" t="0" r="8255" b="5080"/>
            <wp:docPr id="1133317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2FAD" w14:textId="77777777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81D3FA1" w14:textId="37B74550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SS6</w:t>
      </w:r>
    </w:p>
    <w:p w14:paraId="4A466907" w14:textId="2317E6C1" w:rsidR="00FB2808" w:rsidRDefault="00350846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35084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FC3D19" wp14:editId="37702E6F">
            <wp:extent cx="5731510" cy="4749800"/>
            <wp:effectExtent l="0" t="0" r="2540" b="0"/>
            <wp:docPr id="1049926679" name="Picture 1" descr="Spam Detection ML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26679" name="Picture 1" descr="Spam Detection ML App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D2C7" w14:textId="52C23140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736B84" wp14:editId="0B04A8DB">
            <wp:extent cx="5725795" cy="2884170"/>
            <wp:effectExtent l="0" t="0" r="8255" b="0"/>
            <wp:docPr id="713863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3AF8" w14:textId="77777777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A16D50D" w14:textId="77777777" w:rsidR="00350846" w:rsidRDefault="00350846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9178403" w14:textId="77777777" w:rsidR="00350846" w:rsidRDefault="00350846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2233F5B" w14:textId="63E94BA0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SS7</w:t>
      </w:r>
    </w:p>
    <w:p w14:paraId="15076188" w14:textId="04A79343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0AA10C" wp14:editId="647F59DE">
            <wp:extent cx="5725795" cy="1252220"/>
            <wp:effectExtent l="0" t="0" r="8255" b="5080"/>
            <wp:docPr id="1267851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3E4A8" w14:textId="77777777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D059734" w14:textId="7DC6A10D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SS8</w:t>
      </w:r>
    </w:p>
    <w:p w14:paraId="2D9D9A5D" w14:textId="6E76B6A9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B45EA5" wp14:editId="5069EF0D">
            <wp:extent cx="5725795" cy="1069340"/>
            <wp:effectExtent l="0" t="0" r="8255" b="0"/>
            <wp:docPr id="14411053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CE44" w14:textId="77777777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1159643" w14:textId="7ED67174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SS9</w:t>
      </w:r>
    </w:p>
    <w:p w14:paraId="2C171057" w14:textId="670481E8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82ACED" wp14:editId="15073431">
            <wp:extent cx="5725795" cy="1547495"/>
            <wp:effectExtent l="0" t="0" r="8255" b="0"/>
            <wp:docPr id="2763755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2CDC" w14:textId="77777777" w:rsidR="00A87645" w:rsidRDefault="00A87645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7048779" w14:textId="24193E26" w:rsidR="0068179A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SS10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50E931" wp14:editId="7E38F9B5">
            <wp:extent cx="5725795" cy="2827655"/>
            <wp:effectExtent l="0" t="0" r="8255" b="0"/>
            <wp:docPr id="3438487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CBF0" w14:textId="77777777" w:rsidR="00A87645" w:rsidRDefault="00A87645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46F40B0" w14:textId="185E8735" w:rsidR="004C503C" w:rsidRDefault="0068179A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SS11</w:t>
      </w:r>
    </w:p>
    <w:p w14:paraId="2686034A" w14:textId="07723BDD" w:rsidR="0068179A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F9A84A" wp14:editId="2F2E0F21">
            <wp:extent cx="5725795" cy="1026795"/>
            <wp:effectExtent l="0" t="0" r="8255" b="1905"/>
            <wp:docPr id="12134665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626DB" w14:textId="77777777" w:rsidR="00A87645" w:rsidRDefault="00A87645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B0DDAA1" w14:textId="4BF63F9E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SS12</w:t>
      </w:r>
    </w:p>
    <w:p w14:paraId="56702A1F" w14:textId="3F3A02AA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B580C0" wp14:editId="3A6AD304">
            <wp:extent cx="5725795" cy="1308100"/>
            <wp:effectExtent l="0" t="0" r="8255" b="6350"/>
            <wp:docPr id="1157867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31BC" w14:textId="31B26307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SS13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60EB344" wp14:editId="3E0AABBA">
            <wp:extent cx="5725795" cy="1589405"/>
            <wp:effectExtent l="0" t="0" r="8255" b="0"/>
            <wp:docPr id="9499924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7C83" w14:textId="77777777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BA4F1ED" w14:textId="1742564A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SS14</w:t>
      </w:r>
    </w:p>
    <w:p w14:paraId="647BFE7E" w14:textId="0302B5E8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F56458" wp14:editId="7B59C5EA">
            <wp:extent cx="5725795" cy="2349500"/>
            <wp:effectExtent l="0" t="0" r="8255" b="0"/>
            <wp:docPr id="6567897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AFD9" w14:textId="69CFBF76" w:rsidR="00BC3865" w:rsidRDefault="00BC3865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BC386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18CCAC" wp14:editId="18832520">
            <wp:extent cx="5731510" cy="2302510"/>
            <wp:effectExtent l="0" t="0" r="2540" b="2540"/>
            <wp:docPr id="559948189" name="Picture 1" descr="The image shows a text file listing various file names and a Docker command section explaining how to delete all Docker im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8189" name="Picture 1" descr="The image shows a text file listing various file names and a Docker command section explaining how to delete all Docker images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3B15" w14:textId="77777777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704006B" w14:textId="18861A0B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SS15</w:t>
      </w:r>
    </w:p>
    <w:p w14:paraId="3A83218F" w14:textId="2602B87A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F726E1" wp14:editId="4A5D60DC">
            <wp:extent cx="5725795" cy="1955165"/>
            <wp:effectExtent l="0" t="0" r="8255" b="6985"/>
            <wp:docPr id="881423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6B3A" w14:textId="77777777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8699AA8" w14:textId="21A79EF3" w:rsidR="004C503C" w:rsidRDefault="004C503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919FE9A" w14:textId="77777777" w:rsidR="00A87645" w:rsidRPr="00EF2922" w:rsidRDefault="00A87645" w:rsidP="00A87645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lastRenderedPageBreak/>
        <w:t>Cloud Computing</w:t>
      </w:r>
    </w:p>
    <w:p w14:paraId="354923AD" w14:textId="31B6CD6E" w:rsidR="00A87645" w:rsidRPr="00EF2922" w:rsidRDefault="00A87645" w:rsidP="00A87645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Lab-</w:t>
      </w:r>
      <w:r>
        <w:rPr>
          <w:rFonts w:ascii="Times New Roman" w:hAnsi="Times New Roman" w:cs="Times New Roman"/>
          <w:lang w:val="en-US"/>
        </w:rPr>
        <w:t>4</w:t>
      </w:r>
    </w:p>
    <w:p w14:paraId="51EA737F" w14:textId="77777777" w:rsidR="00A87645" w:rsidRPr="00EF2922" w:rsidRDefault="00A87645" w:rsidP="00A87645">
      <w:pPr>
        <w:rPr>
          <w:rFonts w:ascii="Times New Roman" w:hAnsi="Times New Roman" w:cs="Times New Roman"/>
          <w:lang w:val="en-US"/>
        </w:rPr>
      </w:pPr>
    </w:p>
    <w:p w14:paraId="2A5DAC33" w14:textId="098FE2BD" w:rsidR="00A87645" w:rsidRDefault="00A87645" w:rsidP="00A87645">
      <w:pPr>
        <w:jc w:val="right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Name: Monisha Sharma</w:t>
      </w:r>
      <w:r w:rsidRPr="00EF2922">
        <w:rPr>
          <w:rFonts w:ascii="Times New Roman" w:hAnsi="Times New Roman" w:cs="Times New Roman"/>
          <w:lang w:val="en-US"/>
        </w:rPr>
        <w:br/>
      </w:r>
      <w:proofErr w:type="gramStart"/>
      <w:r w:rsidRPr="00EF2922">
        <w:rPr>
          <w:rFonts w:ascii="Times New Roman" w:hAnsi="Times New Roman" w:cs="Times New Roman"/>
          <w:lang w:val="en-US"/>
        </w:rPr>
        <w:t>SRN:PES</w:t>
      </w:r>
      <w:proofErr w:type="gramEnd"/>
      <w:r w:rsidRPr="00EF2922">
        <w:rPr>
          <w:rFonts w:ascii="Times New Roman" w:hAnsi="Times New Roman" w:cs="Times New Roman"/>
          <w:lang w:val="en-US"/>
        </w:rPr>
        <w:t>2UG23CS906</w:t>
      </w:r>
      <w:r w:rsidRPr="00EF2922">
        <w:rPr>
          <w:rFonts w:ascii="Times New Roman" w:hAnsi="Times New Roman" w:cs="Times New Roman"/>
          <w:lang w:val="en-US"/>
        </w:rPr>
        <w:br/>
        <w:t>Class: 6F</w:t>
      </w:r>
      <w:r w:rsidRPr="00EF2922">
        <w:rPr>
          <w:rFonts w:ascii="Times New Roman" w:hAnsi="Times New Roman" w:cs="Times New Roman"/>
          <w:lang w:val="en-US"/>
        </w:rPr>
        <w:br/>
        <w:t>Date:</w:t>
      </w:r>
      <w:r w:rsidR="004D4D48">
        <w:rPr>
          <w:rFonts w:ascii="Times New Roman" w:hAnsi="Times New Roman" w:cs="Times New Roman"/>
          <w:lang w:val="en-US"/>
        </w:rPr>
        <w:t>05/02</w:t>
      </w:r>
      <w:r w:rsidRPr="00EF2922">
        <w:rPr>
          <w:rFonts w:ascii="Times New Roman" w:hAnsi="Times New Roman" w:cs="Times New Roman"/>
          <w:lang w:val="en-US"/>
        </w:rPr>
        <w:t>/2026</w:t>
      </w:r>
    </w:p>
    <w:p w14:paraId="67D565B9" w14:textId="4CAB7016" w:rsidR="004D4D48" w:rsidRDefault="00622D82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</w:t>
      </w:r>
    </w:p>
    <w:p w14:paraId="5D1EA32C" w14:textId="1E9DEF3A" w:rsidR="00B129C9" w:rsidRDefault="00622D82" w:rsidP="00B129C9">
      <w:pPr>
        <w:rPr>
          <w:rFonts w:ascii="Times New Roman" w:hAnsi="Times New Roman" w:cs="Times New Roman"/>
          <w:lang w:val="en-US"/>
        </w:rPr>
      </w:pPr>
      <w:r w:rsidRPr="00622D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EF4389" wp14:editId="1BFEDF53">
            <wp:extent cx="5731510" cy="4451350"/>
            <wp:effectExtent l="0" t="0" r="2540" b="6350"/>
            <wp:docPr id="441552936" name="Picture 1" descr="The image displays a series of command-line instructions and outputs in a Docker environment, indicating a successful Docker installation and a demonstration of running a 'hello-world' Docker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2936" name="Picture 1" descr="The image displays a series of command-line instructions and outputs in a Docker environment, indicating a successful Docker installation and a demonstration of running a 'hello-world' Docker image.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6D7A" w14:textId="178D1F85" w:rsidR="00622D82" w:rsidRDefault="00622D82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SS2</w:t>
      </w:r>
    </w:p>
    <w:p w14:paraId="3840DD3E" w14:textId="55FC67A8" w:rsidR="00622D82" w:rsidRDefault="009C6EFE" w:rsidP="00B129C9">
      <w:pPr>
        <w:rPr>
          <w:rFonts w:ascii="Times New Roman" w:hAnsi="Times New Roman" w:cs="Times New Roman"/>
          <w:lang w:val="en-US"/>
        </w:rPr>
      </w:pPr>
      <w:r w:rsidRPr="009C6EF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218580" wp14:editId="01226720">
            <wp:extent cx="5731510" cy="704850"/>
            <wp:effectExtent l="0" t="0" r="2540" b="0"/>
            <wp:docPr id="1092851039" name="Picture 1" descr="The image displays a Docker Compose version display on a laptop, showing version 5.0.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1039" name="Picture 1" descr="The image displays a Docker Compose version display on a laptop, showing version 5.0.1.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4F8E" w14:textId="3466C3E9" w:rsidR="009C6EFE" w:rsidRDefault="009C6EFE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SS3</w:t>
      </w:r>
    </w:p>
    <w:p w14:paraId="01640E5A" w14:textId="71C54BA5" w:rsidR="002A11C0" w:rsidRDefault="00B713B3" w:rsidP="00B129C9">
      <w:pPr>
        <w:rPr>
          <w:rFonts w:ascii="Times New Roman" w:hAnsi="Times New Roman" w:cs="Times New Roman"/>
          <w:lang w:val="en-US"/>
        </w:rPr>
      </w:pPr>
      <w:r w:rsidRPr="00B713B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8F3DE05" wp14:editId="51C43658">
            <wp:extent cx="5731510" cy="701675"/>
            <wp:effectExtent l="0" t="0" r="2540" b="3175"/>
            <wp:docPr id="565157721" name="Picture 1" descr="The image shows a Docker container running a RabbitMQ management service, with ports 15671-15672/tcp, 15691-15692/tcp, and 25672/tcp op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7721" name="Picture 1" descr="The image shows a Docker container running a RabbitMQ management service, with ports 15671-15672/tcp, 15691-15692/tcp, and 25672/tcp open.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17E0" w14:textId="02518214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SS4</w:t>
      </w:r>
    </w:p>
    <w:p w14:paraId="4005D4EC" w14:textId="0CD6DE8B" w:rsidR="002A11C0" w:rsidRDefault="00083331" w:rsidP="00B129C9">
      <w:pPr>
        <w:rPr>
          <w:rFonts w:ascii="Times New Roman" w:hAnsi="Times New Roman" w:cs="Times New Roman"/>
          <w:lang w:val="en-US"/>
        </w:rPr>
      </w:pPr>
      <w:r w:rsidRPr="0008333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24267B" wp14:editId="1CFC187D">
            <wp:extent cx="5731510" cy="4466590"/>
            <wp:effectExtent l="0" t="0" r="2540" b="0"/>
            <wp:docPr id="1674773090" name="Picture 1" descr="The image depicts a terminal window with a Docker command sequence, followed by a chat interface indicating an error in connecting to RabbitMQ, then switching to a standalone m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3090" name="Picture 1" descr="The image depicts a terminal window with a Docker command sequence, followed by a chat interface indicating an error in connecting to RabbitMQ, then switching to a standalone mode.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F14A" w14:textId="6C008318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SS5</w:t>
      </w:r>
    </w:p>
    <w:p w14:paraId="4C33B88A" w14:textId="6A47B2F3" w:rsidR="002A11C0" w:rsidRDefault="00EC5E73" w:rsidP="00B129C9">
      <w:pPr>
        <w:rPr>
          <w:rFonts w:ascii="Times New Roman" w:hAnsi="Times New Roman" w:cs="Times New Roman"/>
          <w:lang w:val="en-US"/>
        </w:rPr>
      </w:pPr>
      <w:r w:rsidRPr="00EC5E7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A8F502" wp14:editId="30E98AD8">
            <wp:extent cx="5731510" cy="3528060"/>
            <wp:effectExtent l="0" t="0" r="2540" b="0"/>
            <wp:docPr id="2012582031" name="Picture 1" descr="The image shows a text exchange in a chat application, where one user types 'hellooo' and the other user responds with 'hiii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2031" name="Picture 1" descr="The image shows a text exchange in a chat application, where one user types 'hellooo' and the other user responds with 'hiii'.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0058" w14:textId="12906288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SS6</w:t>
      </w:r>
    </w:p>
    <w:p w14:paraId="086F2EB3" w14:textId="53927634" w:rsidR="002A11C0" w:rsidRDefault="0080750F" w:rsidP="00B129C9">
      <w:pPr>
        <w:rPr>
          <w:rFonts w:ascii="Times New Roman" w:hAnsi="Times New Roman" w:cs="Times New Roman"/>
          <w:lang w:val="en-US"/>
        </w:rPr>
      </w:pPr>
      <w:r w:rsidRPr="008075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CD996F" wp14:editId="6AD32B4F">
            <wp:extent cx="5731510" cy="3675380"/>
            <wp:effectExtent l="0" t="0" r="2540" b="1270"/>
            <wp:docPr id="800809284" name="Picture 1" descr="The image shows a command line interface in Windows Subsystem for Linux (WSL) executing a Docker run command to initiate a chat application, connecting users to a RabbitMQ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9284" name="Picture 1" descr="The image shows a command line interface in Windows Subsystem for Linux (WSL) executing a Docker run command to initiate a chat application, connecting users to a RabbitMQ server.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E5FE" w14:textId="3B3F4FFB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SS7</w:t>
      </w:r>
    </w:p>
    <w:p w14:paraId="2C68819D" w14:textId="019E648C" w:rsidR="002A11C0" w:rsidRDefault="0087703C" w:rsidP="00B129C9">
      <w:pPr>
        <w:rPr>
          <w:rFonts w:ascii="Times New Roman" w:hAnsi="Times New Roman" w:cs="Times New Roman"/>
          <w:lang w:val="en-US"/>
        </w:rPr>
      </w:pPr>
      <w:r w:rsidRPr="008770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840BA1" wp14:editId="5044BC7C">
            <wp:extent cx="5731510" cy="2174240"/>
            <wp:effectExtent l="0" t="0" r="2540" b="0"/>
            <wp:docPr id="1977500950" name="Picture 1" descr="The image shows a command line interface with Docker commands to stop, remove, and delete a network for three Docker contain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00950" name="Picture 1" descr="The image shows a command line interface with Docker commands to stop, remove, and delete a network for three Docker containers.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F18E" w14:textId="7F48F98F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SS8</w:t>
      </w:r>
    </w:p>
    <w:p w14:paraId="2C566654" w14:textId="40A509BE" w:rsidR="002A11C0" w:rsidRDefault="009550FD" w:rsidP="00B129C9">
      <w:pPr>
        <w:rPr>
          <w:rFonts w:ascii="Times New Roman" w:hAnsi="Times New Roman" w:cs="Times New Roman"/>
          <w:lang w:val="en-US"/>
        </w:rPr>
      </w:pPr>
      <w:r w:rsidRPr="009550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39DDC" wp14:editId="0920F11A">
            <wp:extent cx="5731510" cy="3392170"/>
            <wp:effectExtent l="0" t="0" r="2540" b="0"/>
            <wp:docPr id="2060600436" name="Picture 1" descr="The image displays a console log with various lines of text and timestamps, detailing the steps and warnings during the startup process of the RabbitMQ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00436" name="Picture 1" descr="The image displays a console log with various lines of text and timestamps, detailing the steps and warnings during the startup process of the RabbitMQ server.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242D" w14:textId="22177E43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SS9</w:t>
      </w:r>
    </w:p>
    <w:p w14:paraId="598A1101" w14:textId="7D83C768" w:rsidR="002A11C0" w:rsidRDefault="00AC738A" w:rsidP="00B129C9">
      <w:pPr>
        <w:rPr>
          <w:rFonts w:ascii="Times New Roman" w:hAnsi="Times New Roman" w:cs="Times New Roman"/>
          <w:lang w:val="en-US"/>
        </w:rPr>
      </w:pPr>
      <w:r w:rsidRPr="00AC738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385E52E" wp14:editId="021D963A">
            <wp:extent cx="5731510" cy="3404870"/>
            <wp:effectExtent l="0" t="0" r="2540" b="5080"/>
            <wp:docPr id="1381099906" name="Picture 1" descr="The image shows a user navigating through a command line interface in a Docker environment, removing a service and building an image for a Python 3.9-slim Docker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99906" name="Picture 1" descr="The image shows a user navigating through a command line interface in a Docker environment, removing a service and building an image for a Python 3.9-slim Docker image.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8F24" w14:textId="159F545B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SS10</w:t>
      </w:r>
    </w:p>
    <w:p w14:paraId="25F7CFE6" w14:textId="6BF37EB1" w:rsidR="002A11C0" w:rsidRDefault="007152DF" w:rsidP="00B129C9">
      <w:pPr>
        <w:rPr>
          <w:rFonts w:ascii="Times New Roman" w:hAnsi="Times New Roman" w:cs="Times New Roman"/>
          <w:lang w:val="en-US"/>
        </w:rPr>
      </w:pPr>
      <w:r w:rsidRPr="007152D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5037D2" wp14:editId="7BCFCF31">
            <wp:extent cx="5731510" cy="3406140"/>
            <wp:effectExtent l="0" t="0" r="2540" b="3810"/>
            <wp:docPr id="348498670" name="Picture 1" descr="The image shows a Docker Compose terminal output with warnings and a build process for a container named 'docker-advanced-lab-user-b' using the Python 3.9-slim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98670" name="Picture 1" descr="The image shows a Docker Compose terminal output with warnings and a build process for a container named 'docker-advanced-lab-user-b' using the Python 3.9-slim image.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4377" w14:textId="196C4245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SS11</w:t>
      </w:r>
    </w:p>
    <w:p w14:paraId="6681DEB2" w14:textId="375346CA" w:rsidR="002A11C0" w:rsidRDefault="006120F6" w:rsidP="00B129C9">
      <w:pPr>
        <w:rPr>
          <w:rFonts w:ascii="Times New Roman" w:hAnsi="Times New Roman" w:cs="Times New Roman"/>
          <w:lang w:val="en-US"/>
        </w:rPr>
      </w:pPr>
      <w:r w:rsidRPr="006120F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0CF8F8C" wp14:editId="2485F422">
            <wp:extent cx="5731510" cy="3366135"/>
            <wp:effectExtent l="0" t="0" r="2540" b="5715"/>
            <wp:docPr id="1428721585" name="Picture 1" descr="A chat log displaying a conversation between users 'user-a' and 'user-b', including messages and a warning about an obsolete 'version' attribute in a docker-compos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1585" name="Picture 1" descr="A chat log displaying a conversation between users 'user-a' and 'user-b', including messages and a warning about an obsolete 'version' attribute in a docker-compose file.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82D4" w14:textId="77E48EBC" w:rsidR="002A11C0" w:rsidRDefault="002A11C0" w:rsidP="00B129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SS12</w:t>
      </w:r>
    </w:p>
    <w:p w14:paraId="52EC3778" w14:textId="573E524B" w:rsidR="00622D82" w:rsidRPr="00EF2922" w:rsidRDefault="008311B1" w:rsidP="00B129C9">
      <w:pPr>
        <w:rPr>
          <w:rFonts w:ascii="Times New Roman" w:hAnsi="Times New Roman" w:cs="Times New Roman"/>
          <w:lang w:val="en-US"/>
        </w:rPr>
      </w:pPr>
      <w:r w:rsidRPr="008311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E7F159" wp14:editId="41F38B07">
            <wp:extent cx="5731510" cy="3408045"/>
            <wp:effectExtent l="0" t="0" r="2540" b="1905"/>
            <wp:docPr id="546259690" name="Picture 1" descr="The image shows a terminal session displaying Docker commands and a chat history between users, with warnings about outdated Docker configuration and the creation of a new Docker contain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9690" name="Picture 1" descr="The image shows a terminal session displaying Docker commands and a chat history between users, with warnings about outdated Docker configuration and the creation of a new Docker container.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EAEE" w14:textId="77777777" w:rsidR="00A87645" w:rsidRPr="00EF2922" w:rsidRDefault="00A87645" w:rsidP="00A87645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C391133" w14:textId="77777777" w:rsidR="00A87645" w:rsidRDefault="00A87645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96C9019" w14:textId="77777777" w:rsidR="00930E59" w:rsidRDefault="00930E59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3855536" w14:textId="77777777" w:rsidR="00930E59" w:rsidRDefault="00930E59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71F7BA9" w14:textId="77777777" w:rsidR="00930E59" w:rsidRDefault="00930E59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27D3701" w14:textId="77777777" w:rsidR="00930E59" w:rsidRPr="00EF2922" w:rsidRDefault="00930E59" w:rsidP="00930E59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lastRenderedPageBreak/>
        <w:t>Cloud Computing</w:t>
      </w:r>
    </w:p>
    <w:p w14:paraId="38B3F62F" w14:textId="1E957B7D" w:rsidR="00930E59" w:rsidRPr="00EF2922" w:rsidRDefault="00930E59" w:rsidP="00930E59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Lab-</w:t>
      </w:r>
      <w:r>
        <w:rPr>
          <w:rFonts w:ascii="Times New Roman" w:hAnsi="Times New Roman" w:cs="Times New Roman"/>
          <w:lang w:val="en-US"/>
        </w:rPr>
        <w:t>5</w:t>
      </w:r>
    </w:p>
    <w:p w14:paraId="6AF8343A" w14:textId="77777777" w:rsidR="00930E59" w:rsidRPr="00EF2922" w:rsidRDefault="00930E59" w:rsidP="00930E59">
      <w:pPr>
        <w:rPr>
          <w:rFonts w:ascii="Times New Roman" w:hAnsi="Times New Roman" w:cs="Times New Roman"/>
          <w:lang w:val="en-US"/>
        </w:rPr>
      </w:pPr>
    </w:p>
    <w:p w14:paraId="4EF87607" w14:textId="761D29DA" w:rsidR="00930E59" w:rsidRDefault="00930E59" w:rsidP="00930E59">
      <w:pPr>
        <w:jc w:val="right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Name: Monisha Sharma</w:t>
      </w:r>
      <w:r w:rsidRPr="00EF2922">
        <w:rPr>
          <w:rFonts w:ascii="Times New Roman" w:hAnsi="Times New Roman" w:cs="Times New Roman"/>
          <w:lang w:val="en-US"/>
        </w:rPr>
        <w:br/>
      </w:r>
      <w:proofErr w:type="gramStart"/>
      <w:r w:rsidRPr="00EF2922">
        <w:rPr>
          <w:rFonts w:ascii="Times New Roman" w:hAnsi="Times New Roman" w:cs="Times New Roman"/>
          <w:lang w:val="en-US"/>
        </w:rPr>
        <w:t>SRN:PES</w:t>
      </w:r>
      <w:proofErr w:type="gramEnd"/>
      <w:r w:rsidRPr="00EF2922">
        <w:rPr>
          <w:rFonts w:ascii="Times New Roman" w:hAnsi="Times New Roman" w:cs="Times New Roman"/>
          <w:lang w:val="en-US"/>
        </w:rPr>
        <w:t>2UG23CS906</w:t>
      </w:r>
      <w:r w:rsidRPr="00EF2922">
        <w:rPr>
          <w:rFonts w:ascii="Times New Roman" w:hAnsi="Times New Roman" w:cs="Times New Roman"/>
          <w:lang w:val="en-US"/>
        </w:rPr>
        <w:br/>
        <w:t>Class: 6F</w:t>
      </w:r>
      <w:r w:rsidRPr="00EF2922">
        <w:rPr>
          <w:rFonts w:ascii="Times New Roman" w:hAnsi="Times New Roman" w:cs="Times New Roman"/>
          <w:lang w:val="en-US"/>
        </w:rPr>
        <w:br/>
        <w:t>Date:</w:t>
      </w:r>
      <w:r>
        <w:rPr>
          <w:rFonts w:ascii="Times New Roman" w:hAnsi="Times New Roman" w:cs="Times New Roman"/>
          <w:lang w:val="en-US"/>
        </w:rPr>
        <w:t>12/02</w:t>
      </w:r>
      <w:r w:rsidRPr="00EF2922">
        <w:rPr>
          <w:rFonts w:ascii="Times New Roman" w:hAnsi="Times New Roman" w:cs="Times New Roman"/>
          <w:lang w:val="en-US"/>
        </w:rPr>
        <w:t>/2026</w:t>
      </w:r>
    </w:p>
    <w:p w14:paraId="57D358E6" w14:textId="4C2C94B5" w:rsidR="00930E59" w:rsidRDefault="00832B46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832B4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51C35C" wp14:editId="0935CD8D">
            <wp:extent cx="5731510" cy="3162935"/>
            <wp:effectExtent l="0" t="0" r="2540" b="0"/>
            <wp:docPr id="402346943" name="Picture 1" descr="A Minikube Kubernetes cluster has been initialized, with namespaces 'pes2ug23cs906-alpha' and 'pes2ug23cs906-beta' crea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6943" name="Picture 1" descr="A Minikube Kubernetes cluster has been initialized, with namespaces 'pes2ug23cs906-alpha' and 'pes2ug23cs906-beta' created.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85E7" w14:textId="77777777" w:rsidR="00832B46" w:rsidRDefault="00832B46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9D16299" w14:textId="60C14302" w:rsidR="00832B46" w:rsidRDefault="00027C8C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27C8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349949" wp14:editId="65318674">
            <wp:extent cx="5731510" cy="3401060"/>
            <wp:effectExtent l="0" t="0" r="2540" b="8890"/>
            <wp:docPr id="308842456" name="Picture 1" descr="A terminal screenshot showing the user setting up a Kubernetes namespace and deploying an Nginx contain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42456" name="Picture 1" descr="A terminal screenshot showing the user setting up a Kubernetes namespace and deploying an Nginx container.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26D9" w14:textId="432624F2" w:rsidR="00027C8C" w:rsidRDefault="00136CD7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136CD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643DBE" wp14:editId="380003FB">
            <wp:extent cx="5731510" cy="2057400"/>
            <wp:effectExtent l="0" t="0" r="2540" b="0"/>
            <wp:docPr id="1159457371" name="Picture 1" descr="The image displays a Kubernetes pod schedule, showing various configurations such as volume types, token expiration, and events related to pod creation and dele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57371" name="Picture 1" descr="The image displays a Kubernetes pod schedule, showing various configurations such as volume types, token expiration, and events related to pod creation and deletion.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E4EF" w14:textId="29854728" w:rsidR="00136CD7" w:rsidRDefault="00F5552F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F555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079E92" wp14:editId="277A6BC1">
            <wp:extent cx="5731510" cy="1417955"/>
            <wp:effectExtent l="0" t="0" r="2540" b="0"/>
            <wp:docPr id="553968226" name="Picture 1" descr="The image shows a sequence of commands executed in a Windows Subsystem for Linux (WSL) environment, starting with navigating to a user's home directory, running a temporary pod with an nginx image, and then deleting the p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68226" name="Picture 1" descr="The image shows a sequence of commands executed in a Windows Subsystem for Linux (WSL) environment, starting with navigating to a user's home directory, running a temporary pod with an nginx image, and then deleting the pod.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9D3" w14:textId="7BB35638" w:rsidR="00F5552F" w:rsidRDefault="00901CAE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901CA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FFA2FF" wp14:editId="78FB83AF">
            <wp:extent cx="5731510" cy="2454275"/>
            <wp:effectExtent l="0" t="0" r="2540" b="3175"/>
            <wp:docPr id="485607249" name="Picture 1" descr="The image shows a terminal window displaying the status of Kubernetes pods, indicating that all pods are in the 'Completed' st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7249" name="Picture 1" descr="The image shows a terminal window displaying the status of Kubernetes pods, indicating that all pods are in the 'Completed' state.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2E2E" w14:textId="6A78DEBD" w:rsidR="00901CAE" w:rsidRDefault="00AC0324" w:rsidP="00EF2922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C032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A05ECE0" wp14:editId="1DBFE271">
            <wp:extent cx="5731510" cy="3258185"/>
            <wp:effectExtent l="0" t="0" r="2540" b="0"/>
            <wp:docPr id="1023401415" name="Picture 1" descr="An Nginx pod named 'citizen' is running in Kubernetes, and the container has completed its initialization and is now ready to serv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01415" name="Picture 1" descr="An Nginx pod named 'citizen' is running in Kubernetes, and the container has completed its initialization and is now ready to serve.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B6E9" w14:textId="441F8504" w:rsidR="00AC0324" w:rsidRDefault="000A792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A79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3EB78F" wp14:editId="384C7D05">
            <wp:extent cx="5731510" cy="3321685"/>
            <wp:effectExtent l="0" t="0" r="2540" b="0"/>
            <wp:docPr id="959766828" name="Picture 1" descr="A user manages a Kubernetes deployment named 'pes2ug23cs906' by creating it with an Nginx image, scaling it to 5 replicas, and then reducing it back to 3 replica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6828" name="Picture 1" descr="A user manages a Kubernetes deployment named 'pes2ug23cs906' by creating it with an Nginx image, scaling it to 5 replicas, and then reducing it back to 3 replicas.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7B5" w14:textId="63828825" w:rsidR="000A7926" w:rsidRDefault="001856F3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1856F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1ADF213" wp14:editId="6DA227A9">
            <wp:extent cx="5731510" cy="3933190"/>
            <wp:effectExtent l="0" t="0" r="2540" b="0"/>
            <wp:docPr id="2068455343" name="Picture 1" descr="A Kubernetes cluster deployment status screen showing a rollout of the 'pes2ug23cs906' deployment, with some pods in various states of readiness and restart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5343" name="Picture 1" descr="A Kubernetes cluster deployment status screen showing a rollout of the 'pes2ug23cs906' deployment, with some pods in various states of readiness and restart counts.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7B40" w14:textId="77777777" w:rsidR="00E63520" w:rsidRDefault="00E6352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5AA0540" w14:textId="77777777" w:rsidR="00E63520" w:rsidRDefault="00E6352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85DB2D3" w14:textId="098A31ED" w:rsidR="009E4898" w:rsidRDefault="00E6352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E6352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7A14EE" wp14:editId="532508BB">
            <wp:extent cx="5731510" cy="887730"/>
            <wp:effectExtent l="0" t="0" r="2540" b="7620"/>
            <wp:docPr id="2100681243" name="Picture 1" descr="The image shows a user navigating through a terminal, executing various commands related to deploying and managing a Kubernetes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1243" name="Picture 1" descr="The image shows a user navigating through a terminal, executing various commands related to deploying and managing a Kubernetes application.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B07C" w14:textId="77777777" w:rsidR="00F5643E" w:rsidRDefault="00F5643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36CE764" w14:textId="77777777" w:rsidR="00F5643E" w:rsidRDefault="00F5643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6D96450" w14:textId="318A585E" w:rsidR="00E63520" w:rsidRDefault="00F5643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F5643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8D6C70E" wp14:editId="0EE97DDF">
            <wp:extent cx="5731510" cy="3936365"/>
            <wp:effectExtent l="0" t="0" r="2540" b="6985"/>
            <wp:docPr id="549818509" name="Picture 1" descr="A terminal session shows a user modifying Kubernetes contexts, deploying a service named 'pes2ug23cs906-service', and observing the service's status and endpo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8509" name="Picture 1" descr="A terminal session shows a user modifying Kubernetes contexts, deploying a service named 'pes2ug23cs906-service', and observing the service's status and endpoints.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2C65" w14:textId="0E7354BE" w:rsidR="00F5643E" w:rsidRDefault="009268A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9268A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86B631" wp14:editId="2E8E913B">
            <wp:extent cx="5731510" cy="1786255"/>
            <wp:effectExtent l="0" t="0" r="2540" b="4445"/>
            <wp:docPr id="842471168" name="Picture 1" descr="Image description: A terminal screen displaying a sequence of Kubernetes commands and outputs related to a service named 'pes2ug23cs906', including endpoint updates and port forward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1168" name="Picture 1" descr="Image description: A terminal screen displaying a sequence of Kubernetes commands and outputs related to a service named 'pes2ug23cs906', including endpoint updates and port forwarding.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03DF" w14:textId="71B3D981" w:rsidR="009268A0" w:rsidRDefault="00D01C3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D01C3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AC0FEB" wp14:editId="2E5BDBF3">
            <wp:extent cx="5731510" cy="1772285"/>
            <wp:effectExtent l="0" t="0" r="2540" b="0"/>
            <wp:docPr id="702836503" name="Picture 1" descr="The image content appears to be a snippet of a webpage or software interface, likely related to a Kubernetes lab setup, with a focus on a district named PES2UG23CS906-beta running in Kuberne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36503" name="Picture 1" descr="The image content appears to be a snippet of a webpage or software interface, likely related to a Kubernetes lab setup, with a focus on a district named PES2UG23CS906-beta running in Kubernetes.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A1F3" w14:textId="77777777" w:rsidR="00D01C36" w:rsidRDefault="00D01C3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8074269" w14:textId="77777777" w:rsidR="0030217E" w:rsidRDefault="0030217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C0AB29D" w14:textId="77777777" w:rsidR="0030217E" w:rsidRDefault="0030217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D2BF8D4" w14:textId="77777777" w:rsidR="0030217E" w:rsidRPr="00EF2922" w:rsidRDefault="0030217E" w:rsidP="0030217E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lastRenderedPageBreak/>
        <w:t>Cloud Computing</w:t>
      </w:r>
    </w:p>
    <w:p w14:paraId="6AF58F84" w14:textId="17297D61" w:rsidR="0030217E" w:rsidRPr="00EF2922" w:rsidRDefault="0030217E" w:rsidP="0030217E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Lab-</w:t>
      </w:r>
      <w:r w:rsidR="00266EBF">
        <w:rPr>
          <w:rFonts w:ascii="Times New Roman" w:hAnsi="Times New Roman" w:cs="Times New Roman"/>
          <w:lang w:val="en-US"/>
        </w:rPr>
        <w:t>6</w:t>
      </w:r>
    </w:p>
    <w:p w14:paraId="698FA520" w14:textId="77777777" w:rsidR="0030217E" w:rsidRPr="00EF2922" w:rsidRDefault="0030217E" w:rsidP="0030217E">
      <w:pPr>
        <w:rPr>
          <w:rFonts w:ascii="Times New Roman" w:hAnsi="Times New Roman" w:cs="Times New Roman"/>
          <w:lang w:val="en-US"/>
        </w:rPr>
      </w:pPr>
    </w:p>
    <w:p w14:paraId="46BEA54D" w14:textId="1244557E" w:rsidR="0030217E" w:rsidRDefault="0030217E" w:rsidP="0030217E">
      <w:pPr>
        <w:jc w:val="right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Name: Monisha Sharma</w:t>
      </w:r>
      <w:r w:rsidRPr="00EF2922">
        <w:rPr>
          <w:rFonts w:ascii="Times New Roman" w:hAnsi="Times New Roman" w:cs="Times New Roman"/>
          <w:lang w:val="en-US"/>
        </w:rPr>
        <w:br/>
      </w:r>
      <w:proofErr w:type="gramStart"/>
      <w:r w:rsidRPr="00EF2922">
        <w:rPr>
          <w:rFonts w:ascii="Times New Roman" w:hAnsi="Times New Roman" w:cs="Times New Roman"/>
          <w:lang w:val="en-US"/>
        </w:rPr>
        <w:t>SRN:PES</w:t>
      </w:r>
      <w:proofErr w:type="gramEnd"/>
      <w:r w:rsidRPr="00EF2922">
        <w:rPr>
          <w:rFonts w:ascii="Times New Roman" w:hAnsi="Times New Roman" w:cs="Times New Roman"/>
          <w:lang w:val="en-US"/>
        </w:rPr>
        <w:t>2UG23CS906</w:t>
      </w:r>
      <w:r w:rsidRPr="00EF2922">
        <w:rPr>
          <w:rFonts w:ascii="Times New Roman" w:hAnsi="Times New Roman" w:cs="Times New Roman"/>
          <w:lang w:val="en-US"/>
        </w:rPr>
        <w:br/>
        <w:t>Class: 6F</w:t>
      </w:r>
      <w:r w:rsidRPr="00EF2922">
        <w:rPr>
          <w:rFonts w:ascii="Times New Roman" w:hAnsi="Times New Roman" w:cs="Times New Roman"/>
          <w:lang w:val="en-US"/>
        </w:rPr>
        <w:br/>
        <w:t>Date:</w:t>
      </w:r>
      <w:r>
        <w:rPr>
          <w:rFonts w:ascii="Times New Roman" w:hAnsi="Times New Roman" w:cs="Times New Roman"/>
          <w:lang w:val="en-US"/>
        </w:rPr>
        <w:t>1</w:t>
      </w:r>
      <w:r w:rsidR="00266EBF"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  <w:lang w:val="en-US"/>
        </w:rPr>
        <w:t>/02</w:t>
      </w:r>
      <w:r w:rsidRPr="00EF2922">
        <w:rPr>
          <w:rFonts w:ascii="Times New Roman" w:hAnsi="Times New Roman" w:cs="Times New Roman"/>
          <w:lang w:val="en-US"/>
        </w:rPr>
        <w:t>/2026</w:t>
      </w:r>
    </w:p>
    <w:p w14:paraId="34BE8CCA" w14:textId="39C4EA0C" w:rsidR="0030217E" w:rsidRDefault="00BF125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BF125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53A221" wp14:editId="4B9FE340">
            <wp:extent cx="5731510" cy="6401435"/>
            <wp:effectExtent l="0" t="0" r="2540" b="0"/>
            <wp:docPr id="677065636" name="Picture 1" descr="The image shows a terminal session where a Docker image for Jenkins is being built, but an error occurs when attempting to run the container, indicating the container does not ex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65636" name="Picture 1" descr="The image shows a terminal session where a Docker image for Jenkins is being built, but an error occurs when attempting to run the container, indicating the container does not exist.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FFD1" w14:textId="77777777" w:rsidR="00BF1250" w:rsidRDefault="00BF125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FBB0B38" w14:textId="6F571A2D" w:rsidR="00BF1250" w:rsidRDefault="00554B21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554B2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B941DE4" wp14:editId="0B4FD470">
            <wp:extent cx="5731510" cy="3088005"/>
            <wp:effectExtent l="0" t="0" r="2540" b="0"/>
            <wp:docPr id="1532780891" name="Picture 1" descr="The image is a user interface of a Jenkins dashboard, featuring sections for viewing builds, setting up distributed builds, and accessing Jenkins AP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80891" name="Picture 1" descr="The image is a user interface of a Jenkins dashboard, featuring sections for viewing builds, setting up distributed builds, and accessing Jenkins API.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A5A3" w14:textId="03DB1CC1" w:rsidR="000A4195" w:rsidRDefault="00FA0DD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FA0DD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EADCFA" wp14:editId="7104D47F">
            <wp:extent cx="5731510" cy="3252470"/>
            <wp:effectExtent l="0" t="0" r="2540" b="5080"/>
            <wp:docPr id="1140908563" name="Picture 1" descr="The image shows a Jenkins server dashboard displaying various startup messages and information about plugins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8563" name="Picture 1" descr="The image shows a Jenkins server dashboard displaying various startup messages and information about plugins and configurations.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EFC4" w14:textId="77777777" w:rsidR="00FA0DD0" w:rsidRDefault="00FA0DD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872BE25" w14:textId="589FCBA3" w:rsidR="00FA0DD0" w:rsidRDefault="00FA0DD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TASK2</w:t>
      </w:r>
    </w:p>
    <w:p w14:paraId="5CBAE086" w14:textId="1F1455DB" w:rsidR="00D01C36" w:rsidRDefault="00A82E93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82E9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2E7804" wp14:editId="687388F8">
            <wp:extent cx="5731510" cy="3049270"/>
            <wp:effectExtent l="0" t="0" r="2540" b="0"/>
            <wp:docPr id="878182108" name="Picture 1" descr="The image shows a terminal window with various commands and outputs related to a Jenkins build process, specifically for a backend application named 'backend-app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82108" name="Picture 1" descr="The image shows a terminal window with various commands and outputs related to a Jenkins build process, specifically for a backend application named 'backend-app'.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70B1" w14:textId="16ABFA07" w:rsidR="00A82E93" w:rsidRDefault="00AF071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F071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A39EC1" wp14:editId="028B6B34">
            <wp:extent cx="5731510" cy="3965575"/>
            <wp:effectExtent l="0" t="0" r="2540" b="0"/>
            <wp:docPr id="46147044" name="Picture 1" descr="PES2UG23CS906-back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7044" name="Picture 1" descr="PES2UG23CS906-backend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87BE" w14:textId="68AD85F3" w:rsidR="00AF0716" w:rsidRDefault="009E46F1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Task3</w:t>
      </w:r>
    </w:p>
    <w:p w14:paraId="19387691" w14:textId="77777777" w:rsidR="00EA6E23" w:rsidRDefault="00EA6E23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37D460F" w14:textId="1DC3FE79" w:rsidR="009E46F1" w:rsidRDefault="008C2BEB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8C2BE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3061FDC" wp14:editId="5032194F">
            <wp:extent cx="5731510" cy="2496820"/>
            <wp:effectExtent l="0" t="0" r="2540" b="0"/>
            <wp:docPr id="690552085" name="Picture 1" descr="PES2UG23CS906-backend-build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2085" name="Picture 1" descr="PES2UG23CS906-backend-build,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CF42" w14:textId="7AC420BF" w:rsidR="008C2BEB" w:rsidRDefault="00EA6E23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EA6E2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2942E3" wp14:editId="2629566B">
            <wp:extent cx="5731510" cy="2520315"/>
            <wp:effectExtent l="0" t="0" r="2540" b="0"/>
            <wp:docPr id="355883576" name="Picture 1" descr="The image displays a console log with Docker commands, showing steps for exporting, naming, unpacking a Docker image, and attempting to remove contain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83576" name="Picture 1" descr="The image displays a console log with Docker commands, showing steps for exporting, naming, unpacking a Docker image, and attempting to remove containers.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E88E" w14:textId="114693B5" w:rsidR="00E22DE3" w:rsidRDefault="00E22DE3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E22D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9D4A30" wp14:editId="12D05EF4">
            <wp:extent cx="5731510" cy="2998470"/>
            <wp:effectExtent l="0" t="0" r="2540" b="0"/>
            <wp:docPr id="709892462" name="Picture 1" descr="The image displays a console log from a Jenkins build job, specifically for a backend application. It shows a list of tasks, including exporting various sha256 checksums and names of Docker contain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92462" name="Picture 1" descr="The image displays a console log from a Jenkins build job, specifically for a backend application. It shows a list of tasks, including exporting various sha256 checksums and names of Docker containers.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0A04" w14:textId="77777777" w:rsidR="00E22DE3" w:rsidRDefault="00E22DE3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CEC5673" w14:textId="409E3038" w:rsidR="00FF0972" w:rsidRDefault="00E3780A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Task4</w:t>
      </w:r>
    </w:p>
    <w:p w14:paraId="6CAEE93F" w14:textId="5EDE870B" w:rsidR="00E3780A" w:rsidRDefault="00E3780A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E3780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EF8D9C" wp14:editId="1269F40A">
            <wp:extent cx="5731510" cy="2222500"/>
            <wp:effectExtent l="0" t="0" r="2540" b="6350"/>
            <wp:docPr id="27352963" name="Picture 1" descr="NGIN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2963" name="Picture 1" descr="NGINX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790F" w14:textId="47ECB3B4" w:rsidR="00E3780A" w:rsidRDefault="0020111A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20111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B6EB03" wp14:editId="1BFABE1E">
            <wp:extent cx="5731510" cy="2105660"/>
            <wp:effectExtent l="0" t="0" r="2540" b="8890"/>
            <wp:docPr id="204243345" name="Picture 1" descr="The image displays a webpage with various tools and services, including a Jenkins X Pipeline, localhost, and a list of bookmarks, tools, and services such as Techjunkie, GitHub, and Amazon Web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345" name="Picture 1" descr="The image displays a webpage with various tools and services, including a Jenkins X Pipeline, localhost, and a list of bookmarks, tools, and services such as Techjunkie, GitHub, and Amazon Web Services.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9818" w14:textId="6855D10C" w:rsidR="0020111A" w:rsidRDefault="00D928F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D928F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41B272" wp14:editId="2F04B708">
            <wp:extent cx="5731510" cy="3058160"/>
            <wp:effectExtent l="0" t="0" r="2540" b="8890"/>
            <wp:docPr id="1529976922" name="Picture 1" descr="The image displays a Jenkins dashboard with a pipeline named 'LAB6-PIPELINE-NGINX', including various stages and tasks such as checkout, build, and deploy, along with a history view and additional book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6922" name="Picture 1" descr="The image displays a Jenkins dashboard with a pipeline named 'LAB6-PIPELINE-NGINX', including various stages and tasks such as checkout, build, and deploy, along with a history view and additional bookmarks.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AA86" w14:textId="424248C0" w:rsidR="00D928FF" w:rsidRDefault="0033448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33448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3EDC306" wp14:editId="0A7420C3">
            <wp:extent cx="5731510" cy="3284855"/>
            <wp:effectExtent l="0" t="0" r="2540" b="0"/>
            <wp:docPr id="1508839536" name="Picture 1" descr="The image displays a Jenkins build log for a pipeline, indicating successful execution of a job that involves setting up an NGINX load balancer, and includes various commands and output messages related to the build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9536" name="Picture 1" descr="The image displays a Jenkins build log for a pipeline, indicating successful execution of a job that involves setting up an NGINX load balancer, and includes various commands and output messages related to the build process.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C545" w14:textId="77777777" w:rsidR="00334487" w:rsidRDefault="0033448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D5C4704" w14:textId="352ADD0C" w:rsidR="00334487" w:rsidRDefault="0033448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Task5</w:t>
      </w:r>
    </w:p>
    <w:p w14:paraId="5F6BB0C5" w14:textId="7F74A317" w:rsidR="002A437C" w:rsidRDefault="002A437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Without </w:t>
      </w: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</w:p>
    <w:p w14:paraId="29AE2A42" w14:textId="1997E2F9" w:rsidR="002A437C" w:rsidRDefault="002A437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E3780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EB1863" wp14:editId="616E66B3">
            <wp:extent cx="5731510" cy="2222500"/>
            <wp:effectExtent l="0" t="0" r="2540" b="6350"/>
            <wp:docPr id="23156396" name="Picture 1" descr="NGIN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2963" name="Picture 1" descr="NGINX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628A" w14:textId="2B5F134A" w:rsidR="002A437C" w:rsidRDefault="002A437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20111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73B879" wp14:editId="11608C8F">
            <wp:extent cx="5731510" cy="2105660"/>
            <wp:effectExtent l="0" t="0" r="2540" b="8890"/>
            <wp:docPr id="453303117" name="Picture 1" descr="The image displays a webpage with various tools and services, including a Jenkins X Pipeline, localhost, and a list of bookmarks, tools, and services such as Techjunkie, GitHub, and Amazon Web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345" name="Picture 1" descr="The image displays a webpage with various tools and services, including a Jenkins X Pipeline, localhost, and a list of bookmarks, tools, and services such as Techjunkie, GitHub, and Amazon Web Services.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1CAF" w14:textId="2B6B87F9" w:rsidR="002A437C" w:rsidRDefault="002A437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with</w:t>
      </w:r>
    </w:p>
    <w:p w14:paraId="445EF89B" w14:textId="2EFD053B" w:rsidR="00334487" w:rsidRDefault="00C4454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C4454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BE6E44" wp14:editId="02C61E1F">
            <wp:extent cx="5731510" cy="1972310"/>
            <wp:effectExtent l="0" t="0" r="2540" b="8890"/>
            <wp:docPr id="69068027" name="Picture 1" descr="The image displays a web browser interface, specifically the Chrome browser, with a history view of bookmarks and tools, including links to various websites such as Amazon, GitHub, and educational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027" name="Picture 1" descr="The image displays a web browser interface, specifically the Chrome browser, with a history view of bookmarks and tools, including links to various websites such as Amazon, GitHub, and educational resources.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6CE2" w14:textId="77777777" w:rsidR="00C4454F" w:rsidRDefault="00C4454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D56CB95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2BFAB59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955AFFD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748F782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161D5BD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E0AB791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CC35F74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0E6897F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8E78BFA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8B29853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BD4B17F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FCACAA6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53C036D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CC8793E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0A3AF37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FEB0A18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346DAF6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4269055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A23D476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B0AAA07" w14:textId="77777777" w:rsidR="003528B7" w:rsidRDefault="003528B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763A544" w14:textId="77777777" w:rsidR="003528B7" w:rsidRPr="00EF2922" w:rsidRDefault="003528B7" w:rsidP="003528B7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lastRenderedPageBreak/>
        <w:t>Cloud Computing</w:t>
      </w:r>
    </w:p>
    <w:p w14:paraId="04C80390" w14:textId="489E532B" w:rsidR="003528B7" w:rsidRPr="00EF2922" w:rsidRDefault="003528B7" w:rsidP="003528B7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Lab-</w:t>
      </w:r>
      <w:r>
        <w:rPr>
          <w:rFonts w:ascii="Times New Roman" w:hAnsi="Times New Roman" w:cs="Times New Roman"/>
          <w:lang w:val="en-US"/>
        </w:rPr>
        <w:t>7</w:t>
      </w:r>
    </w:p>
    <w:p w14:paraId="083D6755" w14:textId="77777777" w:rsidR="003528B7" w:rsidRPr="00EF2922" w:rsidRDefault="003528B7" w:rsidP="003528B7">
      <w:pPr>
        <w:rPr>
          <w:rFonts w:ascii="Times New Roman" w:hAnsi="Times New Roman" w:cs="Times New Roman"/>
          <w:lang w:val="en-US"/>
        </w:rPr>
      </w:pPr>
    </w:p>
    <w:p w14:paraId="36B1EE50" w14:textId="09CE12BF" w:rsidR="003528B7" w:rsidRDefault="003528B7" w:rsidP="003528B7">
      <w:pPr>
        <w:jc w:val="right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Name: Monisha Sharma</w:t>
      </w:r>
      <w:r w:rsidRPr="00EF2922">
        <w:rPr>
          <w:rFonts w:ascii="Times New Roman" w:hAnsi="Times New Roman" w:cs="Times New Roman"/>
          <w:lang w:val="en-US"/>
        </w:rPr>
        <w:br/>
      </w:r>
      <w:proofErr w:type="gramStart"/>
      <w:r w:rsidRPr="00EF2922">
        <w:rPr>
          <w:rFonts w:ascii="Times New Roman" w:hAnsi="Times New Roman" w:cs="Times New Roman"/>
          <w:lang w:val="en-US"/>
        </w:rPr>
        <w:t>SRN:PES</w:t>
      </w:r>
      <w:proofErr w:type="gramEnd"/>
      <w:r w:rsidRPr="00EF2922">
        <w:rPr>
          <w:rFonts w:ascii="Times New Roman" w:hAnsi="Times New Roman" w:cs="Times New Roman"/>
          <w:lang w:val="en-US"/>
        </w:rPr>
        <w:t>2UG23CS906</w:t>
      </w:r>
      <w:r w:rsidRPr="00EF2922">
        <w:rPr>
          <w:rFonts w:ascii="Times New Roman" w:hAnsi="Times New Roman" w:cs="Times New Roman"/>
          <w:lang w:val="en-US"/>
        </w:rPr>
        <w:br/>
        <w:t>Class: 6F</w:t>
      </w:r>
      <w:r w:rsidRPr="00EF2922">
        <w:rPr>
          <w:rFonts w:ascii="Times New Roman" w:hAnsi="Times New Roman" w:cs="Times New Roman"/>
          <w:lang w:val="en-US"/>
        </w:rPr>
        <w:br/>
        <w:t>Date:</w:t>
      </w:r>
      <w:r w:rsidR="00FE474B">
        <w:rPr>
          <w:rFonts w:ascii="Times New Roman" w:hAnsi="Times New Roman" w:cs="Times New Roman"/>
          <w:lang w:val="en-US"/>
        </w:rPr>
        <w:t>18</w:t>
      </w:r>
      <w:r>
        <w:rPr>
          <w:rFonts w:ascii="Times New Roman" w:hAnsi="Times New Roman" w:cs="Times New Roman"/>
          <w:lang w:val="en-US"/>
        </w:rPr>
        <w:t>/0</w:t>
      </w:r>
      <w:r w:rsidR="00FE474B">
        <w:rPr>
          <w:rFonts w:ascii="Times New Roman" w:hAnsi="Times New Roman" w:cs="Times New Roman"/>
          <w:lang w:val="en-US"/>
        </w:rPr>
        <w:t>3</w:t>
      </w:r>
      <w:r w:rsidRPr="00EF2922">
        <w:rPr>
          <w:rFonts w:ascii="Times New Roman" w:hAnsi="Times New Roman" w:cs="Times New Roman"/>
          <w:lang w:val="en-US"/>
        </w:rPr>
        <w:t>/2026</w:t>
      </w:r>
    </w:p>
    <w:p w14:paraId="59DE11F4" w14:textId="2BEE415F" w:rsidR="003528B7" w:rsidRDefault="00D508F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D508F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4E94ED" wp14:editId="557F802D">
            <wp:extent cx="5731510" cy="3336290"/>
            <wp:effectExtent l="0" t="0" r="2540" b="0"/>
            <wp:docPr id="1314706002" name="Picture 1" descr="The image shows a terminal interface displaying various messages and commands related to the installation and configuration of MinIO, a distributed object storag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06002" name="Picture 1" descr="The image shows a terminal interface displaying various messages and commands related to the installation and configuration of MinIO, a distributed object storage system.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6B02" w14:textId="77777777" w:rsidR="00D508F7" w:rsidRDefault="00D508F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8D10E9B" w14:textId="6AD70F5B" w:rsidR="00D508F7" w:rsidRDefault="00110BA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110B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751570" wp14:editId="07C36CCA">
            <wp:extent cx="5731510" cy="2331085"/>
            <wp:effectExtent l="0" t="0" r="2540" b="0"/>
            <wp:docPr id="1823600113" name="Picture 1" descr="Lab 7 minlO and ceph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00113" name="Picture 1" descr="Lab 7 minlO and ceph,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144A" w14:textId="77777777" w:rsidR="00B26E8F" w:rsidRDefault="00B26E8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B3D3FBF" w14:textId="27D0FD88" w:rsidR="00110BAC" w:rsidRDefault="00945C5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945C5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AD77A50" wp14:editId="74453E01">
            <wp:extent cx="5731510" cy="3198495"/>
            <wp:effectExtent l="0" t="0" r="2540" b="1905"/>
            <wp:docPr id="1048372924" name="Picture 1" descr="The image displays a web page interface for MinIO, a high-performance object store, featuring a console, task list, and various links to related tools and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72924" name="Picture 1" descr="The image displays a web page interface for MinIO, a high-performance object store, featuring a console, task list, and various links to related tools and resources.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525" w14:textId="77777777" w:rsidR="00945C5E" w:rsidRDefault="00945C5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6A57E64" w14:textId="3EFAB0D9" w:rsidR="00945C5E" w:rsidRDefault="00B26E8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B26E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5F51D2" wp14:editId="77F2D1CF">
            <wp:extent cx="5731510" cy="1426210"/>
            <wp:effectExtent l="0" t="0" r="2540" b="2540"/>
            <wp:docPr id="830711668" name="Picture 1" descr="The image shows a Windows Command Prompt interface displaying a series of commands and outputs related to a web request for uploading a file, followed by a successful response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1668" name="Picture 1" descr="The image shows a Windows Command Prompt interface displaying a series of commands and outputs related to a web request for uploading a file, followed by a successful response message.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E2EC" w14:textId="752E8ACE" w:rsidR="00B26E8F" w:rsidRDefault="00023D25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23D2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900636" wp14:editId="28BD9D41">
            <wp:extent cx="5731510" cy="2847340"/>
            <wp:effectExtent l="0" t="0" r="2540" b="0"/>
            <wp:docPr id="811899031" name="Picture 1" descr="The image displays a user interface of the MinIO object store with a history of bookmarks, a task list, and various tools and links related to Amazon Web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99031" name="Picture 1" descr="The image displays a user interface of the MinIO object store with a history of bookmarks, a task list, and various tools and links related to Amazon Web Services.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F4EB" w14:textId="77777777" w:rsidR="00023D25" w:rsidRDefault="00023D25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D3BC33B" w14:textId="7AB6A434" w:rsidR="00023D25" w:rsidRDefault="00003575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035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BC6690F" wp14:editId="2DC92F4E">
            <wp:extent cx="5731510" cy="534035"/>
            <wp:effectExtent l="0" t="0" r="2540" b="0"/>
            <wp:docPr id="2059039598" name="Picture 1" descr="The image shows a Linux command line interface displaying the contents of a directory, listing a single file named 'ecommerce.db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39598" name="Picture 1" descr="The image shows a Linux command line interface displaying the contents of a directory, listing a single file named 'ecommerce.db'.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185" w14:textId="77777777" w:rsidR="00003575" w:rsidRDefault="00003575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7E0FFFC" w14:textId="55F42F45" w:rsidR="00003575" w:rsidRDefault="00E93BC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E93BC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C645C8" wp14:editId="00FE3388">
            <wp:extent cx="5731510" cy="443230"/>
            <wp:effectExtent l="0" t="0" r="2540" b="0"/>
            <wp:docPr id="641460117" name="Picture 1" descr="The image shows a Docker command being executed to run a Python script inside a container, which queries a SQLite database and prints out a single product rec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60117" name="Picture 1" descr="The image shows a Docker command being executed to run a Python script inside a container, which queries a SQLite database and prints out a single product record.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3A84" w14:textId="5D48F909" w:rsidR="00E93BC6" w:rsidRDefault="00AC532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C532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86B79E" wp14:editId="18E64CB4">
            <wp:extent cx="5731510" cy="3489325"/>
            <wp:effectExtent l="0" t="0" r="2540" b="0"/>
            <wp:docPr id="309717620" name="Picture 1" descr="The image depicts a cozy, rustic study room with a wooden bookshelf filled with books and a large, inviting reading noo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17620" name="Picture 1" descr="The image depicts a cozy, rustic study room with a wooden bookshelf filled with books and a large, inviting reading nook.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BF11" w14:textId="77777777" w:rsidR="00AC532E" w:rsidRDefault="00AC532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A4A0D8F" w14:textId="27776285" w:rsidR="00AC532E" w:rsidRDefault="00AC532E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Exp2</w:t>
      </w:r>
    </w:p>
    <w:p w14:paraId="10E4142A" w14:textId="0BE1B404" w:rsidR="00AC532E" w:rsidRDefault="0083326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83326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C3C498" wp14:editId="29467676">
            <wp:extent cx="5731510" cy="674370"/>
            <wp:effectExtent l="0" t="0" r="2540" b="0"/>
            <wp:docPr id="404159164" name="Picture 1" descr="The image displays a computer screen with a command line interface showing a series of terminal commands and outputs, including a successful POST request to a server, and a Python script executing a SELECT statement on a SQLite database, retrieving two product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9164" name="Picture 1" descr="The image displays a computer screen with a command line interface showing a series of terminal commands and outputs, including a successful POST request to a server, and a Python script executing a SELECT statement on a SQLite database, retrieving two product entries.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1266" w14:textId="4D4FD3EB" w:rsidR="0083326F" w:rsidRDefault="0043771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43771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A81AF86" wp14:editId="07BDEDB6">
            <wp:extent cx="5731510" cy="3354705"/>
            <wp:effectExtent l="0" t="0" r="2540" b="0"/>
            <wp:docPr id="1081503595" name="Picture 1" descr="The image shows a MinIO console dashboard with a history log, bookmarks, and various settings for an object st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03595" name="Picture 1" descr="The image shows a MinIO console dashboard with a history log, bookmarks, and various settings for an object store.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98D4" w14:textId="398926B6" w:rsidR="00437716" w:rsidRDefault="00FC378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Exp3</w:t>
      </w:r>
    </w:p>
    <w:p w14:paraId="35AE3B15" w14:textId="5579EECB" w:rsidR="00FC3788" w:rsidRDefault="00FC378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FC378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CAB6F1" wp14:editId="7E2B94AF">
            <wp:extent cx="5731510" cy="1538605"/>
            <wp:effectExtent l="0" t="0" r="2540" b="4445"/>
            <wp:docPr id="844965969" name="Picture 1" descr="The image shows a terminal session with an error message indicating insufficient disk space for a file operation, followed by an HTTP error response for a POST request to a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5969" name="Picture 1" descr="The image shows a terminal session with an error message indicating insufficient disk space for a file operation, followed by an HTTP error response for a POST request to a server.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E8FB" w14:textId="29BD4038" w:rsidR="00833CCF" w:rsidRDefault="00833CC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833C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55635B" wp14:editId="651813FC">
            <wp:extent cx="5731510" cy="3278505"/>
            <wp:effectExtent l="0" t="0" r="2540" b="0"/>
            <wp:docPr id="1290652023" name="Picture 1" descr="The image depicts a sequence of Docker container management commands, including exporting and unpacking various components such as manifests, configurations, and attestations, followed by attaching to and running two containers named 'minio-1' and 'webapp-1' on specified 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2023" name="Picture 1" descr="The image depicts a sequence of Docker container management commands, including exporting and unpacking various components such as manifests, configurations, and attestations, followed by attaching to and running two containers named 'minio-1' and 'webapp-1' on specified ports.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F97A" w14:textId="5F77C73C" w:rsidR="00FC3788" w:rsidRDefault="00FC378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Exp4</w:t>
      </w:r>
    </w:p>
    <w:p w14:paraId="0F4D325A" w14:textId="7E61FF2B" w:rsidR="00FC3788" w:rsidRDefault="00FF1252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FF125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870218" wp14:editId="37E37C2A">
            <wp:extent cx="5731510" cy="904240"/>
            <wp:effectExtent l="0" t="0" r="2540" b="0"/>
            <wp:docPr id="976365120" name="Picture 1" descr="The image shows a terminal interface displaying various Docker commands and messages, including stopping a Docker Compose service and handling a curl command err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65120" name="Picture 1" descr="The image shows a terminal interface displaying various Docker commands and messages, including stopping a Docker Compose service and handling a curl command error.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7EB2" w14:textId="296377BE" w:rsidR="001E1D6F" w:rsidRDefault="003A68E3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3A68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F578BB" wp14:editId="13D4B610">
            <wp:extent cx="5731510" cy="643890"/>
            <wp:effectExtent l="0" t="0" r="2540" b="3810"/>
            <wp:docPr id="269096260" name="Picture 1" descr="The image shows a Linux command line interface listing two files, 'dummy.bin' and 'ecommerce.db', within a directory '/PES2UG23CS906/lab-7-storag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6260" name="Picture 1" descr="The image shows a Linux command line interface listing two files, 'dummy.bin' and 'ecommerce.db', within a directory '/PES2UG23CS906/lab-7-storage'.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0171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2CE7D34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120AEC7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604EF56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DE556B4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ADD1797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0FEB5C8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4B37294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AB2CB75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70EEF2E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F2D9CBC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A857524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A6AF4D7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7234567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61D6FEE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1DC41A8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9BDF981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89639FE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1C8189B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7C258F5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D3B3066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5BB5F9E" w14:textId="77777777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A5DDD78" w14:textId="77777777" w:rsidR="00C45C19" w:rsidRPr="00EF2922" w:rsidRDefault="00C45C19" w:rsidP="00C45C19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lastRenderedPageBreak/>
        <w:t>Cloud Computing</w:t>
      </w:r>
    </w:p>
    <w:p w14:paraId="4E060BA0" w14:textId="6AEBC9C8" w:rsidR="00C45C19" w:rsidRPr="00EF2922" w:rsidRDefault="00C45C19" w:rsidP="00C45C19">
      <w:pPr>
        <w:jc w:val="center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Lab-</w:t>
      </w:r>
      <w:r>
        <w:rPr>
          <w:rFonts w:ascii="Times New Roman" w:hAnsi="Times New Roman" w:cs="Times New Roman"/>
          <w:lang w:val="en-US"/>
        </w:rPr>
        <w:t>8</w:t>
      </w:r>
    </w:p>
    <w:p w14:paraId="58F8DA75" w14:textId="77777777" w:rsidR="00C45C19" w:rsidRPr="00EF2922" w:rsidRDefault="00C45C19" w:rsidP="00C45C19">
      <w:pPr>
        <w:rPr>
          <w:rFonts w:ascii="Times New Roman" w:hAnsi="Times New Roman" w:cs="Times New Roman"/>
          <w:lang w:val="en-US"/>
        </w:rPr>
      </w:pPr>
    </w:p>
    <w:p w14:paraId="5DE19278" w14:textId="03A86DCA" w:rsidR="00C45C19" w:rsidRDefault="00C45C19" w:rsidP="00C45C19">
      <w:pPr>
        <w:jc w:val="right"/>
        <w:rPr>
          <w:rFonts w:ascii="Times New Roman" w:hAnsi="Times New Roman" w:cs="Times New Roman"/>
          <w:lang w:val="en-US"/>
        </w:rPr>
      </w:pPr>
      <w:r w:rsidRPr="00EF2922">
        <w:rPr>
          <w:rFonts w:ascii="Times New Roman" w:hAnsi="Times New Roman" w:cs="Times New Roman"/>
          <w:lang w:val="en-US"/>
        </w:rPr>
        <w:t>Name: Monisha Sharma</w:t>
      </w:r>
      <w:r w:rsidRPr="00EF2922">
        <w:rPr>
          <w:rFonts w:ascii="Times New Roman" w:hAnsi="Times New Roman" w:cs="Times New Roman"/>
          <w:lang w:val="en-US"/>
        </w:rPr>
        <w:br/>
      </w:r>
      <w:proofErr w:type="gramStart"/>
      <w:r w:rsidRPr="00EF2922">
        <w:rPr>
          <w:rFonts w:ascii="Times New Roman" w:hAnsi="Times New Roman" w:cs="Times New Roman"/>
          <w:lang w:val="en-US"/>
        </w:rPr>
        <w:t>SRN:PES</w:t>
      </w:r>
      <w:proofErr w:type="gramEnd"/>
      <w:r w:rsidRPr="00EF2922">
        <w:rPr>
          <w:rFonts w:ascii="Times New Roman" w:hAnsi="Times New Roman" w:cs="Times New Roman"/>
          <w:lang w:val="en-US"/>
        </w:rPr>
        <w:t>2UG23CS906</w:t>
      </w:r>
      <w:r w:rsidRPr="00EF2922">
        <w:rPr>
          <w:rFonts w:ascii="Times New Roman" w:hAnsi="Times New Roman" w:cs="Times New Roman"/>
          <w:lang w:val="en-US"/>
        </w:rPr>
        <w:br/>
        <w:t>Class: 6F</w:t>
      </w:r>
      <w:r w:rsidRPr="00EF2922">
        <w:rPr>
          <w:rFonts w:ascii="Times New Roman" w:hAnsi="Times New Roman" w:cs="Times New Roman"/>
          <w:lang w:val="en-US"/>
        </w:rPr>
        <w:br/>
        <w:t>Date:</w:t>
      </w:r>
      <w:r>
        <w:rPr>
          <w:rFonts w:ascii="Times New Roman" w:hAnsi="Times New Roman" w:cs="Times New Roman"/>
          <w:lang w:val="en-US"/>
        </w:rPr>
        <w:t>26</w:t>
      </w:r>
      <w:r>
        <w:rPr>
          <w:rFonts w:ascii="Times New Roman" w:hAnsi="Times New Roman" w:cs="Times New Roman"/>
          <w:lang w:val="en-US"/>
        </w:rPr>
        <w:t>/03</w:t>
      </w:r>
      <w:r w:rsidRPr="00EF2922">
        <w:rPr>
          <w:rFonts w:ascii="Times New Roman" w:hAnsi="Times New Roman" w:cs="Times New Roman"/>
          <w:lang w:val="en-US"/>
        </w:rPr>
        <w:t>/2026</w:t>
      </w:r>
    </w:p>
    <w:p w14:paraId="62EF1202" w14:textId="21B0FD74" w:rsidR="00C45C19" w:rsidRDefault="004562F8" w:rsidP="004562F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2724ABAD" w14:textId="15272C4E" w:rsidR="00C45C19" w:rsidRDefault="00C45C19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C45C19">
        <w:rPr>
          <w:rFonts w:ascii="Times New Roman" w:hAnsi="Times New Roman" w:cs="Times New Roman"/>
          <w:lang w:val="en-US"/>
        </w:rPr>
        <w:drawing>
          <wp:inline distT="0" distB="0" distL="0" distR="0" wp14:anchorId="1ADB691B" wp14:editId="710780A8">
            <wp:extent cx="5731510" cy="1395095"/>
            <wp:effectExtent l="0" t="0" r="2540" b="0"/>
            <wp:docPr id="1215031421" name="Picture 1" descr="The image displays a terminal window showing various command outputs and directory listings related to a Dockerized web application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31421" name="Picture 1" descr="The image displays a terminal window showing various command outputs and directory listings related to a Dockerized web application project.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574A" w14:textId="7EB18C76" w:rsidR="004562F8" w:rsidRDefault="004562F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02F349A8" w14:textId="2043A53A" w:rsidR="00C45C19" w:rsidRDefault="006F3B8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6F3B8C">
        <w:rPr>
          <w:rFonts w:ascii="Times New Roman" w:hAnsi="Times New Roman" w:cs="Times New Roman"/>
          <w:lang w:val="en-US"/>
        </w:rPr>
        <w:drawing>
          <wp:inline distT="0" distB="0" distL="0" distR="0" wp14:anchorId="5E26546C" wp14:editId="55EC4031">
            <wp:extent cx="5731510" cy="3300095"/>
            <wp:effectExtent l="0" t="0" r="2540" b="0"/>
            <wp:docPr id="1215094355" name="Picture 1" descr="The image depicts a Docker environment being set up and configured with three nodes, each being initialized and awaiting leader election in a Raft consensus clus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94355" name="Picture 1" descr="The image depicts a Docker environment being set up and configured with three nodes, each being initialized and awaiting leader election in a Raft consensus cluster.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2EF8" w14:textId="1ADE1C67" w:rsidR="006F3B8C" w:rsidRDefault="004562F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4562F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5F44DD8" wp14:editId="280C6267">
            <wp:extent cx="5731510" cy="3170555"/>
            <wp:effectExtent l="0" t="0" r="2540" b="0"/>
            <wp:docPr id="32106206" name="Picture 1" descr="The image shows a Docker Desktop interface displaying a list of various services and configurations, such as Containers, Images, Kubernetes, and Node statuses, with Node 2 being the lea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206" name="Picture 1" descr="The image shows a Docker Desktop interface displaying a list of various services and configurations, such as Containers, Images, Kubernetes, and Node statuses, with Node 2 being the leader.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9FA" w14:textId="3469DB50" w:rsidR="004562F8" w:rsidRDefault="004562F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5557E581" w14:textId="670D3E88" w:rsidR="004562F8" w:rsidRDefault="000556AD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556AD">
        <w:rPr>
          <w:rFonts w:ascii="Times New Roman" w:hAnsi="Times New Roman" w:cs="Times New Roman"/>
          <w:lang w:val="en-US"/>
        </w:rPr>
        <w:drawing>
          <wp:inline distT="0" distB="0" distL="0" distR="0" wp14:anchorId="0224CB4A" wp14:editId="6D642B5B">
            <wp:extent cx="5731510" cy="3060065"/>
            <wp:effectExtent l="0" t="0" r="2540" b="6985"/>
            <wp:docPr id="1489175600" name="Picture 1" descr="The image depicts a distributed system with three nodes, Node 1, Node 2, and Node 3, engaged in a leader election process. Initially, Node 1 is the leader, but it is overtaken by Node 3. Node 3 then becomes the leader, and Node 1 and Node 2 become followers. Node 3 maintains its leadership status throughout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5600" name="Picture 1" descr="The image depicts a distributed system with three nodes, Node 1, Node 2, and Node 3, engaged in a leader election process. Initially, Node 1 is the leader, but it is overtaken by Node 3. Node 3 then becomes the leader, and Node 1 and Node 2 become followers. Node 3 maintains its leadership status throughout the process.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428D" w14:textId="7BBD125A" w:rsidR="000556AD" w:rsidRDefault="00D4095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D4095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F760F97" wp14:editId="433A48E2">
            <wp:extent cx="5731510" cy="3006090"/>
            <wp:effectExtent l="0" t="0" r="2540" b="3810"/>
            <wp:docPr id="1762124521" name="Picture 1" descr="The image shows a command line interface displaying the output of a Docker command, specifically the logs for a Node 1 container in a distributed system, indicating it has successfully started and established itself as the lea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4521" name="Picture 1" descr="The image shows a command line interface displaying the output of a Docker command, specifically the logs for a Node 1 container in a distributed system, indicating it has successfully started and established itself as the leader.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D382" w14:textId="1DE6729F" w:rsidR="00D40950" w:rsidRDefault="00D4095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D40950">
        <w:rPr>
          <w:rFonts w:ascii="Times New Roman" w:hAnsi="Times New Roman" w:cs="Times New Roman"/>
          <w:lang w:val="en-US"/>
        </w:rPr>
        <w:drawing>
          <wp:inline distT="0" distB="0" distL="0" distR="0" wp14:anchorId="2CC7F6A2" wp14:editId="1175687B">
            <wp:extent cx="5731510" cy="2884805"/>
            <wp:effectExtent l="0" t="0" r="2540" b="0"/>
            <wp:docPr id="1696808166" name="Picture 1" descr="The image shows a console window displaying Docker logs for a Node 2 instance, indicating it has started and is waiting for a leader election, with the current leader being 172.28.0.2:800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08166" name="Picture 1" descr="The image shows a console window displaying Docker logs for a Node 2 instance, indicating it has started and is waiting for a leader election, with the current leader being 172.28.0.2:8001.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2CB1" w14:textId="059CAEFC" w:rsidR="00D40950" w:rsidRDefault="00D4095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D4095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6F1A72D" wp14:editId="6035ED4E">
            <wp:extent cx="5731510" cy="3042920"/>
            <wp:effectExtent l="0" t="0" r="2540" b="5080"/>
            <wp:docPr id="1277367575" name="Picture 1" descr="The image shows a terminal window displaying the output of Docker commands related to a containerized environment, specifically the Node 3 container, indicating it has started and is now a follower node in a cluster, acknowledging a leader node at IP address 172.28.0.2:800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7575" name="Picture 1" descr="The image shows a terminal window displaying the output of Docker commands related to a containerized environment, specifically the Node 3 container, indicating it has started and is now a follower node in a cluster, acknowledging a leader node at IP address 172.28.0.2:8001.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88E5" w14:textId="0DA5139A" w:rsidR="00D40950" w:rsidRDefault="00D40950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0A600A5D" w14:textId="13AC088F" w:rsidR="00D40950" w:rsidRDefault="008A32DA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8A32DA">
        <w:rPr>
          <w:rFonts w:ascii="Times New Roman" w:hAnsi="Times New Roman" w:cs="Times New Roman"/>
          <w:lang w:val="en-US"/>
        </w:rPr>
        <w:drawing>
          <wp:inline distT="0" distB="0" distL="0" distR="0" wp14:anchorId="49D100F5" wp14:editId="1F5E6316">
            <wp:extent cx="5731510" cy="2282190"/>
            <wp:effectExtent l="0" t="0" r="2540" b="3810"/>
            <wp:docPr id="1959351713" name="Picture 1" descr="The image shows a terminal window displaying Docker container statuses, with multiple containers running a project named '906_387_390_cc_proj2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1713" name="Picture 1" descr="The image shows a terminal window displaying Docker container statuses, with multiple containers running a project named '906_387_390_cc_proj2'.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BA55" w14:textId="3B39FCF9" w:rsidR="008A32DA" w:rsidRDefault="000C01F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</w:p>
    <w:p w14:paraId="3EE81059" w14:textId="461E68A7" w:rsidR="000C01F7" w:rsidRDefault="000C01F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C01F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7A1B76C" wp14:editId="7461E379">
            <wp:extent cx="5731510" cy="3345180"/>
            <wp:effectExtent l="0" t="0" r="2540" b="7620"/>
            <wp:docPr id="1710150944" name="Picture 1" descr="The image shows a Docker network configuration with a bridge driver, IPv4 enabled, and a subnet of 172.28.0.0/1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0944" name="Picture 1" descr="The image shows a Docker network configuration with a bridge driver, IPv4 enabled, and a subnet of 172.28.0.0/16.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89C5" w14:textId="67804CB1" w:rsidR="000C01F7" w:rsidRDefault="001031E2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1031E2">
        <w:rPr>
          <w:rFonts w:ascii="Times New Roman" w:hAnsi="Times New Roman" w:cs="Times New Roman"/>
          <w:lang w:val="en-US"/>
        </w:rPr>
        <w:drawing>
          <wp:inline distT="0" distB="0" distL="0" distR="0" wp14:anchorId="400B061B" wp14:editId="0ABB0CB7">
            <wp:extent cx="5731510" cy="3330575"/>
            <wp:effectExtent l="0" t="0" r="2540" b="3175"/>
            <wp:docPr id="2104766637" name="Picture 1" descr="The image displays a Docker Compose configuration with three containers labeled as node1, node2, and node3, each with unique MAC and IP addresses, and their statuses indicate that there are 6 IPs in use and 65,530 IPs available in the subn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66637" name="Picture 1" descr="The image displays a Docker Compose configuration with three containers labeled as node1, node2, and node3, each with unique MAC and IP addresses, and their statuses indicate that there are 6 IPs in use and 65,530 IPs available in the subnet.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FD61" w14:textId="619049C2" w:rsidR="001031E2" w:rsidRDefault="001031E2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6.</w:t>
      </w:r>
    </w:p>
    <w:p w14:paraId="4DF68F25" w14:textId="1B4C05E0" w:rsidR="001031E2" w:rsidRDefault="0093257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9325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E8A1746" wp14:editId="425D4046">
            <wp:extent cx="5731510" cy="3899535"/>
            <wp:effectExtent l="0" t="0" r="2540" b="5715"/>
            <wp:docPr id="1601697835" name="Picture 1" descr="The image shows a network status display with multiple nodes, including a leader node and follower nodes, all referencing the same leader IP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7835" name="Picture 1" descr="The image shows a network status display with multiple nodes, including a leader node and follower nodes, all referencing the same leader IP address.&#10;&#10;AI-generated content may b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13D4" w14:textId="3809CB1B" w:rsidR="00932578" w:rsidRDefault="0093257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932578">
        <w:rPr>
          <w:rFonts w:ascii="Times New Roman" w:hAnsi="Times New Roman" w:cs="Times New Roman"/>
          <w:lang w:val="en-US"/>
        </w:rPr>
        <w:drawing>
          <wp:inline distT="0" distB="0" distL="0" distR="0" wp14:anchorId="6AC19BF4" wp14:editId="14EFE0C0">
            <wp:extent cx="5731510" cy="3902710"/>
            <wp:effectExtent l="0" t="0" r="2540" b="2540"/>
            <wp:docPr id="97670640" name="Picture 1" descr="I am the leader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640" name="Picture 1" descr="I am the leader,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8DF1" w14:textId="2DF2142F" w:rsidR="00932578" w:rsidRDefault="0093257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9325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AFD155C" wp14:editId="7E0D3E1A">
            <wp:extent cx="5731510" cy="5256530"/>
            <wp:effectExtent l="0" t="0" r="2540" b="1270"/>
            <wp:docPr id="830454445" name="Picture 1" descr="The image appears to be a text representation of a network configuration screen, specifically showing a list of follower nodes for a cluster or distributed system. Each line indicates a follower node, with the IP address and port number (172.28.0.2:8001) displayed. The repeated pattern suggests a stable configuration with consistent leader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4445" name="Picture 1" descr="The image appears to be a text representation of a network configuration screen, specifically showing a list of follower nodes for a cluster or distributed system. Each line indicates a follower node, with the IP address and port number (172.28.0.2:8001) displayed. The repeated pattern suggests a stable configuration with consistent leader information.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71AC" w14:textId="101BCD0A" w:rsidR="00932578" w:rsidRDefault="00756D7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756D7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595C54A" wp14:editId="213FB5B8">
            <wp:extent cx="5731510" cy="4340225"/>
            <wp:effectExtent l="0" t="0" r="2540" b="3175"/>
            <wp:docPr id="184745278" name="Picture 1" descr="The image shows a leader election process in a cluster, with a node changing from leader 172.28.0.2:8001 to leader 172.28.0.3:800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278" name="Picture 1" descr="The image shows a leader election process in a cluster, with a node changing from leader 172.28.0.2:8001 to leader 172.28.0.3:8002.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E5DD" w14:textId="272E1646" w:rsidR="00756D77" w:rsidRDefault="000005D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7.</w:t>
      </w:r>
    </w:p>
    <w:p w14:paraId="1BACD7F7" w14:textId="6CDF8476" w:rsidR="000005D7" w:rsidRDefault="000005D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005D7">
        <w:rPr>
          <w:rFonts w:ascii="Times New Roman" w:hAnsi="Times New Roman" w:cs="Times New Roman"/>
          <w:lang w:val="en-US"/>
        </w:rPr>
        <w:drawing>
          <wp:inline distT="0" distB="0" distL="0" distR="0" wp14:anchorId="55E9846C" wp14:editId="058CFB30">
            <wp:extent cx="5731510" cy="3449955"/>
            <wp:effectExtent l="0" t="0" r="2540" b="0"/>
            <wp:docPr id="1291553193" name="Picture 1" descr="The image shows a Raft consensus algorithm configuration dashboard with nodes 1, 2, and 3, displaying their roles as follower, leader, and leader respectively, with their IP addresses and port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53193" name="Picture 1" descr="The image shows a Raft consensus algorithm configuration dashboard with nodes 1, 2, and 3, displaying their roles as follower, leader, and leader respectively, with their IP addresses and port numbers.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0562" w14:textId="10930BF5" w:rsidR="000005D7" w:rsidRDefault="000C3C9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0C3C9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43E6C79" wp14:editId="07BB4B01">
            <wp:extent cx="5731510" cy="4253865"/>
            <wp:effectExtent l="0" t="0" r="2540" b="0"/>
            <wp:docPr id="1844622115" name="Picture 1" descr="The image depicts a leader election process in a distributed system, with multiple nodes displaying status messages and a leader node being identified as 172.28.0.3:800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22115" name="Picture 1" descr="The image depicts a leader election process in a distributed system, with multiple nodes displaying status messages and a leader node being identified as 172.28.0.3:8002.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543B" w14:textId="77777777" w:rsidR="000C3C96" w:rsidRDefault="000C3C96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D0FBE99" w14:textId="586C5192" w:rsidR="007D584C" w:rsidRDefault="007D584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ACTIVITY</w:t>
      </w:r>
    </w:p>
    <w:p w14:paraId="73EA2144" w14:textId="65E1EB96" w:rsidR="007D584C" w:rsidRDefault="007D584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8.</w:t>
      </w:r>
    </w:p>
    <w:p w14:paraId="34668E2C" w14:textId="31A0C7F1" w:rsidR="007D584C" w:rsidRDefault="007D584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7D584C">
        <w:rPr>
          <w:rFonts w:ascii="Times New Roman" w:hAnsi="Times New Roman" w:cs="Times New Roman"/>
          <w:lang w:val="en-US"/>
        </w:rPr>
        <w:drawing>
          <wp:inline distT="0" distB="0" distL="0" distR="0" wp14:anchorId="00233462" wp14:editId="2717C16B">
            <wp:extent cx="5731510" cy="2837180"/>
            <wp:effectExtent l="0" t="0" r="2540" b="1270"/>
            <wp:docPr id="1766615750" name="Picture 1" descr="The image shows a terminal window displaying Docker container statuses, with five containers running various services, including a Python node application and a gatew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5750" name="Picture 1" descr="The image shows a terminal window displaying Docker container statuses, with five containers running various services, including a Python node application and a gateway.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91B6" w14:textId="77777777" w:rsidR="007D584C" w:rsidRDefault="007D584C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5819EC4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4D6FD91" w14:textId="79049397" w:rsidR="004562F8" w:rsidRDefault="0041679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9.</w:t>
      </w:r>
    </w:p>
    <w:p w14:paraId="6E91D2B6" w14:textId="455BB009" w:rsidR="006D3E77" w:rsidRDefault="0041679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416794">
        <w:rPr>
          <w:rFonts w:ascii="Times New Roman" w:hAnsi="Times New Roman" w:cs="Times New Roman"/>
          <w:lang w:val="en-US"/>
        </w:rPr>
        <w:drawing>
          <wp:inline distT="0" distB="0" distL="0" distR="0" wp14:anchorId="01592CF1" wp14:editId="22B1587C">
            <wp:extent cx="4754880" cy="3380990"/>
            <wp:effectExtent l="0" t="0" r="7620" b="0"/>
            <wp:docPr id="2019836639" name="Picture 1" descr="The image shows a network topology with nodes, where Node 5 is the leader and other nodes (1, 2, 3, and 4) are followers, all connected to a common leader IP address of 172.28.0.6:800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36639" name="Picture 1" descr="The image shows a network topology with nodes, where Node 5 is the leader and other nodes (1, 2, 3, and 4) are followers, all connected to a common leader IP address of 172.28.0.6:8005.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57762" cy="338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576E" w14:textId="64A023FF" w:rsidR="00416794" w:rsidRDefault="006D3E7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6D3E77">
        <w:rPr>
          <w:rFonts w:ascii="Times New Roman" w:hAnsi="Times New Roman" w:cs="Times New Roman"/>
          <w:lang w:val="en-US"/>
        </w:rPr>
        <w:drawing>
          <wp:inline distT="0" distB="0" distL="0" distR="0" wp14:anchorId="6A72D696" wp14:editId="191F4B80">
            <wp:extent cx="4998872" cy="4800600"/>
            <wp:effectExtent l="0" t="0" r="0" b="0"/>
            <wp:docPr id="1128816245" name="Picture 1" descr="The image appears to be a list of follower nodes, each showing the same IP address and port number (172.28.0.6:8005) as their current leader, suggesting a distributed system or cluster with a single leader n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6245" name="Picture 1" descr="The image appears to be a list of follower nodes, each showing the same IP address and port number (172.28.0.6:8005) as their current leader, suggesting a distributed system or cluster with a single leader node.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09851" cy="48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4944" w14:textId="31ECD6F5" w:rsidR="006D3E77" w:rsidRDefault="006D3E7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10.</w:t>
      </w:r>
    </w:p>
    <w:p w14:paraId="0DD12E08" w14:textId="6B35740E" w:rsidR="006D3E77" w:rsidRDefault="006D3E7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6D3E77">
        <w:rPr>
          <w:rFonts w:ascii="Times New Roman" w:hAnsi="Times New Roman" w:cs="Times New Roman"/>
          <w:lang w:val="en-US"/>
        </w:rPr>
        <w:drawing>
          <wp:inline distT="0" distB="0" distL="0" distR="0" wp14:anchorId="7CB22036" wp14:editId="157ACD3C">
            <wp:extent cx="5731510" cy="5504180"/>
            <wp:effectExtent l="0" t="0" r="2540" b="1270"/>
            <wp:docPr id="1822733597" name="Picture 1" descr="The image appears to be a list of follower nodes, each showing the same IP address and port number (172.28.0.6:8005) as their current leader, suggesting a distributed system or cluster with a single leader n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33597" name="Picture 1" descr="The image appears to be a list of follower nodes, each showing the same IP address and port number (172.28.0.6:8005) as their current leader, suggesting a distributed system or cluster with a single leader node.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0584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4FA6527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EEE174C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6A89124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8E03DD4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54B67B7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AF3BB4A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B55A284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9159FAF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434905A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2786145" w14:textId="4F92B286" w:rsidR="006D3E77" w:rsidRDefault="006D3E7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11.</w:t>
      </w:r>
    </w:p>
    <w:p w14:paraId="22E1AFD5" w14:textId="260AF1AF" w:rsidR="006D3E77" w:rsidRDefault="00AA3C6B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A3C6B">
        <w:rPr>
          <w:rFonts w:ascii="Times New Roman" w:hAnsi="Times New Roman" w:cs="Times New Roman"/>
          <w:lang w:val="en-US"/>
        </w:rPr>
        <w:drawing>
          <wp:inline distT="0" distB="0" distL="0" distR="0" wp14:anchorId="0CE68B5D" wp14:editId="55D71509">
            <wp:extent cx="5731510" cy="6934835"/>
            <wp:effectExtent l="0" t="0" r="2540" b="0"/>
            <wp:docPr id="1541159867" name="Picture 1" descr="The image displays a leaderboard or status page for a distributed system, showing that the current leader is 172.28.0.6:800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59867" name="Picture 1" descr="The image displays a leaderboard or status page for a distributed system, showing that the current leader is 172.28.0.6:8005.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8EDD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1A8316A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2E43388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A010A28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272617E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2738CE9" w14:textId="66147162" w:rsidR="00AA3C6B" w:rsidRDefault="00AA3C6B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12.</w:t>
      </w:r>
    </w:p>
    <w:p w14:paraId="6C66AA96" w14:textId="278E4FC8" w:rsidR="00AA3C6B" w:rsidRDefault="00AA3C6B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A3C6B">
        <w:rPr>
          <w:rFonts w:ascii="Times New Roman" w:hAnsi="Times New Roman" w:cs="Times New Roman"/>
          <w:lang w:val="en-US"/>
        </w:rPr>
        <w:drawing>
          <wp:inline distT="0" distB="0" distL="0" distR="0" wp14:anchorId="1997637B" wp14:editId="4F4A79D4">
            <wp:extent cx="5731510" cy="5517515"/>
            <wp:effectExtent l="0" t="0" r="2540" b="6985"/>
            <wp:docPr id="203560483" name="Picture 1" descr="The image appears to be a list of IP addresses and port numbers, with a focus on the repeated IP address '172.28.0.6:8005' and the term 'FOLLOWER Node 4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483" name="Picture 1" descr="The image appears to be a list of IP addresses and port numbers, with a focus on the repeated IP address '172.28.0.6:8005' and the term 'FOLLOWER Node 4'.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8671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0979D67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F1E0B8B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1CE19450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21BD27A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1FA4D78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077363B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D63D66C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6835DFD8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E43A6BC" w14:textId="0A25D3AA" w:rsidR="00AA3C6B" w:rsidRDefault="00AA3C6B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13.</w:t>
      </w:r>
    </w:p>
    <w:p w14:paraId="782A9A9F" w14:textId="240D70AD" w:rsidR="00AA3C6B" w:rsidRDefault="00AA3C6B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A3C6B">
        <w:rPr>
          <w:rFonts w:ascii="Times New Roman" w:hAnsi="Times New Roman" w:cs="Times New Roman"/>
          <w:lang w:val="en-US"/>
        </w:rPr>
        <w:drawing>
          <wp:inline distT="0" distB="0" distL="0" distR="0" wp14:anchorId="32A8630E" wp14:editId="11311BC0">
            <wp:extent cx="5731510" cy="4264025"/>
            <wp:effectExtent l="0" t="0" r="2540" b="3175"/>
            <wp:docPr id="633731384" name="Picture 1" descr="I am the lea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31384" name="Picture 1" descr="I am the leader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5726" w14:textId="44F23119" w:rsidR="00AA3C6B" w:rsidRDefault="00AA3C6B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14.</w:t>
      </w:r>
    </w:p>
    <w:p w14:paraId="63DDFA45" w14:textId="49C27363" w:rsidR="00AA3C6B" w:rsidRDefault="00CF764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CF7647">
        <w:rPr>
          <w:rFonts w:ascii="Times New Roman" w:hAnsi="Times New Roman" w:cs="Times New Roman"/>
          <w:lang w:val="en-US"/>
        </w:rPr>
        <w:drawing>
          <wp:inline distT="0" distB="0" distL="0" distR="0" wp14:anchorId="43D16E43" wp14:editId="2402521E">
            <wp:extent cx="5731510" cy="1982470"/>
            <wp:effectExtent l="0" t="0" r="2540" b="0"/>
            <wp:docPr id="1168020683" name="Picture 1" descr="The image shows a Docker container management interface displaying status and ports for various services in a distributed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0683" name="Picture 1" descr="The image shows a Docker container management interface displaying status and ports for various services in a distributed system.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990A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58D1DE1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E41DA0C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301300D3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56E32F66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23ABEDB2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5CD7D13" w14:textId="649E3032" w:rsidR="00CF7647" w:rsidRDefault="00CF764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15.</w:t>
      </w:r>
    </w:p>
    <w:p w14:paraId="1CFC2C02" w14:textId="133D5B84" w:rsidR="00CF7647" w:rsidRDefault="006409C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6409CF">
        <w:rPr>
          <w:rFonts w:ascii="Times New Roman" w:hAnsi="Times New Roman" w:cs="Times New Roman"/>
          <w:lang w:val="en-US"/>
        </w:rPr>
        <w:drawing>
          <wp:inline distT="0" distB="0" distL="0" distR="0" wp14:anchorId="33EC8137" wp14:editId="3D5C3247">
            <wp:extent cx="5731510" cy="1606550"/>
            <wp:effectExtent l="0" t="0" r="2540" b="0"/>
            <wp:docPr id="252207029" name="Picture 1" descr="The image shows a terminal window displaying a series of Docker container statuses, with some containers (nodes) running, and others (nodes) stopp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07029" name="Picture 1" descr="The image shows a terminal window displaying a series of Docker container statuses, with some containers (nodes) running, and others (nodes) stopped.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64E3" w14:textId="0143CF30" w:rsidR="006409CF" w:rsidRDefault="006409CF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16.</w:t>
      </w:r>
    </w:p>
    <w:p w14:paraId="64637CE7" w14:textId="4DA5D9B4" w:rsidR="006409CF" w:rsidRDefault="00AB61F2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B61F2">
        <w:rPr>
          <w:rFonts w:ascii="Times New Roman" w:hAnsi="Times New Roman" w:cs="Times New Roman"/>
          <w:lang w:val="en-US"/>
        </w:rPr>
        <w:drawing>
          <wp:inline distT="0" distB="0" distL="0" distR="0" wp14:anchorId="6E9DAFCB" wp14:editId="6BDDE312">
            <wp:extent cx="5731510" cy="5481955"/>
            <wp:effectExtent l="0" t="0" r="2540" b="4445"/>
            <wp:docPr id="7838788" name="Picture 1" descr="The image depicts a leader election process in a distributed system, with node 172.28.0.3:8002 being elected as the new lea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88" name="Picture 1" descr="The image depicts a leader election process in a distributed system, with node 172.28.0.3:8002 being elected as the new leader.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61AA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7BB2291E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464EE1C" w14:textId="77777777" w:rsidR="008874C4" w:rsidRDefault="008874C4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09DEAB77" w14:textId="7CE04FDE" w:rsidR="00AB61F2" w:rsidRDefault="00AB61F2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17.</w:t>
      </w:r>
    </w:p>
    <w:p w14:paraId="44C7BAF5" w14:textId="7DBEA7E3" w:rsidR="00AB61F2" w:rsidRDefault="00AB61F2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B61F2">
        <w:rPr>
          <w:rFonts w:ascii="Times New Roman" w:hAnsi="Times New Roman" w:cs="Times New Roman"/>
          <w:lang w:val="en-US"/>
        </w:rPr>
        <w:drawing>
          <wp:inline distT="0" distB="0" distL="0" distR="0" wp14:anchorId="163BBD02" wp14:editId="68861435">
            <wp:extent cx="5731510" cy="5125720"/>
            <wp:effectExtent l="0" t="0" r="2540" b="0"/>
            <wp:docPr id="1821268570" name="Picture 1" descr="The image displays a network status display with various nodes, including follower and leader nodes, indicating a distributed consensus process where leadership has changed from one node to anoth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8570" name="Picture 1" descr="The image displays a network status display with various nodes, including follower and leader nodes, indicating a distributed consensus process where leadership has changed from one node to another.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FCF4" w14:textId="60BB449D" w:rsidR="00AB61F2" w:rsidRDefault="00AB61F2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p w14:paraId="4E4082C7" w14:textId="108E74A9" w:rsidR="003B3A4D" w:rsidRDefault="006B3148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6B3148">
        <w:rPr>
          <w:rFonts w:ascii="Times New Roman" w:hAnsi="Times New Roman" w:cs="Times New Roman"/>
          <w:lang w:val="en-US"/>
        </w:rPr>
        <w:t>Leader election did not occur when only 2 nodes were active in a 5-node cluster because Raft requires a majority (quorum) of nodes to elect a leader. In a 5-node system, at least 3 nodes must agree for a valid election. With only 2 nodes available, it is impossible to achieve this majority, so no leader can be chosen. This ensures system consistency and prevents incorrect or conflicting decisions in the distributed system.</w:t>
      </w:r>
    </w:p>
    <w:p w14:paraId="01E67AAA" w14:textId="63D52FBE" w:rsidR="006B3148" w:rsidRDefault="00AB204C" w:rsidP="00AB204C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  <w:r w:rsidRPr="00AB204C">
        <w:rPr>
          <w:rFonts w:ascii="Times New Roman" w:hAnsi="Times New Roman" w:cs="Times New Roman"/>
          <w:lang w:val="en-US"/>
        </w:rPr>
        <w:t>The Raft distributed cluster was successfully implemented using</w:t>
      </w:r>
      <w:r>
        <w:rPr>
          <w:rFonts w:ascii="Times New Roman" w:hAnsi="Times New Roman" w:cs="Times New Roman"/>
          <w:lang w:val="en-US"/>
        </w:rPr>
        <w:t xml:space="preserve"> </w:t>
      </w:r>
      <w:r w:rsidRPr="00AB204C">
        <w:rPr>
          <w:rFonts w:ascii="Times New Roman" w:hAnsi="Times New Roman" w:cs="Times New Roman"/>
          <w:lang w:val="en-US"/>
        </w:rPr>
        <w:t>Docker containers. The system performed leader election and</w:t>
      </w:r>
      <w:r>
        <w:rPr>
          <w:rFonts w:ascii="Times New Roman" w:hAnsi="Times New Roman" w:cs="Times New Roman"/>
          <w:lang w:val="en-US"/>
        </w:rPr>
        <w:t xml:space="preserve"> </w:t>
      </w:r>
      <w:r w:rsidRPr="00AB204C">
        <w:rPr>
          <w:rFonts w:ascii="Times New Roman" w:hAnsi="Times New Roman" w:cs="Times New Roman"/>
          <w:lang w:val="en-US"/>
        </w:rPr>
        <w:t>demonstrated fault tolerance when the leader node failed. The</w:t>
      </w:r>
      <w:r>
        <w:rPr>
          <w:rFonts w:ascii="Times New Roman" w:hAnsi="Times New Roman" w:cs="Times New Roman"/>
          <w:lang w:val="en-US"/>
        </w:rPr>
        <w:t xml:space="preserve"> </w:t>
      </w:r>
      <w:r w:rsidRPr="00AB204C">
        <w:rPr>
          <w:rFonts w:ascii="Times New Roman" w:hAnsi="Times New Roman" w:cs="Times New Roman"/>
          <w:lang w:val="en-US"/>
        </w:rPr>
        <w:t>experiment was extended to a 5-node cluster to observe quorum</w:t>
      </w:r>
      <w:r>
        <w:rPr>
          <w:rFonts w:ascii="Times New Roman" w:hAnsi="Times New Roman" w:cs="Times New Roman"/>
          <w:lang w:val="en-US"/>
        </w:rPr>
        <w:t xml:space="preserve"> </w:t>
      </w:r>
      <w:r w:rsidRPr="00AB204C">
        <w:rPr>
          <w:rFonts w:ascii="Times New Roman" w:hAnsi="Times New Roman" w:cs="Times New Roman"/>
          <w:lang w:val="en-US"/>
        </w:rPr>
        <w:t>behavior. The system continued to function when two nodes were</w:t>
      </w:r>
      <w:r>
        <w:rPr>
          <w:rFonts w:ascii="Times New Roman" w:hAnsi="Times New Roman" w:cs="Times New Roman"/>
          <w:lang w:val="en-US"/>
        </w:rPr>
        <w:t xml:space="preserve"> </w:t>
      </w:r>
      <w:r w:rsidRPr="00AB204C">
        <w:rPr>
          <w:rFonts w:ascii="Times New Roman" w:hAnsi="Times New Roman" w:cs="Times New Roman"/>
          <w:lang w:val="en-US"/>
        </w:rPr>
        <w:t>stopped, but became unavailable when three nodes were</w:t>
      </w:r>
      <w:r>
        <w:rPr>
          <w:rFonts w:ascii="Times New Roman" w:hAnsi="Times New Roman" w:cs="Times New Roman"/>
          <w:lang w:val="en-US"/>
        </w:rPr>
        <w:t xml:space="preserve"> </w:t>
      </w:r>
      <w:r w:rsidRPr="00AB204C">
        <w:rPr>
          <w:rFonts w:ascii="Times New Roman" w:hAnsi="Times New Roman" w:cs="Times New Roman"/>
          <w:lang w:val="en-US"/>
        </w:rPr>
        <w:t>stopped, proving the majority requirement in Raft.</w:t>
      </w:r>
    </w:p>
    <w:p w14:paraId="4ABD00F5" w14:textId="77777777" w:rsidR="00CF7647" w:rsidRPr="00EF2922" w:rsidRDefault="00CF7647" w:rsidP="000A7926">
      <w:pPr>
        <w:tabs>
          <w:tab w:val="left" w:pos="7344"/>
        </w:tabs>
        <w:rPr>
          <w:rFonts w:ascii="Times New Roman" w:hAnsi="Times New Roman" w:cs="Times New Roman"/>
          <w:lang w:val="en-US"/>
        </w:rPr>
      </w:pPr>
    </w:p>
    <w:sectPr w:rsidR="00CF7647" w:rsidRPr="00EF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22"/>
    <w:rsid w:val="000005D7"/>
    <w:rsid w:val="00003575"/>
    <w:rsid w:val="00013A59"/>
    <w:rsid w:val="0001500C"/>
    <w:rsid w:val="00023D25"/>
    <w:rsid w:val="00027C8C"/>
    <w:rsid w:val="000556AD"/>
    <w:rsid w:val="00083331"/>
    <w:rsid w:val="000A4195"/>
    <w:rsid w:val="000A47C0"/>
    <w:rsid w:val="000A7926"/>
    <w:rsid w:val="000B6152"/>
    <w:rsid w:val="000C01F7"/>
    <w:rsid w:val="000C3C96"/>
    <w:rsid w:val="001031E2"/>
    <w:rsid w:val="00110BAC"/>
    <w:rsid w:val="0011648C"/>
    <w:rsid w:val="00136CD7"/>
    <w:rsid w:val="001856F3"/>
    <w:rsid w:val="001972E1"/>
    <w:rsid w:val="001A6188"/>
    <w:rsid w:val="001E1D6F"/>
    <w:rsid w:val="0020111A"/>
    <w:rsid w:val="00266EBF"/>
    <w:rsid w:val="002A11C0"/>
    <w:rsid w:val="002A26A9"/>
    <w:rsid w:val="002A437C"/>
    <w:rsid w:val="002E339C"/>
    <w:rsid w:val="002F1D99"/>
    <w:rsid w:val="0030217E"/>
    <w:rsid w:val="00334487"/>
    <w:rsid w:val="00350846"/>
    <w:rsid w:val="003528B7"/>
    <w:rsid w:val="00362F91"/>
    <w:rsid w:val="003A68E3"/>
    <w:rsid w:val="003B3A4D"/>
    <w:rsid w:val="003B7186"/>
    <w:rsid w:val="00416794"/>
    <w:rsid w:val="00437716"/>
    <w:rsid w:val="00453CC5"/>
    <w:rsid w:val="004562F8"/>
    <w:rsid w:val="00463520"/>
    <w:rsid w:val="004A734A"/>
    <w:rsid w:val="004B0AC2"/>
    <w:rsid w:val="004C503C"/>
    <w:rsid w:val="004D4D48"/>
    <w:rsid w:val="0054286C"/>
    <w:rsid w:val="00554B21"/>
    <w:rsid w:val="00554ED8"/>
    <w:rsid w:val="00582EA5"/>
    <w:rsid w:val="005902E4"/>
    <w:rsid w:val="00594D18"/>
    <w:rsid w:val="005D0045"/>
    <w:rsid w:val="0060413C"/>
    <w:rsid w:val="006120F6"/>
    <w:rsid w:val="00622D82"/>
    <w:rsid w:val="006409CF"/>
    <w:rsid w:val="0064286D"/>
    <w:rsid w:val="00646196"/>
    <w:rsid w:val="00661508"/>
    <w:rsid w:val="006809E5"/>
    <w:rsid w:val="0068179A"/>
    <w:rsid w:val="006B3148"/>
    <w:rsid w:val="006D3E77"/>
    <w:rsid w:val="006F3B8C"/>
    <w:rsid w:val="007152DF"/>
    <w:rsid w:val="00756D77"/>
    <w:rsid w:val="007B5F62"/>
    <w:rsid w:val="007D584C"/>
    <w:rsid w:val="007E5456"/>
    <w:rsid w:val="007F5FC2"/>
    <w:rsid w:val="0080750F"/>
    <w:rsid w:val="008311B1"/>
    <w:rsid w:val="00832B46"/>
    <w:rsid w:val="0083326F"/>
    <w:rsid w:val="00833CCF"/>
    <w:rsid w:val="0087703C"/>
    <w:rsid w:val="008874C4"/>
    <w:rsid w:val="008961F0"/>
    <w:rsid w:val="008A32DA"/>
    <w:rsid w:val="008C2BEB"/>
    <w:rsid w:val="008F7157"/>
    <w:rsid w:val="00901CAE"/>
    <w:rsid w:val="009268A0"/>
    <w:rsid w:val="00930E59"/>
    <w:rsid w:val="00932578"/>
    <w:rsid w:val="00945C5E"/>
    <w:rsid w:val="009550FD"/>
    <w:rsid w:val="0095597C"/>
    <w:rsid w:val="00996178"/>
    <w:rsid w:val="009A5BFA"/>
    <w:rsid w:val="009C6EFE"/>
    <w:rsid w:val="009E46F1"/>
    <w:rsid w:val="009E4898"/>
    <w:rsid w:val="00A82E93"/>
    <w:rsid w:val="00A87645"/>
    <w:rsid w:val="00AA3C6B"/>
    <w:rsid w:val="00AB204C"/>
    <w:rsid w:val="00AB61F2"/>
    <w:rsid w:val="00AC0324"/>
    <w:rsid w:val="00AC532E"/>
    <w:rsid w:val="00AC738A"/>
    <w:rsid w:val="00AF0716"/>
    <w:rsid w:val="00B129C9"/>
    <w:rsid w:val="00B26E8F"/>
    <w:rsid w:val="00B713B3"/>
    <w:rsid w:val="00BC3865"/>
    <w:rsid w:val="00BF1250"/>
    <w:rsid w:val="00C104B2"/>
    <w:rsid w:val="00C255ED"/>
    <w:rsid w:val="00C346FC"/>
    <w:rsid w:val="00C4454F"/>
    <w:rsid w:val="00C45C19"/>
    <w:rsid w:val="00CC231B"/>
    <w:rsid w:val="00CD336E"/>
    <w:rsid w:val="00CE05AC"/>
    <w:rsid w:val="00CF7647"/>
    <w:rsid w:val="00D01C36"/>
    <w:rsid w:val="00D40950"/>
    <w:rsid w:val="00D508F7"/>
    <w:rsid w:val="00D509C7"/>
    <w:rsid w:val="00D60A73"/>
    <w:rsid w:val="00D928FF"/>
    <w:rsid w:val="00DA2BEB"/>
    <w:rsid w:val="00DC7FEA"/>
    <w:rsid w:val="00DD10D2"/>
    <w:rsid w:val="00DD472D"/>
    <w:rsid w:val="00DD60DC"/>
    <w:rsid w:val="00DF4FC2"/>
    <w:rsid w:val="00E22C04"/>
    <w:rsid w:val="00E22DE3"/>
    <w:rsid w:val="00E3780A"/>
    <w:rsid w:val="00E63520"/>
    <w:rsid w:val="00E93BC6"/>
    <w:rsid w:val="00EA6E23"/>
    <w:rsid w:val="00EC5E73"/>
    <w:rsid w:val="00EF2922"/>
    <w:rsid w:val="00EF63B1"/>
    <w:rsid w:val="00F034DF"/>
    <w:rsid w:val="00F05498"/>
    <w:rsid w:val="00F37579"/>
    <w:rsid w:val="00F5552F"/>
    <w:rsid w:val="00F5643E"/>
    <w:rsid w:val="00FA0DD0"/>
    <w:rsid w:val="00FB2808"/>
    <w:rsid w:val="00FC3788"/>
    <w:rsid w:val="00FE2982"/>
    <w:rsid w:val="00FE474B"/>
    <w:rsid w:val="00FF0972"/>
    <w:rsid w:val="00FF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5E7C"/>
  <w15:chartTrackingRefBased/>
  <w15:docId w15:val="{C5FF5526-838F-4BD3-9D01-CDFB0A8D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C19"/>
  </w:style>
  <w:style w:type="paragraph" w:styleId="Heading1">
    <w:name w:val="heading 1"/>
    <w:basedOn w:val="Normal"/>
    <w:next w:val="Normal"/>
    <w:link w:val="Heading1Char"/>
    <w:uiPriority w:val="9"/>
    <w:qFormat/>
    <w:rsid w:val="00EF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fontTable" Target="fontTable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theme" Target="theme/theme1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60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monishasharma395@gmail.com</dc:creator>
  <cp:keywords/>
  <dc:description/>
  <cp:lastModifiedBy>monishasharma395@gmail.com</cp:lastModifiedBy>
  <cp:revision>138</cp:revision>
  <cp:lastPrinted>2026-01-29T08:57:00Z</cp:lastPrinted>
  <dcterms:created xsi:type="dcterms:W3CDTF">2026-01-20T08:52:00Z</dcterms:created>
  <dcterms:modified xsi:type="dcterms:W3CDTF">2026-03-26T09:26:00Z</dcterms:modified>
</cp:coreProperties>
</file>