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for testing purposes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F754B"/>
    <w:rsid w:val="398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2022-08-22T15:39:00Z</dcterms:created>
  <dc:creator>ACER-PC</dc:creator>
  <cp:lastModifiedBy>Jericho</cp:lastModifiedBy>
  <dcterms:modified xsi:type="dcterms:W3CDTF">2022-08-22T15:39:39Z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FC77FFB9EFCD4A468977D16B8996AEF4</vt:lpwstr>
  </property>
</Properties>
</file>