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D67E1" w14:textId="77777777" w:rsidR="00C26F62" w:rsidRDefault="00000000">
      <w:r>
        <w:rPr>
          <w:rFonts w:hint="eastAsia"/>
        </w:rPr>
        <w:t>目标：实现用手杖做不同运动控制家具的开关</w:t>
      </w:r>
    </w:p>
    <w:p w14:paraId="0624A20A" w14:textId="77777777" w:rsidR="00C26F62" w:rsidRDefault="00000000">
      <w:r>
        <w:rPr>
          <w:rFonts w:hint="eastAsia"/>
        </w:rPr>
        <w:t>任务：记录过程</w:t>
      </w:r>
      <w:r>
        <w:rPr>
          <w:rFonts w:hint="eastAsia"/>
        </w:rPr>
        <w:t>+</w:t>
      </w:r>
      <w:r>
        <w:rPr>
          <w:rFonts w:hint="eastAsia"/>
        </w:rPr>
        <w:t>下述拆解任务。</w:t>
      </w:r>
    </w:p>
    <w:p w14:paraId="39F0D051" w14:textId="77777777" w:rsidR="00C26F62" w:rsidRDefault="00C26F62"/>
    <w:p w14:paraId="18F631F2" w14:textId="77777777" w:rsidR="00C26F62" w:rsidRDefault="00000000">
      <w:pPr>
        <w:rPr>
          <w:sz w:val="28"/>
          <w:szCs w:val="28"/>
        </w:rPr>
      </w:pPr>
      <w:r>
        <w:rPr>
          <w:rStyle w:val="a4"/>
          <w:rFonts w:ascii="Helvetica" w:eastAsia="Helvetica" w:hAnsi="Helvetica" w:cs="Helvetica"/>
          <w:bCs/>
          <w:color w:val="060607"/>
          <w:spacing w:val="3"/>
          <w:sz w:val="28"/>
          <w:szCs w:val="28"/>
          <w:shd w:val="clear" w:color="auto" w:fill="FFFFFF"/>
        </w:rPr>
        <w:t>硬件选择与设计</w:t>
      </w:r>
    </w:p>
    <w:p w14:paraId="001D3819" w14:textId="77777777" w:rsidR="00C26F62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t>选择一个合适的微控制器，如</w:t>
      </w:r>
      <w:r>
        <w:t>ESP32</w:t>
      </w:r>
      <w:r>
        <w:t>或</w:t>
      </w:r>
      <w:r>
        <w:t>Arduino</w:t>
      </w:r>
      <w:r>
        <w:t>，这些控制器通常具备</w:t>
      </w:r>
      <w:r>
        <w:t>Wi-Fi</w:t>
      </w:r>
      <w:r>
        <w:t>功能，能够连接到智能家居系统。</w:t>
      </w:r>
    </w:p>
    <w:p w14:paraId="746BFC98" w14:textId="77777777" w:rsidR="00C26F62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t>选择传感器来识别手势，如</w:t>
      </w:r>
      <w:r>
        <w:t>MPU6050</w:t>
      </w:r>
      <w:r>
        <w:t>六轴传感器，它能够识别手势和运动</w:t>
      </w:r>
    </w:p>
    <w:p w14:paraId="61A05416" w14:textId="77777777" w:rsidR="00C26F62" w:rsidRDefault="00000000">
      <w:r>
        <w:rPr>
          <w:rFonts w:hint="eastAsia"/>
        </w:rPr>
        <w:t>3</w:t>
      </w:r>
      <w:r>
        <w:rPr>
          <w:rFonts w:hint="eastAsia"/>
        </w:rPr>
        <w:t>、通信模块：选择一个支持</w:t>
      </w:r>
      <w:r>
        <w:rPr>
          <w:rFonts w:hint="eastAsia"/>
        </w:rPr>
        <w:t>Home Assistant</w:t>
      </w:r>
      <w:r>
        <w:rPr>
          <w:rFonts w:hint="eastAsia"/>
        </w:rPr>
        <w:t>的通信模组，如</w:t>
      </w:r>
      <w:r>
        <w:rPr>
          <w:rFonts w:hint="eastAsia"/>
        </w:rPr>
        <w:t>Wi-Fi</w:t>
      </w:r>
      <w:r>
        <w:rPr>
          <w:rFonts w:hint="eastAsia"/>
        </w:rPr>
        <w:t>或</w:t>
      </w:r>
      <w:r>
        <w:rPr>
          <w:rFonts w:hint="eastAsia"/>
        </w:rPr>
        <w:t>Zigbee</w:t>
      </w:r>
      <w:r>
        <w:rPr>
          <w:rFonts w:hint="eastAsia"/>
        </w:rPr>
        <w:t>模组，确保魔法棒可以与</w:t>
      </w:r>
      <w:r>
        <w:rPr>
          <w:rFonts w:hint="eastAsia"/>
        </w:rPr>
        <w:t>Home Assistant</w:t>
      </w:r>
      <w:r>
        <w:rPr>
          <w:rFonts w:hint="eastAsia"/>
        </w:rPr>
        <w:t>通信。</w:t>
      </w:r>
    </w:p>
    <w:p w14:paraId="7B835A47" w14:textId="77777777" w:rsidR="00C26F62" w:rsidRDefault="00000000">
      <w:r>
        <w:rPr>
          <w:rFonts w:hint="eastAsia"/>
        </w:rPr>
        <w:t>4</w:t>
      </w:r>
      <w:r>
        <w:rPr>
          <w:rFonts w:hint="eastAsia"/>
        </w:rPr>
        <w:t>、</w:t>
      </w:r>
      <w:r>
        <w:t>选择电池和充电解决方案</w:t>
      </w:r>
      <w:r>
        <w:rPr>
          <w:rFonts w:hint="eastAsia"/>
        </w:rPr>
        <w:t>。</w:t>
      </w:r>
    </w:p>
    <w:p w14:paraId="200B2854" w14:textId="77777777" w:rsidR="00C26F62" w:rsidRDefault="00C26F62"/>
    <w:p w14:paraId="5E3B5CF7" w14:textId="77777777" w:rsidR="00C26F62" w:rsidRDefault="00000000">
      <w:r>
        <w:rPr>
          <w:rFonts w:hint="eastAsia"/>
        </w:rPr>
        <w:t>确定：</w:t>
      </w:r>
    </w:p>
    <w:p w14:paraId="42D5BEF5" w14:textId="77777777" w:rsidR="00C26F62" w:rsidRDefault="00000000">
      <w:pPr>
        <w:numPr>
          <w:ilvl w:val="0"/>
          <w:numId w:val="1"/>
        </w:numPr>
      </w:pPr>
      <w:r>
        <w:rPr>
          <w:rFonts w:hint="eastAsia"/>
        </w:rPr>
        <w:t>一共要用到哪些设备？</w:t>
      </w:r>
    </w:p>
    <w:p w14:paraId="0CD08673" w14:textId="77777777" w:rsidR="00C26F62" w:rsidRDefault="00000000">
      <w:pPr>
        <w:numPr>
          <w:ilvl w:val="0"/>
          <w:numId w:val="1"/>
        </w:numPr>
      </w:pPr>
      <w:r>
        <w:rPr>
          <w:rFonts w:hint="eastAsia"/>
        </w:rPr>
        <w:t>每个设备分别实现什么功能？</w:t>
      </w:r>
    </w:p>
    <w:p w14:paraId="24D46172" w14:textId="77777777" w:rsidR="00C26F62" w:rsidRDefault="00000000">
      <w:pPr>
        <w:numPr>
          <w:ilvl w:val="0"/>
          <w:numId w:val="1"/>
        </w:numPr>
      </w:pPr>
      <w:r>
        <w:rPr>
          <w:rFonts w:hint="eastAsia"/>
        </w:rPr>
        <w:t>怎么进行充电？</w:t>
      </w:r>
    </w:p>
    <w:p w14:paraId="30C0BB92" w14:textId="77777777" w:rsidR="00C26F62" w:rsidRDefault="00C26F62"/>
    <w:p w14:paraId="7CE3159C" w14:textId="77777777" w:rsidR="00C26F62" w:rsidRDefault="00000000">
      <w:pPr>
        <w:rPr>
          <w:rStyle w:val="a4"/>
          <w:rFonts w:ascii="Helvetica" w:eastAsia="Helvetica" w:hAnsi="Helvetica" w:cs="Helvetica"/>
          <w:bCs/>
          <w:color w:val="060607"/>
          <w:spacing w:val="3"/>
          <w:sz w:val="28"/>
          <w:szCs w:val="28"/>
          <w:shd w:val="clear" w:color="auto" w:fill="FFFFFF"/>
        </w:rPr>
      </w:pPr>
      <w:r>
        <w:rPr>
          <w:rStyle w:val="a4"/>
          <w:rFonts w:ascii="Helvetica" w:eastAsia="Helvetica" w:hAnsi="Helvetica" w:cs="Helvetica" w:hint="eastAsia"/>
          <w:bCs/>
          <w:color w:val="060607"/>
          <w:spacing w:val="3"/>
          <w:sz w:val="28"/>
          <w:szCs w:val="28"/>
          <w:shd w:val="clear" w:color="auto" w:fill="FFFFFF"/>
        </w:rPr>
        <w:t>硬件设计</w:t>
      </w:r>
    </w:p>
    <w:p w14:paraId="2B39AC6D" w14:textId="77777777" w:rsidR="00C26F62" w:rsidRDefault="00000000">
      <w:pPr>
        <w:numPr>
          <w:ilvl w:val="0"/>
          <w:numId w:val="2"/>
        </w:numPr>
      </w:pPr>
      <w:r>
        <w:t>设计魔法棒的电路图，包括电源管理、传感器接口、无线通信模块等</w:t>
      </w:r>
    </w:p>
    <w:p w14:paraId="4B8E82CE" w14:textId="77777777" w:rsidR="00C26F62" w:rsidRDefault="00000000">
      <w:pPr>
        <w:numPr>
          <w:ilvl w:val="0"/>
          <w:numId w:val="2"/>
        </w:numPr>
      </w:pPr>
      <w:r>
        <w:rPr>
          <w:rFonts w:hint="eastAsia"/>
        </w:rPr>
        <w:t>需要载体“魔法棒”规格。</w:t>
      </w:r>
    </w:p>
    <w:p w14:paraId="7F256859" w14:textId="77777777" w:rsidR="00C26F62" w:rsidRDefault="00C26F62"/>
    <w:p w14:paraId="7E30E6F2" w14:textId="77777777" w:rsidR="00C26F62" w:rsidRDefault="00000000">
      <w:r>
        <w:rPr>
          <w:rFonts w:hint="eastAsia"/>
        </w:rPr>
        <w:t>确定：</w:t>
      </w:r>
    </w:p>
    <w:p w14:paraId="2E617C87" w14:textId="77777777" w:rsidR="00C26F62" w:rsidRDefault="00000000">
      <w:pPr>
        <w:numPr>
          <w:ilvl w:val="0"/>
          <w:numId w:val="3"/>
        </w:numPr>
      </w:pPr>
      <w:r>
        <w:rPr>
          <w:rFonts w:hint="eastAsia"/>
        </w:rPr>
        <w:t>所有设备要怎么连接？</w:t>
      </w:r>
    </w:p>
    <w:p w14:paraId="1E38B5C0" w14:textId="77777777" w:rsidR="00C26F62" w:rsidRDefault="00000000">
      <w:pPr>
        <w:numPr>
          <w:ilvl w:val="0"/>
          <w:numId w:val="3"/>
        </w:numPr>
      </w:pPr>
      <w:r>
        <w:rPr>
          <w:rFonts w:hint="eastAsia"/>
        </w:rPr>
        <w:t>“魔法棒”具体设计。</w:t>
      </w:r>
    </w:p>
    <w:p w14:paraId="71809416" w14:textId="77777777" w:rsidR="00C26F62" w:rsidRDefault="00C26F62"/>
    <w:p w14:paraId="02C586F2" w14:textId="77777777" w:rsidR="00C26F62" w:rsidRDefault="00C26F62"/>
    <w:p w14:paraId="14E1CEAA" w14:textId="77777777" w:rsidR="00C26F62" w:rsidRDefault="00000000">
      <w:r>
        <w:rPr>
          <w:rStyle w:val="a4"/>
          <w:rFonts w:ascii="Helvetica" w:eastAsia="Helvetica" w:hAnsi="Helvetica" w:cs="Helvetica"/>
          <w:bCs/>
          <w:color w:val="060607"/>
          <w:spacing w:val="3"/>
          <w:sz w:val="28"/>
          <w:szCs w:val="28"/>
          <w:shd w:val="clear" w:color="auto" w:fill="FFFFFF"/>
        </w:rPr>
        <w:t>软件开发：</w:t>
      </w:r>
    </w:p>
    <w:p w14:paraId="2A56119B" w14:textId="77777777" w:rsidR="00C26F62" w:rsidRDefault="00000000">
      <w:pPr>
        <w:numPr>
          <w:ilvl w:val="0"/>
          <w:numId w:val="4"/>
        </w:numPr>
      </w:pPr>
      <w:r>
        <w:rPr>
          <w:rFonts w:hint="eastAsia"/>
        </w:rPr>
        <w:t>手势识别：开发或集成手势识别算法，将特定的手势转换为控制命令。</w:t>
      </w:r>
    </w:p>
    <w:p w14:paraId="4BA7F5D8" w14:textId="77777777" w:rsidR="00C26F62" w:rsidRDefault="00000000">
      <w:pPr>
        <w:numPr>
          <w:ilvl w:val="0"/>
          <w:numId w:val="4"/>
        </w:numPr>
      </w:pPr>
      <w:r>
        <w:rPr>
          <w:rFonts w:hint="eastAsia"/>
        </w:rPr>
        <w:t>无线通信：魔法棒通过无线通信技术（如</w:t>
      </w:r>
      <w:r>
        <w:rPr>
          <w:rFonts w:hint="eastAsia"/>
        </w:rPr>
        <w:t>Wi-Fi</w:t>
      </w:r>
      <w:r>
        <w:rPr>
          <w:rFonts w:hint="eastAsia"/>
        </w:rPr>
        <w:t>、蓝牙或</w:t>
      </w:r>
      <w:r>
        <w:rPr>
          <w:rFonts w:hint="eastAsia"/>
        </w:rPr>
        <w:t>Zigbee</w:t>
      </w:r>
      <w:r>
        <w:rPr>
          <w:rFonts w:hint="eastAsia"/>
        </w:rPr>
        <w:t>）将识别到的手势命令发送到</w:t>
      </w:r>
      <w:r>
        <w:rPr>
          <w:rFonts w:hint="eastAsia"/>
        </w:rPr>
        <w:t>Home Assistant</w:t>
      </w:r>
      <w:r>
        <w:rPr>
          <w:rFonts w:hint="eastAsia"/>
        </w:rPr>
        <w:t>服务器</w:t>
      </w:r>
    </w:p>
    <w:p w14:paraId="37E72D68" w14:textId="77777777" w:rsidR="00C26F62" w:rsidRDefault="00000000">
      <w:pPr>
        <w:numPr>
          <w:ilvl w:val="0"/>
          <w:numId w:val="4"/>
        </w:numPr>
      </w:pPr>
      <w:r>
        <w:t>Home Assistant</w:t>
      </w:r>
      <w:r>
        <w:t>平台</w:t>
      </w:r>
      <w:r>
        <w:rPr>
          <w:rFonts w:hint="eastAsia"/>
        </w:rPr>
        <w:t>控制</w:t>
      </w:r>
      <w:r>
        <w:t>：</w:t>
      </w:r>
      <w:r>
        <w:t>Home Assistant</w:t>
      </w:r>
      <w:r>
        <w:t>接收来自魔法棒的控制命令，并根据预设的自动化规则执行相应的操作</w:t>
      </w:r>
      <w:r>
        <w:rPr>
          <w:rFonts w:hint="eastAsia"/>
        </w:rPr>
        <w:t>，使智能设备执行相应的动作。</w:t>
      </w:r>
    </w:p>
    <w:p w14:paraId="77325D7D" w14:textId="77777777" w:rsidR="00C26F62" w:rsidRDefault="00C26F62"/>
    <w:p w14:paraId="122A05A0" w14:textId="77777777" w:rsidR="00C26F62" w:rsidRDefault="00000000">
      <w:r>
        <w:rPr>
          <w:rFonts w:hint="eastAsia"/>
        </w:rPr>
        <w:t>确定：</w:t>
      </w:r>
    </w:p>
    <w:p w14:paraId="49CDBE5B" w14:textId="77777777" w:rsidR="00C26F62" w:rsidRDefault="00000000">
      <w:pPr>
        <w:numPr>
          <w:ilvl w:val="0"/>
          <w:numId w:val="5"/>
        </w:numPr>
      </w:pPr>
      <w:r>
        <w:rPr>
          <w:rFonts w:hint="eastAsia"/>
        </w:rPr>
        <w:t>能实现哪些手势的识别？</w:t>
      </w:r>
    </w:p>
    <w:p w14:paraId="6E7E6234" w14:textId="77777777" w:rsidR="00C26F62" w:rsidRDefault="00000000">
      <w:pPr>
        <w:numPr>
          <w:ilvl w:val="0"/>
          <w:numId w:val="5"/>
        </w:numPr>
      </w:pPr>
      <w:r>
        <w:rPr>
          <w:rFonts w:hint="eastAsia"/>
        </w:rPr>
        <w:t>不同手势对应怎么样的功能？</w:t>
      </w:r>
    </w:p>
    <w:p w14:paraId="6682F37F" w14:textId="77777777" w:rsidR="00C26F62" w:rsidRDefault="00000000">
      <w:pPr>
        <w:numPr>
          <w:ilvl w:val="0"/>
          <w:numId w:val="5"/>
        </w:numPr>
      </w:pPr>
      <w:r>
        <w:rPr>
          <w:rFonts w:hint="eastAsia"/>
        </w:rPr>
        <w:t>怎么传入</w:t>
      </w:r>
      <w:r>
        <w:rPr>
          <w:rFonts w:hint="eastAsia"/>
        </w:rPr>
        <w:t>Home Assistant</w:t>
      </w:r>
      <w:r>
        <w:rPr>
          <w:rFonts w:hint="eastAsia"/>
        </w:rPr>
        <w:t>平台？</w:t>
      </w:r>
    </w:p>
    <w:p w14:paraId="14FCADBE" w14:textId="77777777" w:rsidR="00C26F62" w:rsidRDefault="00000000">
      <w:pPr>
        <w:numPr>
          <w:ilvl w:val="0"/>
          <w:numId w:val="5"/>
        </w:numPr>
      </w:pPr>
      <w:r>
        <w:rPr>
          <w:rFonts w:hint="eastAsia"/>
        </w:rPr>
        <w:t>Home Assistant</w:t>
      </w:r>
      <w:r>
        <w:rPr>
          <w:rFonts w:hint="eastAsia"/>
        </w:rPr>
        <w:t>平台具体怎么控制家具？</w:t>
      </w:r>
    </w:p>
    <w:p w14:paraId="088A9B3E" w14:textId="77777777" w:rsidR="00C26F62" w:rsidRDefault="00C26F62"/>
    <w:p w14:paraId="38018B2D" w14:textId="77777777" w:rsidR="00C26F62" w:rsidRDefault="00C26F62"/>
    <w:p w14:paraId="0CBEB8CB" w14:textId="77777777" w:rsidR="00C26F62" w:rsidRDefault="00C26F62"/>
    <w:p w14:paraId="58953843" w14:textId="77777777" w:rsidR="00C26F62" w:rsidRDefault="00C26F62"/>
    <w:p w14:paraId="26D8AA5B" w14:textId="77777777" w:rsidR="00C26F62" w:rsidRDefault="00000000">
      <w:pPr>
        <w:rPr>
          <w:rStyle w:val="a4"/>
          <w:rFonts w:ascii="Helvetica" w:eastAsia="Helvetica" w:hAnsi="Helvetica" w:cs="Helvetica"/>
          <w:bCs/>
          <w:color w:val="060607"/>
          <w:spacing w:val="3"/>
          <w:sz w:val="28"/>
          <w:szCs w:val="28"/>
          <w:shd w:val="clear" w:color="auto" w:fill="FFFFFF"/>
        </w:rPr>
      </w:pPr>
      <w:r>
        <w:rPr>
          <w:rStyle w:val="a4"/>
          <w:rFonts w:ascii="Helvetica" w:eastAsia="Helvetica" w:hAnsi="Helvetica" w:cs="Helvetica"/>
          <w:bCs/>
          <w:color w:val="060607"/>
          <w:spacing w:val="3"/>
          <w:sz w:val="28"/>
          <w:szCs w:val="28"/>
          <w:shd w:val="clear" w:color="auto" w:fill="FFFFFF"/>
        </w:rPr>
        <w:lastRenderedPageBreak/>
        <w:t>集成与测试：</w:t>
      </w:r>
    </w:p>
    <w:p w14:paraId="7D1B8D9B" w14:textId="77777777" w:rsidR="00C26F62" w:rsidRDefault="00C26F62"/>
    <w:p w14:paraId="0BFDD61B" w14:textId="77777777" w:rsidR="00C26F62" w:rsidRDefault="00000000">
      <w:r>
        <w:rPr>
          <w:rFonts w:hint="eastAsia"/>
        </w:rPr>
        <w:t>1</w:t>
      </w:r>
      <w:r>
        <w:rPr>
          <w:rFonts w:hint="eastAsia"/>
        </w:rPr>
        <w:t>、</w:t>
      </w:r>
      <w:r>
        <w:t>硬件组装：根据设计图组装魔法棒的硬件部分。</w:t>
      </w:r>
    </w:p>
    <w:p w14:paraId="13D2B3C0" w14:textId="77777777" w:rsidR="00C26F62" w:rsidRDefault="00000000">
      <w:r>
        <w:rPr>
          <w:rFonts w:hint="eastAsia"/>
        </w:rPr>
        <w:t>2</w:t>
      </w:r>
      <w:r>
        <w:rPr>
          <w:rFonts w:hint="eastAsia"/>
        </w:rPr>
        <w:t>、</w:t>
      </w:r>
      <w:r>
        <w:t>软件调试：在实际环境中测试魔法棒的手势识别和设备控制功能，确保它们能够正常工作。</w:t>
      </w:r>
    </w:p>
    <w:p w14:paraId="58D04B0B" w14:textId="77777777" w:rsidR="00C26F62" w:rsidRDefault="00C26F62"/>
    <w:p w14:paraId="6043037F" w14:textId="77777777" w:rsidR="00C26F62" w:rsidRDefault="00000000">
      <w:r>
        <w:rPr>
          <w:rFonts w:hint="eastAsia"/>
        </w:rPr>
        <w:t>确定：</w:t>
      </w:r>
    </w:p>
    <w:p w14:paraId="5D5766EE" w14:textId="77777777" w:rsidR="00C26F62" w:rsidRDefault="00000000">
      <w:r>
        <w:rPr>
          <w:rFonts w:hint="eastAsia"/>
        </w:rPr>
        <w:t>1</w:t>
      </w:r>
      <w:r>
        <w:rPr>
          <w:rFonts w:hint="eastAsia"/>
        </w:rPr>
        <w:t>、效果展示</w:t>
      </w:r>
    </w:p>
    <w:sectPr w:rsidR="00C2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2647C9"/>
    <w:multiLevelType w:val="singleLevel"/>
    <w:tmpl w:val="B02647C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E5C6517"/>
    <w:multiLevelType w:val="singleLevel"/>
    <w:tmpl w:val="CE5C651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E7F20B6"/>
    <w:multiLevelType w:val="singleLevel"/>
    <w:tmpl w:val="DE7F20B6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64A2A0F"/>
    <w:multiLevelType w:val="singleLevel"/>
    <w:tmpl w:val="F64A2A0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118C0C71"/>
    <w:multiLevelType w:val="singleLevel"/>
    <w:tmpl w:val="118C0C71"/>
    <w:lvl w:ilvl="0">
      <w:start w:val="1"/>
      <w:numFmt w:val="decimal"/>
      <w:suff w:val="nothing"/>
      <w:lvlText w:val="%1、"/>
      <w:lvlJc w:val="left"/>
    </w:lvl>
  </w:abstractNum>
  <w:num w:numId="1" w16cid:durableId="543373730">
    <w:abstractNumId w:val="4"/>
  </w:num>
  <w:num w:numId="2" w16cid:durableId="804280564">
    <w:abstractNumId w:val="1"/>
  </w:num>
  <w:num w:numId="3" w16cid:durableId="288585636">
    <w:abstractNumId w:val="3"/>
  </w:num>
  <w:num w:numId="4" w16cid:durableId="716516177">
    <w:abstractNumId w:val="0"/>
  </w:num>
  <w:num w:numId="5" w16cid:durableId="125896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jkzMTc1OTFlMzVlNjAyYjM0MDIwY2JlYmM3OGMxNzQifQ=="/>
  </w:docVars>
  <w:rsids>
    <w:rsidRoot w:val="00C26F62"/>
    <w:rsid w:val="00485277"/>
    <w:rsid w:val="0049731E"/>
    <w:rsid w:val="00C26F62"/>
    <w:rsid w:val="2FE7660E"/>
    <w:rsid w:val="34205E9D"/>
    <w:rsid w:val="60172E09"/>
    <w:rsid w:val="7966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276904FE-3AD9-413A-A5B1-A76E9DD1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王文丽</dc:creator>
  <cp:lastModifiedBy>朴睿 钱</cp:lastModifiedBy>
  <cp:revision>2</cp:revision>
  <dcterms:created xsi:type="dcterms:W3CDTF">2024-11-01T04:48:00Z</dcterms:created>
  <dcterms:modified xsi:type="dcterms:W3CDTF">2024-11-01T04:48:00Z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5EE35370192C4899BC281E3B71B3C2CC_13</vt:lpwstr>
  </property>
</Properties>
</file>