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Example: Composition — "An object HAS-A collaborator"</w:t>
      </w:r>
    </w:p>
    <w:p w:rsidR="00B56473" w:rsidRPr="00B56473" w:rsidRDefault="00B56473" w:rsidP="00B56473">
      <w:r w:rsidRPr="00B56473">
        <w:t xml:space="preserve">A good real-world example is an </w:t>
      </w:r>
      <w:proofErr w:type="spellStart"/>
      <w:r w:rsidRPr="00B56473">
        <w:rPr>
          <w:b/>
          <w:bCs/>
        </w:rPr>
        <w:t>OrderService</w:t>
      </w:r>
      <w:proofErr w:type="spellEnd"/>
      <w:r w:rsidRPr="00B56473">
        <w:rPr>
          <w:b/>
          <w:bCs/>
        </w:rPr>
        <w:t xml:space="preserve"> that has an </w:t>
      </w:r>
      <w:proofErr w:type="spellStart"/>
      <w:r w:rsidRPr="00B56473">
        <w:rPr>
          <w:b/>
          <w:bCs/>
        </w:rPr>
        <w:t>InventoryService</w:t>
      </w:r>
      <w:proofErr w:type="spellEnd"/>
      <w:r w:rsidRPr="00B56473">
        <w:t>.</w:t>
      </w:r>
    </w:p>
    <w:p w:rsidR="00B56473" w:rsidRPr="00B56473" w:rsidRDefault="00B56473" w:rsidP="00B56473">
      <w:r w:rsidRPr="00B56473">
        <w:t xml:space="preserve">An </w:t>
      </w:r>
      <w:proofErr w:type="spellStart"/>
      <w:r w:rsidRPr="00B56473">
        <w:t>OrderService</w:t>
      </w:r>
      <w:proofErr w:type="spellEnd"/>
      <w:r w:rsidRPr="00B56473">
        <w:t xml:space="preserve"> is </w:t>
      </w:r>
      <w:r w:rsidRPr="00B56473">
        <w:rPr>
          <w:b/>
          <w:bCs/>
        </w:rPr>
        <w:t>not</w:t>
      </w:r>
      <w:r w:rsidRPr="00B56473">
        <w:t xml:space="preserve"> an </w:t>
      </w:r>
      <w:proofErr w:type="spellStart"/>
      <w:r w:rsidRPr="00B56473">
        <w:t>InventoryService</w:t>
      </w:r>
      <w:proofErr w:type="spellEnd"/>
      <w:r w:rsidRPr="00B56473">
        <w:t>.</w:t>
      </w:r>
    </w:p>
    <w:p w:rsidR="00B56473" w:rsidRPr="00B56473" w:rsidRDefault="00B56473" w:rsidP="00B56473">
      <w:r w:rsidRPr="00B56473">
        <w:t>Instead:</w:t>
      </w:r>
    </w:p>
    <w:p w:rsidR="00B56473" w:rsidRPr="00B56473" w:rsidRDefault="00B56473" w:rsidP="00B56473">
      <w:proofErr w:type="spellStart"/>
      <w:r w:rsidRPr="00B56473">
        <w:rPr>
          <w:b/>
          <w:bCs/>
        </w:rPr>
        <w:t>OrderService</w:t>
      </w:r>
      <w:proofErr w:type="spellEnd"/>
      <w:r w:rsidRPr="00B56473">
        <w:rPr>
          <w:b/>
          <w:bCs/>
        </w:rPr>
        <w:t xml:space="preserve"> HAS-A </w:t>
      </w:r>
      <w:proofErr w:type="spellStart"/>
      <w:r w:rsidRPr="00B56473">
        <w:rPr>
          <w:b/>
          <w:bCs/>
        </w:rPr>
        <w:t>InventoryService</w:t>
      </w:r>
      <w:proofErr w:type="spellEnd"/>
    </w:p>
    <w:p w:rsidR="00B56473" w:rsidRPr="00B56473" w:rsidRDefault="00B56473" w:rsidP="00B56473">
      <w:r w:rsidRPr="00B56473">
        <w:t xml:space="preserve">The </w:t>
      </w:r>
      <w:proofErr w:type="spellStart"/>
      <w:r w:rsidRPr="00B56473">
        <w:t>OrderService</w:t>
      </w:r>
      <w:proofErr w:type="spellEnd"/>
      <w:r w:rsidRPr="00B56473">
        <w:t xml:space="preserve"> delegates inventory-related work to its collaborator.</w: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Python Example</w:t>
      </w:r>
    </w:p>
    <w:p w:rsidR="00B56473" w:rsidRPr="00B56473" w:rsidRDefault="00B56473" w:rsidP="00B56473">
      <w:r w:rsidRPr="00B56473">
        <w:t xml:space="preserve">class </w:t>
      </w:r>
      <w:proofErr w:type="spellStart"/>
      <w:r w:rsidRPr="00B56473">
        <w:t>InventoryService</w:t>
      </w:r>
      <w:proofErr w:type="spellEnd"/>
      <w:r w:rsidRPr="00B56473">
        <w:t>:</w:t>
      </w:r>
    </w:p>
    <w:p w:rsidR="00B56473" w:rsidRPr="00B56473" w:rsidRDefault="00B56473" w:rsidP="00B56473">
      <w:r w:rsidRPr="00B56473">
        <w:t xml:space="preserve">    def __</w:t>
      </w:r>
      <w:proofErr w:type="spellStart"/>
      <w:r w:rsidRPr="00B56473">
        <w:t>init</w:t>
      </w:r>
      <w:proofErr w:type="spellEnd"/>
      <w:r w:rsidRPr="00B56473">
        <w:t>__(self):</w:t>
      </w:r>
    </w:p>
    <w:p w:rsidR="00B56473" w:rsidRPr="00B56473" w:rsidRDefault="00B56473" w:rsidP="00B56473">
      <w:r w:rsidRPr="00B56473">
        <w:t xml:space="preserve">        </w:t>
      </w:r>
      <w:proofErr w:type="spellStart"/>
      <w:proofErr w:type="gramStart"/>
      <w:r w:rsidRPr="00B56473">
        <w:t>self.stock</w:t>
      </w:r>
      <w:proofErr w:type="spellEnd"/>
      <w:proofErr w:type="gramEnd"/>
      <w:r w:rsidRPr="00B56473">
        <w:t xml:space="preserve"> = {</w:t>
      </w:r>
    </w:p>
    <w:p w:rsidR="00B56473" w:rsidRPr="00B56473" w:rsidRDefault="00B56473" w:rsidP="00B56473">
      <w:r w:rsidRPr="00B56473">
        <w:t xml:space="preserve">            "LAPTOP": 10,</w:t>
      </w:r>
    </w:p>
    <w:p w:rsidR="00B56473" w:rsidRPr="00B56473" w:rsidRDefault="00B56473" w:rsidP="00B56473">
      <w:r w:rsidRPr="00B56473">
        <w:t xml:space="preserve">            "MOUSE": 50</w:t>
      </w:r>
    </w:p>
    <w:p w:rsidR="00B56473" w:rsidRPr="00B56473" w:rsidRDefault="00B56473" w:rsidP="00B56473">
      <w:r w:rsidRPr="00B56473">
        <w:t xml:space="preserve">        }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def </w:t>
      </w:r>
      <w:proofErr w:type="spellStart"/>
      <w:r w:rsidRPr="00B56473">
        <w:t>is_</w:t>
      </w:r>
      <w:proofErr w:type="gramStart"/>
      <w:r w:rsidRPr="00B56473">
        <w:t>available</w:t>
      </w:r>
      <w:proofErr w:type="spellEnd"/>
      <w:r w:rsidRPr="00B56473">
        <w:t>(</w:t>
      </w:r>
      <w:proofErr w:type="gramEnd"/>
      <w:r w:rsidRPr="00B56473">
        <w:t xml:space="preserve">self, </w:t>
      </w:r>
      <w:proofErr w:type="spellStart"/>
      <w:r w:rsidRPr="00B56473">
        <w:t>product_id</w:t>
      </w:r>
      <w:proofErr w:type="spellEnd"/>
      <w:r w:rsidRPr="00B56473">
        <w:t>, quantity):</w:t>
      </w:r>
    </w:p>
    <w:p w:rsidR="00B56473" w:rsidRPr="00B56473" w:rsidRDefault="00B56473" w:rsidP="00B56473">
      <w:r w:rsidRPr="00B56473">
        <w:t xml:space="preserve">        return </w:t>
      </w:r>
      <w:proofErr w:type="spellStart"/>
      <w:proofErr w:type="gramStart"/>
      <w:r w:rsidRPr="00B56473">
        <w:t>self.stock.get</w:t>
      </w:r>
      <w:proofErr w:type="spellEnd"/>
      <w:r w:rsidRPr="00B56473">
        <w:t>(</w:t>
      </w:r>
      <w:proofErr w:type="spellStart"/>
      <w:proofErr w:type="gramEnd"/>
      <w:r w:rsidRPr="00B56473">
        <w:t>product_id</w:t>
      </w:r>
      <w:proofErr w:type="spellEnd"/>
      <w:r w:rsidRPr="00B56473">
        <w:t>, 0) &gt;= quantity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def </w:t>
      </w:r>
      <w:proofErr w:type="gramStart"/>
      <w:r w:rsidRPr="00B56473">
        <w:t>reserve(</w:t>
      </w:r>
      <w:proofErr w:type="gramEnd"/>
      <w:r w:rsidRPr="00B56473">
        <w:t xml:space="preserve">self, </w:t>
      </w:r>
      <w:proofErr w:type="spellStart"/>
      <w:r w:rsidRPr="00B56473">
        <w:t>product_id</w:t>
      </w:r>
      <w:proofErr w:type="spellEnd"/>
      <w:r w:rsidRPr="00B56473">
        <w:t>, quantity):</w:t>
      </w:r>
    </w:p>
    <w:p w:rsidR="00B56473" w:rsidRPr="00B56473" w:rsidRDefault="00B56473" w:rsidP="00B56473">
      <w:r w:rsidRPr="00B56473">
        <w:t xml:space="preserve">        if not </w:t>
      </w:r>
      <w:proofErr w:type="spellStart"/>
      <w:r w:rsidRPr="00B56473">
        <w:t>self.is_</w:t>
      </w:r>
      <w:proofErr w:type="gramStart"/>
      <w:r w:rsidRPr="00B56473">
        <w:t>available</w:t>
      </w:r>
      <w:proofErr w:type="spellEnd"/>
      <w:r w:rsidRPr="00B56473">
        <w:t>(</w:t>
      </w:r>
      <w:proofErr w:type="spellStart"/>
      <w:proofErr w:type="gramEnd"/>
      <w:r w:rsidRPr="00B56473">
        <w:t>product_id</w:t>
      </w:r>
      <w:proofErr w:type="spellEnd"/>
      <w:r w:rsidRPr="00B56473">
        <w:t>, quantity):</w:t>
      </w:r>
    </w:p>
    <w:p w:rsidR="00B56473" w:rsidRPr="00B56473" w:rsidRDefault="00B56473" w:rsidP="00B56473">
      <w:r w:rsidRPr="00B56473">
        <w:t xml:space="preserve">            raise </w:t>
      </w:r>
      <w:proofErr w:type="spellStart"/>
      <w:proofErr w:type="gramStart"/>
      <w:r w:rsidRPr="00B56473">
        <w:t>ValueError</w:t>
      </w:r>
      <w:proofErr w:type="spellEnd"/>
      <w:r w:rsidRPr="00B56473">
        <w:t>(</w:t>
      </w:r>
      <w:proofErr w:type="gramEnd"/>
      <w:r w:rsidRPr="00B56473">
        <w:t>"Not enough stock")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    </w:t>
      </w:r>
      <w:proofErr w:type="spellStart"/>
      <w:proofErr w:type="gramStart"/>
      <w:r w:rsidRPr="00B56473">
        <w:t>self.stock</w:t>
      </w:r>
      <w:proofErr w:type="spellEnd"/>
      <w:proofErr w:type="gramEnd"/>
      <w:r w:rsidRPr="00B56473">
        <w:t>[</w:t>
      </w:r>
      <w:proofErr w:type="spellStart"/>
      <w:r w:rsidRPr="00B56473">
        <w:t>product_id</w:t>
      </w:r>
      <w:proofErr w:type="spellEnd"/>
      <w:r w:rsidRPr="00B56473">
        <w:t>] -= quantity</w:t>
      </w:r>
    </w:p>
    <w:p w:rsidR="00B56473" w:rsidRPr="00B56473" w:rsidRDefault="00B56473" w:rsidP="00B56473">
      <w:r w:rsidRPr="00B56473">
        <w:t xml:space="preserve">        print(f"{quantity} {</w:t>
      </w:r>
      <w:proofErr w:type="spellStart"/>
      <w:r w:rsidRPr="00B56473">
        <w:t>product_</w:t>
      </w:r>
      <w:proofErr w:type="gramStart"/>
      <w:r w:rsidRPr="00B56473">
        <w:t>id</w:t>
      </w:r>
      <w:proofErr w:type="spellEnd"/>
      <w:r w:rsidRPr="00B56473">
        <w:t>}(</w:t>
      </w:r>
      <w:proofErr w:type="gramEnd"/>
      <w:r w:rsidRPr="00B56473">
        <w:t>s) reserved")</w:t>
      </w:r>
    </w:p>
    <w:p w:rsidR="00B56473" w:rsidRPr="00B56473" w:rsidRDefault="00B56473" w:rsidP="00B56473"/>
    <w:p w:rsidR="00B56473" w:rsidRPr="00B56473" w:rsidRDefault="00B56473" w:rsidP="00B56473"/>
    <w:p w:rsidR="00B56473" w:rsidRPr="00B56473" w:rsidRDefault="00B56473" w:rsidP="00B56473">
      <w:r w:rsidRPr="00B56473">
        <w:t xml:space="preserve">class </w:t>
      </w:r>
      <w:proofErr w:type="spellStart"/>
      <w:r w:rsidRPr="00B56473">
        <w:t>OrderService</w:t>
      </w:r>
      <w:proofErr w:type="spellEnd"/>
      <w:r w:rsidRPr="00B56473">
        <w:t>:</w:t>
      </w:r>
    </w:p>
    <w:p w:rsidR="00B56473" w:rsidRPr="00B56473" w:rsidRDefault="00B56473" w:rsidP="00B56473">
      <w:r w:rsidRPr="00B56473">
        <w:t xml:space="preserve">    def __</w:t>
      </w:r>
      <w:proofErr w:type="spellStart"/>
      <w:r w:rsidRPr="00B56473">
        <w:t>init</w:t>
      </w:r>
      <w:proofErr w:type="spellEnd"/>
      <w:r w:rsidRPr="00B56473">
        <w:t>_</w:t>
      </w:r>
      <w:proofErr w:type="gramStart"/>
      <w:r w:rsidRPr="00B56473">
        <w:t>_(</w:t>
      </w:r>
      <w:proofErr w:type="gramEnd"/>
      <w:r w:rsidRPr="00B56473">
        <w:t xml:space="preserve">self, </w:t>
      </w:r>
      <w:proofErr w:type="spellStart"/>
      <w:r w:rsidRPr="00B56473">
        <w:t>inventory_service</w:t>
      </w:r>
      <w:proofErr w:type="spellEnd"/>
      <w:r w:rsidRPr="00B56473">
        <w:t>):</w:t>
      </w:r>
    </w:p>
    <w:p w:rsidR="00B56473" w:rsidRPr="00B56473" w:rsidRDefault="00B56473" w:rsidP="00B56473">
      <w:r w:rsidRPr="00B56473">
        <w:t xml:space="preserve">        # </w:t>
      </w:r>
      <w:proofErr w:type="spellStart"/>
      <w:r w:rsidRPr="00B56473">
        <w:t>OrderService</w:t>
      </w:r>
      <w:proofErr w:type="spellEnd"/>
      <w:r w:rsidRPr="00B56473">
        <w:t xml:space="preserve"> HAS-A </w:t>
      </w:r>
      <w:proofErr w:type="spellStart"/>
      <w:r w:rsidRPr="00B56473">
        <w:t>InventoryService</w:t>
      </w:r>
      <w:proofErr w:type="spellEnd"/>
    </w:p>
    <w:p w:rsidR="00B56473" w:rsidRPr="00B56473" w:rsidRDefault="00B56473" w:rsidP="00B56473">
      <w:r w:rsidRPr="00B56473">
        <w:t xml:space="preserve">        </w:t>
      </w:r>
      <w:proofErr w:type="spellStart"/>
      <w:proofErr w:type="gramStart"/>
      <w:r w:rsidRPr="00B56473">
        <w:t>self.inventory</w:t>
      </w:r>
      <w:proofErr w:type="spellEnd"/>
      <w:proofErr w:type="gramEnd"/>
      <w:r w:rsidRPr="00B56473">
        <w:t xml:space="preserve"> = </w:t>
      </w:r>
      <w:proofErr w:type="spellStart"/>
      <w:r w:rsidRPr="00B56473">
        <w:t>inventory_service</w:t>
      </w:r>
      <w:proofErr w:type="spellEnd"/>
    </w:p>
    <w:p w:rsidR="00B56473" w:rsidRPr="00B56473" w:rsidRDefault="00B56473" w:rsidP="00B56473"/>
    <w:p w:rsidR="00B56473" w:rsidRPr="00B56473" w:rsidRDefault="00B56473" w:rsidP="00B56473">
      <w:r w:rsidRPr="00B56473">
        <w:t xml:space="preserve">    def </w:t>
      </w:r>
      <w:proofErr w:type="spellStart"/>
      <w:r w:rsidRPr="00B56473">
        <w:t>place_</w:t>
      </w:r>
      <w:proofErr w:type="gramStart"/>
      <w:r w:rsidRPr="00B56473">
        <w:t>order</w:t>
      </w:r>
      <w:proofErr w:type="spellEnd"/>
      <w:r w:rsidRPr="00B56473">
        <w:t>(</w:t>
      </w:r>
      <w:proofErr w:type="gramEnd"/>
      <w:r w:rsidRPr="00B56473">
        <w:t xml:space="preserve">self, </w:t>
      </w:r>
      <w:proofErr w:type="spellStart"/>
      <w:r w:rsidRPr="00B56473">
        <w:t>product_id</w:t>
      </w:r>
      <w:proofErr w:type="spellEnd"/>
      <w:r w:rsidRPr="00B56473">
        <w:t>, quantity):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    if not </w:t>
      </w:r>
      <w:proofErr w:type="spellStart"/>
      <w:r w:rsidRPr="00B56473">
        <w:t>self.inventory.is_</w:t>
      </w:r>
      <w:proofErr w:type="gramStart"/>
      <w:r w:rsidRPr="00B56473">
        <w:t>available</w:t>
      </w:r>
      <w:proofErr w:type="spellEnd"/>
      <w:r w:rsidRPr="00B56473">
        <w:t>(</w:t>
      </w:r>
      <w:proofErr w:type="gramEnd"/>
    </w:p>
    <w:p w:rsidR="00B56473" w:rsidRPr="00B56473" w:rsidRDefault="00B56473" w:rsidP="00B56473">
      <w:r w:rsidRPr="00B56473">
        <w:t xml:space="preserve">            </w:t>
      </w:r>
      <w:proofErr w:type="spellStart"/>
      <w:r w:rsidRPr="00B56473">
        <w:t>product_id</w:t>
      </w:r>
      <w:proofErr w:type="spellEnd"/>
      <w:r w:rsidRPr="00B56473">
        <w:t>,</w:t>
      </w:r>
    </w:p>
    <w:p w:rsidR="00B56473" w:rsidRPr="00B56473" w:rsidRDefault="00B56473" w:rsidP="00B56473">
      <w:r w:rsidRPr="00B56473">
        <w:t xml:space="preserve">            quantity</w:t>
      </w:r>
    </w:p>
    <w:p w:rsidR="00B56473" w:rsidRPr="00B56473" w:rsidRDefault="00B56473" w:rsidP="00B56473">
      <w:r w:rsidRPr="00B56473">
        <w:t xml:space="preserve">        ):</w:t>
      </w:r>
    </w:p>
    <w:p w:rsidR="00B56473" w:rsidRPr="00B56473" w:rsidRDefault="00B56473" w:rsidP="00B56473">
      <w:r w:rsidRPr="00B56473">
        <w:t xml:space="preserve">            raise </w:t>
      </w:r>
      <w:proofErr w:type="spellStart"/>
      <w:proofErr w:type="gramStart"/>
      <w:r w:rsidRPr="00B56473">
        <w:t>ValueError</w:t>
      </w:r>
      <w:proofErr w:type="spellEnd"/>
      <w:r w:rsidRPr="00B56473">
        <w:t>(</w:t>
      </w:r>
      <w:proofErr w:type="gramEnd"/>
      <w:r w:rsidRPr="00B56473">
        <w:t>"Product unavailable")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    # Delegate inventory work</w:t>
      </w:r>
    </w:p>
    <w:p w:rsidR="00B56473" w:rsidRPr="00B56473" w:rsidRDefault="00B56473" w:rsidP="00B56473">
      <w:r w:rsidRPr="00B56473">
        <w:t xml:space="preserve">        </w:t>
      </w:r>
      <w:proofErr w:type="spellStart"/>
      <w:proofErr w:type="gramStart"/>
      <w:r w:rsidRPr="00B56473">
        <w:t>self.inventory</w:t>
      </w:r>
      <w:proofErr w:type="gramEnd"/>
      <w:r w:rsidRPr="00B56473">
        <w:t>.</w:t>
      </w:r>
      <w:proofErr w:type="gramStart"/>
      <w:r w:rsidRPr="00B56473">
        <w:t>reserve</w:t>
      </w:r>
      <w:proofErr w:type="spellEnd"/>
      <w:r w:rsidRPr="00B56473">
        <w:t>(</w:t>
      </w:r>
      <w:proofErr w:type="gramEnd"/>
    </w:p>
    <w:p w:rsidR="00B56473" w:rsidRPr="00B56473" w:rsidRDefault="00B56473" w:rsidP="00B56473">
      <w:r w:rsidRPr="00B56473">
        <w:t xml:space="preserve">            </w:t>
      </w:r>
      <w:proofErr w:type="spellStart"/>
      <w:r w:rsidRPr="00B56473">
        <w:t>product_id</w:t>
      </w:r>
      <w:proofErr w:type="spellEnd"/>
      <w:r w:rsidRPr="00B56473">
        <w:t>,</w:t>
      </w:r>
    </w:p>
    <w:p w:rsidR="00B56473" w:rsidRPr="00B56473" w:rsidRDefault="00B56473" w:rsidP="00B56473">
      <w:r w:rsidRPr="00B56473">
        <w:t xml:space="preserve">            quantity</w:t>
      </w:r>
    </w:p>
    <w:p w:rsidR="00B56473" w:rsidRPr="00B56473" w:rsidRDefault="00B56473" w:rsidP="00B56473">
      <w:r w:rsidRPr="00B56473">
        <w:t xml:space="preserve">        )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    </w:t>
      </w:r>
      <w:proofErr w:type="gramStart"/>
      <w:r w:rsidRPr="00B56473">
        <w:t>print(</w:t>
      </w:r>
      <w:proofErr w:type="gramEnd"/>
      <w:r w:rsidRPr="00B56473">
        <w:t>"Order placed successfully")</w: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Using the objects</w:t>
      </w:r>
    </w:p>
    <w:p w:rsidR="00B56473" w:rsidRPr="00B56473" w:rsidRDefault="00B56473" w:rsidP="00B56473">
      <w:r w:rsidRPr="00B56473">
        <w:t xml:space="preserve">inventory = </w:t>
      </w:r>
      <w:proofErr w:type="spellStart"/>
      <w:proofErr w:type="gramStart"/>
      <w:r w:rsidRPr="00B56473">
        <w:t>InventoryService</w:t>
      </w:r>
      <w:proofErr w:type="spellEnd"/>
      <w:r w:rsidRPr="00B56473">
        <w:t>(</w:t>
      </w:r>
      <w:proofErr w:type="gramEnd"/>
      <w:r w:rsidRPr="00B56473">
        <w:t>)</w:t>
      </w:r>
    </w:p>
    <w:p w:rsidR="00B56473" w:rsidRPr="00B56473" w:rsidRDefault="00B56473" w:rsidP="00B56473"/>
    <w:p w:rsidR="00B56473" w:rsidRPr="00B56473" w:rsidRDefault="00B56473" w:rsidP="00B56473">
      <w:proofErr w:type="spellStart"/>
      <w:r w:rsidRPr="00B56473">
        <w:t>order_service</w:t>
      </w:r>
      <w:proofErr w:type="spellEnd"/>
      <w:r w:rsidRPr="00B56473">
        <w:t xml:space="preserve"> = </w:t>
      </w:r>
      <w:proofErr w:type="spellStart"/>
      <w:r w:rsidRPr="00B56473">
        <w:t>OrderService</w:t>
      </w:r>
      <w:proofErr w:type="spellEnd"/>
      <w:r w:rsidRPr="00B56473">
        <w:t>(inventory)</w:t>
      </w:r>
    </w:p>
    <w:p w:rsidR="00B56473" w:rsidRPr="00B56473" w:rsidRDefault="00B56473" w:rsidP="00B56473"/>
    <w:p w:rsidR="00B56473" w:rsidRPr="00B56473" w:rsidRDefault="00B56473" w:rsidP="00B56473">
      <w:proofErr w:type="spellStart"/>
      <w:r w:rsidRPr="00B56473">
        <w:t>order_</w:t>
      </w:r>
      <w:proofErr w:type="gramStart"/>
      <w:r w:rsidRPr="00B56473">
        <w:t>service.place</w:t>
      </w:r>
      <w:proofErr w:type="gramEnd"/>
      <w:r w:rsidRPr="00B56473">
        <w:t>_</w:t>
      </w:r>
      <w:proofErr w:type="gramStart"/>
      <w:r w:rsidRPr="00B56473">
        <w:t>order</w:t>
      </w:r>
      <w:proofErr w:type="spellEnd"/>
      <w:r w:rsidRPr="00B56473">
        <w:t>(</w:t>
      </w:r>
      <w:proofErr w:type="gramEnd"/>
      <w:r w:rsidRPr="00B56473">
        <w:t>"LAPTOP", 2)</w:t>
      </w:r>
    </w:p>
    <w:p w:rsidR="00B56473" w:rsidRPr="00B56473" w:rsidRDefault="00B56473" w:rsidP="00B56473">
      <w:r w:rsidRPr="00B56473">
        <w:t>Output:</w:t>
      </w:r>
    </w:p>
    <w:p w:rsidR="00B56473" w:rsidRPr="00B56473" w:rsidRDefault="00B56473" w:rsidP="00B56473">
      <w:r w:rsidRPr="00B56473">
        <w:t>2 LAPTOP(s) reserved</w:t>
      </w:r>
    </w:p>
    <w:p w:rsidR="00B56473" w:rsidRPr="00B56473" w:rsidRDefault="00B56473" w:rsidP="00B56473">
      <w:r w:rsidRPr="00B56473">
        <w:t>Order placed successfully</w:t>
      </w:r>
    </w:p>
    <w:p w:rsidR="00B56473" w:rsidRPr="00B56473" w:rsidRDefault="00000000" w:rsidP="00B56473">
      <w:r>
        <w:pict w14:anchorId="0E147A04">
          <v:rect id="_x0000_i1025" style="width:0;height:1.5pt" o:hralign="center" o:hrstd="t" o:hr="t" fillcolor="#a0a0a0" stroked="f"/>
        </w:pic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What's happening?</w:t>
      </w:r>
    </w:p>
    <w:p w:rsidR="00B56473" w:rsidRPr="00B56473" w:rsidRDefault="00B56473" w:rsidP="00B56473">
      <w:r w:rsidRPr="00B56473">
        <w:t>The relationship is:</w:t>
      </w:r>
    </w:p>
    <w:p w:rsidR="00B56473" w:rsidRPr="00B56473" w:rsidRDefault="00B56473" w:rsidP="00B56473">
      <w:r w:rsidRPr="00B56473">
        <w:t>┌─────────────────────┐</w:t>
      </w:r>
    </w:p>
    <w:p w:rsidR="00B56473" w:rsidRPr="00B56473" w:rsidRDefault="00B56473" w:rsidP="00B56473">
      <w:r w:rsidRPr="00B56473">
        <w:t xml:space="preserve">│    </w:t>
      </w:r>
      <w:proofErr w:type="spellStart"/>
      <w:r w:rsidRPr="00B56473">
        <w:t>OrderService</w:t>
      </w:r>
      <w:proofErr w:type="spellEnd"/>
      <w:r w:rsidRPr="00B56473">
        <w:t xml:space="preserve">     │</w:t>
      </w:r>
    </w:p>
    <w:p w:rsidR="00B56473" w:rsidRPr="00B56473" w:rsidRDefault="00B56473" w:rsidP="00B56473">
      <w:r w:rsidRPr="00B56473">
        <w:t>│                     │</w:t>
      </w:r>
    </w:p>
    <w:p w:rsidR="00B56473" w:rsidRPr="00B56473" w:rsidRDefault="00B56473" w:rsidP="00B56473">
      <w:proofErr w:type="gramStart"/>
      <w:r w:rsidRPr="00B56473">
        <w:t>│  HAS</w:t>
      </w:r>
      <w:proofErr w:type="gramEnd"/>
      <w:r w:rsidRPr="00B56473">
        <w:t>-A              │</w:t>
      </w:r>
    </w:p>
    <w:p w:rsidR="00B56473" w:rsidRPr="00B56473" w:rsidRDefault="00B56473" w:rsidP="00B56473">
      <w:r w:rsidRPr="00B56473">
        <w:t>│      ↓              │</w:t>
      </w:r>
    </w:p>
    <w:p w:rsidR="00B56473" w:rsidRPr="00B56473" w:rsidRDefault="00B56473" w:rsidP="00B56473">
      <w:proofErr w:type="gramStart"/>
      <w:r w:rsidRPr="00B56473">
        <w:t xml:space="preserve">│  </w:t>
      </w:r>
      <w:proofErr w:type="spellStart"/>
      <w:r w:rsidRPr="00B56473">
        <w:t>InventoryService</w:t>
      </w:r>
      <w:proofErr w:type="spellEnd"/>
      <w:proofErr w:type="gramEnd"/>
      <w:r w:rsidRPr="00B56473">
        <w:t xml:space="preserve">   │</w:t>
      </w:r>
    </w:p>
    <w:p w:rsidR="00B56473" w:rsidRPr="00B56473" w:rsidRDefault="00B56473" w:rsidP="00B56473">
      <w:r w:rsidRPr="00B56473">
        <w:t>└─────────────────────┘</w:t>
      </w:r>
    </w:p>
    <w:p w:rsidR="00B56473" w:rsidRPr="00B56473" w:rsidRDefault="00B56473" w:rsidP="00B56473">
      <w:proofErr w:type="spellStart"/>
      <w:r w:rsidRPr="00B56473">
        <w:t>OrderService</w:t>
      </w:r>
      <w:proofErr w:type="spellEnd"/>
      <w:r w:rsidRPr="00B56473">
        <w:t xml:space="preserve"> doesn't implement inventory logic itself.</w:t>
      </w:r>
    </w:p>
    <w:p w:rsidR="00B56473" w:rsidRPr="00B56473" w:rsidRDefault="00B56473" w:rsidP="00B56473">
      <w:r w:rsidRPr="00B56473">
        <w:t>Instead of doing this:</w:t>
      </w:r>
    </w:p>
    <w:p w:rsidR="00B56473" w:rsidRPr="00B56473" w:rsidRDefault="00B56473" w:rsidP="00B56473">
      <w:r w:rsidRPr="00B56473">
        <w:t xml:space="preserve">class </w:t>
      </w:r>
      <w:proofErr w:type="spellStart"/>
      <w:r w:rsidRPr="00B56473">
        <w:t>OrderService</w:t>
      </w:r>
      <w:proofErr w:type="spellEnd"/>
      <w:r w:rsidRPr="00B56473">
        <w:t>: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def </w:t>
      </w:r>
      <w:proofErr w:type="spellStart"/>
      <w:r w:rsidRPr="00B56473">
        <w:t>place_order</w:t>
      </w:r>
      <w:proofErr w:type="spellEnd"/>
      <w:r w:rsidRPr="00B56473">
        <w:t>(self):</w:t>
      </w:r>
    </w:p>
    <w:p w:rsidR="00B56473" w:rsidRPr="00B56473" w:rsidRDefault="00B56473" w:rsidP="00B56473">
      <w:r w:rsidRPr="00B56473">
        <w:t xml:space="preserve">        # 50 lines of inventory logic</w:t>
      </w:r>
    </w:p>
    <w:p w:rsidR="00B56473" w:rsidRPr="00B56473" w:rsidRDefault="00B56473" w:rsidP="00B56473">
      <w:r w:rsidRPr="00B56473">
        <w:t xml:space="preserve">        # check stock</w:t>
      </w:r>
    </w:p>
    <w:p w:rsidR="00B56473" w:rsidRPr="00B56473" w:rsidRDefault="00B56473" w:rsidP="00B56473">
      <w:r w:rsidRPr="00B56473">
        <w:t xml:space="preserve">        # reserve stock</w:t>
      </w:r>
    </w:p>
    <w:p w:rsidR="00B56473" w:rsidRPr="00B56473" w:rsidRDefault="00B56473" w:rsidP="00B56473">
      <w:r w:rsidRPr="00B56473">
        <w:t xml:space="preserve">        # release stock</w:t>
      </w:r>
    </w:p>
    <w:p w:rsidR="00B56473" w:rsidRPr="00B56473" w:rsidRDefault="00B56473" w:rsidP="00B56473">
      <w:r w:rsidRPr="00B56473">
        <w:t xml:space="preserve">        # update quantities</w:t>
      </w:r>
    </w:p>
    <w:p w:rsidR="00B56473" w:rsidRPr="00B56473" w:rsidRDefault="00B56473" w:rsidP="00B56473">
      <w:r w:rsidRPr="00B56473">
        <w:t xml:space="preserve">        # ...</w:t>
      </w:r>
    </w:p>
    <w:p w:rsidR="00B56473" w:rsidRPr="00B56473" w:rsidRDefault="00B56473" w:rsidP="00B56473">
      <w:r w:rsidRPr="00B56473">
        <w:t>it delegates:</w:t>
      </w:r>
    </w:p>
    <w:p w:rsidR="00B56473" w:rsidRPr="00B56473" w:rsidRDefault="00B56473" w:rsidP="00B56473">
      <w:proofErr w:type="spellStart"/>
      <w:proofErr w:type="gramStart"/>
      <w:r w:rsidRPr="00B56473">
        <w:t>self.inventory</w:t>
      </w:r>
      <w:proofErr w:type="gramEnd"/>
      <w:r w:rsidRPr="00B56473">
        <w:t>.</w:t>
      </w:r>
      <w:proofErr w:type="gramStart"/>
      <w:r w:rsidRPr="00B56473">
        <w:t>reserve</w:t>
      </w:r>
      <w:proofErr w:type="spellEnd"/>
      <w:r w:rsidRPr="00B56473">
        <w:t>(</w:t>
      </w:r>
      <w:proofErr w:type="spellStart"/>
      <w:proofErr w:type="gramEnd"/>
      <w:r w:rsidRPr="00B56473">
        <w:t>product_id</w:t>
      </w:r>
      <w:proofErr w:type="spellEnd"/>
      <w:r w:rsidRPr="00B56473">
        <w:t>, quantity)</w:t>
      </w:r>
    </w:p>
    <w:p w:rsidR="00B56473" w:rsidRPr="00B56473" w:rsidRDefault="00B56473" w:rsidP="00B56473">
      <w:r w:rsidRPr="00B56473">
        <w:t>This keeps responsibilities separate.</w:t>
      </w:r>
    </w:p>
    <w:p w:rsidR="00B56473" w:rsidRPr="00B56473" w:rsidRDefault="00000000" w:rsidP="00B56473">
      <w:r>
        <w:pict w14:anchorId="4299AE24">
          <v:rect id="_x0000_i1026" style="width:0;height:1.5pt" o:hralign="center" o:hrstd="t" o:hr="t" fillcolor="#a0a0a0" stroked="f"/>
        </w:pic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Why is this better?</w: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1. Easier to test</w:t>
      </w:r>
    </w:p>
    <w:p w:rsidR="00B56473" w:rsidRPr="00B56473" w:rsidRDefault="00B56473" w:rsidP="00B56473">
      <w:r w:rsidRPr="00B56473">
        <w:t>We can create a fake inventory service:</w:t>
      </w:r>
    </w:p>
    <w:p w:rsidR="00B56473" w:rsidRPr="00B56473" w:rsidRDefault="00B56473" w:rsidP="00B56473">
      <w:r w:rsidRPr="00B56473">
        <w:t xml:space="preserve">class </w:t>
      </w:r>
      <w:proofErr w:type="spellStart"/>
      <w:r w:rsidRPr="00B56473">
        <w:t>FakeInventoryService</w:t>
      </w:r>
      <w:proofErr w:type="spellEnd"/>
      <w:r w:rsidRPr="00B56473">
        <w:t>: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def </w:t>
      </w:r>
      <w:proofErr w:type="spellStart"/>
      <w:r w:rsidRPr="00B56473">
        <w:t>is_</w:t>
      </w:r>
      <w:proofErr w:type="gramStart"/>
      <w:r w:rsidRPr="00B56473">
        <w:t>available</w:t>
      </w:r>
      <w:proofErr w:type="spellEnd"/>
      <w:r w:rsidRPr="00B56473">
        <w:t>(</w:t>
      </w:r>
      <w:proofErr w:type="gramEnd"/>
      <w:r w:rsidRPr="00B56473">
        <w:t xml:space="preserve">self, </w:t>
      </w:r>
      <w:proofErr w:type="spellStart"/>
      <w:r w:rsidRPr="00B56473">
        <w:t>product_id</w:t>
      </w:r>
      <w:proofErr w:type="spellEnd"/>
      <w:r w:rsidRPr="00B56473">
        <w:t>, quantity):</w:t>
      </w:r>
    </w:p>
    <w:p w:rsidR="00B56473" w:rsidRPr="00B56473" w:rsidRDefault="00B56473" w:rsidP="00B56473">
      <w:r w:rsidRPr="00B56473">
        <w:t xml:space="preserve">        return True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def </w:t>
      </w:r>
      <w:proofErr w:type="gramStart"/>
      <w:r w:rsidRPr="00B56473">
        <w:t>reserve(</w:t>
      </w:r>
      <w:proofErr w:type="gramEnd"/>
      <w:r w:rsidRPr="00B56473">
        <w:t xml:space="preserve">self, </w:t>
      </w:r>
      <w:proofErr w:type="spellStart"/>
      <w:r w:rsidRPr="00B56473">
        <w:t>product_id</w:t>
      </w:r>
      <w:proofErr w:type="spellEnd"/>
      <w:r w:rsidRPr="00B56473">
        <w:t>, quantity):</w:t>
      </w:r>
    </w:p>
    <w:p w:rsidR="00B56473" w:rsidRPr="00B56473" w:rsidRDefault="00B56473" w:rsidP="00B56473">
      <w:r w:rsidRPr="00B56473">
        <w:t xml:space="preserve">        </w:t>
      </w:r>
      <w:proofErr w:type="gramStart"/>
      <w:r w:rsidRPr="00B56473">
        <w:t>print(</w:t>
      </w:r>
      <w:proofErr w:type="gramEnd"/>
      <w:r w:rsidRPr="00B56473">
        <w:t>"Fake inventory reservation")</w:t>
      </w:r>
    </w:p>
    <w:p w:rsidR="00B56473" w:rsidRPr="00B56473" w:rsidRDefault="00B56473" w:rsidP="00B56473">
      <w:r w:rsidRPr="00B56473">
        <w:t>Then:</w:t>
      </w:r>
    </w:p>
    <w:p w:rsidR="00B56473" w:rsidRPr="00B56473" w:rsidRDefault="00B56473" w:rsidP="00B56473">
      <w:proofErr w:type="spellStart"/>
      <w:r w:rsidRPr="00B56473">
        <w:t>fake_inventory</w:t>
      </w:r>
      <w:proofErr w:type="spellEnd"/>
      <w:r w:rsidRPr="00B56473">
        <w:t xml:space="preserve"> = </w:t>
      </w:r>
      <w:proofErr w:type="spellStart"/>
      <w:proofErr w:type="gramStart"/>
      <w:r w:rsidRPr="00B56473">
        <w:t>FakeInventoryService</w:t>
      </w:r>
      <w:proofErr w:type="spellEnd"/>
      <w:r w:rsidRPr="00B56473">
        <w:t>(</w:t>
      </w:r>
      <w:proofErr w:type="gramEnd"/>
      <w:r w:rsidRPr="00B56473">
        <w:t>)</w:t>
      </w:r>
    </w:p>
    <w:p w:rsidR="00B56473" w:rsidRPr="00B56473" w:rsidRDefault="00B56473" w:rsidP="00B56473"/>
    <w:p w:rsidR="00B56473" w:rsidRPr="00B56473" w:rsidRDefault="00B56473" w:rsidP="00B56473">
      <w:proofErr w:type="spellStart"/>
      <w:r w:rsidRPr="00B56473">
        <w:t>order_service</w:t>
      </w:r>
      <w:proofErr w:type="spellEnd"/>
      <w:r w:rsidRPr="00B56473">
        <w:t xml:space="preserve"> = </w:t>
      </w:r>
      <w:proofErr w:type="spellStart"/>
      <w:r w:rsidRPr="00B56473">
        <w:t>OrderService</w:t>
      </w:r>
      <w:proofErr w:type="spellEnd"/>
      <w:r w:rsidRPr="00B56473">
        <w:t>(</w:t>
      </w:r>
      <w:proofErr w:type="spellStart"/>
      <w:r w:rsidRPr="00B56473">
        <w:t>fake_inventory</w:t>
      </w:r>
      <w:proofErr w:type="spellEnd"/>
      <w:r w:rsidRPr="00B56473">
        <w:t>)</w:t>
      </w:r>
    </w:p>
    <w:p w:rsidR="00B56473" w:rsidRPr="00B56473" w:rsidRDefault="00B56473" w:rsidP="00B56473"/>
    <w:p w:rsidR="00B56473" w:rsidRPr="00B56473" w:rsidRDefault="00B56473" w:rsidP="00B56473">
      <w:proofErr w:type="spellStart"/>
      <w:r w:rsidRPr="00B56473">
        <w:t>order_</w:t>
      </w:r>
      <w:proofErr w:type="gramStart"/>
      <w:r w:rsidRPr="00B56473">
        <w:t>service.place</w:t>
      </w:r>
      <w:proofErr w:type="gramEnd"/>
      <w:r w:rsidRPr="00B56473">
        <w:t>_</w:t>
      </w:r>
      <w:proofErr w:type="gramStart"/>
      <w:r w:rsidRPr="00B56473">
        <w:t>order</w:t>
      </w:r>
      <w:proofErr w:type="spellEnd"/>
      <w:r w:rsidRPr="00B56473">
        <w:t>(</w:t>
      </w:r>
      <w:proofErr w:type="gramEnd"/>
      <w:r w:rsidRPr="00B56473">
        <w:t>"LAPTOP", 1)</w:t>
      </w:r>
    </w:p>
    <w:p w:rsidR="00B56473" w:rsidRPr="00B56473" w:rsidRDefault="00B56473" w:rsidP="00B56473">
      <w:r w:rsidRPr="00B56473">
        <w:t xml:space="preserve">We can test </w:t>
      </w:r>
      <w:proofErr w:type="spellStart"/>
      <w:r w:rsidRPr="00B56473">
        <w:t>OrderService</w:t>
      </w:r>
      <w:proofErr w:type="spellEnd"/>
      <w:r w:rsidRPr="00B56473">
        <w:t xml:space="preserve"> without needing a real inventory system.</w:t>
      </w:r>
    </w:p>
    <w:p w:rsidR="00B56473" w:rsidRPr="00B56473" w:rsidRDefault="00000000" w:rsidP="00B56473">
      <w:r>
        <w:pict w14:anchorId="1CBA67E2">
          <v:rect id="_x0000_i1027" style="width:0;height:1.5pt" o:hralign="center" o:hrstd="t" o:hr="t" fillcolor="#a0a0a0" stroked="f"/>
        </w:pic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2. Easier to swap</w:t>
      </w:r>
    </w:p>
    <w:p w:rsidR="00B56473" w:rsidRPr="00B56473" w:rsidRDefault="00B56473" w:rsidP="00B56473">
      <w:r w:rsidRPr="00B56473">
        <w:t>Today:</w:t>
      </w:r>
    </w:p>
    <w:p w:rsidR="00B56473" w:rsidRPr="00B56473" w:rsidRDefault="00B56473" w:rsidP="00B56473">
      <w:r w:rsidRPr="00B56473">
        <w:t xml:space="preserve">inventory = </w:t>
      </w:r>
      <w:proofErr w:type="spellStart"/>
      <w:proofErr w:type="gramStart"/>
      <w:r w:rsidRPr="00B56473">
        <w:t>InventoryService</w:t>
      </w:r>
      <w:proofErr w:type="spellEnd"/>
      <w:r w:rsidRPr="00B56473">
        <w:t>(</w:t>
      </w:r>
      <w:proofErr w:type="gramEnd"/>
      <w:r w:rsidRPr="00B56473">
        <w:t>)</w:t>
      </w:r>
    </w:p>
    <w:p w:rsidR="00B56473" w:rsidRPr="00B56473" w:rsidRDefault="00B56473" w:rsidP="00B56473">
      <w:r w:rsidRPr="00B56473">
        <w:t>Tomorrow, we could have:</w:t>
      </w:r>
    </w:p>
    <w:p w:rsidR="00B56473" w:rsidRPr="00B56473" w:rsidRDefault="00B56473" w:rsidP="00B56473">
      <w:r w:rsidRPr="00B56473">
        <w:t xml:space="preserve">inventory = </w:t>
      </w:r>
      <w:proofErr w:type="spellStart"/>
      <w:proofErr w:type="gramStart"/>
      <w:r w:rsidRPr="00B56473">
        <w:t>WarehouseInventoryService</w:t>
      </w:r>
      <w:proofErr w:type="spellEnd"/>
      <w:r w:rsidRPr="00B56473">
        <w:t>(</w:t>
      </w:r>
      <w:proofErr w:type="gramEnd"/>
      <w:r w:rsidRPr="00B56473">
        <w:t>)</w:t>
      </w:r>
    </w:p>
    <w:p w:rsidR="00B56473" w:rsidRPr="00B56473" w:rsidRDefault="00B56473" w:rsidP="00B56473">
      <w:r w:rsidRPr="00B56473">
        <w:t>or:</w:t>
      </w:r>
    </w:p>
    <w:p w:rsidR="00B56473" w:rsidRPr="00B56473" w:rsidRDefault="00B56473" w:rsidP="00B56473">
      <w:r w:rsidRPr="00B56473">
        <w:t xml:space="preserve">inventory = </w:t>
      </w:r>
      <w:proofErr w:type="spellStart"/>
      <w:proofErr w:type="gramStart"/>
      <w:r w:rsidRPr="00B56473">
        <w:t>DatabaseInventoryService</w:t>
      </w:r>
      <w:proofErr w:type="spellEnd"/>
      <w:r w:rsidRPr="00B56473">
        <w:t>(</w:t>
      </w:r>
      <w:proofErr w:type="gramEnd"/>
      <w:r w:rsidRPr="00B56473">
        <w:t>)</w:t>
      </w:r>
    </w:p>
    <w:p w:rsidR="00B56473" w:rsidRPr="00B56473" w:rsidRDefault="00B56473" w:rsidP="00B56473">
      <w:r w:rsidRPr="00B56473">
        <w:t xml:space="preserve">The </w:t>
      </w:r>
      <w:proofErr w:type="spellStart"/>
      <w:r w:rsidRPr="00B56473">
        <w:t>OrderService</w:t>
      </w:r>
      <w:proofErr w:type="spellEnd"/>
      <w:r w:rsidRPr="00B56473">
        <w:t xml:space="preserve"> doesn't need to know how inventory is implemented.</w:t>
      </w:r>
    </w:p>
    <w:p w:rsidR="00B56473" w:rsidRPr="00B56473" w:rsidRDefault="00000000" w:rsidP="00B56473">
      <w:r>
        <w:pict w14:anchorId="3630038C">
          <v:rect id="_x0000_i1028" style="width:0;height:1.5pt" o:hralign="center" o:hrstd="t" o:hr="t" fillcolor="#a0a0a0" stroked="f"/>
        </w:pic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3. Easier to reason about</w:t>
      </w:r>
    </w:p>
    <w:p w:rsidR="00B56473" w:rsidRPr="00B56473" w:rsidRDefault="00B56473" w:rsidP="00B56473">
      <w:r w:rsidRPr="00B56473">
        <w:t>Each class has a clear responsibility:</w:t>
      </w:r>
    </w:p>
    <w:p w:rsidR="00B56473" w:rsidRPr="00B56473" w:rsidRDefault="00B56473" w:rsidP="00B56473">
      <w:proofErr w:type="spellStart"/>
      <w:r w:rsidRPr="00B56473">
        <w:t>OrderService</w:t>
      </w:r>
      <w:proofErr w:type="spellEnd"/>
    </w:p>
    <w:p w:rsidR="00B56473" w:rsidRPr="00B56473" w:rsidRDefault="00B56473" w:rsidP="00B56473">
      <w:r w:rsidRPr="00B56473">
        <w:t xml:space="preserve">     │</w:t>
      </w:r>
    </w:p>
    <w:p w:rsidR="00B56473" w:rsidRPr="00B56473" w:rsidRDefault="00B56473" w:rsidP="00B56473">
      <w:r w:rsidRPr="00B56473">
        <w:t xml:space="preserve">     │ delegates</w:t>
      </w:r>
    </w:p>
    <w:p w:rsidR="00B56473" w:rsidRPr="00B56473" w:rsidRDefault="00B56473" w:rsidP="00B56473">
      <w:r w:rsidRPr="00B56473">
        <w:t xml:space="preserve">     </w:t>
      </w:r>
      <w:r w:rsidRPr="00B56473">
        <w:rPr>
          <w:rFonts w:ascii="Arial" w:hAnsi="Arial" w:cs="Arial"/>
        </w:rPr>
        <w:t>▼</w:t>
      </w:r>
    </w:p>
    <w:p w:rsidR="00B56473" w:rsidRPr="00B56473" w:rsidRDefault="00B56473" w:rsidP="00B56473">
      <w:proofErr w:type="spellStart"/>
      <w:r w:rsidRPr="00B56473">
        <w:t>InventoryService</w:t>
      </w:r>
      <w:proofErr w:type="spellEnd"/>
    </w:p>
    <w:p w:rsidR="00B56473" w:rsidRPr="00B56473" w:rsidRDefault="00B56473" w:rsidP="00B56473">
      <w:r w:rsidRPr="00B56473">
        <w:t xml:space="preserve">     │</w:t>
      </w:r>
    </w:p>
    <w:p w:rsidR="00B56473" w:rsidRPr="00B56473" w:rsidRDefault="00B56473" w:rsidP="00B56473">
      <w:r w:rsidRPr="00B56473">
        <w:t xml:space="preserve">     └── manages stock</w:t>
      </w:r>
    </w:p>
    <w:p w:rsidR="00B56473" w:rsidRPr="00B56473" w:rsidRDefault="00B56473" w:rsidP="00B56473">
      <w:r w:rsidRPr="00B56473">
        <w:t>Instead of one giant class doing everything:</w:t>
      </w:r>
    </w:p>
    <w:p w:rsidR="00B56473" w:rsidRPr="00B56473" w:rsidRDefault="00B56473" w:rsidP="00B56473">
      <w:r w:rsidRPr="00B56473">
        <w:rPr>
          <w:rFonts w:ascii="Segoe UI Emoji" w:hAnsi="Segoe UI Emoji" w:cs="Segoe UI Emoji"/>
        </w:rPr>
        <w:t>❌</w:t>
      </w:r>
      <w:r w:rsidRPr="00B56473">
        <w:t xml:space="preserve"> </w:t>
      </w:r>
      <w:proofErr w:type="spellStart"/>
      <w:r w:rsidRPr="00B56473">
        <w:t>OrderService</w:t>
      </w:r>
      <w:proofErr w:type="spellEnd"/>
    </w:p>
    <w:p w:rsidR="00B56473" w:rsidRPr="00B56473" w:rsidRDefault="00B56473" w:rsidP="00B56473"/>
    <w:p w:rsidR="00B56473" w:rsidRPr="00B56473" w:rsidRDefault="00B56473" w:rsidP="00B56473">
      <w:r w:rsidRPr="00B56473">
        <w:t xml:space="preserve">   </w:t>
      </w:r>
      <w:r w:rsidRPr="00B56473">
        <w:rPr>
          <w:rFonts w:ascii="MS Gothic" w:eastAsia="MS Gothic" w:hAnsi="MS Gothic" w:cs="MS Gothic" w:hint="eastAsia"/>
        </w:rPr>
        <w:t>├</w:t>
      </w:r>
      <w:r w:rsidRPr="00B56473">
        <w:rPr>
          <w:rFonts w:ascii="Calibri" w:hAnsi="Calibri" w:cs="Calibri"/>
        </w:rPr>
        <w:t>──</w:t>
      </w:r>
      <w:r w:rsidRPr="00B56473">
        <w:t xml:space="preserve"> Order logic</w:t>
      </w:r>
    </w:p>
    <w:p w:rsidR="00B56473" w:rsidRPr="00B56473" w:rsidRDefault="00B56473" w:rsidP="00B56473">
      <w:r w:rsidRPr="00B56473">
        <w:t xml:space="preserve">   </w:t>
      </w:r>
      <w:r w:rsidRPr="00B56473">
        <w:rPr>
          <w:rFonts w:ascii="MS Gothic" w:eastAsia="MS Gothic" w:hAnsi="MS Gothic" w:cs="MS Gothic" w:hint="eastAsia"/>
        </w:rPr>
        <w:t>├</w:t>
      </w:r>
      <w:r w:rsidRPr="00B56473">
        <w:rPr>
          <w:rFonts w:ascii="Calibri" w:hAnsi="Calibri" w:cs="Calibri"/>
        </w:rPr>
        <w:t>──</w:t>
      </w:r>
      <w:r w:rsidRPr="00B56473">
        <w:t xml:space="preserve"> Inventory logic</w:t>
      </w:r>
    </w:p>
    <w:p w:rsidR="00B56473" w:rsidRPr="00B56473" w:rsidRDefault="00B56473" w:rsidP="00B56473">
      <w:r w:rsidRPr="00B56473">
        <w:t xml:space="preserve">   </w:t>
      </w:r>
      <w:r w:rsidRPr="00B56473">
        <w:rPr>
          <w:rFonts w:ascii="MS Gothic" w:eastAsia="MS Gothic" w:hAnsi="MS Gothic" w:cs="MS Gothic" w:hint="eastAsia"/>
        </w:rPr>
        <w:t>├</w:t>
      </w:r>
      <w:r w:rsidRPr="00B56473">
        <w:rPr>
          <w:rFonts w:ascii="Calibri" w:hAnsi="Calibri" w:cs="Calibri"/>
        </w:rPr>
        <w:t>──</w:t>
      </w:r>
      <w:r w:rsidRPr="00B56473">
        <w:t xml:space="preserve"> Payment logic</w:t>
      </w:r>
    </w:p>
    <w:p w:rsidR="00B56473" w:rsidRPr="00B56473" w:rsidRDefault="00B56473" w:rsidP="00B56473">
      <w:r w:rsidRPr="00B56473">
        <w:t xml:space="preserve">   </w:t>
      </w:r>
      <w:r w:rsidRPr="00B56473">
        <w:rPr>
          <w:rFonts w:ascii="MS Gothic" w:eastAsia="MS Gothic" w:hAnsi="MS Gothic" w:cs="MS Gothic" w:hint="eastAsia"/>
        </w:rPr>
        <w:t>├</w:t>
      </w:r>
      <w:r w:rsidRPr="00B56473">
        <w:rPr>
          <w:rFonts w:ascii="Calibri" w:hAnsi="Calibri" w:cs="Calibri"/>
        </w:rPr>
        <w:t>──</w:t>
      </w:r>
      <w:r w:rsidRPr="00B56473">
        <w:t xml:space="preserve"> Shipping logic</w:t>
      </w:r>
    </w:p>
    <w:p w:rsidR="00B56473" w:rsidRPr="00B56473" w:rsidRDefault="00B56473" w:rsidP="00B56473">
      <w:r w:rsidRPr="00B56473">
        <w:t xml:space="preserve">   </w:t>
      </w:r>
      <w:r w:rsidRPr="00B56473">
        <w:rPr>
          <w:rFonts w:ascii="MS Gothic" w:eastAsia="MS Gothic" w:hAnsi="MS Gothic" w:cs="MS Gothic" w:hint="eastAsia"/>
        </w:rPr>
        <w:t>├</w:t>
      </w:r>
      <w:r w:rsidRPr="00B56473">
        <w:rPr>
          <w:rFonts w:ascii="Calibri" w:hAnsi="Calibri" w:cs="Calibri"/>
        </w:rPr>
        <w:t>──</w:t>
      </w:r>
      <w:r w:rsidRPr="00B56473">
        <w:t xml:space="preserve"> Database logic</w:t>
      </w:r>
    </w:p>
    <w:p w:rsidR="00B56473" w:rsidRPr="00B56473" w:rsidRDefault="00B56473" w:rsidP="00B56473">
      <w:r w:rsidRPr="00B56473">
        <w:t xml:space="preserve">   └── Email logic</w:t>
      </w:r>
    </w:p>
    <w:p w:rsidR="00B56473" w:rsidRPr="00B56473" w:rsidRDefault="00000000" w:rsidP="00B56473">
      <w:r>
        <w:pict w14:anchorId="6B04DF68">
          <v:rect id="_x0000_i1029" style="width:0;height:1.5pt" o:hralign="center" o:hrstd="t" o:hr="t" fillcolor="#a0a0a0" stroked="f"/>
        </w:pic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Composition vs. Inheritance</w: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Inheritance</w:t>
      </w:r>
    </w:p>
    <w:p w:rsidR="00B56473" w:rsidRPr="00B56473" w:rsidRDefault="00B56473" w:rsidP="00B56473">
      <w:r w:rsidRPr="00B56473">
        <w:t xml:space="preserve">class </w:t>
      </w:r>
      <w:proofErr w:type="spellStart"/>
      <w:proofErr w:type="gramStart"/>
      <w:r w:rsidRPr="00B56473">
        <w:t>OrderService</w:t>
      </w:r>
      <w:proofErr w:type="spellEnd"/>
      <w:r w:rsidRPr="00B56473">
        <w:t>(</w:t>
      </w:r>
      <w:proofErr w:type="spellStart"/>
      <w:proofErr w:type="gramEnd"/>
      <w:r w:rsidRPr="00B56473">
        <w:t>InventoryService</w:t>
      </w:r>
      <w:proofErr w:type="spellEnd"/>
      <w:r w:rsidRPr="00B56473">
        <w:t>):</w:t>
      </w:r>
    </w:p>
    <w:p w:rsidR="00B56473" w:rsidRPr="00B56473" w:rsidRDefault="00B56473" w:rsidP="00B56473">
      <w:r w:rsidRPr="00B56473">
        <w:t xml:space="preserve">    pass</w:t>
      </w:r>
    </w:p>
    <w:p w:rsidR="00B56473" w:rsidRPr="00B56473" w:rsidRDefault="00B56473" w:rsidP="00B56473">
      <w:r w:rsidRPr="00B56473">
        <w:t>This says:</w:t>
      </w:r>
    </w:p>
    <w:p w:rsidR="00B56473" w:rsidRPr="00B56473" w:rsidRDefault="00B56473" w:rsidP="00B56473">
      <w:proofErr w:type="spellStart"/>
      <w:r w:rsidRPr="00B56473">
        <w:rPr>
          <w:b/>
          <w:bCs/>
        </w:rPr>
        <w:t>OrderService</w:t>
      </w:r>
      <w:proofErr w:type="spellEnd"/>
      <w:r w:rsidRPr="00B56473">
        <w:rPr>
          <w:b/>
          <w:bCs/>
        </w:rPr>
        <w:t xml:space="preserve"> IS-A </w:t>
      </w:r>
      <w:proofErr w:type="spellStart"/>
      <w:r w:rsidRPr="00B56473">
        <w:rPr>
          <w:b/>
          <w:bCs/>
        </w:rPr>
        <w:t>InventoryService</w:t>
      </w:r>
      <w:proofErr w:type="spellEnd"/>
    </w:p>
    <w:p w:rsidR="00B56473" w:rsidRPr="00B56473" w:rsidRDefault="00B56473" w:rsidP="00B56473">
      <w:r w:rsidRPr="00B56473">
        <w:t>That doesn't make sense.</w:t>
      </w:r>
    </w:p>
    <w:p w:rsidR="00B56473" w:rsidRPr="00B56473" w:rsidRDefault="00B56473" w:rsidP="00B56473">
      <w:r w:rsidRPr="00B56473">
        <w:t>An order service isn't an inventory service.</w: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Composition</w:t>
      </w:r>
    </w:p>
    <w:p w:rsidR="00B56473" w:rsidRPr="00B56473" w:rsidRDefault="00B56473" w:rsidP="00B56473">
      <w:r w:rsidRPr="00B56473">
        <w:t xml:space="preserve">class </w:t>
      </w:r>
      <w:proofErr w:type="spellStart"/>
      <w:r w:rsidRPr="00B56473">
        <w:t>OrderService</w:t>
      </w:r>
      <w:proofErr w:type="spellEnd"/>
      <w:r w:rsidRPr="00B56473">
        <w:t>:</w:t>
      </w:r>
    </w:p>
    <w:p w:rsidR="00B56473" w:rsidRPr="00B56473" w:rsidRDefault="00B56473" w:rsidP="00B56473"/>
    <w:p w:rsidR="00B56473" w:rsidRPr="00B56473" w:rsidRDefault="00B56473" w:rsidP="00B56473">
      <w:r w:rsidRPr="00B56473">
        <w:t xml:space="preserve">    def __</w:t>
      </w:r>
      <w:proofErr w:type="spellStart"/>
      <w:r w:rsidRPr="00B56473">
        <w:t>init</w:t>
      </w:r>
      <w:proofErr w:type="spellEnd"/>
      <w:r w:rsidRPr="00B56473">
        <w:t>_</w:t>
      </w:r>
      <w:proofErr w:type="gramStart"/>
      <w:r w:rsidRPr="00B56473">
        <w:t>_(</w:t>
      </w:r>
      <w:proofErr w:type="gramEnd"/>
      <w:r w:rsidRPr="00B56473">
        <w:t xml:space="preserve">self, </w:t>
      </w:r>
      <w:proofErr w:type="spellStart"/>
      <w:r w:rsidRPr="00B56473">
        <w:t>inventory_service</w:t>
      </w:r>
      <w:proofErr w:type="spellEnd"/>
      <w:r w:rsidRPr="00B56473">
        <w:t>):</w:t>
      </w:r>
    </w:p>
    <w:p w:rsidR="00B56473" w:rsidRPr="00B56473" w:rsidRDefault="00B56473" w:rsidP="00B56473">
      <w:r w:rsidRPr="00B56473">
        <w:t xml:space="preserve">        </w:t>
      </w:r>
      <w:proofErr w:type="spellStart"/>
      <w:proofErr w:type="gramStart"/>
      <w:r w:rsidRPr="00B56473">
        <w:t>self.inventory</w:t>
      </w:r>
      <w:proofErr w:type="spellEnd"/>
      <w:proofErr w:type="gramEnd"/>
      <w:r w:rsidRPr="00B56473">
        <w:t xml:space="preserve"> = </w:t>
      </w:r>
      <w:proofErr w:type="spellStart"/>
      <w:r w:rsidRPr="00B56473">
        <w:t>inventory_service</w:t>
      </w:r>
      <w:proofErr w:type="spellEnd"/>
    </w:p>
    <w:p w:rsidR="00B56473" w:rsidRPr="00B56473" w:rsidRDefault="00B56473" w:rsidP="00B56473">
      <w:r w:rsidRPr="00B56473">
        <w:t>This says:</w:t>
      </w:r>
    </w:p>
    <w:p w:rsidR="00B56473" w:rsidRPr="00B56473" w:rsidRDefault="00B56473" w:rsidP="00B56473">
      <w:proofErr w:type="spellStart"/>
      <w:r w:rsidRPr="00B56473">
        <w:rPr>
          <w:b/>
          <w:bCs/>
        </w:rPr>
        <w:t>OrderService</w:t>
      </w:r>
      <w:proofErr w:type="spellEnd"/>
      <w:r w:rsidRPr="00B56473">
        <w:rPr>
          <w:b/>
          <w:bCs/>
        </w:rPr>
        <w:t xml:space="preserve"> HAS-A </w:t>
      </w:r>
      <w:proofErr w:type="spellStart"/>
      <w:r w:rsidRPr="00B56473">
        <w:rPr>
          <w:b/>
          <w:bCs/>
        </w:rPr>
        <w:t>InventoryService</w:t>
      </w:r>
      <w:proofErr w:type="spellEnd"/>
    </w:p>
    <w:p w:rsidR="00B56473" w:rsidRPr="00B56473" w:rsidRDefault="00B56473" w:rsidP="00B56473">
      <w:r w:rsidRPr="00B56473">
        <w:t>That accurately represents the domain.</w:t>
      </w:r>
    </w:p>
    <w:p w:rsidR="00B56473" w:rsidRPr="00B56473" w:rsidRDefault="00B56473" w:rsidP="00B56473">
      <w:pPr>
        <w:rPr>
          <w:b/>
          <w:bCs/>
        </w:rPr>
      </w:pPr>
      <w:r w:rsidRPr="00B56473">
        <w:rPr>
          <w:b/>
          <w:bCs/>
        </w:rPr>
        <w:t>Simple rule</w:t>
      </w:r>
    </w:p>
    <w:p w:rsidR="00B56473" w:rsidRPr="00B56473" w:rsidRDefault="00B56473" w:rsidP="00B56473">
      <w:r w:rsidRPr="00B56473">
        <w:rPr>
          <w:b/>
          <w:bCs/>
        </w:rPr>
        <w:t>Use inheritance for genuine IS-A relationships. Use composition when one object needs another object to perform part of its job.</w:t>
      </w:r>
    </w:p>
    <w:p w:rsidR="00B56473" w:rsidRPr="00B56473" w:rsidRDefault="00B56473" w:rsidP="00B56473">
      <w:r w:rsidRPr="00B56473">
        <w:t xml:space="preserve">For service-oriented Python applications, </w:t>
      </w:r>
      <w:r w:rsidRPr="00B56473">
        <w:rPr>
          <w:b/>
          <w:bCs/>
        </w:rPr>
        <w:t>composition is usually the safer default</w:t>
      </w:r>
      <w:r w:rsidRPr="00B56473">
        <w:t xml:space="preserve"> because components can be independently tested, replaced, and evolved.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73"/>
    <w:rsid w:val="004544D0"/>
    <w:rsid w:val="00743BF0"/>
    <w:rsid w:val="00834EE7"/>
    <w:rsid w:val="00837807"/>
    <w:rsid w:val="00B56473"/>
    <w:rsid w:val="00CF705E"/>
    <w:rsid w:val="00DB3578"/>
    <w:rsid w:val="00F77B97"/>
    <w:rsid w:val="00F94D16"/>
    <w:rsid w:val="00FD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67F8"/>
  <w15:chartTrackingRefBased/>
  <w15:docId w15:val="{4B71659E-C0AD-4BDE-8400-2A852A56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2026-08-17T14:13:00Z</dcterms:created>
  <dcterms:modified xsi:type="dcterms:W3CDTF">2026-08-17T14:13:00Z</dcterms:modified>
</cp:coreProperties>
</file>