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2900" w14:textId="3D16687E" w:rsidR="00821A71" w:rsidRDefault="00A31DE7" w:rsidP="006F04E9">
      <w:pPr>
        <w:pStyle w:val="IntenseQuote"/>
        <w:rPr>
          <w:sz w:val="72"/>
          <w:szCs w:val="72"/>
          <w:u w:val="single"/>
        </w:rPr>
      </w:pPr>
      <w:proofErr w:type="spellStart"/>
      <w:r>
        <w:rPr>
          <w:sz w:val="72"/>
          <w:szCs w:val="72"/>
          <w:u w:val="single"/>
        </w:rPr>
        <w:t>Weathermapy</w:t>
      </w:r>
      <w:proofErr w:type="spellEnd"/>
      <w:r>
        <w:rPr>
          <w:sz w:val="72"/>
          <w:szCs w:val="72"/>
          <w:u w:val="single"/>
        </w:rPr>
        <w:t xml:space="preserve"> Assignment</w:t>
      </w:r>
    </w:p>
    <w:p w14:paraId="285A60B7" w14:textId="690F4C47" w:rsidR="00210DF6" w:rsidRDefault="00493010" w:rsidP="00210DF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Weather</w:t>
      </w:r>
      <w:r w:rsidR="00C7021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210DF6" w:rsidRPr="00210D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Analysis</w:t>
      </w:r>
    </w:p>
    <w:p w14:paraId="0AEE2998" w14:textId="317C5CB3" w:rsidR="00493010" w:rsidRDefault="00493010" w:rsidP="00210DF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493010">
        <w:rPr>
          <w:rFonts w:ascii="Segoe UI" w:eastAsia="Times New Roman" w:hAnsi="Segoe UI" w:cs="Segoe UI"/>
          <w:color w:val="24292E"/>
          <w:sz w:val="24"/>
          <w:szCs w:val="24"/>
        </w:rPr>
        <w:t>Of the 1500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cities randomly selected </w:t>
      </w:r>
      <w:r w:rsidR="009D21E0">
        <w:rPr>
          <w:rFonts w:ascii="Segoe UI" w:eastAsia="Times New Roman" w:hAnsi="Segoe UI" w:cs="Segoe UI"/>
          <w:color w:val="24292E"/>
          <w:sz w:val="24"/>
          <w:szCs w:val="24"/>
        </w:rPr>
        <w:t>we use weather API to pull data for those random cities</w:t>
      </w:r>
    </w:p>
    <w:p w14:paraId="0AFD1905" w14:textId="434C4AA1" w:rsidR="009D21E0" w:rsidRDefault="009D21E0" w:rsidP="00210DF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 is what the graphs tell us the sto</w:t>
      </w:r>
      <w:r w:rsidR="005A5ED2">
        <w:rPr>
          <w:rFonts w:ascii="Segoe UI" w:eastAsia="Times New Roman" w:hAnsi="Segoe UI" w:cs="Segoe UI"/>
          <w:color w:val="24292E"/>
          <w:sz w:val="24"/>
          <w:szCs w:val="24"/>
        </w:rPr>
        <w:t>ries of the cities</w:t>
      </w:r>
    </w:p>
    <w:p w14:paraId="7AE03F8B" w14:textId="53FFE3CF" w:rsidR="005A5ED2" w:rsidRP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Temperatures are comparatively higher near 0 to 25 and lower beyond that. The 0 to 25 range is the equator region.</w:t>
      </w:r>
    </w:p>
    <w:p w14:paraId="424B5276" w14:textId="31325169" w:rsid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69E6A8" w14:textId="63C2C01A" w:rsid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509610" w14:textId="4B99BDE0" w:rsid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41620F3" w14:textId="3FFAFDAB" w:rsid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E25879" w14:textId="77777777" w:rsidR="005A5ED2" w:rsidRP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ABF554" w14:textId="5B328C1B" w:rsid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01320DF" wp14:editId="48E0D4BE">
            <wp:extent cx="44005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D222" w14:textId="77777777" w:rsidR="005A5ED2" w:rsidRPr="005A5ED2" w:rsidRDefault="005A5ED2" w:rsidP="005A5ED2">
      <w:pPr>
        <w:pStyle w:val="ListParagraph"/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3619EE" w14:textId="7868DB24" w:rsidR="009D21E0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Humidity is high near the equator also</w:t>
      </w:r>
    </w:p>
    <w:p w14:paraId="736D1B3E" w14:textId="6242FEDA" w:rsid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8BE6A8C" wp14:editId="6A76951A">
            <wp:extent cx="4482059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528" cy="28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ED6D" w14:textId="2C5BB84A" w:rsid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Cloudiness is scattered all around almost evenly but more near the equator and in the northern hemisphere.</w:t>
      </w:r>
    </w:p>
    <w:p w14:paraId="2EA70F2B" w14:textId="55B9BCE2" w:rsid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8D069DE" wp14:editId="7E7A4462">
            <wp:extent cx="47339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364" w14:textId="77777777" w:rsidR="005A5ED2" w:rsidRP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D4C4D3A" w14:textId="77777777" w:rsid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Windspeeds are higher near the equator and in the northern hemisphere.</w:t>
      </w:r>
    </w:p>
    <w:p w14:paraId="51900750" w14:textId="55AEC870" w:rsidR="005A5ED2" w:rsidRPr="005A5ED2" w:rsidRDefault="005A5ED2" w:rsidP="005A5ED2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CE65463" wp14:editId="2B4067F5">
            <wp:extent cx="481965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D2" w:rsidRPr="005A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AE5"/>
    <w:multiLevelType w:val="multilevel"/>
    <w:tmpl w:val="7F3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E52AA"/>
    <w:multiLevelType w:val="hybridMultilevel"/>
    <w:tmpl w:val="7A26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4745"/>
    <w:multiLevelType w:val="hybridMultilevel"/>
    <w:tmpl w:val="D7D8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9"/>
    <w:rsid w:val="00210DF6"/>
    <w:rsid w:val="00224502"/>
    <w:rsid w:val="002564F1"/>
    <w:rsid w:val="00274C7E"/>
    <w:rsid w:val="00493010"/>
    <w:rsid w:val="005704A3"/>
    <w:rsid w:val="005A5ED2"/>
    <w:rsid w:val="006F04E9"/>
    <w:rsid w:val="007A1BE2"/>
    <w:rsid w:val="00821A71"/>
    <w:rsid w:val="009D21E0"/>
    <w:rsid w:val="00A31DE7"/>
    <w:rsid w:val="00BF0465"/>
    <w:rsid w:val="00C7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1D3B"/>
  <w15:chartTrackingRefBased/>
  <w15:docId w15:val="{A49879F8-7049-49C3-8F6A-346A4C77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E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F0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F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10DF6"/>
  </w:style>
  <w:style w:type="character" w:customStyle="1" w:styleId="pl-k">
    <w:name w:val="pl-k"/>
    <w:basedOn w:val="DefaultParagraphFont"/>
    <w:rsid w:val="0021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Sehgal (Student)</dc:creator>
  <cp:keywords/>
  <dc:description/>
  <cp:lastModifiedBy>Vibhuti Sehgal (Student)</cp:lastModifiedBy>
  <cp:revision>3</cp:revision>
  <dcterms:created xsi:type="dcterms:W3CDTF">2018-03-30T09:57:00Z</dcterms:created>
  <dcterms:modified xsi:type="dcterms:W3CDTF">2018-03-30T10:38:00Z</dcterms:modified>
</cp:coreProperties>
</file>