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02" w:rsidRDefault="00170E02" w:rsidP="00170E02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LUNG CANCER DETECTION CLASIFICATION FROM     CHEST CT SCANS USING MACHINE LEARNING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 xml:space="preserve">A Dissertation submitted to 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ANNAMALAI UNIVERSITY,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16FE">
        <w:rPr>
          <w:rFonts w:ascii="Times New Roman" w:hAnsi="Times New Roman" w:cs="Times New Roman"/>
          <w:b/>
          <w:sz w:val="28"/>
          <w:szCs w:val="28"/>
        </w:rPr>
        <w:t>CHIDAMBARAM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4616FE">
        <w:rPr>
          <w:rFonts w:ascii="Times New Roman" w:hAnsi="Times New Roman" w:cs="Times New Roman"/>
          <w:b/>
          <w:sz w:val="28"/>
          <w:szCs w:val="28"/>
        </w:rPr>
        <w:t xml:space="preserve"> partial fulfilment of the requirements for the 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M.Sc., DEGREE COURSE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COMPUTER SCIENCE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M.MONIKA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(Reg</w:t>
      </w:r>
      <w:r>
        <w:rPr>
          <w:rFonts w:ascii="Times New Roman" w:hAnsi="Times New Roman" w:cs="Times New Roman"/>
          <w:b/>
          <w:sz w:val="28"/>
          <w:szCs w:val="28"/>
        </w:rPr>
        <w:t>. No.40122412011</w:t>
      </w:r>
      <w:r w:rsidRPr="004616F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Guided by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S. VEERARATHINAKUMAR., M.C</w:t>
      </w:r>
      <w:r w:rsidRPr="004616F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A.,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M.Phil.,</w:t>
      </w:r>
      <w:proofErr w:type="gramEnd"/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b/>
          <w:noProof/>
          <w:lang w:eastAsia="en-IN"/>
        </w:rPr>
        <w:drawing>
          <wp:inline distT="0" distB="0" distL="0" distR="0" wp14:anchorId="38460F56" wp14:editId="72C73819">
            <wp:extent cx="2143125" cy="1733550"/>
            <wp:effectExtent l="0" t="0" r="0" b="0"/>
            <wp:docPr id="20" name="Picture 20" descr="Mayiladuthurai | Dharmapuram Gnanambigai Government 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yiladuthurai | Dharmapuram Gnanambigai Government Art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DHARMAPURAM GNANAMBIGAI GOVT. ARTS COLLEGE FOR WOMEN,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MAYILADUTHURAI-609 001.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6FE">
        <w:rPr>
          <w:rFonts w:ascii="Times New Roman" w:hAnsi="Times New Roman" w:cs="Times New Roman"/>
          <w:b/>
          <w:sz w:val="28"/>
          <w:szCs w:val="28"/>
        </w:rPr>
        <w:t>MARCH 2024</w:t>
      </w:r>
    </w:p>
    <w:p w:rsidR="00170E02" w:rsidRPr="00E8220C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FF976" wp14:editId="62D210BC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2C664" id="Straight Connector 2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" strokecolor="black [3213]" strokeweight="1.5pt"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8F994" wp14:editId="31EB7137">
                <wp:simplePos x="0" y="0"/>
                <wp:positionH relativeFrom="margin">
                  <wp:posOffset>608330</wp:posOffset>
                </wp:positionH>
                <wp:positionV relativeFrom="paragraph">
                  <wp:posOffset>229870</wp:posOffset>
                </wp:positionV>
                <wp:extent cx="4486275" cy="28575"/>
                <wp:effectExtent l="0" t="19050" r="4762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8F9A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8.1pt" to="401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" strokecolor="black [3213]" strokeweight="4.5pt">
                <w10:wrap anchorx="margin"/>
              </v:line>
            </w:pict>
          </mc:Fallback>
        </mc:AlternateContent>
      </w: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32BA4" wp14:editId="678DF231">
                <wp:simplePos x="0" y="0"/>
                <wp:positionH relativeFrom="column">
                  <wp:posOffset>809625</wp:posOffset>
                </wp:positionH>
                <wp:positionV relativeFrom="paragraph">
                  <wp:posOffset>22225</wp:posOffset>
                </wp:positionV>
                <wp:extent cx="3876675" cy="5810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02" w:rsidRPr="000B7B21" w:rsidRDefault="00170E02" w:rsidP="00170E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0B7B21"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CERTIFICATE</w:t>
                            </w:r>
                          </w:p>
                          <w:p w:rsidR="00170E02" w:rsidRDefault="00170E02" w:rsidP="00170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2BA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63.75pt;margin-top:1.75pt;width:305.2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" filled="f" stroked="f" strokeweight=".5pt">
                <v:textbox>
                  <w:txbxContent>
                    <w:p w:rsidR="00170E02" w:rsidRPr="000B7B21" w:rsidRDefault="00170E02" w:rsidP="00170E0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 w:rsidRPr="000B7B21"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CERTIFICATE</w:t>
                      </w:r>
                    </w:p>
                    <w:p w:rsidR="00170E02" w:rsidRDefault="00170E02" w:rsidP="00170E02"/>
                  </w:txbxContent>
                </v:textbox>
              </v:shape>
            </w:pict>
          </mc:Fallback>
        </mc:AlternateContent>
      </w: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123CE" wp14:editId="1A178628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AC406" id="Straight Connector 3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" strokecolor="black [3213]" strokeweight="2.25pt"/>
            </w:pict>
          </mc:Fallback>
        </mc:AlternateContent>
      </w: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26ABA" wp14:editId="0D450BE9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FB778" id="Straight Connector 2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" strokecolor="black [3213]" strokeweight="4.5pt">
                <w10:wrap anchorx="margin"/>
              </v:line>
            </w:pict>
          </mc:Fallback>
        </mc:AlternateContent>
      </w:r>
    </w:p>
    <w:p w:rsidR="00170E02" w:rsidRPr="00885038" w:rsidRDefault="00170E02" w:rsidP="00170E02">
      <w:pPr>
        <w:jc w:val="center"/>
        <w:rPr>
          <w:rFonts w:asciiTheme="majorBidi" w:hAnsiTheme="majorBidi" w:cstheme="majorBidi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Pr="000B7B21" w:rsidRDefault="00170E02" w:rsidP="00170E02">
      <w:pPr>
        <w:jc w:val="center"/>
        <w:rPr>
          <w:rFonts w:ascii="Tahoma" w:hAnsi="Tahoma" w:cs="Tahoma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4616FE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CERTIFICATE</w:t>
      </w: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Pr="005D47AB" w:rsidRDefault="00170E02" w:rsidP="00170E0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D47AB">
        <w:rPr>
          <w:rFonts w:ascii="Times New Roman" w:hAnsi="Times New Roman" w:cs="Times New Roman"/>
          <w:sz w:val="28"/>
          <w:szCs w:val="28"/>
          <w:lang w:val="en-GB"/>
        </w:rPr>
        <w:t xml:space="preserve">This is to certify that the project was done under my guidance and the dissertation entitled </w:t>
      </w:r>
      <w:r w:rsidRPr="005D47AB">
        <w:rPr>
          <w:rFonts w:ascii="Times New Roman" w:hAnsi="Times New Roman" w:cs="Times New Roman"/>
          <w:b/>
          <w:sz w:val="28"/>
          <w:szCs w:val="28"/>
          <w:lang w:val="en-GB"/>
        </w:rPr>
        <w:t>“</w:t>
      </w:r>
      <w:r w:rsidRPr="005D47AB">
        <w:rPr>
          <w:rFonts w:ascii="Times New Roman" w:hAnsi="Times New Roman" w:cs="Times New Roman"/>
          <w:b/>
          <w:sz w:val="28"/>
          <w:szCs w:val="28"/>
        </w:rPr>
        <w:t>LUNG CANCER DETECTION CLASIFICATION FROM CHEST CT SCANS USING MACHINE LEARNING</w:t>
      </w:r>
      <w:r w:rsidRPr="005D47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“</w:t>
      </w:r>
      <w:r w:rsidRPr="005D47AB">
        <w:rPr>
          <w:rFonts w:ascii="Times New Roman" w:hAnsi="Times New Roman" w:cs="Times New Roman"/>
          <w:sz w:val="28"/>
          <w:szCs w:val="28"/>
          <w:lang w:val="en-GB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GB"/>
        </w:rPr>
        <w:t>submitted by M.MONIKA</w:t>
      </w:r>
      <w:r w:rsidRPr="005D47A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(Reg. No. 40122412011</w:t>
      </w:r>
      <w:r w:rsidRPr="005D47AB">
        <w:rPr>
          <w:rFonts w:ascii="Times New Roman" w:hAnsi="Times New Roman" w:cs="Times New Roman"/>
          <w:b/>
          <w:sz w:val="28"/>
          <w:szCs w:val="28"/>
          <w:lang w:val="en-GB"/>
        </w:rPr>
        <w:t xml:space="preserve">) </w:t>
      </w:r>
      <w:r w:rsidRPr="005D47AB">
        <w:rPr>
          <w:rFonts w:ascii="Times New Roman" w:hAnsi="Times New Roman" w:cs="Times New Roman"/>
          <w:sz w:val="28"/>
          <w:szCs w:val="28"/>
          <w:lang w:val="en-GB"/>
        </w:rPr>
        <w:t>in partial fulfilment of the requirements for the Master Degree Course in Computer Science for the academic period 2022-2024 is the original work of the candidate.</w:t>
      </w: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Signature of the Guide                                                  Signature of the H.O.D</w:t>
      </w:r>
    </w:p>
    <w:p w:rsidR="00170E02" w:rsidRDefault="00170E02" w:rsidP="00170E0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70E02" w:rsidRPr="0025226F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Signature of the Principal</w:t>
      </w:r>
    </w:p>
    <w:p w:rsidR="00170E02" w:rsidRPr="0025226F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</w:t>
      </w: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Default="00170E02" w:rsidP="00170E02">
      <w:pPr>
        <w:ind w:left="23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68ECF" wp14:editId="240178A3">
                <wp:simplePos x="0" y="0"/>
                <wp:positionH relativeFrom="margin">
                  <wp:posOffset>609600</wp:posOffset>
                </wp:positionH>
                <wp:positionV relativeFrom="paragraph">
                  <wp:posOffset>218440</wp:posOffset>
                </wp:positionV>
                <wp:extent cx="4486275" cy="28575"/>
                <wp:effectExtent l="0" t="19050" r="4762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B9CEE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8pt,17.2pt" to="40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" strokecolor="black [3213]" strokeweight="4.5pt">
                <w10:wrap anchorx="margin"/>
              </v:line>
            </w:pict>
          </mc:Fallback>
        </mc:AlternateContent>
      </w: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DCC18" wp14:editId="600BAE7A">
                <wp:simplePos x="0" y="0"/>
                <wp:positionH relativeFrom="margin">
                  <wp:posOffset>608330</wp:posOffset>
                </wp:positionH>
                <wp:positionV relativeFrom="paragraph">
                  <wp:posOffset>274955</wp:posOffset>
                </wp:positionV>
                <wp:extent cx="44862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292C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21.65pt" to="40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" strokecolor="black [3213]" strokeweight="1.5pt">
                <w10:wrap anchorx="margin"/>
              </v:line>
            </w:pict>
          </mc:Fallback>
        </mc:AlternateContent>
      </w: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15E87" wp14:editId="70044392">
                <wp:simplePos x="0" y="0"/>
                <wp:positionH relativeFrom="column">
                  <wp:posOffset>809625</wp:posOffset>
                </wp:positionH>
                <wp:positionV relativeFrom="paragraph">
                  <wp:posOffset>22225</wp:posOffset>
                </wp:positionV>
                <wp:extent cx="3876675" cy="581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02" w:rsidRPr="000B7B21" w:rsidRDefault="00170E02" w:rsidP="00170E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VIVA VOCE</w:t>
                            </w:r>
                          </w:p>
                          <w:p w:rsidR="00170E02" w:rsidRDefault="00170E02" w:rsidP="00170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5E87" id="Text Box 3" o:spid="_x0000_s1027" type="#_x0000_t202" style="position:absolute;left:0;text-align:left;margin-left:63.75pt;margin-top:1.75pt;width:305.25pt;height:4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" filled="f" stroked="f" strokeweight=".5pt">
                <v:textbox>
                  <w:txbxContent>
                    <w:p w:rsidR="00170E02" w:rsidRPr="000B7B21" w:rsidRDefault="00170E02" w:rsidP="00170E0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  <w:lang w:val="en-GB"/>
                        </w:rPr>
                        <w:t>VIVA VOCE</w:t>
                      </w:r>
                    </w:p>
                    <w:p w:rsidR="00170E02" w:rsidRDefault="00170E02" w:rsidP="00170E02"/>
                  </w:txbxContent>
                </v:textbox>
              </v:shape>
            </w:pict>
          </mc:Fallback>
        </mc:AlternateContent>
      </w: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</w:p>
    <w:p w:rsidR="00170E02" w:rsidRPr="00885038" w:rsidRDefault="00170E02" w:rsidP="00170E02">
      <w:pPr>
        <w:ind w:left="237"/>
        <w:jc w:val="center"/>
        <w:rPr>
          <w:rFonts w:asciiTheme="majorBidi" w:hAnsiTheme="majorBidi" w:cstheme="majorBidi"/>
          <w:lang w:val="en-GB"/>
        </w:rPr>
      </w:pP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132C5" wp14:editId="39259DC9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4486275" cy="2857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04879" id="Straight Connector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0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" strokecolor="black [3213]" strokeweight="2.25pt"/>
            </w:pict>
          </mc:Fallback>
        </mc:AlternateContent>
      </w:r>
      <w:r w:rsidRPr="00885038">
        <w:rPr>
          <w:rFonts w:asciiTheme="majorBidi" w:hAnsiTheme="majorBidi" w:cstheme="maj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30959" wp14:editId="222A99AA">
                <wp:simplePos x="0" y="0"/>
                <wp:positionH relativeFrom="margin">
                  <wp:posOffset>608330</wp:posOffset>
                </wp:positionH>
                <wp:positionV relativeFrom="paragraph">
                  <wp:posOffset>186690</wp:posOffset>
                </wp:positionV>
                <wp:extent cx="4486275" cy="28575"/>
                <wp:effectExtent l="0" t="19050" r="47625" b="47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5040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9pt,14.7pt" to="40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" strokecolor="black [3213]" strokeweight="4.5pt">
                <w10:wrap anchorx="margin"/>
              </v:line>
            </w:pict>
          </mc:Fallback>
        </mc:AlternateContent>
      </w:r>
    </w:p>
    <w:p w:rsidR="00170E02" w:rsidRPr="00885038" w:rsidRDefault="00170E02" w:rsidP="00170E02">
      <w:pPr>
        <w:jc w:val="center"/>
        <w:rPr>
          <w:rFonts w:asciiTheme="majorBidi" w:hAnsiTheme="majorBidi" w:cstheme="majorBidi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VIVA VOCE EXAMINATION</w:t>
      </w: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The viva voce Examination of this project work was held on</w:t>
      </w:r>
    </w:p>
    <w:p w:rsidR="00170E02" w:rsidRDefault="00170E02" w:rsidP="00170E0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…/…/2024.</w:t>
      </w:r>
    </w:p>
    <w:p w:rsidR="00170E02" w:rsidRDefault="00170E02" w:rsidP="00170E0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4616FE">
        <w:rPr>
          <w:rFonts w:ascii="Times New Roman" w:hAnsi="Times New Roman" w:cs="Times New Roman"/>
          <w:b/>
          <w:sz w:val="32"/>
          <w:szCs w:val="32"/>
          <w:lang w:val="en-GB"/>
        </w:rPr>
        <w:t>1.</w:t>
      </w:r>
    </w:p>
    <w:p w:rsidR="00170E02" w:rsidRPr="004616FE" w:rsidRDefault="00170E02" w:rsidP="00170E02">
      <w:pPr>
        <w:ind w:left="3600"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616FE">
        <w:rPr>
          <w:rFonts w:ascii="Times New Roman" w:hAnsi="Times New Roman" w:cs="Times New Roman"/>
          <w:b/>
          <w:sz w:val="32"/>
          <w:szCs w:val="32"/>
          <w:lang w:val="en-GB"/>
        </w:rPr>
        <w:t>2.</w:t>
      </w:r>
    </w:p>
    <w:p w:rsidR="00170E02" w:rsidRDefault="00170E02" w:rsidP="00170E02">
      <w:pPr>
        <w:ind w:left="3600" w:firstLine="72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170E02" w:rsidRPr="004616FE" w:rsidRDefault="00170E02" w:rsidP="00170E02">
      <w:pPr>
        <w:ind w:left="3600"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           </w:t>
      </w:r>
      <w:r w:rsidRPr="004616FE">
        <w:rPr>
          <w:rFonts w:ascii="Times New Roman" w:hAnsi="Times New Roman" w:cs="Times New Roman"/>
          <w:b/>
          <w:sz w:val="32"/>
          <w:szCs w:val="32"/>
          <w:lang w:val="en-GB"/>
        </w:rPr>
        <w:t>EXAMINERS</w:t>
      </w: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EA780C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4616FE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DECLARATION</w:t>
      </w:r>
    </w:p>
    <w:p w:rsidR="00170E02" w:rsidRPr="004616FE" w:rsidRDefault="00170E02" w:rsidP="00170E02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:rsidR="00170E02" w:rsidRDefault="00170E02" w:rsidP="00170E0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M.MONIKA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(Reg.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40122412011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)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3479A">
        <w:rPr>
          <w:rFonts w:ascii="Times New Roman" w:hAnsi="Times New Roman" w:cs="Times New Roman"/>
          <w:sz w:val="28"/>
          <w:szCs w:val="28"/>
          <w:lang w:val="en-GB"/>
        </w:rPr>
        <w:t>here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by</w:t>
      </w:r>
      <w:proofErr w:type="spellEnd"/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declare that the project work entitled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“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”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Submitted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Annamalai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University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for the award of the degree of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 xml:space="preserve">M.Sc., in Computer Science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is a record of </w:t>
      </w:r>
      <w:proofErr w:type="spellStart"/>
      <w:r w:rsidRPr="0073479A">
        <w:rPr>
          <w:rFonts w:ascii="Times New Roman" w:hAnsi="Times New Roman" w:cs="Times New Roman"/>
          <w:sz w:val="28"/>
          <w:szCs w:val="28"/>
          <w:lang w:val="en-GB"/>
        </w:rPr>
        <w:t>bonafide</w:t>
      </w:r>
      <w:proofErr w:type="spellEnd"/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project work do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ne by me under the guidance of  </w:t>
      </w:r>
      <w:r>
        <w:rPr>
          <w:rFonts w:ascii="Times New Roman" w:hAnsi="Times New Roman" w:cs="Times New Roman"/>
          <w:b/>
          <w:sz w:val="28"/>
          <w:szCs w:val="28"/>
        </w:rPr>
        <w:t>Mr. S. VEERARATHINAKUMAR., M.C</w:t>
      </w:r>
      <w:r w:rsidRPr="004616F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A., M.Phil.,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Assistant Professor,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Department of Computer Science,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Dharmapuram </w:t>
      </w:r>
      <w:proofErr w:type="spellStart"/>
      <w:r w:rsidRPr="0073479A">
        <w:rPr>
          <w:rFonts w:ascii="Times New Roman" w:hAnsi="Times New Roman" w:cs="Times New Roman"/>
          <w:sz w:val="28"/>
          <w:szCs w:val="28"/>
          <w:lang w:val="en-GB"/>
        </w:rPr>
        <w:t>Gnanambigai</w:t>
      </w:r>
      <w:proofErr w:type="spellEnd"/>
      <w:r w:rsidRPr="0073479A">
        <w:rPr>
          <w:rFonts w:ascii="Times New Roman" w:hAnsi="Times New Roman" w:cs="Times New Roman"/>
          <w:sz w:val="28"/>
          <w:szCs w:val="28"/>
          <w:lang w:val="en-GB"/>
        </w:rPr>
        <w:t xml:space="preserve"> Govt.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3479A">
        <w:rPr>
          <w:rFonts w:ascii="Times New Roman" w:hAnsi="Times New Roman" w:cs="Times New Roman"/>
          <w:sz w:val="28"/>
          <w:szCs w:val="28"/>
          <w:lang w:val="en-GB"/>
        </w:rPr>
        <w:t>Arts College for Women,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3479A">
        <w:rPr>
          <w:rFonts w:ascii="Times New Roman" w:hAnsi="Times New Roman" w:cs="Times New Roman"/>
          <w:sz w:val="28"/>
          <w:szCs w:val="28"/>
          <w:lang w:val="en-GB"/>
        </w:rPr>
        <w:t>Mayiladuthurai</w:t>
      </w:r>
      <w:proofErr w:type="spellEnd"/>
      <w:r w:rsidRPr="0073479A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170E02" w:rsidRDefault="00170E02" w:rsidP="00170E0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Place: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Mayiladuthurai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                  </w:t>
      </w:r>
      <w:r w:rsidR="00EA780C">
        <w:rPr>
          <w:rFonts w:ascii="Times New Roman" w:hAnsi="Times New Roman" w:cs="Times New Roman"/>
          <w:b/>
          <w:sz w:val="28"/>
          <w:szCs w:val="28"/>
          <w:lang w:val="en-GB"/>
        </w:rPr>
        <w:t>(M.MONIKA</w:t>
      </w:r>
      <w:r w:rsidRPr="0073479A">
        <w:rPr>
          <w:rFonts w:ascii="Times New Roman" w:hAnsi="Times New Roman" w:cs="Times New Roman"/>
          <w:b/>
          <w:sz w:val="28"/>
          <w:szCs w:val="28"/>
          <w:lang w:val="en-GB"/>
        </w:rPr>
        <w:t>)</w:t>
      </w:r>
    </w:p>
    <w:p w:rsidR="00170E02" w:rsidRPr="0073479A" w:rsidRDefault="00170E02" w:rsidP="00170E0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Date:                                                                     </w:t>
      </w: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EA780C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A780C" w:rsidRDefault="00EA780C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A780C" w:rsidRDefault="00EA780C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A780C" w:rsidRDefault="00EA780C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_GoBack"/>
      <w:bookmarkEnd w:id="0"/>
    </w:p>
    <w:p w:rsidR="00170E02" w:rsidRPr="001121FF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1121FF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lastRenderedPageBreak/>
        <w:t>ACKNOWLEDGEMENT</w:t>
      </w:r>
    </w:p>
    <w:p w:rsidR="00170E02" w:rsidRDefault="00170E02" w:rsidP="00170E0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 xml:space="preserve">I am grateful to express my profound and sincere thanks to my guide </w:t>
      </w:r>
      <w:r>
        <w:rPr>
          <w:rFonts w:ascii="Times New Roman" w:hAnsi="Times New Roman" w:cs="Times New Roman"/>
          <w:b/>
          <w:sz w:val="28"/>
          <w:szCs w:val="28"/>
        </w:rPr>
        <w:t>Mr. S. VEERARATHINAKUMAR., M.C</w:t>
      </w:r>
      <w:r w:rsidRPr="004616F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A.,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M.Phil.,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Assistant Professor., Department of Computer Science., Dharmapuram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Gnanambigai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Govt. Arts College for Women,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Mayiladuthurai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, for her valuable guidance and criticisms. The successful completion of the project was due to her timely Monitoring and useful guidance.</w:t>
      </w:r>
    </w:p>
    <w:p w:rsidR="00170E02" w:rsidRDefault="00170E02" w:rsidP="00170E0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 xml:space="preserve"> I would to like to express sincere thanks to our principal</w:t>
      </w:r>
    </w:p>
    <w:p w:rsidR="00170E02" w:rsidRDefault="00170E02" w:rsidP="00170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1121FF">
        <w:rPr>
          <w:rFonts w:ascii="Times New Roman" w:hAnsi="Times New Roman" w:cs="Times New Roman"/>
          <w:b/>
          <w:sz w:val="32"/>
          <w:szCs w:val="32"/>
          <w:lang w:val="en-GB"/>
        </w:rPr>
        <w:t>Dr.</w:t>
      </w:r>
      <w:proofErr w:type="spellEnd"/>
      <w:r w:rsidRPr="001121FF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 w:rsidRPr="001121FF">
        <w:rPr>
          <w:rFonts w:ascii="Times New Roman" w:hAnsi="Times New Roman" w:cs="Times New Roman"/>
          <w:b/>
          <w:sz w:val="32"/>
          <w:szCs w:val="32"/>
          <w:lang w:val="en-GB"/>
        </w:rPr>
        <w:t>B.PADMINI.,</w:t>
      </w:r>
      <w:proofErr w:type="gramEnd"/>
      <w:r w:rsidRPr="001121FF"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M.A., M.Phil., M.A(Ling).,Diploma in Folklore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</w:p>
    <w:p w:rsidR="00170E02" w:rsidRPr="000E0FB8" w:rsidRDefault="00170E02" w:rsidP="00170E0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permitting me to do the project work.</w:t>
      </w: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I devote my sincere thanks to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her encouragement in preparation of this project.</w:t>
      </w: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I wish to express my sincere gratitude to our director for providing me the opportunity to do this project work.</w:t>
      </w:r>
    </w:p>
    <w:p w:rsidR="00170E02" w:rsidRDefault="00170E02" w:rsidP="00170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My sincere thanks and gratitude to all other Staff members of Computer Science, My parents and my Friends for their Co-Operation in completing the foremost task.</w:t>
      </w:r>
    </w:p>
    <w:p w:rsidR="00170E02" w:rsidRDefault="00170E02" w:rsidP="00170E02">
      <w:pPr>
        <w:rPr>
          <w:rFonts w:ascii="Times New Roman" w:hAnsi="Times New Roman" w:cs="Times New Roman"/>
          <w:sz w:val="28"/>
          <w:szCs w:val="28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1FF">
        <w:rPr>
          <w:rFonts w:ascii="Times New Roman" w:hAnsi="Times New Roman" w:cs="Times New Roman"/>
          <w:b/>
          <w:sz w:val="28"/>
          <w:szCs w:val="28"/>
        </w:rPr>
        <w:t>Once again, I sincere thanks all.</w:t>
      </w: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0E02" w:rsidRDefault="00170E02" w:rsidP="00170E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80C" w:rsidRDefault="00170E02" w:rsidP="00EA780C">
      <w:pPr>
        <w:jc w:val="right"/>
        <w:rPr>
          <w:rFonts w:ascii="Arial" w:hAnsi="Arial" w:cs="Arial"/>
          <w:color w:val="F81E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(M</w:t>
      </w:r>
      <w:r w:rsidR="00EA780C">
        <w:rPr>
          <w:rFonts w:ascii="Times New Roman" w:hAnsi="Times New Roman" w:cs="Times New Roman"/>
          <w:b/>
          <w:sz w:val="28"/>
          <w:szCs w:val="28"/>
        </w:rPr>
        <w:t>.MONIKA)</w:t>
      </w:r>
    </w:p>
    <w:p w:rsidR="00EA780C" w:rsidRDefault="00EA780C" w:rsidP="00EA780C">
      <w:pPr>
        <w:jc w:val="right"/>
        <w:rPr>
          <w:rFonts w:ascii="Arial" w:hAnsi="Arial" w:cs="Arial"/>
          <w:color w:val="F81E55"/>
          <w:sz w:val="21"/>
          <w:szCs w:val="21"/>
          <w:shd w:val="clear" w:color="auto" w:fill="FFFFFF"/>
        </w:rPr>
      </w:pPr>
    </w:p>
    <w:p w:rsidR="00EA780C" w:rsidRDefault="00EA780C" w:rsidP="00EA780C">
      <w:pPr>
        <w:jc w:val="right"/>
        <w:rPr>
          <w:rFonts w:ascii="Arial" w:hAnsi="Arial" w:cs="Arial"/>
          <w:color w:val="F81E55"/>
          <w:sz w:val="21"/>
          <w:szCs w:val="21"/>
          <w:shd w:val="clear" w:color="auto" w:fill="FFFFFF"/>
        </w:rPr>
      </w:pPr>
    </w:p>
    <w:p w:rsidR="00EA780C" w:rsidRDefault="00EA780C" w:rsidP="00EA780C">
      <w:pPr>
        <w:jc w:val="right"/>
        <w:rPr>
          <w:rFonts w:ascii="Arial" w:hAnsi="Arial" w:cs="Arial"/>
          <w:color w:val="F81E55"/>
          <w:sz w:val="21"/>
          <w:szCs w:val="21"/>
          <w:shd w:val="clear" w:color="auto" w:fill="FFFFFF"/>
        </w:rPr>
      </w:pPr>
    </w:p>
    <w:p w:rsidR="00EA780C" w:rsidRDefault="00EA780C" w:rsidP="00EA780C">
      <w:pPr>
        <w:jc w:val="right"/>
        <w:rPr>
          <w:rFonts w:ascii="Arial" w:hAnsi="Arial" w:cs="Arial"/>
          <w:color w:val="F81E55"/>
          <w:sz w:val="21"/>
          <w:szCs w:val="21"/>
          <w:shd w:val="clear" w:color="auto" w:fill="FFFFFF"/>
        </w:rPr>
      </w:pPr>
    </w:p>
    <w:p w:rsidR="00EA780C" w:rsidRDefault="00EA780C" w:rsidP="00EA780C">
      <w:pPr>
        <w:jc w:val="right"/>
        <w:rPr>
          <w:rFonts w:ascii="Arial" w:hAnsi="Arial" w:cs="Arial"/>
          <w:color w:val="F81E55"/>
          <w:sz w:val="21"/>
          <w:szCs w:val="21"/>
          <w:shd w:val="clear" w:color="auto" w:fill="FFFFFF"/>
        </w:rPr>
      </w:pPr>
    </w:p>
    <w:p w:rsidR="00170E02" w:rsidRPr="00EA780C" w:rsidRDefault="00170E02" w:rsidP="00EA780C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>
          <w:rPr>
            <w:rFonts w:ascii="Arial" w:hAnsi="Arial" w:cs="Arial"/>
            <w:color w:val="F81E55"/>
            <w:sz w:val="21"/>
            <w:szCs w:val="21"/>
            <w:shd w:val="clear" w:color="auto" w:fill="FFFFFF"/>
          </w:rPr>
          <w:br/>
        </w:r>
      </w:hyperlink>
    </w:p>
    <w:p w:rsidR="00170E02" w:rsidRPr="003E5168" w:rsidRDefault="00170E02" w:rsidP="00170E0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3E5168">
        <w:rPr>
          <w:rFonts w:ascii="Times New Roman" w:hAnsi="Times New Roman" w:cs="Times New Roman"/>
          <w:b/>
          <w:sz w:val="32"/>
          <w:szCs w:val="32"/>
          <w:lang w:val="en-GB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933"/>
      </w:tblGrid>
      <w:tr w:rsidR="00170E02" w:rsidTr="00CE387E">
        <w:trPr>
          <w:trHeight w:val="720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S.NO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PAGE</w:t>
            </w:r>
          </w:p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</w:tr>
      <w:tr w:rsidR="00170E02" w:rsidTr="00CE387E">
        <w:trPr>
          <w:trHeight w:val="546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CERTIFICATE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rPr>
          <w:trHeight w:val="425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ACKNOWLEDGEMENT</w:t>
            </w:r>
          </w:p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ABSTRACT</w:t>
            </w:r>
          </w:p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PROBLEM DESCRIPTION</w:t>
            </w:r>
          </w:p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rPr>
          <w:trHeight w:val="1004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STUDY</w:t>
            </w:r>
          </w:p>
          <w:p w:rsidR="00170E02" w:rsidRPr="003E5168" w:rsidRDefault="00170E02" w:rsidP="00CE387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2.1   EXISTING SYSTEM</w:t>
            </w:r>
          </w:p>
          <w:p w:rsidR="00170E02" w:rsidRPr="003E5168" w:rsidRDefault="00170E02" w:rsidP="00CE387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2.2   PROPOSED SYSTEM 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rPr>
          <w:trHeight w:val="976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CONFIGURATION</w:t>
            </w:r>
          </w:p>
          <w:p w:rsidR="00170E02" w:rsidRPr="003E5168" w:rsidRDefault="00170E02" w:rsidP="00CE387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3.1  HARDWARE DESCRIPTION</w:t>
            </w:r>
          </w:p>
          <w:p w:rsidR="00170E02" w:rsidRPr="003E5168" w:rsidRDefault="00170E02" w:rsidP="00CE387E">
            <w:pPr>
              <w:numPr>
                <w:ilvl w:val="1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 DESCRIPTION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rPr>
          <w:trHeight w:val="608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SOFTWARE DESCRIPTION</w:t>
            </w:r>
          </w:p>
          <w:p w:rsidR="00170E02" w:rsidRPr="003E5168" w:rsidRDefault="00170E02" w:rsidP="00CE387E">
            <w:pPr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PYTHON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rPr>
          <w:trHeight w:val="461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5812" w:type="dxa"/>
          </w:tcPr>
          <w:p w:rsidR="00170E02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DESIGN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rPr>
          <w:trHeight w:val="461"/>
        </w:trPr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IMPLEMENTATION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SOURCE CODE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TESTING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SCREEN LAYOUT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E516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CONCLUSION &amp; FUTURE ENHANCEMENT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70E02" w:rsidTr="00CE387E">
        <w:tc>
          <w:tcPr>
            <w:tcW w:w="1271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70E02" w:rsidRPr="003E5168" w:rsidRDefault="00170E02" w:rsidP="00CE387E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1933" w:type="dxa"/>
          </w:tcPr>
          <w:p w:rsidR="00170E02" w:rsidRPr="003E5168" w:rsidRDefault="00170E02" w:rsidP="00CE3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170E02" w:rsidRDefault="00170E02" w:rsidP="00170E02"/>
    <w:p w:rsidR="00170E02" w:rsidRDefault="00170E02" w:rsidP="00170E02"/>
    <w:p w:rsidR="0011741D" w:rsidRDefault="0011741D"/>
    <w:sectPr w:rsidR="0011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479B0"/>
    <w:multiLevelType w:val="multilevel"/>
    <w:tmpl w:val="605C20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6ABB5510"/>
    <w:multiLevelType w:val="hybridMultilevel"/>
    <w:tmpl w:val="DD9A20F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02"/>
    <w:rsid w:val="000F4DE0"/>
    <w:rsid w:val="0011741D"/>
    <w:rsid w:val="00170E02"/>
    <w:rsid w:val="0088483D"/>
    <w:rsid w:val="00981C04"/>
    <w:rsid w:val="00EA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3629B-B632-41F4-A5D7-B23FA246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83D"/>
  </w:style>
  <w:style w:type="paragraph" w:styleId="Heading1">
    <w:name w:val="heading 1"/>
    <w:basedOn w:val="Normal"/>
    <w:next w:val="Normal"/>
    <w:link w:val="Heading1Char"/>
    <w:uiPriority w:val="9"/>
    <w:qFormat/>
    <w:rsid w:val="008848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48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8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48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48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8483D"/>
    <w:rPr>
      <w:b/>
      <w:bCs/>
    </w:rPr>
  </w:style>
  <w:style w:type="character" w:styleId="Emphasis">
    <w:name w:val="Emphasis"/>
    <w:basedOn w:val="DefaultParagraphFont"/>
    <w:uiPriority w:val="20"/>
    <w:qFormat/>
    <w:rsid w:val="0088483D"/>
    <w:rPr>
      <w:i/>
      <w:iCs/>
    </w:rPr>
  </w:style>
  <w:style w:type="paragraph" w:styleId="NoSpacing">
    <w:name w:val="No Spacing"/>
    <w:uiPriority w:val="1"/>
    <w:qFormat/>
    <w:rsid w:val="008848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8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48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48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48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48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48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48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48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8483D"/>
    <w:pPr>
      <w:outlineLvl w:val="9"/>
    </w:pPr>
  </w:style>
  <w:style w:type="table" w:styleId="TableGrid">
    <w:name w:val="Table Grid"/>
    <w:basedOn w:val="TableNormal"/>
    <w:uiPriority w:val="39"/>
    <w:rsid w:val="00170E02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ggacollege.edu.in/history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2024-02-28T08:44:00Z</dcterms:created>
  <dcterms:modified xsi:type="dcterms:W3CDTF">2024-02-28T08:47:00Z</dcterms:modified>
</cp:coreProperties>
</file>