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CC" w:rsidRPr="00860DCC" w:rsidRDefault="00860DCC" w:rsidP="00860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Introduction to Access latest Scorecard version in your local (No Statistics)</w:t>
      </w:r>
    </w:p>
    <w:p w:rsidR="00860DCC" w:rsidRPr="00860DCC" w:rsidRDefault="00860DCC" w:rsidP="00860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This document explains how to install latest  CCDA Scorecard application in local </w:t>
      </w:r>
      <w:r w:rsidR="007577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aptops/desktops.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Pre-requisites: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Below are list of pre requisites for CCDA Score card application installation. 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Cambria Math" w:eastAsia="Times New Roman" w:hAnsi="Cambria Math" w:cs="Cambria Math"/>
          <w:sz w:val="24"/>
          <w:szCs w:val="24"/>
          <w:shd w:val="clear" w:color="auto" w:fill="FFFFFF"/>
        </w:rPr>
        <w:t>⦁</w:t>
      </w:r>
      <w:r>
        <w:rPr>
          <w:rFonts w:ascii="Cambria Math" w:eastAsia="Times New Roman" w:hAnsi="Cambria Math" w:cs="Cambria Math"/>
          <w:sz w:val="24"/>
          <w:szCs w:val="24"/>
          <w:shd w:val="clear" w:color="auto" w:fill="FFFFFF"/>
        </w:rPr>
        <w:t xml:space="preserve">  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Apache Tomcat Server ( &gt;= 7 version)</w:t>
      </w: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Below are the steps to install Score Card application using war file:</w:t>
      </w: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860DCC" w:rsidRP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1: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Download .war file by using</w:t>
      </w:r>
      <w:r w:rsidRPr="00860DCC"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  <w:t> </w:t>
      </w:r>
      <w:hyperlink r:id="rId4" w:tgtFrame="_blank" w:history="1">
        <w:r w:rsidRPr="00860DCC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shd w:val="clear" w:color="auto" w:fill="FFFFFF"/>
          </w:rPr>
          <w:t>https://github.com/siteadmin/Scorecard-Local-Instantiation/blob/master/LatestScorecardVersion/scorecard.war</w:t>
        </w:r>
      </w:hyperlink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location. </w:t>
      </w:r>
    </w:p>
    <w:p w:rsid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2: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Copy the war file to Apache tomcat WEBAPPS folder. </w:t>
      </w:r>
    </w:p>
    <w:p w:rsidR="0075779C" w:rsidRPr="00860DCC" w:rsidRDefault="0075779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ACB9F6" wp14:editId="3EB1CC39">
            <wp:extent cx="64008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9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3: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Download scoreca</w:t>
      </w:r>
      <w:r w:rsidR="007577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rd.xml configuration file by usi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ng </w:t>
      </w:r>
      <w:hyperlink r:id="rId6" w:tgtFrame="_blank" w:history="1">
        <w:r w:rsidRPr="00860DCC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shd w:val="clear" w:color="auto" w:fill="FFFFFF"/>
          </w:rPr>
          <w:t>https://github.com/siteadmin/Scorecard-Local-Instantiation/blob/master/LatestScorecardVersion/scorecard.xml</w:t>
        </w:r>
      </w:hyperlink>
    </w:p>
    <w:p w:rsidR="0075779C" w:rsidRPr="0075779C" w:rsidRDefault="0075779C" w:rsidP="00860DC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75779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75779C" w:rsidRPr="00860DCC" w:rsidRDefault="0075779C" w:rsidP="00860DCC">
      <w:pPr>
        <w:spacing w:after="0" w:line="360" w:lineRule="auto"/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16A6EC" wp14:editId="2DB0093B">
            <wp:extent cx="6400800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Step 4: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Place a copy of scorecard.xml in $CATALINA_BASE/co</w:t>
      </w:r>
      <w:r w:rsidR="007577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nf/[enginename]/[hostname]/.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779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Example: 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~/apache-tomcat-7.0.57/conf/Catalina/localhost  </w:t>
      </w:r>
    </w:p>
    <w:p w:rsidR="0075779C" w:rsidRPr="00860DCC" w:rsidRDefault="0075779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4D6590" wp14:editId="632F2AAB">
            <wp:extent cx="64008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CC" w:rsidRDefault="00860DC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>Step 5:</w:t>
      </w:r>
      <w:r w:rsidR="0084385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Up</w:t>
      </w:r>
      <w:r w:rsidRPr="00860DC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date scorecard.xml with appropriate scorecard.igConformanceUrl value.</w:t>
      </w:r>
    </w:p>
    <w:p w:rsidR="0075779C" w:rsidRPr="00860DCC" w:rsidRDefault="0075779C" w:rsidP="00860D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75779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5779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https://ttpds.sitenv.org:8443/referenceccdaservice/</w:t>
      </w:r>
    </w:p>
    <w:p w:rsidR="00860DCC" w:rsidRDefault="00860DCC" w:rsidP="00860D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C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="0075779C">
        <w:rPr>
          <w:rFonts w:ascii="Times New Roman" w:eastAsia="Times New Roman" w:hAnsi="Times New Roman" w:cs="Times New Roman"/>
          <w:sz w:val="24"/>
          <w:szCs w:val="24"/>
        </w:rPr>
        <w:t xml:space="preserve"> Start the server and launch scorecard application by navigating to the url</w:t>
      </w:r>
    </w:p>
    <w:p w:rsidR="0075779C" w:rsidRPr="00860DCC" w:rsidRDefault="0075779C" w:rsidP="00860D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79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79C">
        <w:rPr>
          <w:rFonts w:ascii="Times New Roman" w:eastAsia="Times New Roman" w:hAnsi="Times New Roman" w:cs="Times New Roman"/>
          <w:sz w:val="24"/>
          <w:szCs w:val="24"/>
        </w:rPr>
        <w:t>localhost:8080/scorecard/</w:t>
      </w:r>
    </w:p>
    <w:p w:rsidR="00FF75B2" w:rsidRPr="00860DCC" w:rsidRDefault="00FF75B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F75B2" w:rsidRPr="00860DCC" w:rsidSect="00860DCC">
      <w:pgSz w:w="12240" w:h="15840"/>
      <w:pgMar w:top="81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CC"/>
    <w:rsid w:val="0075779C"/>
    <w:rsid w:val="00843855"/>
    <w:rsid w:val="00860DC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8AADD-6CC5-42C6-A74B-2F937BD7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2623924640882664349gmail-apple-tab-span">
    <w:name w:val="m_2623924640882664349gmail-apple-tab-span"/>
    <w:basedOn w:val="DefaultParagraphFont"/>
    <w:rsid w:val="00860DCC"/>
  </w:style>
  <w:style w:type="character" w:customStyle="1" w:styleId="apple-converted-space">
    <w:name w:val="apple-converted-space"/>
    <w:basedOn w:val="DefaultParagraphFont"/>
    <w:rsid w:val="00860DCC"/>
  </w:style>
  <w:style w:type="character" w:styleId="Hyperlink">
    <w:name w:val="Hyperlink"/>
    <w:basedOn w:val="DefaultParagraphFont"/>
    <w:uiPriority w:val="99"/>
    <w:semiHidden/>
    <w:unhideWhenUsed/>
    <w:rsid w:val="00860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eadmin/Scorecard-Local-Instantiation/blob/master/LatestScorecardVersion/scorecard.x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iteadmin/Scorecard-Local-Instantiation/blob/master/LatestScorecardVersion/scorecard.w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4</cp:revision>
  <dcterms:created xsi:type="dcterms:W3CDTF">2017-05-01T17:08:00Z</dcterms:created>
  <dcterms:modified xsi:type="dcterms:W3CDTF">2017-05-01T17:08:00Z</dcterms:modified>
</cp:coreProperties>
</file>