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43D7" w14:textId="77777777" w:rsidR="00DC4A18" w:rsidRDefault="00B731BE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FCD71CA" w14:textId="77777777" w:rsidR="00DC4A18" w:rsidRDefault="00B731BE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27930E54" w14:textId="77777777" w:rsidR="00DC4A18" w:rsidRDefault="00DC4A18">
      <w:pPr>
        <w:pStyle w:val="BodyText"/>
        <w:rPr>
          <w:b/>
          <w:sz w:val="28"/>
        </w:rPr>
      </w:pPr>
    </w:p>
    <w:p w14:paraId="4F996BFB" w14:textId="77777777" w:rsidR="00DC4A18" w:rsidRDefault="00DC4A18">
      <w:pPr>
        <w:pStyle w:val="BodyText"/>
        <w:spacing w:before="137"/>
        <w:rPr>
          <w:b/>
          <w:sz w:val="28"/>
        </w:rPr>
      </w:pPr>
    </w:p>
    <w:p w14:paraId="4BD05041" w14:textId="41EC5428" w:rsidR="00DC4A18" w:rsidRDefault="00B731BE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151144">
        <w:rPr>
          <w:spacing w:val="-2"/>
        </w:rPr>
        <w:t>17</w:t>
      </w:r>
    </w:p>
    <w:p w14:paraId="11A39FD0" w14:textId="77777777" w:rsidR="00DC4A18" w:rsidRDefault="00DC4A18">
      <w:pPr>
        <w:pStyle w:val="BodyText"/>
        <w:rPr>
          <w:rFonts w:ascii="Arial"/>
          <w:b/>
          <w:sz w:val="20"/>
        </w:rPr>
      </w:pPr>
    </w:p>
    <w:p w14:paraId="4D36AC01" w14:textId="77777777" w:rsidR="00DC4A18" w:rsidRDefault="00DC4A18">
      <w:pPr>
        <w:pStyle w:val="BodyText"/>
        <w:rPr>
          <w:rFonts w:ascii="Arial"/>
          <w:b/>
          <w:sz w:val="20"/>
        </w:rPr>
      </w:pPr>
    </w:p>
    <w:p w14:paraId="45717A1B" w14:textId="77777777" w:rsidR="00DC4A18" w:rsidRDefault="00DC4A18">
      <w:pPr>
        <w:pStyle w:val="BodyText"/>
        <w:rPr>
          <w:rFonts w:ascii="Arial"/>
          <w:b/>
          <w:sz w:val="20"/>
        </w:rPr>
      </w:pPr>
    </w:p>
    <w:p w14:paraId="2D662C2F" w14:textId="77777777" w:rsidR="00DC4A18" w:rsidRDefault="00B731BE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63622" wp14:editId="0447931E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67F44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3B9E0C3" w14:textId="77777777" w:rsidR="00DC4A18" w:rsidRDefault="00DC4A18">
      <w:pPr>
        <w:pStyle w:val="BodyText"/>
        <w:spacing w:before="46"/>
        <w:rPr>
          <w:rFonts w:ascii="Arial"/>
          <w:b/>
        </w:rPr>
      </w:pPr>
    </w:p>
    <w:p w14:paraId="4CF082F0" w14:textId="77777777" w:rsidR="00DC4A18" w:rsidRDefault="00B731BE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1DC12D2" w14:textId="77777777" w:rsidR="00DC4A18" w:rsidRDefault="00DC4A18">
      <w:pPr>
        <w:pStyle w:val="BodyText"/>
        <w:spacing w:before="40"/>
        <w:rPr>
          <w:rFonts w:ascii="Arial"/>
          <w:b/>
        </w:rPr>
      </w:pPr>
    </w:p>
    <w:p w14:paraId="32CACFC4" w14:textId="77777777" w:rsidR="00DC4A18" w:rsidRDefault="00B731BE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29916500" w14:textId="77777777" w:rsidR="00DC4A18" w:rsidRDefault="00DC4A18">
      <w:pPr>
        <w:pStyle w:val="BodyText"/>
        <w:spacing w:before="80"/>
        <w:rPr>
          <w:rFonts w:ascii="Arial"/>
          <w:i/>
        </w:rPr>
      </w:pPr>
    </w:p>
    <w:p w14:paraId="49DC7FD3" w14:textId="77777777" w:rsidR="00DC4A18" w:rsidRDefault="00B731BE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14:paraId="2B209ECA" w14:textId="77777777" w:rsidR="00DC4A18" w:rsidRDefault="00B731BE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E3946E" wp14:editId="5DC21215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E5D5C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D787CC2" w14:textId="77777777" w:rsidR="00DC4A18" w:rsidRDefault="00DC4A18">
      <w:pPr>
        <w:pStyle w:val="BodyText"/>
        <w:spacing w:before="47"/>
        <w:rPr>
          <w:rFonts w:ascii="Arial"/>
          <w:i/>
        </w:rPr>
      </w:pPr>
    </w:p>
    <w:p w14:paraId="3256DBFE" w14:textId="77777777" w:rsidR="00DC4A18" w:rsidRDefault="00B731BE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49427DFC" w14:textId="77777777" w:rsidR="00DC4A18" w:rsidRDefault="00B731BE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16E7F6CE" w14:textId="77777777" w:rsidR="00DC4A18" w:rsidRDefault="00DC4A18">
      <w:pPr>
        <w:pStyle w:val="BodyText"/>
        <w:rPr>
          <w:rFonts w:ascii="Arial"/>
          <w:b/>
        </w:rPr>
      </w:pPr>
    </w:p>
    <w:p w14:paraId="5BF3F089" w14:textId="77777777" w:rsidR="00DC4A18" w:rsidRDefault="00B731BE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385F9E59" w14:textId="77777777" w:rsidR="00DC4A18" w:rsidRDefault="00DC4A18">
      <w:pPr>
        <w:pStyle w:val="BodyText"/>
        <w:rPr>
          <w:rFonts w:ascii="Arial MT"/>
        </w:rPr>
      </w:pPr>
    </w:p>
    <w:p w14:paraId="474A895C" w14:textId="77777777" w:rsidR="00DC4A18" w:rsidRDefault="00B731BE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11845DC6" w14:textId="77777777" w:rsidR="00DC4A18" w:rsidRDefault="00DC4A18">
      <w:pPr>
        <w:pStyle w:val="BodyText"/>
        <w:rPr>
          <w:b/>
          <w:sz w:val="20"/>
        </w:rPr>
      </w:pPr>
    </w:p>
    <w:p w14:paraId="1E0E361F" w14:textId="77777777" w:rsidR="00DC4A18" w:rsidRDefault="00DC4A18">
      <w:pPr>
        <w:pStyle w:val="BodyText"/>
        <w:rPr>
          <w:b/>
          <w:sz w:val="20"/>
        </w:rPr>
      </w:pPr>
    </w:p>
    <w:p w14:paraId="223EF7CA" w14:textId="77777777" w:rsidR="00DC4A18" w:rsidRDefault="00DC4A18">
      <w:pPr>
        <w:pStyle w:val="BodyText"/>
        <w:rPr>
          <w:b/>
          <w:sz w:val="20"/>
        </w:rPr>
      </w:pPr>
    </w:p>
    <w:p w14:paraId="64B4C085" w14:textId="77777777" w:rsidR="00DC4A18" w:rsidRDefault="00DC4A18">
      <w:pPr>
        <w:pStyle w:val="BodyText"/>
        <w:rPr>
          <w:b/>
          <w:sz w:val="20"/>
        </w:rPr>
      </w:pPr>
    </w:p>
    <w:p w14:paraId="054A9ABE" w14:textId="77777777" w:rsidR="00DC4A18" w:rsidRDefault="00B731BE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3C8C76" wp14:editId="22E58D18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105B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A1F1822" w14:textId="77777777" w:rsidR="00DC4A18" w:rsidRDefault="00DC4A18">
      <w:pPr>
        <w:pStyle w:val="BodyText"/>
        <w:spacing w:before="1"/>
        <w:rPr>
          <w:b/>
          <w:sz w:val="28"/>
        </w:rPr>
      </w:pPr>
    </w:p>
    <w:p w14:paraId="35ED912A" w14:textId="77777777" w:rsidR="00DC4A18" w:rsidRDefault="00B731BE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75E6D6AA" w14:textId="77777777" w:rsidR="00DC4A18" w:rsidRDefault="00DC4A18">
      <w:pPr>
        <w:pStyle w:val="BodyText"/>
        <w:rPr>
          <w:b/>
          <w:i/>
        </w:rPr>
      </w:pPr>
    </w:p>
    <w:p w14:paraId="33C632DE" w14:textId="417F79F2" w:rsidR="00DC4A18" w:rsidRDefault="00B731BE">
      <w:pPr>
        <w:tabs>
          <w:tab w:val="left" w:pos="3500"/>
        </w:tabs>
        <w:ind w:left="874" w:right="1415"/>
        <w:rPr>
          <w:i/>
          <w:sz w:val="24"/>
        </w:rPr>
      </w:pPr>
      <w:proofErr w:type="gramStart"/>
      <w:r>
        <w:rPr>
          <w:i/>
          <w:sz w:val="24"/>
        </w:rPr>
        <w:t>I</w:t>
      </w:r>
      <w:r w:rsidR="00151144">
        <w:rPr>
          <w:i/>
          <w:sz w:val="24"/>
        </w:rPr>
        <w:t xml:space="preserve">  </w:t>
      </w:r>
      <w:proofErr w:type="spellStart"/>
      <w:r w:rsidR="00151144">
        <w:rPr>
          <w:sz w:val="24"/>
          <w:u w:val="single"/>
        </w:rPr>
        <w:t>M</w:t>
      </w:r>
      <w:proofErr w:type="gramEnd"/>
      <w:r w:rsidR="00151144">
        <w:rPr>
          <w:sz w:val="24"/>
          <w:u w:val="single"/>
        </w:rPr>
        <w:t>.Monika</w:t>
      </w:r>
      <w:proofErr w:type="spellEnd"/>
      <w:r w:rsidR="00151144">
        <w:rPr>
          <w:sz w:val="24"/>
          <w:u w:val="single"/>
        </w:rPr>
        <w:t xml:space="preserve"> / 192521435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559A32E8" w14:textId="77777777" w:rsidR="00DC4A18" w:rsidRDefault="00B731BE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79FDA55" w14:textId="77777777" w:rsidR="00DC4A18" w:rsidRDefault="00DC4A18">
      <w:pPr>
        <w:pStyle w:val="BodyText"/>
        <w:rPr>
          <w:i/>
        </w:rPr>
      </w:pPr>
    </w:p>
    <w:p w14:paraId="6A879F81" w14:textId="77777777" w:rsidR="00DC4A18" w:rsidRDefault="00B731BE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1807B8C9" w14:textId="77777777" w:rsidR="00DC4A18" w:rsidRDefault="00DC4A18">
      <w:pPr>
        <w:pStyle w:val="Heading4"/>
      </w:pPr>
    </w:p>
    <w:p w14:paraId="30C9B8E4" w14:textId="77777777" w:rsidR="00151144" w:rsidRDefault="00151144">
      <w:pPr>
        <w:pStyle w:val="Heading4"/>
      </w:pPr>
    </w:p>
    <w:p w14:paraId="6FFF13A4" w14:textId="2342739D" w:rsidR="00151144" w:rsidRDefault="00151144">
      <w:pPr>
        <w:pStyle w:val="Heading4"/>
        <w:sectPr w:rsidR="00151144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>
        <w:t>Monika M</w:t>
      </w:r>
    </w:p>
    <w:p w14:paraId="27A17D7B" w14:textId="77777777" w:rsidR="00DC4A18" w:rsidRDefault="00B731BE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795797BE" w14:textId="77777777" w:rsidR="00DC4A18" w:rsidRDefault="00B731BE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30655FD7" w14:textId="77777777" w:rsidR="00DC4A18" w:rsidRDefault="00DC4A18">
      <w:pPr>
        <w:pStyle w:val="BodyText"/>
        <w:spacing w:before="33"/>
        <w:rPr>
          <w:b/>
          <w:sz w:val="28"/>
        </w:rPr>
      </w:pPr>
    </w:p>
    <w:p w14:paraId="3C1A92D9" w14:textId="77777777" w:rsidR="00DC4A18" w:rsidRDefault="00B731B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Water Jug problem: you are given 2 jugs, a 4-gallon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jug</w:t>
      </w:r>
      <w:r>
        <w:rPr>
          <w:spacing w:val="28"/>
          <w:sz w:val="24"/>
        </w:rPr>
        <w:t xml:space="preserve"> </w:t>
      </w:r>
      <w:r>
        <w:rPr>
          <w:sz w:val="24"/>
        </w:rPr>
        <w:t>onto the ground, water can be poured from one jug to another and that there are no other measuring devices available.</w:t>
      </w:r>
    </w:p>
    <w:p w14:paraId="62805D35" w14:textId="77777777" w:rsidR="00DC4A18" w:rsidRDefault="00DC4A18">
      <w:pPr>
        <w:pStyle w:val="BodyText"/>
        <w:spacing w:before="119"/>
      </w:pPr>
    </w:p>
    <w:p w14:paraId="718493F1" w14:textId="77777777" w:rsidR="00DC4A18" w:rsidRDefault="00B731B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>Find out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Rover,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answering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questions.</w:t>
      </w:r>
    </w:p>
    <w:p w14:paraId="062C6EA7" w14:textId="77777777" w:rsidR="00DC4A18" w:rsidRDefault="00B731B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percept’s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agent?</w:t>
      </w:r>
    </w:p>
    <w:p w14:paraId="719DB7EF" w14:textId="77777777" w:rsidR="00DC4A18" w:rsidRDefault="00B731B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14:paraId="4AA63FAA" w14:textId="77777777" w:rsidR="00DC4A18" w:rsidRDefault="00B731B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66E52FB4" w14:textId="77777777" w:rsidR="00DC4A18" w:rsidRDefault="00B731B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0163E928" w14:textId="77777777" w:rsidR="00DC4A18" w:rsidRDefault="00B731BE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 xml:space="preserve"> </w:t>
      </w:r>
      <w:r>
        <w:rPr>
          <w:sz w:val="24"/>
        </w:rPr>
        <w:t>sort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agent</w:t>
      </w:r>
      <w:r>
        <w:rPr>
          <w:spacing w:val="2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26"/>
          <w:sz w:val="24"/>
        </w:rPr>
        <w:t xml:space="preserve"> </w:t>
      </w:r>
      <w:r>
        <w:rPr>
          <w:sz w:val="24"/>
        </w:rPr>
        <w:t>do</w:t>
      </w:r>
      <w:r>
        <w:rPr>
          <w:spacing w:val="26"/>
          <w:sz w:val="24"/>
        </w:rPr>
        <w:t xml:space="preserve"> </w:t>
      </w:r>
      <w:r>
        <w:rPr>
          <w:sz w:val="24"/>
        </w:rPr>
        <w:t>you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think is most suitable for this agent? </w:t>
      </w:r>
      <w:r>
        <w:rPr>
          <w:spacing w:val="-4"/>
          <w:sz w:val="24"/>
        </w:rPr>
        <w:t>Why?</w:t>
      </w:r>
    </w:p>
    <w:p w14:paraId="70F4520F" w14:textId="77777777" w:rsidR="00DC4A18" w:rsidRDefault="00B731BE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below,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67FD01EF" w14:textId="77777777" w:rsidR="00DC4A18" w:rsidRDefault="00DC4A18">
      <w:pPr>
        <w:pStyle w:val="BodyText"/>
        <w:spacing w:before="99"/>
      </w:pPr>
    </w:p>
    <w:p w14:paraId="70401632" w14:textId="77777777" w:rsidR="00DC4A18" w:rsidRDefault="00B731B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>
        <w:rPr>
          <w:sz w:val="24"/>
        </w:rPr>
        <w:t>A customer wants to travel from the one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OLA</w:t>
      </w:r>
      <w:r>
        <w:rPr>
          <w:spacing w:val="-3"/>
          <w:sz w:val="24"/>
        </w:rPr>
        <w:t xml:space="preserve"> </w:t>
      </w:r>
      <w:r>
        <w:rPr>
          <w:sz w:val="24"/>
        </w:rPr>
        <w:t>Cab booking mobile application. The customer can select the 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cab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mini, micro, sedan, shared, prime and so on based on his comfort to reach the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destination. Identify what type of problem-solving agent can be used and write the 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for the above problem.</w:t>
      </w:r>
    </w:p>
    <w:p w14:paraId="58F55223" w14:textId="7E94E3A9" w:rsidR="00DC4A18" w:rsidRPr="00C5354A" w:rsidRDefault="00B731BE" w:rsidP="00151144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>A logistics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transported between warehouses at minimum cost. Each route between warehouses has an associated travel cost (fuel + time). The company wants to determine the least-cost path from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Uniform Cost Search (UCS) </w:t>
      </w:r>
      <w:proofErr w:type="spellStart"/>
      <w:proofErr w:type="gramStart"/>
      <w:r>
        <w:rPr>
          <w:sz w:val="24"/>
        </w:rPr>
        <w:t>algorithm.</w:t>
      </w:r>
      <w:r>
        <w:t>The</w:t>
      </w:r>
      <w:proofErr w:type="spellEnd"/>
      <w:proofErr w:type="gramEnd"/>
      <w:r>
        <w:t xml:space="preserve"> delivery network is represented as a weighted </w:t>
      </w:r>
      <w:r w:rsidRPr="00151144">
        <w:rPr>
          <w:spacing w:val="-2"/>
        </w:rPr>
        <w:t>graph:</w:t>
      </w:r>
    </w:p>
    <w:p w14:paraId="3ABC42A0" w14:textId="77777777" w:rsidR="00C5354A" w:rsidRPr="00151144" w:rsidRDefault="00C5354A" w:rsidP="00C5354A">
      <w:pPr>
        <w:pStyle w:val="ListParagraph"/>
        <w:tabs>
          <w:tab w:val="left" w:pos="1684"/>
        </w:tabs>
        <w:spacing w:before="276"/>
        <w:ind w:right="1415" w:firstLine="0"/>
        <w:jc w:val="both"/>
        <w:rPr>
          <w:sz w:val="24"/>
        </w:rPr>
      </w:pPr>
    </w:p>
    <w:p w14:paraId="565CF942" w14:textId="4A2C679C" w:rsidR="00DC4A18" w:rsidRDefault="00C5354A" w:rsidP="00C5354A">
      <w:pPr>
        <w:pStyle w:val="BodyText"/>
        <w:jc w:val="center"/>
        <w:sectPr w:rsidR="00DC4A18">
          <w:pgSz w:w="11920" w:h="16840"/>
          <w:pgMar w:top="1640" w:right="0" w:bottom="280" w:left="566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48FB818" wp14:editId="38964431">
            <wp:extent cx="2142345" cy="1343025"/>
            <wp:effectExtent l="0" t="0" r="0" b="0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010" cy="13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A185" w14:textId="77777777" w:rsidR="00C5354A" w:rsidRDefault="00C5354A">
      <w:pPr>
        <w:pStyle w:val="BodyText"/>
      </w:pPr>
    </w:p>
    <w:p w14:paraId="426F4F6F" w14:textId="77777777" w:rsidR="00DC4A18" w:rsidRDefault="00DC4A18">
      <w:pPr>
        <w:pStyle w:val="BodyText"/>
        <w:spacing w:before="17"/>
      </w:pPr>
    </w:p>
    <w:p w14:paraId="43472B1E" w14:textId="4C8B1DAC" w:rsidR="00DC4A18" w:rsidRDefault="00B731BE" w:rsidP="00C5354A">
      <w:pPr>
        <w:pStyle w:val="Heading3"/>
        <w:ind w:left="0"/>
        <w:rPr>
          <w:rFonts w:ascii="Times New Roman"/>
          <w:spacing w:val="-2"/>
          <w:u w:val="single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27194915" w14:textId="77777777" w:rsidR="00C5354A" w:rsidRDefault="00C5354A" w:rsidP="00C5354A">
      <w:pPr>
        <w:pStyle w:val="Heading3"/>
        <w:ind w:left="0"/>
        <w:rPr>
          <w:rFonts w:ascii="Times New Roman"/>
          <w:spacing w:val="-2"/>
          <w:u w:val="single"/>
        </w:rPr>
      </w:pPr>
    </w:p>
    <w:p w14:paraId="60363F3C" w14:textId="77777777" w:rsidR="00C5354A" w:rsidRDefault="00C5354A">
      <w:pPr>
        <w:pStyle w:val="Heading3"/>
        <w:ind w:left="1324"/>
        <w:rPr>
          <w:rFonts w:ascii="Times New Roman"/>
        </w:rPr>
      </w:pPr>
    </w:p>
    <w:p w14:paraId="1C4DF6EA" w14:textId="77777777" w:rsidR="00DC4A18" w:rsidRDefault="00DC4A18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DC4A18" w14:paraId="3073A03B" w14:textId="77777777">
        <w:trPr>
          <w:trHeight w:val="859"/>
        </w:trPr>
        <w:tc>
          <w:tcPr>
            <w:tcW w:w="2080" w:type="dxa"/>
            <w:shd w:val="clear" w:color="auto" w:fill="1F4E78"/>
          </w:tcPr>
          <w:p w14:paraId="760640C0" w14:textId="77777777" w:rsidR="00DC4A18" w:rsidRDefault="00DC4A18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68EF0C78" w14:textId="77777777" w:rsidR="00DC4A18" w:rsidRDefault="00B731BE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14:paraId="35BE4836" w14:textId="77777777" w:rsidR="00DC4A18" w:rsidRDefault="00DC4A18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5FE519AE" w14:textId="77777777" w:rsidR="00DC4A18" w:rsidRDefault="00B731BE">
            <w:pPr>
              <w:pStyle w:val="TableParagraph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00" w:type="dxa"/>
            <w:shd w:val="clear" w:color="auto" w:fill="1F4E78"/>
          </w:tcPr>
          <w:p w14:paraId="73170EC9" w14:textId="77777777" w:rsidR="00DC4A18" w:rsidRDefault="00B731BE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14:paraId="569F2868" w14:textId="77777777" w:rsidR="00DC4A18" w:rsidRDefault="00B731BE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14:paraId="32DE137F" w14:textId="77777777" w:rsidR="00DC4A18" w:rsidRDefault="00B731BE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14:paraId="0C9EB054" w14:textId="77777777" w:rsidR="00DC4A18" w:rsidRDefault="00B731BE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14:paraId="3EDF3B0A" w14:textId="77777777" w:rsidR="00DC4A18" w:rsidRDefault="00B731BE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14:paraId="14E8D523" w14:textId="77777777" w:rsidR="00DC4A18" w:rsidRDefault="00B731BE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14:paraId="434565C6" w14:textId="77777777" w:rsidR="00DC4A18" w:rsidRDefault="00B731BE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14:paraId="585E3066" w14:textId="77777777" w:rsidR="00DC4A18" w:rsidRDefault="00B731BE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DC4A18" w14:paraId="5F0EC90A" w14:textId="77777777">
        <w:trPr>
          <w:trHeight w:val="1900"/>
        </w:trPr>
        <w:tc>
          <w:tcPr>
            <w:tcW w:w="2080" w:type="dxa"/>
            <w:shd w:val="clear" w:color="auto" w:fill="D5E3F0"/>
          </w:tcPr>
          <w:p w14:paraId="5ED6D5D7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72D69436" w14:textId="77777777" w:rsidR="00DC4A18" w:rsidRDefault="00DC4A18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2D00C62B" w14:textId="77777777" w:rsidR="00DC4A18" w:rsidRDefault="00B731BE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11BF1E7D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6C016418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0C69DFE3" w14:textId="77777777" w:rsidR="00DC4A18" w:rsidRDefault="00DC4A18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54BEC1FC" w14:textId="77777777" w:rsidR="00DC4A18" w:rsidRDefault="00B731BE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3524B511" w14:textId="77777777" w:rsidR="00DC4A18" w:rsidRDefault="00B731BE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5C4322D1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169B9D5F" w14:textId="77777777" w:rsidR="00DC4A18" w:rsidRDefault="00DC4A18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6AF0F923" w14:textId="77777777" w:rsidR="00DC4A18" w:rsidRDefault="00B731BE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39929353" w14:textId="77777777" w:rsidR="00DC4A18" w:rsidRDefault="00DC4A1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472AA84D" w14:textId="77777777" w:rsidR="00DC4A18" w:rsidRDefault="00B731BE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4A8760F2" w14:textId="77777777" w:rsidR="00DC4A18" w:rsidRDefault="00DC4A1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469F0EFD" w14:textId="77777777" w:rsidR="00DC4A18" w:rsidRDefault="00B731BE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DC4A18" w14:paraId="194F8F7B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55436943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162A0702" w14:textId="77777777" w:rsidR="00DC4A18" w:rsidRDefault="00B731BE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14:paraId="655B9F22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06F4B92A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7570439E" w14:textId="77777777" w:rsidR="00DC4A18" w:rsidRDefault="00B731BE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EDEE98D" w14:textId="77777777" w:rsidR="00DC4A18" w:rsidRDefault="00B731BE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14:paraId="78B2A873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78F54912" w14:textId="77777777" w:rsidR="00DC4A18" w:rsidRDefault="00B731BE">
            <w:pPr>
              <w:pStyle w:val="TableParagraph"/>
              <w:spacing w:before="1"/>
              <w:ind w:left="220" w:right="121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0" w:type="dxa"/>
          </w:tcPr>
          <w:p w14:paraId="75013D22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B933C75" w14:textId="77777777" w:rsidR="00DC4A18" w:rsidRDefault="00B731BE">
            <w:pPr>
              <w:pStyle w:val="TableParagraph"/>
              <w:spacing w:before="1"/>
              <w:ind w:left="215" w:right="190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14:paraId="6A833F20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48199AAC" w14:textId="77777777" w:rsidR="00DC4A18" w:rsidRDefault="00B731BE">
            <w:pPr>
              <w:pStyle w:val="TableParagraph"/>
              <w:ind w:left="130" w:right="96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DC4A18" w14:paraId="7D94F27D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1C4010BE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60CEFF32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0210785" w14:textId="77777777" w:rsidR="00DC4A18" w:rsidRDefault="00B731BE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14:paraId="0E2A3171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03B77168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F864ADA" w14:textId="77777777" w:rsidR="00DC4A18" w:rsidRDefault="00B731BE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14:paraId="4DF24F56" w14:textId="77777777" w:rsidR="00DC4A18" w:rsidRDefault="00B731BE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14:paraId="63DA86DC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51747FFC" w14:textId="77777777" w:rsidR="00DC4A18" w:rsidRDefault="00B731BE">
            <w:pPr>
              <w:pStyle w:val="TableParagraph"/>
              <w:ind w:left="220" w:right="96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0" w:type="dxa"/>
          </w:tcPr>
          <w:p w14:paraId="7D5ECD1F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38F011A7" w14:textId="77777777" w:rsidR="00DC4A18" w:rsidRDefault="00B731BE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14:paraId="6CE20304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359A9801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6C63968" w14:textId="77777777" w:rsidR="00DC4A18" w:rsidRDefault="00B731BE">
            <w:pPr>
              <w:pStyle w:val="TableParagraph"/>
              <w:spacing w:before="1"/>
              <w:ind w:left="430" w:right="371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DC4A18" w14:paraId="7F2789BD" w14:textId="77777777">
        <w:trPr>
          <w:trHeight w:val="1140"/>
        </w:trPr>
        <w:tc>
          <w:tcPr>
            <w:tcW w:w="2080" w:type="dxa"/>
            <w:shd w:val="clear" w:color="auto" w:fill="D5E3F0"/>
          </w:tcPr>
          <w:p w14:paraId="5627AFF4" w14:textId="77777777" w:rsidR="00DC4A18" w:rsidRDefault="00DC4A18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4B95F7EF" w14:textId="77777777" w:rsidR="00DC4A18" w:rsidRDefault="00B731BE">
            <w:pPr>
              <w:pStyle w:val="TableParagraph"/>
              <w:ind w:left="550" w:right="356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14:paraId="535572ED" w14:textId="77777777" w:rsidR="00DC4A18" w:rsidRDefault="00DC4A18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14:paraId="1026C58B" w14:textId="77777777" w:rsidR="00DC4A18" w:rsidRDefault="00B731BE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3A751800" w14:textId="77777777" w:rsidR="00DC4A18" w:rsidRDefault="00B731BE">
            <w:pPr>
              <w:pStyle w:val="TableParagraph"/>
              <w:spacing w:before="68"/>
              <w:ind w:left="215" w:right="205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14:paraId="39267BD0" w14:textId="77777777" w:rsidR="00DC4A18" w:rsidRDefault="00B731BE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14:paraId="14689CCD" w14:textId="77777777" w:rsidR="00DC4A18" w:rsidRDefault="00B731BE">
            <w:pPr>
              <w:pStyle w:val="TableParagraph"/>
              <w:spacing w:before="195"/>
              <w:ind w:left="215" w:right="16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14:paraId="0C542DD5" w14:textId="77777777" w:rsidR="00DC4A18" w:rsidRDefault="00DC4A18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146EF130" w14:textId="77777777" w:rsidR="00DC4A18" w:rsidRDefault="00B731BE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DC4A18" w14:paraId="5EBA8866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2ADC068E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55F448D5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179AE5A7" w14:textId="77777777" w:rsidR="00DC4A18" w:rsidRDefault="00B731BE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14:paraId="2C68FC14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529B5EE3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D93F937" w14:textId="77777777" w:rsidR="00DC4A18" w:rsidRDefault="00B731BE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14:paraId="20CC8926" w14:textId="77777777" w:rsidR="00DC4A18" w:rsidRDefault="00B731BE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14:paraId="61B64C4C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2999E31E" w14:textId="77777777" w:rsidR="00DC4A18" w:rsidRDefault="00B731BE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14:paraId="0FAAB1C5" w14:textId="77777777" w:rsidR="00DC4A18" w:rsidRDefault="00DC4A18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2728B11" w14:textId="77777777" w:rsidR="00DC4A18" w:rsidRDefault="00B731BE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14:paraId="1F4DBD01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0458A130" w14:textId="77777777" w:rsidR="00DC4A18" w:rsidRDefault="00DC4A18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572C6F66" w14:textId="77777777" w:rsidR="00DC4A18" w:rsidRDefault="00B731BE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DC4A18" w14:paraId="26FA4220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350FA3EC" w14:textId="77777777" w:rsidR="00DC4A18" w:rsidRDefault="00DC4A18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341059AB" w14:textId="77777777" w:rsidR="00DC4A18" w:rsidRDefault="00B731BE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724CD327" w14:textId="77777777" w:rsidR="00DC4A18" w:rsidRDefault="00DC4A18">
            <w:pPr>
              <w:pStyle w:val="TableParagraph"/>
              <w:rPr>
                <w:rFonts w:ascii="Times New Roman"/>
                <w:b/>
              </w:rPr>
            </w:pPr>
          </w:p>
          <w:p w14:paraId="084D7DCD" w14:textId="77777777" w:rsidR="00DC4A18" w:rsidRDefault="00DC4A18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1FDFD40D" w14:textId="77777777" w:rsidR="00DC4A18" w:rsidRDefault="00B731BE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8D6C180" w14:textId="77777777" w:rsidR="00DC4A18" w:rsidRDefault="00B731BE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>and</w:t>
            </w:r>
          </w:p>
        </w:tc>
        <w:tc>
          <w:tcPr>
            <w:tcW w:w="1820" w:type="dxa"/>
          </w:tcPr>
          <w:p w14:paraId="11CA2FFB" w14:textId="77777777" w:rsidR="00DC4A18" w:rsidRDefault="00DC4A18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149F79EA" w14:textId="77777777" w:rsidR="00DC4A18" w:rsidRDefault="00B731BE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4514D5A8" w14:textId="77777777" w:rsidR="00DC4A18" w:rsidRDefault="00B731BE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4B556B18" w14:textId="77777777" w:rsidR="00DC4A18" w:rsidRDefault="00B731BE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69C78743" w14:textId="77777777" w:rsidR="00DC4A18" w:rsidRDefault="00DC4A18">
      <w:pPr>
        <w:pStyle w:val="TableParagraph"/>
        <w:jc w:val="center"/>
        <w:sectPr w:rsidR="00DC4A18">
          <w:pgSz w:w="11920" w:h="16840"/>
          <w:pgMar w:top="1520" w:right="0" w:bottom="1534" w:left="566" w:header="720" w:footer="720" w:gutter="0"/>
          <w:cols w:space="720"/>
        </w:sectPr>
      </w:pPr>
    </w:p>
    <w:p w14:paraId="5D7852EF" w14:textId="4E55DD35" w:rsidR="00C5354A" w:rsidRDefault="00C5354A">
      <w:r>
        <w:br w:type="page"/>
      </w:r>
    </w:p>
    <w:p w14:paraId="08A5D3D3" w14:textId="77777777" w:rsidR="00C5354A" w:rsidRPr="00E32C9C" w:rsidRDefault="00C5354A" w:rsidP="00C5354A">
      <w:pPr>
        <w:jc w:val="center"/>
        <w:rPr>
          <w:b/>
          <w:bCs/>
          <w:sz w:val="28"/>
          <w:szCs w:val="28"/>
          <w:lang w:val="en-IN"/>
        </w:rPr>
      </w:pPr>
      <w:r w:rsidRPr="00E32C9C">
        <w:rPr>
          <w:b/>
          <w:bCs/>
          <w:sz w:val="28"/>
          <w:szCs w:val="28"/>
          <w:lang w:val="en-IN"/>
        </w:rPr>
        <w:lastRenderedPageBreak/>
        <w:t>Question 1: Water Jug Problem</w:t>
      </w:r>
    </w:p>
    <w:p w14:paraId="5851671B" w14:textId="77777777" w:rsidR="00C5354A" w:rsidRPr="00E32C9C" w:rsidRDefault="00C5354A" w:rsidP="00C5354A">
      <w:pPr>
        <w:jc w:val="center"/>
        <w:rPr>
          <w:b/>
          <w:bCs/>
          <w:sz w:val="28"/>
          <w:szCs w:val="28"/>
          <w:lang w:val="en-IN"/>
        </w:rPr>
      </w:pPr>
    </w:p>
    <w:p w14:paraId="75A87B12" w14:textId="77777777" w:rsidR="00C5354A" w:rsidRPr="00E32C9C" w:rsidRDefault="00C5354A" w:rsidP="00C5354A">
      <w:pPr>
        <w:jc w:val="center"/>
        <w:rPr>
          <w:b/>
          <w:bCs/>
          <w:sz w:val="28"/>
          <w:szCs w:val="28"/>
          <w:lang w:val="en-IN"/>
        </w:rPr>
      </w:pPr>
    </w:p>
    <w:p w14:paraId="5CBBF6BB" w14:textId="77777777" w:rsidR="00C5354A" w:rsidRPr="00180946" w:rsidRDefault="00C5354A" w:rsidP="00C5354A">
      <w:pPr>
        <w:rPr>
          <w:b/>
          <w:bCs/>
          <w:sz w:val="28"/>
          <w:szCs w:val="28"/>
          <w:lang w:val="en-IN"/>
        </w:rPr>
      </w:pPr>
      <w:r w:rsidRPr="00180946">
        <w:rPr>
          <w:b/>
          <w:bCs/>
          <w:sz w:val="28"/>
          <w:szCs w:val="28"/>
          <w:lang w:val="en-IN"/>
        </w:rPr>
        <w:t>Problem</w:t>
      </w:r>
    </w:p>
    <w:p w14:paraId="0E119EF9" w14:textId="77777777" w:rsidR="00C5354A" w:rsidRPr="00E32C9C" w:rsidRDefault="00C5354A" w:rsidP="00C5354A">
      <w:pPr>
        <w:rPr>
          <w:sz w:val="32"/>
          <w:szCs w:val="32"/>
          <w:lang w:val="en-IN"/>
        </w:rPr>
      </w:pPr>
    </w:p>
    <w:p w14:paraId="31F53CCD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 xml:space="preserve">You have a 4-gallon jug and a 3-gallon jug. Both jugs have no markings. Using only filling, emptying, and pouring, obtain exactly 2 gallons in the 4-gallon jug. </w:t>
      </w:r>
    </w:p>
    <w:p w14:paraId="282A4849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State Space Representation</w:t>
      </w:r>
    </w:p>
    <w:p w14:paraId="7923DAC1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Each state is represented as:</w:t>
      </w:r>
    </w:p>
    <w:p w14:paraId="6F8C0DD4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(x, y)</w:t>
      </w:r>
    </w:p>
    <w:p w14:paraId="6AFB779F" w14:textId="77777777" w:rsidR="00C5354A" w:rsidRPr="00E32C9C" w:rsidRDefault="00C5354A" w:rsidP="00C5354A">
      <w:pPr>
        <w:rPr>
          <w:sz w:val="28"/>
          <w:szCs w:val="28"/>
          <w:lang w:val="en-IN"/>
        </w:rPr>
      </w:pPr>
      <w:proofErr w:type="gramStart"/>
      <w:r w:rsidRPr="00E32C9C">
        <w:rPr>
          <w:sz w:val="28"/>
          <w:szCs w:val="28"/>
          <w:lang w:val="en-IN"/>
        </w:rPr>
        <w:t>where</w:t>
      </w:r>
      <w:proofErr w:type="gramEnd"/>
    </w:p>
    <w:p w14:paraId="4C290779" w14:textId="77777777" w:rsidR="00C5354A" w:rsidRPr="00E32C9C" w:rsidRDefault="00C5354A" w:rsidP="00C5354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 xml:space="preserve">x = amount of water in the 4-gallon jug </w:t>
      </w:r>
    </w:p>
    <w:p w14:paraId="5D107869" w14:textId="77777777" w:rsidR="00C5354A" w:rsidRPr="00E32C9C" w:rsidRDefault="00C5354A" w:rsidP="00C5354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 xml:space="preserve">y = amount of water in the 3-gallon jug </w:t>
      </w:r>
    </w:p>
    <w:p w14:paraId="400FF5E0" w14:textId="77777777" w:rsidR="00C5354A" w:rsidRPr="00E32C9C" w:rsidRDefault="00C5354A" w:rsidP="00C5354A">
      <w:pPr>
        <w:numPr>
          <w:ilvl w:val="0"/>
          <w:numId w:val="2"/>
        </w:numPr>
        <w:rPr>
          <w:sz w:val="28"/>
          <w:szCs w:val="28"/>
          <w:lang w:val="en-IN"/>
        </w:rPr>
      </w:pPr>
    </w:p>
    <w:p w14:paraId="5BE82A9C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Initial State:</w:t>
      </w:r>
    </w:p>
    <w:p w14:paraId="74B79409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(0,0)</w:t>
      </w:r>
    </w:p>
    <w:p w14:paraId="41B716A7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Goal State:</w:t>
      </w:r>
    </w:p>
    <w:p w14:paraId="27ECE866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(2,0)</w:t>
      </w:r>
    </w:p>
    <w:p w14:paraId="4B669E88" w14:textId="77777777" w:rsidR="00C5354A" w:rsidRPr="00E32C9C" w:rsidRDefault="00C5354A" w:rsidP="00C5354A">
      <w:pPr>
        <w:rPr>
          <w:sz w:val="28"/>
          <w:szCs w:val="28"/>
          <w:lang w:val="en-IN"/>
        </w:rPr>
      </w:pPr>
    </w:p>
    <w:p w14:paraId="469C61D4" w14:textId="77777777" w:rsidR="00C5354A" w:rsidRPr="00180946" w:rsidRDefault="00C5354A" w:rsidP="00C5354A">
      <w:pPr>
        <w:rPr>
          <w:b/>
          <w:bCs/>
          <w:sz w:val="28"/>
          <w:szCs w:val="28"/>
          <w:lang w:val="en-IN"/>
        </w:rPr>
      </w:pPr>
      <w:r w:rsidRPr="00180946">
        <w:rPr>
          <w:b/>
          <w:bCs/>
          <w:sz w:val="28"/>
          <w:szCs w:val="28"/>
          <w:lang w:val="en-IN"/>
        </w:rPr>
        <w:t>Solution Steps</w:t>
      </w:r>
    </w:p>
    <w:p w14:paraId="404A53FC" w14:textId="77777777" w:rsidR="00C5354A" w:rsidRPr="00E32C9C" w:rsidRDefault="00C5354A" w:rsidP="00C5354A">
      <w:pPr>
        <w:rPr>
          <w:sz w:val="28"/>
          <w:szCs w:val="28"/>
          <w:lang w:val="en-IN"/>
        </w:rPr>
      </w:pP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515"/>
        <w:gridCol w:w="1515"/>
        <w:gridCol w:w="4835"/>
      </w:tblGrid>
      <w:tr w:rsidR="00C5354A" w:rsidRPr="00E32C9C" w14:paraId="2EFB7755" w14:textId="77777777" w:rsidTr="00C53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1D482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227EE7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326B518A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5A23EB01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Action</w:t>
            </w:r>
          </w:p>
        </w:tc>
      </w:tr>
      <w:tr w:rsidR="00C5354A" w:rsidRPr="00E32C9C" w14:paraId="721C9F3D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B5EC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8E180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4F98E9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A9E756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Initial State</w:t>
            </w:r>
          </w:p>
        </w:tc>
      </w:tr>
      <w:tr w:rsidR="00C5354A" w:rsidRPr="00E32C9C" w14:paraId="41762590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CE90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23744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2EF415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56B54D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Fill 3-gallon jug</w:t>
            </w:r>
          </w:p>
        </w:tc>
      </w:tr>
      <w:tr w:rsidR="00C5354A" w:rsidRPr="00E32C9C" w14:paraId="5269D085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CFF0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52718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A995C4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E35612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Pour into 4-gallon jug</w:t>
            </w:r>
          </w:p>
        </w:tc>
      </w:tr>
      <w:tr w:rsidR="00C5354A" w:rsidRPr="00E32C9C" w14:paraId="399AFB23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724E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3AFB11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BEA820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448B26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Fill 3-gallon jug again</w:t>
            </w:r>
          </w:p>
        </w:tc>
      </w:tr>
      <w:tr w:rsidR="00C5354A" w:rsidRPr="00E32C9C" w14:paraId="5F432D5E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33E4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50563F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096D01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A78918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Pour into 4-gallon until full</w:t>
            </w:r>
          </w:p>
        </w:tc>
      </w:tr>
      <w:tr w:rsidR="00C5354A" w:rsidRPr="00E32C9C" w14:paraId="0741DD32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4C36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E87E05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376DD0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7CC944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Empty 4-gallon jug</w:t>
            </w:r>
          </w:p>
        </w:tc>
      </w:tr>
      <w:tr w:rsidR="00C5354A" w:rsidRPr="00E32C9C" w14:paraId="67F8CB8F" w14:textId="77777777" w:rsidTr="00C53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7014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0B697D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A990E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2E9436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  <w:r w:rsidRPr="00E32C9C">
              <w:rPr>
                <w:sz w:val="28"/>
                <w:szCs w:val="28"/>
                <w:lang w:val="en-IN"/>
              </w:rPr>
              <w:t>Pour remaining 2 gallons into 4-gallon jug</w:t>
            </w:r>
          </w:p>
        </w:tc>
      </w:tr>
      <w:tr w:rsidR="00C5354A" w:rsidRPr="00E32C9C" w14:paraId="00E762A1" w14:textId="77777777" w:rsidTr="00C5354A">
        <w:trPr>
          <w:tblCellSpacing w:w="15" w:type="dxa"/>
        </w:trPr>
        <w:tc>
          <w:tcPr>
            <w:tcW w:w="0" w:type="auto"/>
            <w:vAlign w:val="center"/>
          </w:tcPr>
          <w:p w14:paraId="25351B86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16DB1AF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8463D6B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9AF3093" w14:textId="77777777" w:rsidR="00C5354A" w:rsidRPr="00E32C9C" w:rsidRDefault="00C5354A" w:rsidP="00C5354A">
            <w:pPr>
              <w:rPr>
                <w:sz w:val="28"/>
                <w:szCs w:val="28"/>
                <w:lang w:val="en-IN"/>
              </w:rPr>
            </w:pPr>
          </w:p>
        </w:tc>
      </w:tr>
    </w:tbl>
    <w:p w14:paraId="4EA6152D" w14:textId="77777777" w:rsidR="00C5354A" w:rsidRPr="00180946" w:rsidRDefault="00C5354A" w:rsidP="00C5354A">
      <w:pPr>
        <w:rPr>
          <w:b/>
          <w:bCs/>
          <w:sz w:val="28"/>
          <w:szCs w:val="28"/>
          <w:lang w:val="en-IN"/>
        </w:rPr>
      </w:pPr>
      <w:r w:rsidRPr="00180946">
        <w:rPr>
          <w:b/>
          <w:bCs/>
          <w:sz w:val="28"/>
          <w:szCs w:val="28"/>
          <w:lang w:val="en-IN"/>
        </w:rPr>
        <w:t>Goal achieved:</w:t>
      </w:r>
    </w:p>
    <w:p w14:paraId="4854A5C8" w14:textId="77777777" w:rsidR="00C5354A" w:rsidRPr="00E32C9C" w:rsidRDefault="00C5354A" w:rsidP="00C5354A">
      <w:pPr>
        <w:rPr>
          <w:sz w:val="28"/>
          <w:szCs w:val="28"/>
          <w:lang w:val="en-IN"/>
        </w:rPr>
      </w:pPr>
    </w:p>
    <w:p w14:paraId="54872C39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4-gallon jug contains exactly 2 gallons.</w:t>
      </w:r>
    </w:p>
    <w:p w14:paraId="6D6CFC51" w14:textId="77777777" w:rsidR="00C5354A" w:rsidRPr="00E32C9C" w:rsidRDefault="00C5354A" w:rsidP="00C5354A">
      <w:pPr>
        <w:rPr>
          <w:sz w:val="28"/>
          <w:szCs w:val="28"/>
          <w:lang w:val="en-IN"/>
        </w:rPr>
      </w:pPr>
    </w:p>
    <w:p w14:paraId="60B86E7B" w14:textId="77777777" w:rsidR="00C5354A" w:rsidRPr="00180946" w:rsidRDefault="00C5354A" w:rsidP="00C5354A">
      <w:pPr>
        <w:rPr>
          <w:b/>
          <w:bCs/>
          <w:sz w:val="28"/>
          <w:szCs w:val="28"/>
          <w:lang w:val="en-IN"/>
        </w:rPr>
      </w:pPr>
      <w:r w:rsidRPr="00180946">
        <w:rPr>
          <w:b/>
          <w:bCs/>
          <w:sz w:val="28"/>
          <w:szCs w:val="28"/>
          <w:lang w:val="en-IN"/>
        </w:rPr>
        <w:t>AI Concept</w:t>
      </w:r>
    </w:p>
    <w:p w14:paraId="372F3BAC" w14:textId="77777777" w:rsidR="00C5354A" w:rsidRPr="00E32C9C" w:rsidRDefault="00C5354A" w:rsidP="00C5354A">
      <w:pPr>
        <w:rPr>
          <w:sz w:val="28"/>
          <w:szCs w:val="28"/>
          <w:lang w:val="en-IN"/>
        </w:rPr>
      </w:pPr>
    </w:p>
    <w:p w14:paraId="1E73547B" w14:textId="77777777" w:rsidR="00C5354A" w:rsidRPr="00E32C9C" w:rsidRDefault="00C5354A" w:rsidP="00C5354A">
      <w:pPr>
        <w:rPr>
          <w:sz w:val="28"/>
          <w:szCs w:val="28"/>
          <w:lang w:val="en-IN"/>
        </w:rPr>
      </w:pPr>
      <w:r w:rsidRPr="00E32C9C">
        <w:rPr>
          <w:sz w:val="28"/>
          <w:szCs w:val="28"/>
          <w:lang w:val="en-IN"/>
        </w:rPr>
        <w:t>This problem is solved using State Space Search, where every action creates a new state and a search algorithm explores states until reaching the goal.</w:t>
      </w:r>
    </w:p>
    <w:p w14:paraId="75AA2B2A" w14:textId="77777777" w:rsidR="00C5354A" w:rsidRPr="00E32C9C" w:rsidRDefault="00C5354A" w:rsidP="00C5354A">
      <w:pPr>
        <w:rPr>
          <w:sz w:val="32"/>
          <w:szCs w:val="32"/>
          <w:lang w:val="en-IN"/>
        </w:rPr>
      </w:pPr>
    </w:p>
    <w:p w14:paraId="6655D15B" w14:textId="77777777" w:rsidR="00C5354A" w:rsidRPr="00E32C9C" w:rsidRDefault="00C5354A" w:rsidP="00C5354A">
      <w:pPr>
        <w:rPr>
          <w:sz w:val="32"/>
          <w:szCs w:val="32"/>
          <w:lang w:val="en-IN"/>
        </w:rPr>
      </w:pPr>
    </w:p>
    <w:p w14:paraId="5C05A2E8" w14:textId="77777777" w:rsidR="00C5354A" w:rsidRDefault="00C5354A" w:rsidP="00C5354A">
      <w:pPr>
        <w:rPr>
          <w:sz w:val="32"/>
          <w:szCs w:val="32"/>
          <w:lang w:val="en-IN"/>
        </w:rPr>
      </w:pPr>
    </w:p>
    <w:p w14:paraId="23C2B363" w14:textId="77777777" w:rsidR="00180946" w:rsidRDefault="00180946" w:rsidP="00C5354A">
      <w:pPr>
        <w:rPr>
          <w:sz w:val="32"/>
          <w:szCs w:val="32"/>
          <w:lang w:val="en-IN"/>
        </w:rPr>
      </w:pPr>
    </w:p>
    <w:p w14:paraId="69B94DE0" w14:textId="77777777" w:rsidR="00180946" w:rsidRDefault="00180946" w:rsidP="00C5354A">
      <w:pPr>
        <w:rPr>
          <w:sz w:val="32"/>
          <w:szCs w:val="32"/>
          <w:lang w:val="en-IN"/>
        </w:rPr>
      </w:pPr>
    </w:p>
    <w:p w14:paraId="25C23A45" w14:textId="77777777" w:rsidR="00180946" w:rsidRPr="00C5354A" w:rsidRDefault="00180946" w:rsidP="00C5354A">
      <w:pPr>
        <w:rPr>
          <w:lang w:val="en-IN"/>
        </w:rPr>
      </w:pPr>
    </w:p>
    <w:p w14:paraId="497CA675" w14:textId="47BF6B31" w:rsidR="00C5354A" w:rsidRPr="00C5354A" w:rsidRDefault="00C5354A" w:rsidP="00C5354A">
      <w:pPr>
        <w:rPr>
          <w:lang w:val="en-IN"/>
        </w:rPr>
      </w:pPr>
    </w:p>
    <w:p w14:paraId="4E0AC40C" w14:textId="77777777" w:rsidR="00C5354A" w:rsidRPr="00180946" w:rsidRDefault="00C5354A" w:rsidP="001E046A">
      <w:pPr>
        <w:jc w:val="center"/>
        <w:rPr>
          <w:b/>
          <w:bCs/>
          <w:sz w:val="28"/>
          <w:szCs w:val="28"/>
          <w:lang w:val="en-IN"/>
        </w:rPr>
      </w:pPr>
      <w:r w:rsidRPr="00180946">
        <w:rPr>
          <w:b/>
          <w:bCs/>
          <w:sz w:val="28"/>
          <w:szCs w:val="28"/>
          <w:lang w:val="en-IN"/>
        </w:rPr>
        <w:t>Question 2: Mars Rover Intelligent Agent</w:t>
      </w:r>
    </w:p>
    <w:p w14:paraId="2CAAC727" w14:textId="27423412" w:rsidR="001E046A" w:rsidRPr="00180946" w:rsidRDefault="001E046A" w:rsidP="001E046A">
      <w:pPr>
        <w:jc w:val="center"/>
        <w:rPr>
          <w:b/>
          <w:bCs/>
          <w:sz w:val="28"/>
          <w:szCs w:val="28"/>
          <w:lang w:val="en-IN"/>
        </w:rPr>
      </w:pPr>
    </w:p>
    <w:p w14:paraId="5DD39C19" w14:textId="77777777" w:rsidR="001E046A" w:rsidRPr="00180946" w:rsidRDefault="001E046A" w:rsidP="001E046A">
      <w:pPr>
        <w:jc w:val="center"/>
        <w:rPr>
          <w:sz w:val="28"/>
          <w:szCs w:val="28"/>
          <w:lang w:val="en-IN"/>
        </w:rPr>
      </w:pPr>
    </w:p>
    <w:p w14:paraId="3B8A74E0" w14:textId="77777777" w:rsid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 Mars Rover is an autonomous intelligent agent used by NASA to explore Mars and collect scientific information.</w:t>
      </w:r>
    </w:p>
    <w:p w14:paraId="0E0FEFA2" w14:textId="74249C3B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</w:t>
      </w:r>
    </w:p>
    <w:p w14:paraId="18BC5587" w14:textId="2AD7C7F2" w:rsidR="00AA5319" w:rsidRPr="00AA5319" w:rsidRDefault="00C5354A" w:rsidP="00AA531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proofErr w:type="spellStart"/>
      <w:r w:rsidRPr="003A43D3">
        <w:rPr>
          <w:sz w:val="28"/>
          <w:szCs w:val="28"/>
          <w:lang w:val="en-IN"/>
        </w:rPr>
        <w:t>Percepts</w:t>
      </w:r>
      <w:proofErr w:type="spellEnd"/>
    </w:p>
    <w:p w14:paraId="1215D2A6" w14:textId="77777777" w:rsidR="00C5354A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 rover receives information from:</w:t>
      </w:r>
    </w:p>
    <w:p w14:paraId="2F9FF18E" w14:textId="77777777" w:rsidR="00AA5319" w:rsidRPr="00180946" w:rsidRDefault="00AA5319" w:rsidP="00C5354A">
      <w:pPr>
        <w:rPr>
          <w:sz w:val="28"/>
          <w:szCs w:val="28"/>
          <w:lang w:val="en-IN"/>
        </w:rPr>
      </w:pPr>
    </w:p>
    <w:p w14:paraId="6A3EF096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Cameras </w:t>
      </w:r>
    </w:p>
    <w:p w14:paraId="0BA092DF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Temperature sensors </w:t>
      </w:r>
    </w:p>
    <w:p w14:paraId="2A2F2977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Rock composition sensors </w:t>
      </w:r>
    </w:p>
    <w:p w14:paraId="6E567366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Soil </w:t>
      </w:r>
      <w:proofErr w:type="spellStart"/>
      <w:r w:rsidRPr="00180946">
        <w:rPr>
          <w:sz w:val="28"/>
          <w:szCs w:val="28"/>
          <w:lang w:val="en-IN"/>
        </w:rPr>
        <w:t>analyzers</w:t>
      </w:r>
      <w:proofErr w:type="spellEnd"/>
      <w:r w:rsidRPr="00180946">
        <w:rPr>
          <w:sz w:val="28"/>
          <w:szCs w:val="28"/>
          <w:lang w:val="en-IN"/>
        </w:rPr>
        <w:t xml:space="preserve"> </w:t>
      </w:r>
    </w:p>
    <w:p w14:paraId="0596009A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Navigation sensors </w:t>
      </w:r>
    </w:p>
    <w:p w14:paraId="66A1C0D3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Obstacle detectors </w:t>
      </w:r>
    </w:p>
    <w:p w14:paraId="666F5749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GPS-like localization system </w:t>
      </w:r>
    </w:p>
    <w:p w14:paraId="5874764B" w14:textId="77777777" w:rsidR="00C5354A" w:rsidRPr="00180946" w:rsidRDefault="00C5354A" w:rsidP="00C5354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Battery level sensor </w:t>
      </w:r>
    </w:p>
    <w:p w14:paraId="525A5762" w14:textId="77777777" w:rsidR="001E046A" w:rsidRPr="00180946" w:rsidRDefault="001E046A" w:rsidP="001E046A">
      <w:pPr>
        <w:ind w:left="720"/>
        <w:rPr>
          <w:sz w:val="28"/>
          <w:szCs w:val="28"/>
          <w:lang w:val="en-IN"/>
        </w:rPr>
      </w:pPr>
    </w:p>
    <w:p w14:paraId="06EAEEDF" w14:textId="2A110FED" w:rsidR="00C5354A" w:rsidRPr="00180946" w:rsidRDefault="00C5354A" w:rsidP="00C5354A">
      <w:pPr>
        <w:rPr>
          <w:sz w:val="28"/>
          <w:szCs w:val="28"/>
          <w:lang w:val="en-IN"/>
        </w:rPr>
      </w:pPr>
    </w:p>
    <w:p w14:paraId="7DDA8965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ii. Operating Environment</w:t>
      </w:r>
    </w:p>
    <w:p w14:paraId="43D5E439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 environment is:</w:t>
      </w:r>
    </w:p>
    <w:p w14:paraId="51CB501F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7FA13459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Partially Observable </w:t>
      </w:r>
    </w:p>
    <w:p w14:paraId="66622BC5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Deterministic (mostly) </w:t>
      </w:r>
    </w:p>
    <w:p w14:paraId="5F362511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Sequential </w:t>
      </w:r>
    </w:p>
    <w:p w14:paraId="3B38EAB9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Dynamic </w:t>
      </w:r>
    </w:p>
    <w:p w14:paraId="1191841E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Continuous </w:t>
      </w:r>
    </w:p>
    <w:p w14:paraId="16861C43" w14:textId="77777777" w:rsidR="00C5354A" w:rsidRPr="00180946" w:rsidRDefault="00C5354A" w:rsidP="00C5354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Unknown because the rover discovers new terrain </w:t>
      </w:r>
    </w:p>
    <w:p w14:paraId="31F6F402" w14:textId="7FCDA5BA" w:rsidR="00C5354A" w:rsidRPr="00180946" w:rsidRDefault="00C5354A" w:rsidP="00C5354A">
      <w:pPr>
        <w:rPr>
          <w:sz w:val="28"/>
          <w:szCs w:val="28"/>
          <w:lang w:val="en-IN"/>
        </w:rPr>
      </w:pPr>
    </w:p>
    <w:p w14:paraId="4E570545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69FBB702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iii. Actions</w:t>
      </w:r>
    </w:p>
    <w:p w14:paraId="78A8B019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 rover can:</w:t>
      </w:r>
    </w:p>
    <w:p w14:paraId="5DB7AA5C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7A78B041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Move forward </w:t>
      </w:r>
    </w:p>
    <w:p w14:paraId="030EB384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Turn left/right </w:t>
      </w:r>
    </w:p>
    <w:p w14:paraId="660972D7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Stop </w:t>
      </w:r>
    </w:p>
    <w:p w14:paraId="1387A28A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Capture images </w:t>
      </w:r>
    </w:p>
    <w:p w14:paraId="557338FC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Drill rocks </w:t>
      </w:r>
    </w:p>
    <w:p w14:paraId="405E05DF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Collect soil samples </w:t>
      </w:r>
    </w:p>
    <w:p w14:paraId="72140C2F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spellStart"/>
      <w:r w:rsidRPr="00180946">
        <w:rPr>
          <w:sz w:val="28"/>
          <w:szCs w:val="28"/>
          <w:lang w:val="en-IN"/>
        </w:rPr>
        <w:t>Analyze</w:t>
      </w:r>
      <w:proofErr w:type="spellEnd"/>
      <w:r w:rsidRPr="00180946">
        <w:rPr>
          <w:sz w:val="28"/>
          <w:szCs w:val="28"/>
          <w:lang w:val="en-IN"/>
        </w:rPr>
        <w:t xml:space="preserve"> samples </w:t>
      </w:r>
    </w:p>
    <w:p w14:paraId="06244E8E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Send data to Earth </w:t>
      </w:r>
    </w:p>
    <w:p w14:paraId="39E64B38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Avoid obstacles </w:t>
      </w:r>
    </w:p>
    <w:p w14:paraId="52E06E92" w14:textId="77777777" w:rsidR="00C5354A" w:rsidRPr="00180946" w:rsidRDefault="00C5354A" w:rsidP="00C5354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Recharge using solar panels </w:t>
      </w:r>
    </w:p>
    <w:p w14:paraId="06FEBEF8" w14:textId="6A0F75E5" w:rsidR="00C5354A" w:rsidRDefault="00C5354A" w:rsidP="00C5354A">
      <w:pPr>
        <w:rPr>
          <w:sz w:val="28"/>
          <w:szCs w:val="28"/>
          <w:lang w:val="en-IN"/>
        </w:rPr>
      </w:pPr>
    </w:p>
    <w:p w14:paraId="4E8E8CEB" w14:textId="77777777" w:rsidR="00AA5319" w:rsidRPr="00180946" w:rsidRDefault="00AA5319" w:rsidP="00C5354A">
      <w:pPr>
        <w:rPr>
          <w:sz w:val="28"/>
          <w:szCs w:val="28"/>
          <w:lang w:val="en-IN"/>
        </w:rPr>
      </w:pPr>
    </w:p>
    <w:p w14:paraId="76BA5934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75F0E118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lastRenderedPageBreak/>
        <w:t>iv. Performance Measure</w:t>
      </w:r>
    </w:p>
    <w:p w14:paraId="34F84DFB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Performance is evaluated based on:</w:t>
      </w:r>
    </w:p>
    <w:p w14:paraId="3A019343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34D45E31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Number of samples collected </w:t>
      </w:r>
    </w:p>
    <w:p w14:paraId="522E46A1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Accuracy of scientific analysis </w:t>
      </w:r>
    </w:p>
    <w:p w14:paraId="54587D9B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Successful navigation </w:t>
      </w:r>
    </w:p>
    <w:p w14:paraId="61D78B75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Energy efficiency </w:t>
      </w:r>
    </w:p>
    <w:p w14:paraId="250DF3C7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Mission completion </w:t>
      </w:r>
    </w:p>
    <w:p w14:paraId="234DDED4" w14:textId="77777777" w:rsidR="00C5354A" w:rsidRPr="00180946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Obstacle avoidance </w:t>
      </w:r>
    </w:p>
    <w:p w14:paraId="676464BC" w14:textId="2F93643A" w:rsidR="001E046A" w:rsidRPr="00AA5319" w:rsidRDefault="00C5354A" w:rsidP="00C5354A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Communication success </w:t>
      </w:r>
    </w:p>
    <w:p w14:paraId="7CED440C" w14:textId="77777777" w:rsidR="001E046A" w:rsidRPr="00180946" w:rsidRDefault="001E046A" w:rsidP="00C5354A">
      <w:pPr>
        <w:rPr>
          <w:sz w:val="28"/>
          <w:szCs w:val="28"/>
          <w:lang w:val="en-IN"/>
        </w:rPr>
      </w:pPr>
    </w:p>
    <w:p w14:paraId="6BE2A476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v. Suitable Agent Architecture</w:t>
      </w:r>
    </w:p>
    <w:p w14:paraId="70CC3E45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Model-Based Goal-Based Agent</w:t>
      </w:r>
    </w:p>
    <w:p w14:paraId="667DE390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Reason:</w:t>
      </w:r>
    </w:p>
    <w:p w14:paraId="2F57CEFB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068FE6F4" w14:textId="77777777" w:rsidR="00C5354A" w:rsidRPr="00180946" w:rsidRDefault="00C5354A" w:rsidP="00C5354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Maintains an internal model of the environment. </w:t>
      </w:r>
    </w:p>
    <w:p w14:paraId="599BD7BC" w14:textId="77777777" w:rsidR="00C5354A" w:rsidRPr="00180946" w:rsidRDefault="00C5354A" w:rsidP="00C5354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Makes decisions using sensor data. </w:t>
      </w:r>
    </w:p>
    <w:p w14:paraId="4AB030DF" w14:textId="77777777" w:rsidR="00C5354A" w:rsidRPr="00180946" w:rsidRDefault="00C5354A" w:rsidP="00C5354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Plans routes. </w:t>
      </w:r>
    </w:p>
    <w:p w14:paraId="644FB23A" w14:textId="77777777" w:rsidR="00C5354A" w:rsidRPr="00180946" w:rsidRDefault="00C5354A" w:rsidP="00C5354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Avoids obstacles. </w:t>
      </w:r>
    </w:p>
    <w:p w14:paraId="60754564" w14:textId="77777777" w:rsidR="00C5354A" w:rsidRPr="00180946" w:rsidRDefault="00C5354A" w:rsidP="00C5354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Works toward mission goals autonomously. </w:t>
      </w:r>
    </w:p>
    <w:p w14:paraId="0DF403DE" w14:textId="56AC3DBC" w:rsidR="00C5354A" w:rsidRPr="00180946" w:rsidRDefault="00C5354A" w:rsidP="00C5354A">
      <w:pPr>
        <w:rPr>
          <w:sz w:val="28"/>
          <w:szCs w:val="28"/>
          <w:lang w:val="en-IN"/>
        </w:rPr>
      </w:pPr>
    </w:p>
    <w:p w14:paraId="4D5812E4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2190FB53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58D04E52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8732670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3F10A70C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0101EA64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57D09C07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5CEE80FB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0AC5F9B1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33113857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26A9234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7DDDAE8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0F018CBD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742A7F73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442E01AD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796E323C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32C0A144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0DC1498B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50EF547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1F19F02C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702F0B45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B572BBE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43432E52" w14:textId="77777777" w:rsidR="00AC58AA" w:rsidRDefault="00AC58AA" w:rsidP="00C5354A">
      <w:pPr>
        <w:rPr>
          <w:sz w:val="28"/>
          <w:szCs w:val="28"/>
          <w:lang w:val="en-IN"/>
        </w:rPr>
      </w:pPr>
    </w:p>
    <w:p w14:paraId="153CC79B" w14:textId="77777777" w:rsidR="00AA5319" w:rsidRPr="00180946" w:rsidRDefault="00AA5319" w:rsidP="00C5354A">
      <w:pPr>
        <w:rPr>
          <w:sz w:val="28"/>
          <w:szCs w:val="28"/>
          <w:lang w:val="en-IN"/>
        </w:rPr>
      </w:pPr>
    </w:p>
    <w:p w14:paraId="5FA14688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57B3B6C7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65451CC2" w14:textId="77777777" w:rsidR="00C5354A" w:rsidRPr="00AA5319" w:rsidRDefault="00C5354A" w:rsidP="00AC58AA">
      <w:pPr>
        <w:jc w:val="center"/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lastRenderedPageBreak/>
        <w:t>Question 3: 8-Queens Problem</w:t>
      </w:r>
    </w:p>
    <w:p w14:paraId="22DD08AA" w14:textId="77777777" w:rsidR="00AC58AA" w:rsidRPr="00AA5319" w:rsidRDefault="00AC58AA" w:rsidP="00AC58AA">
      <w:pPr>
        <w:jc w:val="center"/>
        <w:rPr>
          <w:b/>
          <w:bCs/>
          <w:sz w:val="28"/>
          <w:szCs w:val="28"/>
          <w:lang w:val="en-IN"/>
        </w:rPr>
      </w:pPr>
    </w:p>
    <w:p w14:paraId="2A34E38A" w14:textId="77777777" w:rsidR="00AC58AA" w:rsidRPr="00180946" w:rsidRDefault="00AC58AA" w:rsidP="00AC58AA">
      <w:pPr>
        <w:jc w:val="center"/>
        <w:rPr>
          <w:sz w:val="28"/>
          <w:szCs w:val="28"/>
          <w:lang w:val="en-IN"/>
        </w:rPr>
      </w:pPr>
    </w:p>
    <w:p w14:paraId="276D38C3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The objective is to place 8 queens on an 8×8 chessboard so that no two queens attack each other. </w:t>
      </w:r>
    </w:p>
    <w:p w14:paraId="7831DA0C" w14:textId="4D31CA6C" w:rsidR="00AC58A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Problem Formulation</w:t>
      </w:r>
    </w:p>
    <w:p w14:paraId="13F88C22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Initial State</w:t>
      </w:r>
    </w:p>
    <w:p w14:paraId="4124A4FB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Empty chessboard</w:t>
      </w:r>
    </w:p>
    <w:p w14:paraId="35DA069A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State</w:t>
      </w:r>
    </w:p>
    <w:p w14:paraId="083C1E7C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A board with queens placed safely.</w:t>
      </w:r>
    </w:p>
    <w:p w14:paraId="575C92E2" w14:textId="77777777" w:rsidR="00AC58AA" w:rsidRPr="00180946" w:rsidRDefault="00AC58AA" w:rsidP="00C5354A">
      <w:pPr>
        <w:rPr>
          <w:sz w:val="28"/>
          <w:szCs w:val="28"/>
          <w:lang w:val="en-IN"/>
        </w:rPr>
      </w:pPr>
    </w:p>
    <w:p w14:paraId="4BF39C5F" w14:textId="4EAA3400" w:rsidR="00AC58A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Operators</w:t>
      </w:r>
    </w:p>
    <w:p w14:paraId="1198ACD1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767A6C1" w14:textId="77777777" w:rsidR="00C5354A" w:rsidRPr="00180946" w:rsidRDefault="00C5354A" w:rsidP="00C5354A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Place a queen in a safe position. </w:t>
      </w:r>
    </w:p>
    <w:p w14:paraId="3E7515D3" w14:textId="77777777" w:rsidR="00C5354A" w:rsidRPr="00180946" w:rsidRDefault="00C5354A" w:rsidP="00C5354A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Move a queen. </w:t>
      </w:r>
    </w:p>
    <w:p w14:paraId="2CD32615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Goal Test</w:t>
      </w:r>
    </w:p>
    <w:p w14:paraId="3B68B2B8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All 8 queens are placed and:</w:t>
      </w:r>
    </w:p>
    <w:p w14:paraId="3A9D1470" w14:textId="77777777" w:rsidR="00C5354A" w:rsidRPr="00180946" w:rsidRDefault="00C5354A" w:rsidP="00C5354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No same row </w:t>
      </w:r>
    </w:p>
    <w:p w14:paraId="3725CD20" w14:textId="77777777" w:rsidR="00C5354A" w:rsidRPr="00180946" w:rsidRDefault="00C5354A" w:rsidP="00C5354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No same column </w:t>
      </w:r>
    </w:p>
    <w:p w14:paraId="403B268E" w14:textId="77777777" w:rsidR="00C5354A" w:rsidRPr="00180946" w:rsidRDefault="00C5354A" w:rsidP="00C5354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No same diagonal </w:t>
      </w:r>
    </w:p>
    <w:p w14:paraId="3842FEF0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Path Cost</w:t>
      </w:r>
    </w:p>
    <w:p w14:paraId="7D3AFF7F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Each queen placement costs 1.</w:t>
      </w:r>
    </w:p>
    <w:p w14:paraId="5B68A1D2" w14:textId="292A7591" w:rsidR="00C5354A" w:rsidRPr="00180946" w:rsidRDefault="00C5354A" w:rsidP="00C5354A">
      <w:pPr>
        <w:rPr>
          <w:sz w:val="28"/>
          <w:szCs w:val="28"/>
          <w:lang w:val="en-IN"/>
        </w:rPr>
      </w:pPr>
    </w:p>
    <w:p w14:paraId="0920D706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814EAB3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Search Space</w:t>
      </w:r>
    </w:p>
    <w:p w14:paraId="4733787C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357CC712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There are many possible arrangements.</w:t>
      </w:r>
    </w:p>
    <w:p w14:paraId="0EEDC28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A brute-force search checks all combinations.</w:t>
      </w:r>
    </w:p>
    <w:p w14:paraId="524D59D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AI uses:</w:t>
      </w:r>
    </w:p>
    <w:p w14:paraId="7C7D476D" w14:textId="77777777" w:rsidR="00C5354A" w:rsidRPr="00180946" w:rsidRDefault="00C5354A" w:rsidP="00C5354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Backtracking </w:t>
      </w:r>
    </w:p>
    <w:p w14:paraId="6D2A2020" w14:textId="77777777" w:rsidR="00C5354A" w:rsidRPr="00180946" w:rsidRDefault="00C5354A" w:rsidP="00C5354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Depth First Search </w:t>
      </w:r>
    </w:p>
    <w:p w14:paraId="041F4B76" w14:textId="77777777" w:rsidR="00C5354A" w:rsidRPr="00180946" w:rsidRDefault="00C5354A" w:rsidP="00C5354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Constraint Satisfaction Problem (CSP) </w:t>
      </w:r>
    </w:p>
    <w:p w14:paraId="3F9EADA2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to reduce unnecessary searching.</w:t>
      </w:r>
    </w:p>
    <w:p w14:paraId="4577E96E" w14:textId="1CA21A25" w:rsidR="00C5354A" w:rsidRPr="00180946" w:rsidRDefault="00C5354A" w:rsidP="00C5354A">
      <w:pPr>
        <w:rPr>
          <w:sz w:val="28"/>
          <w:szCs w:val="28"/>
          <w:lang w:val="en-IN"/>
        </w:rPr>
      </w:pPr>
    </w:p>
    <w:p w14:paraId="372EDA01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C5E341C" w14:textId="6B34BD1E" w:rsidR="00D06C39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Why Backtracking?</w:t>
      </w:r>
    </w:p>
    <w:p w14:paraId="2496C8E4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3ABE8393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Backtracking removes incorrect placements immediately instead of checking all possibilities, making it much faster.</w:t>
      </w:r>
    </w:p>
    <w:p w14:paraId="380F229D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6D41C24B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B744F87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3B012F98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0728425F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0B29E54C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50A9054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7757857C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39CA680F" w14:textId="1B6E3A26" w:rsidR="00C5354A" w:rsidRPr="00180946" w:rsidRDefault="00C5354A" w:rsidP="00C5354A">
      <w:pPr>
        <w:rPr>
          <w:sz w:val="28"/>
          <w:szCs w:val="28"/>
          <w:lang w:val="en-IN"/>
        </w:rPr>
      </w:pPr>
    </w:p>
    <w:p w14:paraId="2506D022" w14:textId="41C9186F" w:rsidR="00C5354A" w:rsidRPr="00AA5319" w:rsidRDefault="00D06C39" w:rsidP="00D06C39">
      <w:pPr>
        <w:tabs>
          <w:tab w:val="center" w:pos="5677"/>
          <w:tab w:val="left" w:pos="7830"/>
        </w:tabs>
        <w:rPr>
          <w:b/>
          <w:bCs/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lastRenderedPageBreak/>
        <w:tab/>
      </w:r>
      <w:r w:rsidR="00C5354A" w:rsidRPr="00AA5319">
        <w:rPr>
          <w:b/>
          <w:bCs/>
          <w:sz w:val="28"/>
          <w:szCs w:val="28"/>
          <w:lang w:val="en-IN"/>
        </w:rPr>
        <w:t>Question 4: OLA Cab Booking Agent</w:t>
      </w:r>
      <w:r w:rsidRPr="00AA5319">
        <w:rPr>
          <w:b/>
          <w:bCs/>
          <w:sz w:val="28"/>
          <w:szCs w:val="28"/>
          <w:lang w:val="en-IN"/>
        </w:rPr>
        <w:tab/>
      </w:r>
    </w:p>
    <w:p w14:paraId="5A710511" w14:textId="77777777" w:rsidR="00D06C39" w:rsidRPr="00180946" w:rsidRDefault="00D06C39" w:rsidP="00D06C39">
      <w:pPr>
        <w:tabs>
          <w:tab w:val="center" w:pos="5677"/>
          <w:tab w:val="left" w:pos="7830"/>
        </w:tabs>
        <w:rPr>
          <w:sz w:val="28"/>
          <w:szCs w:val="28"/>
          <w:lang w:val="en-IN"/>
        </w:rPr>
      </w:pPr>
    </w:p>
    <w:p w14:paraId="69AA09EE" w14:textId="77777777" w:rsidR="00D06C39" w:rsidRPr="00180946" w:rsidRDefault="00D06C39" w:rsidP="00D06C39">
      <w:pPr>
        <w:tabs>
          <w:tab w:val="center" w:pos="5677"/>
          <w:tab w:val="left" w:pos="7830"/>
        </w:tabs>
        <w:rPr>
          <w:sz w:val="28"/>
          <w:szCs w:val="28"/>
          <w:lang w:val="en-IN"/>
        </w:rPr>
      </w:pPr>
    </w:p>
    <w:p w14:paraId="116B632C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A customer books a cab through the OLA application by selecting the cab type (Mini, Micro, Sedan, Prime, etc.) based on comfort and destination. </w:t>
      </w:r>
    </w:p>
    <w:p w14:paraId="68BDBAE1" w14:textId="77777777" w:rsidR="00D06C39" w:rsidRPr="00AA5319" w:rsidRDefault="00D06C39" w:rsidP="00C5354A">
      <w:pPr>
        <w:rPr>
          <w:b/>
          <w:bCs/>
          <w:sz w:val="28"/>
          <w:szCs w:val="28"/>
          <w:lang w:val="en-IN"/>
        </w:rPr>
      </w:pPr>
    </w:p>
    <w:p w14:paraId="5FC85903" w14:textId="77777777" w:rsidR="00C5354A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 xml:space="preserve">Type of </w:t>
      </w:r>
      <w:proofErr w:type="gramStart"/>
      <w:r w:rsidRPr="00AA5319">
        <w:rPr>
          <w:b/>
          <w:bCs/>
          <w:sz w:val="28"/>
          <w:szCs w:val="28"/>
          <w:lang w:val="en-IN"/>
        </w:rPr>
        <w:t>Problem Solving</w:t>
      </w:r>
      <w:proofErr w:type="gramEnd"/>
      <w:r w:rsidRPr="00AA5319">
        <w:rPr>
          <w:b/>
          <w:bCs/>
          <w:sz w:val="28"/>
          <w:szCs w:val="28"/>
          <w:lang w:val="en-IN"/>
        </w:rPr>
        <w:t xml:space="preserve"> Agent</w:t>
      </w:r>
    </w:p>
    <w:p w14:paraId="1B49E63B" w14:textId="77777777" w:rsidR="00AA5319" w:rsidRPr="00AA5319" w:rsidRDefault="00AA5319" w:rsidP="00C5354A">
      <w:pPr>
        <w:rPr>
          <w:b/>
          <w:bCs/>
          <w:sz w:val="28"/>
          <w:szCs w:val="28"/>
          <w:lang w:val="en-IN"/>
        </w:rPr>
      </w:pPr>
    </w:p>
    <w:p w14:paraId="240BB39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Goal-Based Agent</w:t>
      </w:r>
    </w:p>
    <w:p w14:paraId="6FF65A9C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Reason:</w:t>
      </w:r>
    </w:p>
    <w:p w14:paraId="58FF04F0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The customer's goal is to reach the destination safely while satisfying preferences like comfort, cost, and travel time.</w:t>
      </w:r>
    </w:p>
    <w:p w14:paraId="4A6D452D" w14:textId="51B73B67" w:rsidR="00C5354A" w:rsidRPr="00180946" w:rsidRDefault="00C5354A" w:rsidP="00C5354A">
      <w:pPr>
        <w:rPr>
          <w:sz w:val="28"/>
          <w:szCs w:val="28"/>
          <w:lang w:val="en-IN"/>
        </w:rPr>
      </w:pPr>
    </w:p>
    <w:p w14:paraId="5D03AEF4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Pseudocode</w:t>
      </w:r>
    </w:p>
    <w:p w14:paraId="1EC7494F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715BBE26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START</w:t>
      </w:r>
    </w:p>
    <w:p w14:paraId="679AAD24" w14:textId="77777777" w:rsidR="00C5354A" w:rsidRPr="00180946" w:rsidRDefault="00C5354A" w:rsidP="00C5354A">
      <w:pPr>
        <w:rPr>
          <w:sz w:val="28"/>
          <w:szCs w:val="28"/>
          <w:lang w:val="en-IN"/>
        </w:rPr>
      </w:pPr>
    </w:p>
    <w:p w14:paraId="33F1294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Input pickup location</w:t>
      </w:r>
    </w:p>
    <w:p w14:paraId="45CA460A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Input destination</w:t>
      </w:r>
    </w:p>
    <w:p w14:paraId="7BEDCA04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Input preferred cab type</w:t>
      </w:r>
    </w:p>
    <w:p w14:paraId="6C6BFA3B" w14:textId="77777777" w:rsidR="00C5354A" w:rsidRPr="00180946" w:rsidRDefault="00C5354A" w:rsidP="00C5354A">
      <w:pPr>
        <w:rPr>
          <w:sz w:val="28"/>
          <w:szCs w:val="28"/>
          <w:lang w:val="en-IN"/>
        </w:rPr>
      </w:pPr>
    </w:p>
    <w:p w14:paraId="056B902A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Search available drivers</w:t>
      </w:r>
    </w:p>
    <w:p w14:paraId="0A864FF0" w14:textId="77777777" w:rsidR="00C5354A" w:rsidRPr="00180946" w:rsidRDefault="00C5354A" w:rsidP="00C5354A">
      <w:pPr>
        <w:rPr>
          <w:sz w:val="28"/>
          <w:szCs w:val="28"/>
          <w:lang w:val="en-IN"/>
        </w:rPr>
      </w:pPr>
    </w:p>
    <w:p w14:paraId="5DB551E6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IF driver available THEN</w:t>
      </w:r>
    </w:p>
    <w:p w14:paraId="1013C8B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Show fare estimate</w:t>
      </w:r>
    </w:p>
    <w:p w14:paraId="6208A884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Confirm booking</w:t>
      </w:r>
    </w:p>
    <w:p w14:paraId="0135B017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Assign nearest driver</w:t>
      </w:r>
    </w:p>
    <w:p w14:paraId="03B1178F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Track driver location</w:t>
      </w:r>
    </w:p>
    <w:p w14:paraId="3BE17B14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Start trip</w:t>
      </w:r>
    </w:p>
    <w:p w14:paraId="543B8118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Reach destination</w:t>
      </w:r>
    </w:p>
    <w:p w14:paraId="09D4539C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Calculate final fare</w:t>
      </w:r>
    </w:p>
    <w:p w14:paraId="31982BA3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Complete payment</w:t>
      </w:r>
    </w:p>
    <w:p w14:paraId="35CEED3F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ELSE</w:t>
      </w:r>
    </w:p>
    <w:p w14:paraId="5E706C57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      Display "No cab available"</w:t>
      </w:r>
    </w:p>
    <w:p w14:paraId="19F9395F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ENDIF</w:t>
      </w:r>
    </w:p>
    <w:p w14:paraId="091ABD58" w14:textId="77777777" w:rsidR="00C5354A" w:rsidRPr="00180946" w:rsidRDefault="00C5354A" w:rsidP="00C5354A">
      <w:pPr>
        <w:rPr>
          <w:sz w:val="28"/>
          <w:szCs w:val="28"/>
          <w:lang w:val="en-IN"/>
        </w:rPr>
      </w:pPr>
    </w:p>
    <w:p w14:paraId="61DE858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STOP</w:t>
      </w:r>
    </w:p>
    <w:p w14:paraId="30B64EFC" w14:textId="5E542E0B" w:rsidR="00C5354A" w:rsidRPr="00180946" w:rsidRDefault="00C5354A" w:rsidP="00C5354A">
      <w:pPr>
        <w:rPr>
          <w:sz w:val="28"/>
          <w:szCs w:val="28"/>
          <w:lang w:val="en-IN"/>
        </w:rPr>
      </w:pPr>
    </w:p>
    <w:p w14:paraId="21EE1B29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40A6976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02235348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CDD1C6F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F52F220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6BBF5FBC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35F9F8C9" w14:textId="77777777" w:rsidR="00D06C39" w:rsidRDefault="00D06C39" w:rsidP="00C5354A">
      <w:pPr>
        <w:rPr>
          <w:sz w:val="28"/>
          <w:szCs w:val="28"/>
          <w:lang w:val="en-IN"/>
        </w:rPr>
      </w:pPr>
    </w:p>
    <w:p w14:paraId="2D1DD1B8" w14:textId="77777777" w:rsidR="00AA5319" w:rsidRPr="00180946" w:rsidRDefault="00AA5319" w:rsidP="00C5354A">
      <w:pPr>
        <w:rPr>
          <w:sz w:val="28"/>
          <w:szCs w:val="28"/>
          <w:lang w:val="en-IN"/>
        </w:rPr>
      </w:pPr>
    </w:p>
    <w:p w14:paraId="50295744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D00EE70" w14:textId="77777777" w:rsidR="00C5354A" w:rsidRPr="00AA5319" w:rsidRDefault="00C5354A" w:rsidP="00D06C39">
      <w:pPr>
        <w:jc w:val="center"/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lastRenderedPageBreak/>
        <w:t>Question 5: Uniform Cost Search (UCS)</w:t>
      </w:r>
    </w:p>
    <w:p w14:paraId="3CFD138C" w14:textId="77777777" w:rsidR="00D06C39" w:rsidRPr="00180946" w:rsidRDefault="00D06C39" w:rsidP="00D06C39">
      <w:pPr>
        <w:jc w:val="center"/>
        <w:rPr>
          <w:sz w:val="28"/>
          <w:szCs w:val="28"/>
          <w:lang w:val="en-IN"/>
        </w:rPr>
      </w:pPr>
    </w:p>
    <w:p w14:paraId="6287D4FE" w14:textId="77777777" w:rsidR="00D06C39" w:rsidRPr="00180946" w:rsidRDefault="00D06C39" w:rsidP="00D06C39">
      <w:pPr>
        <w:jc w:val="center"/>
        <w:rPr>
          <w:sz w:val="28"/>
          <w:szCs w:val="28"/>
          <w:lang w:val="en-IN"/>
        </w:rPr>
      </w:pPr>
    </w:p>
    <w:p w14:paraId="07C8372D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The logistics company wants to find the least-cost path from warehouse S to warehouse G using the Uniform Cost Search algorithm. </w:t>
      </w:r>
    </w:p>
    <w:p w14:paraId="26F96FD3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Uniform Cost Search</w:t>
      </w:r>
    </w:p>
    <w:p w14:paraId="4A43A727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Uniform Cost Search expands the node with the lowest cumulative path cost first.</w:t>
      </w:r>
    </w:p>
    <w:p w14:paraId="2070512C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It guarantees the least-cost solution when all edge costs are non-negative.</w:t>
      </w:r>
    </w:p>
    <w:p w14:paraId="0FE6BBD6" w14:textId="1002F083" w:rsidR="00C5354A" w:rsidRPr="00180946" w:rsidRDefault="00C5354A" w:rsidP="00C5354A">
      <w:pPr>
        <w:rPr>
          <w:sz w:val="28"/>
          <w:szCs w:val="28"/>
          <w:lang w:val="en-IN"/>
        </w:rPr>
      </w:pPr>
    </w:p>
    <w:p w14:paraId="135D2726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21C0B2B9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Algorithm</w:t>
      </w:r>
    </w:p>
    <w:p w14:paraId="3EC14B2F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78951C99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Insert the start node into the priority queue. </w:t>
      </w:r>
    </w:p>
    <w:p w14:paraId="0B771F08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Remove the node with the smallest path cost. </w:t>
      </w:r>
    </w:p>
    <w:p w14:paraId="73EE3CB6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Check whether it is the goal. </w:t>
      </w:r>
    </w:p>
    <w:p w14:paraId="159C04E9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If yes, stop. </w:t>
      </w:r>
    </w:p>
    <w:p w14:paraId="1D751C9D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Otherwise, expand the node. </w:t>
      </w:r>
    </w:p>
    <w:p w14:paraId="30D76ED4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Calculate cumulative costs for all </w:t>
      </w:r>
      <w:proofErr w:type="spellStart"/>
      <w:r w:rsidRPr="00180946">
        <w:rPr>
          <w:sz w:val="28"/>
          <w:szCs w:val="28"/>
          <w:lang w:val="en-IN"/>
        </w:rPr>
        <w:t>neighboring</w:t>
      </w:r>
      <w:proofErr w:type="spellEnd"/>
      <w:r w:rsidRPr="00180946">
        <w:rPr>
          <w:sz w:val="28"/>
          <w:szCs w:val="28"/>
          <w:lang w:val="en-IN"/>
        </w:rPr>
        <w:t xml:space="preserve"> nodes. </w:t>
      </w:r>
    </w:p>
    <w:p w14:paraId="53C392E8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Insert </w:t>
      </w:r>
      <w:proofErr w:type="spellStart"/>
      <w:r w:rsidRPr="00180946">
        <w:rPr>
          <w:sz w:val="28"/>
          <w:szCs w:val="28"/>
          <w:lang w:val="en-IN"/>
        </w:rPr>
        <w:t>neighbors</w:t>
      </w:r>
      <w:proofErr w:type="spellEnd"/>
      <w:r w:rsidRPr="00180946">
        <w:rPr>
          <w:sz w:val="28"/>
          <w:szCs w:val="28"/>
          <w:lang w:val="en-IN"/>
        </w:rPr>
        <w:t xml:space="preserve"> into the priority queue. </w:t>
      </w:r>
    </w:p>
    <w:p w14:paraId="10E7AA99" w14:textId="77777777" w:rsidR="00C5354A" w:rsidRPr="00180946" w:rsidRDefault="00C5354A" w:rsidP="00C5354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Repeat until the goal is reached. </w:t>
      </w:r>
    </w:p>
    <w:p w14:paraId="22885AAB" w14:textId="186E0EF0" w:rsidR="00C5354A" w:rsidRPr="00180946" w:rsidRDefault="00C5354A" w:rsidP="00C5354A">
      <w:pPr>
        <w:rPr>
          <w:sz w:val="28"/>
          <w:szCs w:val="28"/>
          <w:lang w:val="en-IN"/>
        </w:rPr>
      </w:pPr>
    </w:p>
    <w:p w14:paraId="1564B038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640B169B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Advantages</w:t>
      </w:r>
    </w:p>
    <w:p w14:paraId="0507376C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86F12E6" w14:textId="77777777" w:rsidR="00C5354A" w:rsidRPr="00180946" w:rsidRDefault="00C5354A" w:rsidP="00C5354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Finds the optimal path. </w:t>
      </w:r>
    </w:p>
    <w:p w14:paraId="7834CC2E" w14:textId="77777777" w:rsidR="00C5354A" w:rsidRPr="00180946" w:rsidRDefault="00C5354A" w:rsidP="00C5354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Suitable for weighted graphs. </w:t>
      </w:r>
    </w:p>
    <w:p w14:paraId="1C89FD9E" w14:textId="77777777" w:rsidR="00C5354A" w:rsidRPr="00180946" w:rsidRDefault="00C5354A" w:rsidP="00C5354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Complete and optimal. </w:t>
      </w:r>
    </w:p>
    <w:p w14:paraId="74D36871" w14:textId="00E5DED7" w:rsidR="00C5354A" w:rsidRPr="00180946" w:rsidRDefault="00C5354A" w:rsidP="00C5354A">
      <w:pPr>
        <w:rPr>
          <w:sz w:val="28"/>
          <w:szCs w:val="28"/>
          <w:lang w:val="en-IN"/>
        </w:rPr>
      </w:pPr>
    </w:p>
    <w:p w14:paraId="2DE93323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6D5AB348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Disadvantages</w:t>
      </w:r>
    </w:p>
    <w:p w14:paraId="5F1864F7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4B9CB14A" w14:textId="77777777" w:rsidR="00C5354A" w:rsidRPr="00180946" w:rsidRDefault="00C5354A" w:rsidP="00C5354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Uses more memory. </w:t>
      </w:r>
    </w:p>
    <w:p w14:paraId="554A3F85" w14:textId="77777777" w:rsidR="00C5354A" w:rsidRPr="00180946" w:rsidRDefault="00C5354A" w:rsidP="00C5354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 xml:space="preserve">Slower for very large graphs. </w:t>
      </w:r>
    </w:p>
    <w:p w14:paraId="1C73B0C7" w14:textId="45E64846" w:rsidR="00C5354A" w:rsidRPr="00180946" w:rsidRDefault="00C5354A" w:rsidP="00C5354A">
      <w:pPr>
        <w:rPr>
          <w:sz w:val="28"/>
          <w:szCs w:val="28"/>
          <w:lang w:val="en-IN"/>
        </w:rPr>
      </w:pPr>
    </w:p>
    <w:p w14:paraId="056F9762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1D518582" w14:textId="77777777" w:rsidR="00C5354A" w:rsidRPr="00AA5319" w:rsidRDefault="00C5354A" w:rsidP="00C5354A">
      <w:pPr>
        <w:rPr>
          <w:b/>
          <w:bCs/>
          <w:sz w:val="28"/>
          <w:szCs w:val="28"/>
          <w:lang w:val="en-IN"/>
        </w:rPr>
      </w:pPr>
      <w:r w:rsidRPr="00AA5319">
        <w:rPr>
          <w:b/>
          <w:bCs/>
          <w:sz w:val="28"/>
          <w:szCs w:val="28"/>
          <w:lang w:val="en-IN"/>
        </w:rPr>
        <w:t>Conclusion</w:t>
      </w:r>
    </w:p>
    <w:p w14:paraId="52D36DB3" w14:textId="77777777" w:rsidR="00D06C39" w:rsidRPr="00180946" w:rsidRDefault="00D06C39" w:rsidP="00C5354A">
      <w:pPr>
        <w:rPr>
          <w:sz w:val="28"/>
          <w:szCs w:val="28"/>
          <w:lang w:val="en-IN"/>
        </w:rPr>
      </w:pPr>
    </w:p>
    <w:p w14:paraId="5B7B7D14" w14:textId="77777777" w:rsidR="00C5354A" w:rsidRPr="00180946" w:rsidRDefault="00C5354A" w:rsidP="00C5354A">
      <w:pPr>
        <w:rPr>
          <w:sz w:val="28"/>
          <w:szCs w:val="28"/>
          <w:lang w:val="en-IN"/>
        </w:rPr>
      </w:pPr>
      <w:r w:rsidRPr="00180946">
        <w:rPr>
          <w:sz w:val="28"/>
          <w:szCs w:val="28"/>
          <w:lang w:val="en-IN"/>
        </w:rPr>
        <w:t>Uniform Cost Search always chooses the cheapest available path, making it ideal for logistics, route planning, GPS navigation, and delivery systems.</w:t>
      </w:r>
    </w:p>
    <w:p w14:paraId="4F141418" w14:textId="77777777" w:rsidR="009A4709" w:rsidRPr="00180946" w:rsidRDefault="009A4709">
      <w:pPr>
        <w:rPr>
          <w:sz w:val="28"/>
          <w:szCs w:val="28"/>
        </w:rPr>
      </w:pPr>
    </w:p>
    <w:sectPr w:rsidR="009A4709" w:rsidRPr="00180946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558"/>
    <w:multiLevelType w:val="multilevel"/>
    <w:tmpl w:val="4AB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1D2"/>
    <w:multiLevelType w:val="multilevel"/>
    <w:tmpl w:val="CFB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7520"/>
    <w:multiLevelType w:val="hybridMultilevel"/>
    <w:tmpl w:val="270AEEB0"/>
    <w:lvl w:ilvl="0" w:tplc="91FA9152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8EEC6CF2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7AEEED6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0F00B5B8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E53A6ACA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3EB28ECA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67C0BD62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ECC0046C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E1AC1EDE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BAC567B"/>
    <w:multiLevelType w:val="multilevel"/>
    <w:tmpl w:val="E84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0440"/>
    <w:multiLevelType w:val="multilevel"/>
    <w:tmpl w:val="9B3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0A96"/>
    <w:multiLevelType w:val="hybridMultilevel"/>
    <w:tmpl w:val="B686E9C4"/>
    <w:lvl w:ilvl="0" w:tplc="0D8C18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422AC"/>
    <w:multiLevelType w:val="multilevel"/>
    <w:tmpl w:val="9F7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1681F"/>
    <w:multiLevelType w:val="multilevel"/>
    <w:tmpl w:val="4F62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25617"/>
    <w:multiLevelType w:val="multilevel"/>
    <w:tmpl w:val="131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42AD2"/>
    <w:multiLevelType w:val="hybridMultilevel"/>
    <w:tmpl w:val="08F4ED3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310C2"/>
    <w:multiLevelType w:val="multilevel"/>
    <w:tmpl w:val="40F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C753D"/>
    <w:multiLevelType w:val="multilevel"/>
    <w:tmpl w:val="0D5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E0E97"/>
    <w:multiLevelType w:val="multilevel"/>
    <w:tmpl w:val="C4D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D5DC2"/>
    <w:multiLevelType w:val="multilevel"/>
    <w:tmpl w:val="68C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D1E49"/>
    <w:multiLevelType w:val="multilevel"/>
    <w:tmpl w:val="389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8457">
    <w:abstractNumId w:val="2"/>
  </w:num>
  <w:num w:numId="2" w16cid:durableId="1212964853">
    <w:abstractNumId w:val="4"/>
  </w:num>
  <w:num w:numId="3" w16cid:durableId="1946224973">
    <w:abstractNumId w:val="3"/>
  </w:num>
  <w:num w:numId="4" w16cid:durableId="588739144">
    <w:abstractNumId w:val="12"/>
  </w:num>
  <w:num w:numId="5" w16cid:durableId="176501020">
    <w:abstractNumId w:val="1"/>
  </w:num>
  <w:num w:numId="6" w16cid:durableId="1465462009">
    <w:abstractNumId w:val="6"/>
  </w:num>
  <w:num w:numId="7" w16cid:durableId="1712655737">
    <w:abstractNumId w:val="14"/>
  </w:num>
  <w:num w:numId="8" w16cid:durableId="1594163408">
    <w:abstractNumId w:val="13"/>
  </w:num>
  <w:num w:numId="9" w16cid:durableId="1112479834">
    <w:abstractNumId w:val="8"/>
  </w:num>
  <w:num w:numId="10" w16cid:durableId="1971398493">
    <w:abstractNumId w:val="11"/>
  </w:num>
  <w:num w:numId="11" w16cid:durableId="642201553">
    <w:abstractNumId w:val="7"/>
  </w:num>
  <w:num w:numId="12" w16cid:durableId="865295291">
    <w:abstractNumId w:val="0"/>
  </w:num>
  <w:num w:numId="13" w16cid:durableId="95292434">
    <w:abstractNumId w:val="10"/>
  </w:num>
  <w:num w:numId="14" w16cid:durableId="1401366506">
    <w:abstractNumId w:val="5"/>
  </w:num>
  <w:num w:numId="15" w16cid:durableId="1454519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A18"/>
    <w:rsid w:val="00151144"/>
    <w:rsid w:val="00180946"/>
    <w:rsid w:val="001E046A"/>
    <w:rsid w:val="003A43D3"/>
    <w:rsid w:val="003F66BD"/>
    <w:rsid w:val="005C69AD"/>
    <w:rsid w:val="009A4709"/>
    <w:rsid w:val="00AA5319"/>
    <w:rsid w:val="00AC58AA"/>
    <w:rsid w:val="00B731BE"/>
    <w:rsid w:val="00C5354A"/>
    <w:rsid w:val="00D06C39"/>
    <w:rsid w:val="00DC4A18"/>
    <w:rsid w:val="00E12868"/>
    <w:rsid w:val="00E32C9C"/>
    <w:rsid w:val="00E750F8"/>
    <w:rsid w:val="00F8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70E1"/>
  <w15:docId w15:val="{F35D2085-AE2A-4B07-9CEC-C9E34090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0B264-D363-4C68-8C61-59AFA96B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1304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1- Analytical Problem Solving- 1.1 .docx</dc:title>
  <cp:lastModifiedBy>Monika M</cp:lastModifiedBy>
  <cp:revision>13</cp:revision>
  <dcterms:created xsi:type="dcterms:W3CDTF">2026-07-18T17:03:00Z</dcterms:created>
  <dcterms:modified xsi:type="dcterms:W3CDTF">2026-07-22T09:10:00Z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2026-07-18T00:00:00Z</vt:filetime>
  </property>
</Properties>
</file>