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1. Pacotes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(!require("tidyverse")) install.packages("tidyverse")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(!require("writexl")) install.packages("writexl")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(!require("lubridate")) install.packages("lubridate")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(!require("readxl")) install.packages("readxl")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library(writexl)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Função auxiliar para mediana segura (sem warning quando tudo é NA)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safe_median &lt;- function(x)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x &lt;- x[!is.na(x)]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if (length(x) == 0) NA_real_ else median(x)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Caminhos e arquivos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ATENÇÃO: Verifique se o caminho da pasta está correto para o seu ambiente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caminho_pasta &lt;- "T:/ESTATISTICA"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setwd(caminho_pasta)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arquivos_entrada &lt;- c(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"SRAG_2014.csv","SRAG_2015.csv","SRAG_2016.csv","SRAG_2017.csv",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"SRAG_2018.csv","SRAG_2019.csv","SRAG_2020.csv","SRAG_2021.csv",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"SRAG_2022.csv","SRAG_2023.csv","SRAG_2024.csv","SRAG_2025.csv"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Inicialização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dados_processados &lt;- tibble()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Colunas numéricas (0/1 ou categorias) que queremos converter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cols_numericas &lt;- c(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"CARDIOPATI","PNEUMOPATI","RENAL","HEMOGLOBI","IMUNODEPRE",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"TABAGISMO","METABOLICA","OUT_MORBI","CLASSI_FIN","EVOLUCAO",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# fatores de risco adicionais: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"PUERPERA","SIND_DOWN","ASMA","DIABETES","OBESIDADE",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vacinação: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"VACINA",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 idade numérica: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"NU_IDADE_N"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Colunas de categorização não numéricas (SEXO e RACA)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cols_categoricas &lt;- c("CS_SEXO", "CS_RACA")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4. Loop de leitura e pré-processamento SRAG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(arquivo_entrada in arquivos_entrada)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message("--------------------------------------------------")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message(paste("Lendo arquivo:", arquivo_entrada))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# Lê tudo como texto para evitar conflito de tipos entre anos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dados &lt;- readr::read_delim(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file.path(caminho_pasta, arquivo_entrada),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delim = ";",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locale = locale(encoding = "latin1"),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show_col_types = FALSE,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col_types = readr::cols(.default = readr::col_character())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--- 4.1. DT_SIN_PRI: base para semana epidemiológica principal 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(!"DT_SIN_PRI" %in% names(dados))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stop(paste("</w:t>
      </w:r>
      <w:r w:rsidDel="00000000" w:rsidR="00000000" w:rsidRPr="00000000">
        <w:rPr>
          <w:rtl w:val="0"/>
        </w:rPr>
        <w:t xml:space="preserve"> ERRO: a coluna DT_SIN_PRI 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ã</w:t>
      </w:r>
      <w:r w:rsidDel="00000000" w:rsidR="00000000" w:rsidRPr="00000000">
        <w:rPr>
          <w:rtl w:val="0"/>
        </w:rPr>
        <w:t xml:space="preserve">o foi encontrada em", arquivo_entrada))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dados &lt;- dados %&gt;%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data_sintomas = suppressWarnings(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parse_date_time(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DT_SIN_PRI,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orders = c("dmy", "dmy HMS", "ymd", "ymd HMS")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n_na_sint &lt;- sum(is.na(dados$data_sintomas))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message("Registros com data_sintomas NA: ", n_na_sint, " de ", nrow(dados))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# --- 4.2. DT_INTERNA, DT_ENTUTI, DT_OBITO, DT_SAIDUTI 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data_cols &lt;- c("DT_INTERNA", "DT_ENTUTI", "DT_OBITO", "DT_SAIDUTI")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data_names &lt;- c("data_interna", "data_entuti", "data_obito", "data_saiduti")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for (i in seq_along(data_cols))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col_in &lt;- data_cols[i]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col_out &lt;- data_names[i]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(col_in %in% names(dados))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dados &lt;- dados %&gt;%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mutate(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!!col_out := suppressWarnings(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parse_date_time(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!!sym(col_in),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orders = c("dmy", "dmy HMS", "ymd", "ymd HMS")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dados[[col_out]] &lt;- as.POSIXct(NA)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# --- 4.4. ANO e SEMANA EPIDEMIOLÓGICA a partir de DT_SIN_PRI 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dados &lt;- dados %&gt;%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ano_epi_sintomas = epiyear(data_sintomas),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sem_epi_sintomas = epiweek(data_sintomas)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# --- 4.5. Garantir que colunas de interesse existam (incluindo CS_RACA) 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for (nm in c(cols_numericas, cols_categoricas))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(!nm %in% names(dados))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dados[[nm]] &lt;- NA_character_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# --- 4.6. Conversão das colunas numéricas 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dados &lt;- dados %&gt;%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across(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.cols = all_of(cols_numericas),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.fns  = ~ suppressWarnings(as.numeric(.))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# Acumula no data frame geral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dados_processados &lt;- bind_rows(dados_processados, dados)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4.7. Faixas etárias e Períodos de Pandemia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Definindo os períodos: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Pré-Pandemia: Anos &lt; 2020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Pandemia: Anos 2020 e 2021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Pós-Pandemia: Anos &gt;= 2022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dados_processados &lt;- dados_processados %&gt;%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Faixa Etária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faixa_etaria = case_when(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!is.na(NU_IDADE_N) &amp; NU_IDADE_N &lt; 1                        ~ "Menor de 1 ano",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!is.na(NU_IDADE_N) &amp; NU_IDADE_N &gt;= 1  &amp; NU_IDADE_N &lt;= 4    ~ "01 a 04 anos",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!is.na(NU_IDADE_N) &amp; NU_IDADE_N &gt;= 5  &amp; NU_IDADE_N &lt;= 9    ~ "05 a 09 anos",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!is.na(NU_IDADE_N) &amp; NU_IDADE_N &gt;= 10 &amp; NU_IDADE_N &lt;= 14   ~ "10 a 14 anos",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!is.na(NU_IDADE_N) &amp; NU_IDADE_N &gt;= 15 &amp; NU_IDADE_N &lt;= 19   ~ "15 a 19 anos",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!is.na(NU_IDADE_N) &amp; NU_IDADE_N &gt;= 20 &amp; NU_IDADE_N &lt;= 29   ~ "20 a 29 anos",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!is.na(NU_IDADE_N) &amp; NU_IDADE_N &gt;= 30 &amp; NU_IDADE_N &lt;= 39   ~ "30 a 39 anos",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!is.na(NU_IDADE_N) &amp; NU_IDADE_N &gt;= 40 &amp; NU_IDADE_N &lt;= 49   ~ "40 a 49 anos",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!is.na(NU_IDADE_N) &amp; NU_IDADE_N &gt;= 50 &amp; NU_IDADE_N &lt;= 59   ~ "50 a 59 anos",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!is.na(NU_IDADE_N) &amp; NU_IDADE_N &gt;= 60 &amp; NU_IDADE_N &lt;= 69   ~ "60 a 69 anos",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!is.na(NU_IDADE_N) &amp; NU_IDADE_N &gt;= 70 &amp; NU_IDADE_N &lt;= 79   ~ "70 a 79 anos",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!is.na(NU_IDADE_N) &amp; NU_IDADE_N &gt;= 80                       ~ "80 anos ou mais",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Período da Pandemia (baseado no ano epidemiológico de sintomas)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periodo_pandemia = case_when(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ano_epi_sintomas &lt; 2020                                      ~ "Pre-Pandemia (2014-2019)",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ano_epi_sintomas %in% c(2020, 2021)                          ~ "Pandemia (2020-2021)",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ano_epi_sintomas &gt;= 2022                                     ~ "Pos-Pandemia (2022-2025)",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TRUE ~ "Ignorado/NA"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# Duração das Internações e UTI (usado para medianas)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dias_internacao = as.numeric(difftime(data_obito, data_interna, units = "days")),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dias_uti        = as.numeric(difftime(data_saiduti, data_entuti, units = "days"))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5. AGREGAÇÕES SRAG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--- 5.1. Semana epidemiológica (DT_SIN_PRI) 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res_sintomas &lt;- dados_processados %&gt;%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filter(!is.na(ano_epi_sintomas), !is.na(sem_epi_sintomas)) %&gt;%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group_by(ano_epi_sintomas, sem_epi_sintomas) %&gt;%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NOTIFICACOES_SIN_PRI = n(),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QTD_SEXO_F   = sum(CS_SEXO == "F", na.rm = TRUE),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QTD_SEXO_M   = sum(CS_SEXO == "M", na.rm = TRUE),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VARIÁVEIS DE RAÇA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QTD_RACA_BRANCA   = sum(CS_RACA == "1", na.rm = TRUE),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QTD_RACA_PRETA    = sum(CS_RACA == "2", na.rm = TRUE),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QTD_RACA_AMARELA  = sum(CS_RACA == "3", na.rm = TRUE),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QTD_RACA_PARDA    = sum(CS_RACA == "4", na.rm = TRUE),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QTD_RACA_INDIGENA = sum(CS_RACA == "5", na.rm = TRUE),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QTD_RACA_IGNORADA = sum(CS_RACA == "9", na.rm = TRUE),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... (demais variáveis de morbidade, classificação e evolução) 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CARDIOPATI_1 = sum(CARDIOPATI == 1, na.rm = TRUE),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PNEUMOPATI_1 = sum(PNEUMOPATI == 1, na.rm = TRUE),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RENAL_1      = sum(RENAL      == 1, na.rm = TRUE),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HEMOGLOBI_1  = sum(HEMOGLOBI  == 1, na.rm = TRUE),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IMUNODEPRE_1 = sum(IMUNODEPRE == 1, na.rm = TRUE),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TABAGISMO_1  = sum(TABAGISMO  == 1, na.rm = TRUE),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METABOLICA_1 = sum(METABOLICA == 1, na.rm = TRUE),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OUT_MORBI_1  = sum(OUT_MORBI  == 1, na.rm = TRUE),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PUERPERA_1   = sum(PUERPERA   == 1, na.rm = TRUE),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SIND_DOWN_1  = sum(SIND_DOWN  == 1, na.rm = TRUE),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ASMA_1       = sum(ASMA       == 1, na.rm = TRUE),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DIABETES_1   = sum(DIABETES   == 1, na.rm = TRUE),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OBESIDADE_1  = sum(OBESIDADE  == 1, na.rm = TRUE),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CLASSI_FIN_1 = sum(CLASSI_FIN == 1, na.rm = TRUE),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CLASSI_FIN_2 = sum(CLASSI_FIN == 2, na.rm = TRUE),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CLASSI_FIN_3 = sum(CLASSI_FIN == 3, na.rm = TRUE),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CLASSI_FIN_4 = sum(CLASSI_FIN == 4, na.rm = TRUE),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CLASSI_FIN_5 = sum(CLASSI_FIN == 5, na.rm = TRUE),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EVOLUCAO_1   = sum(EVOLUCAO   == 1, na.rm = TRUE),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EVOLUCAO_2   = sum(EVOLUCAO   == 2, na.rm = TRUE),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EVOLUCAO_3   = sum(EVOLUCAO   == 3, na.rm = TRUE),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VACINA_1     = sum(VACINA     == 1, na.rm = TRUE),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# ... (demais variáveis de faixa etária) 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IDADE_MENOR_1   = sum(faixa_etaria == "Menor de 1 ano",   na.rm = TRUE),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IDADE_01_04     = sum(faixa_etaria == "01 a 04 anos",     na.rm = TRUE),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IDADE_05_09     = sum(faixa_etaria == "05 a 09 anos",     na.rm = TRUE),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IDADE_10_14     = sum(faixa_etaria == "10 a 14 anos",     na.rm = TRUE),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IDADE_15_19     = sum(faixa_etaria == "15 a 19 anos",     na.rm = TRUE),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IDADE_20_29     = sum(faixa_etaria == "20 a 29 anos",     na.rm = TRUE),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IDADE_30_39     = sum(faixa_etaria == "30 a 39 anos",     na.rm = TRUE),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IDADE_40_49     = sum(faixa_etaria == "40 a 49 anos",     na.rm = TRUE),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IDADE_50_59     = sum(faixa_etaria == "50 a 59 anos",     na.rm = TRUE),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IDADE_60_69     = sum(faixa_etaria == "60 a 69 anos",     na.rm = TRUE),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IDADE_70_79     = sum(faixa_etaria == "70 a 79 anos",     na.rm = TRUE),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IDADE_80_MAIS   = sum(faixa_etaria == "80 anos ou mais",  na.rm = TRUE),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--- 5.2. Internações (DT_INTERNA) + mediana dias internação (POR SEMANA) 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res_interna &lt;- dados_processados %&gt;%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filter(!is.na(data_interna)) %&gt;%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ano_epi_interna = epiyear(data_interna),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sem_epi_interna = epiweek(data_interna)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group_by(ano_epi_interna, sem_epi_interna) %&gt;%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INTERNACOES_SRAG        = n(),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MEDIANA_DIAS_INTERNACAO = safe_median(dias_internacao), # Correção: usa o campo dias_internacao calculado antes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rename(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ano_epi_sintomas = ano_epi_interna,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sem_epi_sintomas = sem_epi_interna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--- 5.3. UTI (DT_ENTUTI) + mediana dias UTI (POR SEMANA) 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res_uti &lt;- dados_processados %&gt;%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filter(!is.na(data_entuti)) %&gt;%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ano_epi_uti = epiyear(data_entuti),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sem_epi_uti = epiweek(data_entuti)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group_by(ano_epi_uti, sem_epi_uti) %&gt;%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INTERNACOES_UTI  = n(),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MEDIANA_DIAS_UTI = safe_median(dias_uti), # Correção: usa o campo dias_uti calculado antes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rename(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ano_epi_sintomas = ano_epi_uti,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sem_epi_sintomas = sem_epi_uti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5.4. AGREGAÇÃO POR PERÍODO DE PANDEMIA (Novo Resumo)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res_periodo_pandemia &lt;- dados_processados %&gt;%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filter(!is.na(periodo_pandemia), periodo_pandemia != "Ignorado/NA") %&gt;%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group_by(periodo_pandemia) %&gt;%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NOTIFICACOES_TOTAIS = n(),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# Dados demográficos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QTD_SEXO_F   = sum(CS_SEXO == "F", na.rm = TRUE),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QTD_SEXO_M   = sum(CS_SEXO == "M", na.rm = TRUE),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# Raça/Cor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QTD_RACA_BRANCA   = sum(CS_RACA == "1", na.rm = TRUE),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QTD_RACA_PRETA    = sum(CS_RACA == "2", na.rm = TRUE),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QTD_RACA_AMARELA  = sum(CS_RACA == "3", na.rm = TRUE),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QTD_RACA_PARDA    = sum(CS_RACA == "4", na.rm = TRUE),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QTD_RACA_INDIGENA = sum(CS_RACA == "5", na.rm = TRUE),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QTD_RACA_IGNORADA = sum(CS_RACA == "9", na.rm = TRUE),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# Mediana de internação (CORRIGIDA - agrupada por período)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INTERNACOES_SRAG_TOTAL  = sum(!is.na(data_interna)),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MEDIANA_DIAS_INTERNACAO = safe_median(dias_internacao),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# Mediana de UTI (CORRIGIDA - agrupada por período)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INTERNACOES_UTI_TOTAL   = sum(!is.na(data_entuti)),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MEDIANA_DIAS_UTI        = safe_median(dias_uti),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# Taxas de Desfecho (pelo total de casos no período)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EVOLUCAO_OBITO          = sum(EVOLUCAO == 2, na.rm = TRUE),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TAXA_LETALIDADE_PERIODO = EVOLUCAO_OBITO / NOTIFICACOES_TOTAIS,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# Adiciona prefixo para distinguir do resumo semanal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rename_with(~ paste0("PERIODO_", .), -periodo_pandemia)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5.5. AMBULATORIAL – atendimentos por faixa etária (2014–2025)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arquivo_ambu &lt;- file.path(caminho_pasta, "respiratorios_ano DADOS E SAUDE.xlsx")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Verifica se o arquivo existe antes de tentar ler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if (file.exists(arquivo_ambu))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ambu_bruto &lt;- read_excel(arquivo_ambu)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ambu_long &lt;- ambu_bruto %&gt;%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rename(sem_epi_sintomas = sem_epi) %&gt;%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pivot_longer(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cols      = `2014`:`2025`,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names_to  = "ano_epi_sintomas",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values_to = "ATENDIMENTOS"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) %&gt;%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mutate(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ano_epi_sintomas = as.numeric(ano_epi_sintomas),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faixa_cod = case_when(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faixa_etaria == "Menor de 1 ano"                        ~ "MENOR_1",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faixa_etaria %in% c("01 a 04 anos", "1 a 4 anos")      ~ "01_04",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faixa_etaria %in% c("05 a 09 anos", "5 a 9 anos")      ~ "05_09",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faixa_etaria == "10 a 14 anos"                          ~ "10_14",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faixa_etaria == "15 a 19 anos"                          ~ "15_19",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faixa_etaria == "20 a 29 anos"                          ~ "20_29",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faixa_etaria == "30 a 39 anos"                          ~ "30_39",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faixa_etaria == "40 a 49 anos"                          ~ "40_49",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faixa_etaria == "50 a 59 anos"                          ~ "50_59",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faixa_etaria == "60 a 69 anos"                          ~ "60_69",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faixa_etaria == "70 a 79 anos"                          ~ "70_79",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faixa_etaria == "80 anos ou mais"                       ~ "80_MAIS",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TRUE ~ NA_character_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ATENDIMENTOS = suppressWarnings(as.numeric(ATENDIMENTOS))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ambu_wide &lt;- ambu_long %&gt;%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filter(!is.na(faixa_cod)) %&gt;%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select(ano_epi_sintomas, sem_epi_sintomas, faixa_cod, ATENDIMENTOS) %&gt;%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pivot_wider(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names_from  = faixa_cod,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values_from = ATENDIMENTOS,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names_prefix = "ATEND_"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message("</w:t>
      </w:r>
      <w:r w:rsidDel="00000000" w:rsidR="00000000" w:rsidRPr="00000000">
        <w:rPr>
          <w:rtl w:val="0"/>
        </w:rPr>
        <w:t xml:space="preserve"> Aviso: Arquivo ambulatorial não encontrado. Apenas dados SRAG serão exportados.")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ambu_wide &lt;- tibble(ano_epi_sintomas = numeric(), sem_epi_sintomas = numeric())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5.6. Junta tudo em uma única tabela final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Tabela Semanal (principal)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resultado_semanal &lt;- res_sintomas %&gt;%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full_join(res_interna, by = c("ano_epi_sintomas", "sem_epi_sintomas")) %&gt;%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full_join(res_uti,     by = c("ano_epi_sintomas", "sem_epi_sintomas")) %&gt;%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left_join(ambu_wide,   by = c("ano_epi_sintomas", "sem_epi_sintomas")) %&gt;%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relocate(starts_with("ATEND_"), .after = sem_epi_sintomas) %&gt;%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arrange(ano_epi_sintomas, sem_epi_sintomas)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6. EXPORTAÇÃO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nome_arquivo_saida_semanal &lt;- "RESUMO_SRAG_POR_SEMANA.xlsx"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nome_arquivo_saida_periodo &lt;- "RESUMO_SRAG_POR_PERIODO_PANDEMIA.xlsx"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6.1. Exporta Resumo Semanal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write_xlsx(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resultado_semanal,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path = file.path(caminho_pasta, nome_arquivo_saida_semanal)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message(" Processamento semanal conclu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tl w:val="0"/>
        </w:rPr>
        <w:t xml:space="preserve">do! Arquivo salvo em: 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file.path(caminho_pasta, nome_arquivo_saida_semanal))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6.2. Exporta Resumo por Período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write_xlsx(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res_periodo_pandemia,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path = file.path(caminho_pasta, nome_arquivo_saida_periodo)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message("</w:t>
      </w:r>
      <w:r w:rsidDel="00000000" w:rsidR="00000000" w:rsidRPr="00000000">
        <w:rPr>
          <w:rtl w:val="0"/>
        </w:rPr>
        <w:t xml:space="preserve"> Processamento por 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tl w:val="0"/>
        </w:rPr>
        <w:t xml:space="preserve">odo conclu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tl w:val="0"/>
        </w:rPr>
        <w:t xml:space="preserve">do! Arquivo salvo em: 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file.path(caminho_pasta, nome_arquivo_saida_periodo))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814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814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814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8145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8145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8145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8145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81459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8145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8145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8145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8145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814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814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814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8145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8145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81459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814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81459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8145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JY7Wmf+7nQyElAvs5BFWG08vg==">CgMxLjA4AHIhMUdPVU11LW9FdHhTa2dKTUdGVW1SNGZvNWZVTVhrVjBs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2025-11-27T17:13:00Z</dcterms:created>
  <dc:creator>Monique Boese</dc:creator>
</cp:coreProperties>
</file>