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DB4CE"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Puri Diplomatic Residences Sector 111 Gurgaon, Dwarka Expressway</w:t>
      </w:r>
    </w:p>
    <w:p w14:paraId="38BF7DFA" w14:textId="77777777" w:rsidR="0017053A" w:rsidRDefault="0017053A" w:rsidP="0017053A">
      <w:pPr>
        <w:spacing w:before="240"/>
        <w:rPr>
          <w:rFonts w:ascii="Cambria" w:hAnsi="Cambria"/>
        </w:rPr>
      </w:pPr>
      <w:r>
        <w:rPr>
          <w:rFonts w:ascii="Cambria" w:hAnsi="Cambria"/>
        </w:rPr>
        <w:t>EKHCO8742</w:t>
      </w:r>
    </w:p>
    <w:p w14:paraId="77DB64A8" w14:textId="6F8C327D"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Overview</w:t>
      </w:r>
    </w:p>
    <w:p w14:paraId="36B17BFD" w14:textId="3E0F0C88"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Pr>
          <w:rFonts w:ascii="Times New Roman" w:eastAsia="Times New Roman" w:hAnsi="Times New Roman" w:cs="Times New Roman"/>
          <w:color w:val="0E101A"/>
          <w:kern w:val="0"/>
          <w:lang w:eastAsia="en-GB"/>
          <w14:ligatures w14:val="none"/>
        </w:rPr>
        <w:t>24</w:t>
      </w:r>
      <w:r w:rsidRPr="0017053A">
        <w:rPr>
          <w:rFonts w:ascii="Times New Roman" w:eastAsia="Times New Roman" w:hAnsi="Times New Roman" w:cs="Times New Roman"/>
          <w:color w:val="0E101A"/>
          <w:kern w:val="0"/>
          <w:lang w:eastAsia="en-GB"/>
          <w14:ligatures w14:val="none"/>
        </w:rPr>
        <w:t xml:space="preserve"> Jan- WFH</w:t>
      </w:r>
    </w:p>
    <w:p w14:paraId="51EE7598"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Ekta</w:t>
      </w:r>
    </w:p>
    <w:p w14:paraId="44223C82" w14:textId="43DB5AE0"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Total-</w:t>
      </w:r>
      <w:r>
        <w:rPr>
          <w:rFonts w:ascii="Times New Roman" w:eastAsia="Times New Roman" w:hAnsi="Times New Roman" w:cs="Times New Roman"/>
          <w:color w:val="0E101A"/>
          <w:kern w:val="0"/>
          <w:lang w:eastAsia="en-GB"/>
          <w14:ligatures w14:val="none"/>
        </w:rPr>
        <w:t xml:space="preserve"> 1410 </w:t>
      </w:r>
    </w:p>
    <w:p w14:paraId="70781D77"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p>
    <w:p w14:paraId="4B0F610E"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Puri Diplomatic Residences Gurgaon</w:t>
      </w:r>
    </w:p>
    <w:p w14:paraId="280B3579" w14:textId="77777777" w:rsidR="0017053A" w:rsidRPr="0017053A" w:rsidRDefault="0017053A" w:rsidP="0017053A">
      <w:pPr>
        <w:spacing w:before="240"/>
        <w:rPr>
          <w:rFonts w:ascii="Times New Roman" w:eastAsia="Times New Roman" w:hAnsi="Times New Roman" w:cs="Times New Roman"/>
          <w:color w:val="0E101A"/>
          <w:kern w:val="0"/>
          <w:u w:val="single"/>
          <w:lang w:eastAsia="en-GB"/>
          <w14:ligatures w14:val="none"/>
        </w:rPr>
      </w:pPr>
      <w:r w:rsidRPr="0017053A">
        <w:rPr>
          <w:rFonts w:ascii="Times New Roman" w:eastAsia="Times New Roman" w:hAnsi="Times New Roman" w:cs="Times New Roman"/>
          <w:color w:val="0E101A"/>
          <w:kern w:val="0"/>
          <w:u w:val="single"/>
          <w:lang w:eastAsia="en-GB"/>
          <w14:ligatures w14:val="none"/>
        </w:rPr>
        <w:t>For the Purest form of living </w:t>
      </w:r>
    </w:p>
    <w:p w14:paraId="510F1F33"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 xml:space="preserve">Opening of a new residential development in Gurgaon on Dwarka Expressway to set up a cream of the crop housing where every essential and modern element is added to the site to create better </w:t>
      </w:r>
      <w:proofErr w:type="spellStart"/>
      <w:r w:rsidRPr="0017053A">
        <w:rPr>
          <w:rFonts w:ascii="Times New Roman" w:eastAsia="Times New Roman" w:hAnsi="Times New Roman" w:cs="Times New Roman"/>
          <w:color w:val="0E101A"/>
          <w:kern w:val="0"/>
          <w:lang w:eastAsia="en-GB"/>
          <w14:ligatures w14:val="none"/>
        </w:rPr>
        <w:t>livability</w:t>
      </w:r>
      <w:proofErr w:type="spellEnd"/>
      <w:r w:rsidRPr="0017053A">
        <w:rPr>
          <w:rFonts w:ascii="Times New Roman" w:eastAsia="Times New Roman" w:hAnsi="Times New Roman" w:cs="Times New Roman"/>
          <w:color w:val="0E101A"/>
          <w:kern w:val="0"/>
          <w:lang w:eastAsia="en-GB"/>
          <w14:ligatures w14:val="none"/>
        </w:rPr>
        <w:t xml:space="preserve"> and let the residents enjoy the project way better.</w:t>
      </w:r>
    </w:p>
    <w:p w14:paraId="4C2CC2DD"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And for a complete housing experience, the builder ensures everything within the project or call it a modern society where it fits the choice of every family member to let them have a content lifestyle.</w:t>
      </w:r>
    </w:p>
    <w:p w14:paraId="6C3C823B" w14:textId="77777777" w:rsid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EVERYTHING ABOUT THE PROJECT IN DETAILED FORM</w:t>
      </w:r>
    </w:p>
    <w:p w14:paraId="2C67F58D" w14:textId="181D6245"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Pr>
          <w:rFonts w:ascii="Times New Roman" w:eastAsia="Times New Roman" w:hAnsi="Times New Roman" w:cs="Times New Roman"/>
          <w:color w:val="0E101A"/>
          <w:kern w:val="0"/>
          <w:lang w:eastAsia="en-GB"/>
          <w14:ligatures w14:val="none"/>
        </w:rPr>
        <w:t xml:space="preserve">AREA- </w:t>
      </w:r>
      <w:r w:rsidR="00391F5A" w:rsidRPr="0017053A">
        <w:rPr>
          <w:rFonts w:ascii="Times New Roman" w:eastAsia="Times New Roman" w:hAnsi="Times New Roman" w:cs="Times New Roman"/>
          <w:color w:val="0E101A"/>
          <w:kern w:val="0"/>
          <w:lang w:eastAsia="en-GB"/>
          <w14:ligatures w14:val="none"/>
        </w:rPr>
        <w:t>Puri Diplomatic Residences</w:t>
      </w:r>
      <w:r w:rsidR="00391F5A">
        <w:rPr>
          <w:rFonts w:ascii="Times New Roman" w:eastAsia="Times New Roman" w:hAnsi="Times New Roman" w:cs="Times New Roman"/>
          <w:color w:val="0E101A"/>
          <w:kern w:val="0"/>
          <w:lang w:eastAsia="en-GB"/>
          <w14:ligatures w14:val="none"/>
        </w:rPr>
        <w:t xml:space="preserve"> </w:t>
      </w:r>
      <w:r>
        <w:rPr>
          <w:rFonts w:ascii="Times New Roman" w:eastAsia="Times New Roman" w:hAnsi="Times New Roman" w:cs="Times New Roman"/>
          <w:color w:val="0E101A"/>
          <w:kern w:val="0"/>
          <w:lang w:eastAsia="en-GB"/>
          <w14:ligatures w14:val="none"/>
        </w:rPr>
        <w:t xml:space="preserve">covers a good stretch of land to bring every element inside it where </w:t>
      </w:r>
      <w:proofErr w:type="spellStart"/>
      <w:r>
        <w:rPr>
          <w:rFonts w:ascii="Times New Roman" w:eastAsia="Times New Roman" w:hAnsi="Times New Roman" w:cs="Times New Roman"/>
          <w:color w:val="0E101A"/>
          <w:kern w:val="0"/>
          <w:lang w:eastAsia="en-GB"/>
          <w14:ligatures w14:val="none"/>
        </w:rPr>
        <w:t>where</w:t>
      </w:r>
      <w:proofErr w:type="spellEnd"/>
      <w:r>
        <w:rPr>
          <w:rFonts w:ascii="Times New Roman" w:eastAsia="Times New Roman" w:hAnsi="Times New Roman" w:cs="Times New Roman"/>
          <w:color w:val="0E101A"/>
          <w:kern w:val="0"/>
          <w:lang w:eastAsia="en-GB"/>
          <w14:ligatures w14:val="none"/>
        </w:rPr>
        <w:t xml:space="preserve"> modern living can be experienced well, so the entire area comes to the right use. </w:t>
      </w:r>
    </w:p>
    <w:p w14:paraId="685D0B7D"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CONFIGURATION- Get the best combination of 3 &amp; 4 BHK apartment where these sizes are ideal for any family size where they can have extra space and also enough space to maintain privacy.</w:t>
      </w:r>
    </w:p>
    <w:p w14:paraId="548EB691" w14:textId="0ADE7D61"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LAYOUT- Apartments in Puri Diplomatic Residences</w:t>
      </w:r>
      <w:r w:rsidR="00391F5A">
        <w:rPr>
          <w:rFonts w:ascii="Times New Roman" w:eastAsia="Times New Roman" w:hAnsi="Times New Roman" w:cs="Times New Roman"/>
          <w:color w:val="0E101A"/>
          <w:kern w:val="0"/>
          <w:lang w:eastAsia="en-GB"/>
          <w14:ligatures w14:val="none"/>
        </w:rPr>
        <w:t xml:space="preserve"> </w:t>
      </w:r>
      <w:r w:rsidR="00391F5A" w:rsidRPr="0017053A">
        <w:rPr>
          <w:rFonts w:ascii="Times New Roman" w:eastAsia="Times New Roman" w:hAnsi="Times New Roman" w:cs="Times New Roman"/>
          <w:color w:val="0E101A"/>
          <w:kern w:val="0"/>
          <w:lang w:eastAsia="en-GB"/>
          <w14:ligatures w14:val="none"/>
        </w:rPr>
        <w:t>Dwarka Expressway</w:t>
      </w:r>
      <w:r w:rsidRPr="0017053A">
        <w:rPr>
          <w:rFonts w:ascii="Times New Roman" w:eastAsia="Times New Roman" w:hAnsi="Times New Roman" w:cs="Times New Roman"/>
          <w:color w:val="0E101A"/>
          <w:kern w:val="0"/>
          <w:lang w:eastAsia="en-GB"/>
          <w14:ligatures w14:val="none"/>
        </w:rPr>
        <w:t xml:space="preserve"> are based on the new layout to get the maximum access to the space and its impressive designs and vibes fills the place with right comfort and luxury, and then ventilated and sun filled rooms make it a perfect example of luxurious set up. </w:t>
      </w:r>
    </w:p>
    <w:p w14:paraId="01FEB1B2"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INTERIOR- With robust development, the interior is another beauty where the designs and concepts uplift the face value of these apartments, and more than basic work is done inside where with the addition of your flavours it makes it an idea fit and real beauty.</w:t>
      </w:r>
    </w:p>
    <w:p w14:paraId="22F3A50D" w14:textId="77777777" w:rsid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STRUCTURE- It comes with high rise tower where one can capture the mega view of the surroundings to enjoy the sky touching experience, and its tall tower makes it a centre of attraction for the passersby.</w:t>
      </w:r>
    </w:p>
    <w:p w14:paraId="72A795C4" w14:textId="7EAEB3D2"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Pr>
          <w:rFonts w:ascii="Times New Roman" w:eastAsia="Times New Roman" w:hAnsi="Times New Roman" w:cs="Times New Roman"/>
          <w:color w:val="0E101A"/>
          <w:kern w:val="0"/>
          <w:lang w:eastAsia="en-GB"/>
          <w14:ligatures w14:val="none"/>
        </w:rPr>
        <w:lastRenderedPageBreak/>
        <w:t xml:space="preserve">PRIVACY- Here the apartments are placed in such a way that you get 100 per cent privacy and enjoy the property even better with your family. And maximum of them ensures sun filled apartments so that one can get right ventilation and sunlight in their apartments. </w:t>
      </w:r>
    </w:p>
    <w:p w14:paraId="780F9DB7"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GREENERY- The idea is to set up a pollutant free ambience, and for this, the major portion of the site is well laced with greenery to create because ambience where its landscaping gives you a picture perfect look, and this way you will not just enjoy the surroundings, but also stay close to nature and imbibe freshness air throughout the time.  </w:t>
      </w:r>
    </w:p>
    <w:p w14:paraId="68205FB3"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AMENITIES- One of the essential additions of the siter where it brings people together to let them socialize and keep themselves super active, and for this, recreational activities for all gives them a reason to be energetic and happy, so what are you going to get inside?</w:t>
      </w:r>
    </w:p>
    <w:p w14:paraId="3D0445AC" w14:textId="77777777" w:rsidR="0017053A" w:rsidRPr="0017053A" w:rsidRDefault="0017053A" w:rsidP="0017053A">
      <w:pPr>
        <w:numPr>
          <w:ilvl w:val="0"/>
          <w:numId w:val="2"/>
        </w:num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Gym- With advanced equipment </w:t>
      </w:r>
    </w:p>
    <w:p w14:paraId="67F1A3AF" w14:textId="77777777" w:rsidR="0017053A" w:rsidRPr="0017053A" w:rsidRDefault="0017053A" w:rsidP="0017053A">
      <w:pPr>
        <w:numPr>
          <w:ilvl w:val="0"/>
          <w:numId w:val="2"/>
        </w:num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Spa Service- To relax anytime</w:t>
      </w:r>
    </w:p>
    <w:p w14:paraId="3C21665D" w14:textId="77777777" w:rsidR="0017053A" w:rsidRDefault="0017053A" w:rsidP="0017053A">
      <w:pPr>
        <w:numPr>
          <w:ilvl w:val="0"/>
          <w:numId w:val="2"/>
        </w:num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Sports hub- Play for your sports and sweat </w:t>
      </w:r>
    </w:p>
    <w:p w14:paraId="75BB1243" w14:textId="5B9929A0" w:rsidR="0017053A" w:rsidRPr="0017053A" w:rsidRDefault="0017053A" w:rsidP="0017053A">
      <w:pPr>
        <w:numPr>
          <w:ilvl w:val="0"/>
          <w:numId w:val="2"/>
        </w:numPr>
        <w:spacing w:before="240"/>
        <w:rPr>
          <w:rFonts w:ascii="Times New Roman" w:eastAsia="Times New Roman" w:hAnsi="Times New Roman" w:cs="Times New Roman"/>
          <w:color w:val="0E101A"/>
          <w:kern w:val="0"/>
          <w:lang w:eastAsia="en-GB"/>
          <w14:ligatures w14:val="none"/>
        </w:rPr>
      </w:pPr>
      <w:r>
        <w:rPr>
          <w:rFonts w:ascii="Times New Roman" w:eastAsia="Times New Roman" w:hAnsi="Times New Roman" w:cs="Times New Roman"/>
          <w:color w:val="0E101A"/>
          <w:kern w:val="0"/>
          <w:lang w:eastAsia="en-GB"/>
          <w14:ligatures w14:val="none"/>
        </w:rPr>
        <w:t>Play area- Kids can indulge in this area anytime</w:t>
      </w:r>
    </w:p>
    <w:p w14:paraId="6860C5F0" w14:textId="77777777" w:rsidR="0017053A" w:rsidRDefault="0017053A" w:rsidP="0017053A">
      <w:pPr>
        <w:numPr>
          <w:ilvl w:val="0"/>
          <w:numId w:val="2"/>
        </w:num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In door games- Time to sit and play </w:t>
      </w:r>
    </w:p>
    <w:p w14:paraId="050026AE" w14:textId="5A25C16D" w:rsidR="0017053A" w:rsidRPr="0017053A" w:rsidRDefault="0017053A" w:rsidP="0017053A">
      <w:pPr>
        <w:numPr>
          <w:ilvl w:val="0"/>
          <w:numId w:val="2"/>
        </w:numPr>
        <w:spacing w:before="240"/>
        <w:rPr>
          <w:rFonts w:ascii="Times New Roman" w:eastAsia="Times New Roman" w:hAnsi="Times New Roman" w:cs="Times New Roman"/>
          <w:color w:val="0E101A"/>
          <w:kern w:val="0"/>
          <w:lang w:eastAsia="en-GB"/>
          <w14:ligatures w14:val="none"/>
        </w:rPr>
      </w:pPr>
      <w:r>
        <w:rPr>
          <w:rFonts w:ascii="Times New Roman" w:eastAsia="Times New Roman" w:hAnsi="Times New Roman" w:cs="Times New Roman"/>
          <w:color w:val="0E101A"/>
          <w:kern w:val="0"/>
          <w:lang w:eastAsia="en-GB"/>
          <w14:ligatures w14:val="none"/>
        </w:rPr>
        <w:t>Garden- Stay close to nature and enjoy its beauty</w:t>
      </w:r>
    </w:p>
    <w:p w14:paraId="63968551" w14:textId="77777777" w:rsidR="0017053A" w:rsidRPr="0017053A" w:rsidRDefault="0017053A" w:rsidP="0017053A">
      <w:pPr>
        <w:numPr>
          <w:ilvl w:val="0"/>
          <w:numId w:val="2"/>
        </w:num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Jogging track- Walk around the beautiful landscaping </w:t>
      </w:r>
    </w:p>
    <w:p w14:paraId="20855B4E" w14:textId="77777777" w:rsidR="0017053A" w:rsidRPr="0017053A" w:rsidRDefault="0017053A" w:rsidP="0017053A">
      <w:pPr>
        <w:numPr>
          <w:ilvl w:val="0"/>
          <w:numId w:val="2"/>
        </w:num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Community Hall- For the get-together </w:t>
      </w:r>
    </w:p>
    <w:p w14:paraId="75DF2D3D"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So all these recreational activities inside the project bring you together and lead a modern living where this is one of the major parts where you cherish an unseen lifestyle. </w:t>
      </w:r>
    </w:p>
    <w:p w14:paraId="0DD76637" w14:textId="3FEC9844"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BASICS TOO- Apart from this modern comfort, the Puri Diplomatic Residences</w:t>
      </w:r>
      <w:r w:rsidR="00391F5A">
        <w:rPr>
          <w:rFonts w:ascii="Times New Roman" w:eastAsia="Times New Roman" w:hAnsi="Times New Roman" w:cs="Times New Roman"/>
          <w:color w:val="0E101A"/>
          <w:kern w:val="0"/>
          <w:lang w:eastAsia="en-GB"/>
          <w14:ligatures w14:val="none"/>
        </w:rPr>
        <w:t xml:space="preserve"> Gurgaon</w:t>
      </w:r>
      <w:r w:rsidRPr="0017053A">
        <w:rPr>
          <w:rFonts w:ascii="Times New Roman" w:eastAsia="Times New Roman" w:hAnsi="Times New Roman" w:cs="Times New Roman"/>
          <w:color w:val="0E101A"/>
          <w:kern w:val="0"/>
          <w:lang w:eastAsia="en-GB"/>
          <w14:ligatures w14:val="none"/>
        </w:rPr>
        <w:t xml:space="preserve"> gives you the right comfort with its basic needs too where car parking space for every family, water &amp; power back up, on call services and advanced security measures to make it a safe cocoon, so this together makes it a perfect address where you can meet the comfort to living in a modern society. </w:t>
      </w:r>
    </w:p>
    <w:p w14:paraId="1B78F26C"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SECURITY MEASURES- One of the important factors where it is a must for working parents to ensure the safety of their kids, so for this, the new residential site is wrapped with different security measures where CCTV cameras, boom barrier, regular patrolling and more addition creates a safe ambience.</w:t>
      </w:r>
    </w:p>
    <w:p w14:paraId="09F8D3AF"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 xml:space="preserve">CREATES THE BOND- With difference amenities and </w:t>
      </w:r>
      <w:proofErr w:type="spellStart"/>
      <w:r w:rsidRPr="0017053A">
        <w:rPr>
          <w:rFonts w:ascii="Times New Roman" w:eastAsia="Times New Roman" w:hAnsi="Times New Roman" w:cs="Times New Roman"/>
          <w:color w:val="0E101A"/>
          <w:kern w:val="0"/>
          <w:lang w:eastAsia="en-GB"/>
          <w14:ligatures w14:val="none"/>
        </w:rPr>
        <w:t>like minded</w:t>
      </w:r>
      <w:proofErr w:type="spellEnd"/>
      <w:r w:rsidRPr="0017053A">
        <w:rPr>
          <w:rFonts w:ascii="Times New Roman" w:eastAsia="Times New Roman" w:hAnsi="Times New Roman" w:cs="Times New Roman"/>
          <w:color w:val="0E101A"/>
          <w:kern w:val="0"/>
          <w:lang w:eastAsia="en-GB"/>
          <w14:ligatures w14:val="none"/>
        </w:rPr>
        <w:t xml:space="preserve"> people around it ensures a better bond with your family and others too. And also, there is no reason to leave the place for entertainment as everything is available inside.  </w:t>
      </w:r>
    </w:p>
    <w:p w14:paraId="29DD87C3"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PAYMENT PLAN- To make your buying super easy, its easy payment plan gives you ample time to make full payment, and to lock the property you can simply book your favourable unit.</w:t>
      </w:r>
    </w:p>
    <w:p w14:paraId="5CB28E03"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lastRenderedPageBreak/>
        <w:t>LOCATION- This new housing is situated in sector 111, Gurgaon that is along the Dwarka Expressway which leads to easy connectivity to Delhi, where IGI Airport is 16.3 Km away and more places are well connected from this sector.</w:t>
      </w:r>
    </w:p>
    <w:p w14:paraId="48FEE69A"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It is one of the potential sectors for the real estate segment where many high rise tower with complete modern experience making it an idea spot for the current home seekers to be a part of the premium housing sector. </w:t>
      </w:r>
    </w:p>
    <w:p w14:paraId="75E16FCB" w14:textId="77777777" w:rsidR="0017053A" w:rsidRPr="0017053A" w:rsidRDefault="0017053A" w:rsidP="0017053A">
      <w:pPr>
        <w:pStyle w:val="ListParagraph"/>
        <w:numPr>
          <w:ilvl w:val="0"/>
          <w:numId w:val="3"/>
        </w:num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TRANSPORTATION- Metro station and railway are the two prime options for your commuting.</w:t>
      </w:r>
    </w:p>
    <w:p w14:paraId="648AB462" w14:textId="77777777" w:rsidR="0017053A" w:rsidRPr="0017053A" w:rsidRDefault="0017053A" w:rsidP="0017053A">
      <w:pPr>
        <w:pStyle w:val="ListParagraph"/>
        <w:numPr>
          <w:ilvl w:val="0"/>
          <w:numId w:val="3"/>
        </w:num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 xml:space="preserve">COMMERCIAL HUB- </w:t>
      </w:r>
      <w:proofErr w:type="spellStart"/>
      <w:r w:rsidRPr="0017053A">
        <w:rPr>
          <w:rFonts w:ascii="Times New Roman" w:eastAsia="Times New Roman" w:hAnsi="Times New Roman" w:cs="Times New Roman"/>
          <w:color w:val="0E101A"/>
          <w:kern w:val="0"/>
          <w:lang w:eastAsia="en-GB"/>
          <w14:ligatures w14:val="none"/>
        </w:rPr>
        <w:t>Spaze</w:t>
      </w:r>
      <w:proofErr w:type="spellEnd"/>
      <w:r w:rsidRPr="0017053A">
        <w:rPr>
          <w:rFonts w:ascii="Times New Roman" w:eastAsia="Times New Roman" w:hAnsi="Times New Roman" w:cs="Times New Roman"/>
          <w:color w:val="0E101A"/>
          <w:kern w:val="0"/>
          <w:lang w:eastAsia="en-GB"/>
          <w14:ligatures w14:val="none"/>
        </w:rPr>
        <w:t xml:space="preserve"> </w:t>
      </w:r>
      <w:proofErr w:type="spellStart"/>
      <w:r w:rsidRPr="0017053A">
        <w:rPr>
          <w:rFonts w:ascii="Times New Roman" w:eastAsia="Times New Roman" w:hAnsi="Times New Roman" w:cs="Times New Roman"/>
          <w:color w:val="0E101A"/>
          <w:kern w:val="0"/>
          <w:lang w:eastAsia="en-GB"/>
          <w14:ligatures w14:val="none"/>
        </w:rPr>
        <w:t>Itech</w:t>
      </w:r>
      <w:proofErr w:type="spellEnd"/>
      <w:r w:rsidRPr="0017053A">
        <w:rPr>
          <w:rFonts w:ascii="Times New Roman" w:eastAsia="Times New Roman" w:hAnsi="Times New Roman" w:cs="Times New Roman"/>
          <w:color w:val="0E101A"/>
          <w:kern w:val="0"/>
          <w:lang w:eastAsia="en-GB"/>
          <w14:ligatures w14:val="none"/>
        </w:rPr>
        <w:t xml:space="preserve"> Park, Google Signature Tower and more for easy job opportunities. </w:t>
      </w:r>
    </w:p>
    <w:p w14:paraId="3836F42F" w14:textId="0C92B109" w:rsidR="0017053A" w:rsidRPr="0017053A" w:rsidRDefault="0017053A" w:rsidP="0017053A">
      <w:pPr>
        <w:pStyle w:val="ListParagraph"/>
        <w:numPr>
          <w:ilvl w:val="0"/>
          <w:numId w:val="3"/>
        </w:num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SCHOOLS- Mount School, Swiss Cottage School and more are well approachable from this site. </w:t>
      </w:r>
    </w:p>
    <w:p w14:paraId="2F428E16" w14:textId="77777777" w:rsidR="0017053A" w:rsidRPr="0017053A" w:rsidRDefault="0017053A" w:rsidP="0017053A">
      <w:pPr>
        <w:pStyle w:val="ListParagraph"/>
        <w:numPr>
          <w:ilvl w:val="0"/>
          <w:numId w:val="3"/>
        </w:num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 xml:space="preserve">MEET APPRECIATI0N- This sector has shown a good appreciation of 4.72 per cent where it makes it an ideal sector for both the investor and home buyer, so this way it becomes an ideal sector of Gurgaon with growing benefits and better </w:t>
      </w:r>
      <w:proofErr w:type="spellStart"/>
      <w:r w:rsidRPr="0017053A">
        <w:rPr>
          <w:rFonts w:ascii="Times New Roman" w:eastAsia="Times New Roman" w:hAnsi="Times New Roman" w:cs="Times New Roman"/>
          <w:color w:val="0E101A"/>
          <w:kern w:val="0"/>
          <w:lang w:eastAsia="en-GB"/>
          <w14:ligatures w14:val="none"/>
        </w:rPr>
        <w:t>livability</w:t>
      </w:r>
      <w:proofErr w:type="spellEnd"/>
      <w:r w:rsidRPr="0017053A">
        <w:rPr>
          <w:rFonts w:ascii="Times New Roman" w:eastAsia="Times New Roman" w:hAnsi="Times New Roman" w:cs="Times New Roman"/>
          <w:color w:val="0E101A"/>
          <w:kern w:val="0"/>
          <w:lang w:eastAsia="en-GB"/>
          <w14:ligatures w14:val="none"/>
        </w:rPr>
        <w:t>.  </w:t>
      </w:r>
    </w:p>
    <w:p w14:paraId="2751A1C2"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BUILDER- Puri Constructions is one of the prime builders in real estate sector where with immense experience they have serves a mega range of properties where the right choice of lifestyle can be experienced, and their innovative ideas and planning leads to perfection and the change in the real estate sector. </w:t>
      </w:r>
    </w:p>
    <w:p w14:paraId="01B7590F"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p>
    <w:p w14:paraId="71E05629" w14:textId="71493176"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FAQ</w:t>
      </w:r>
      <w:r>
        <w:rPr>
          <w:rFonts w:ascii="Times New Roman" w:eastAsia="Times New Roman" w:hAnsi="Times New Roman" w:cs="Times New Roman"/>
          <w:color w:val="0E101A"/>
          <w:kern w:val="0"/>
          <w:lang w:eastAsia="en-GB"/>
          <w14:ligatures w14:val="none"/>
        </w:rPr>
        <w:t xml:space="preserve"> FOR BETTER UNDERSTANDING</w:t>
      </w:r>
    </w:p>
    <w:p w14:paraId="46564833"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Q- Why to invest in Puri Diplomatic Residences Gurgaon?</w:t>
      </w:r>
    </w:p>
    <w:p w14:paraId="771CAD1B"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Invest in this property because of the reputed builder Puri Constructions who is having a strong position in the real estate market, and other than this, it is a modern development where you can find out everything inside to ameliorate the standard of living and also to give your family a premium address to live in where for ages they can stay content.</w:t>
      </w:r>
    </w:p>
    <w:p w14:paraId="2229EA2F"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Q- What type of property is available in Puri Diplomatic Residences Gurgaon?</w:t>
      </w:r>
    </w:p>
    <w:p w14:paraId="3D09CCD7"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Here you will find out the merge of 3 &amp; 4 BHK apartment where both of them are well planned on the new layout to get the smart space to live in and other than this, it is a modern address where that gives high rise living experience with whole new vibes, so it is a capacious housing. </w:t>
      </w:r>
    </w:p>
    <w:p w14:paraId="3C041DB0"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Q- What makes it better than others?</w:t>
      </w:r>
    </w:p>
    <w:p w14:paraId="04F3AAA7"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Though every property holds its strong niche in the market, but as far as, Puri Diplomatic Residences Gurgaon is concerned, then its location that is in sector 111, Gurgaon, Dwarka Expressway which is a growing sector with many leading properties, and then it is a complete address or a society where all features and benefits are added inside to make it way better and interesting. </w:t>
      </w:r>
    </w:p>
    <w:p w14:paraId="12E6879C"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Q- Who can invest in Puri Diplomatic Residences Gurgaon?</w:t>
      </w:r>
    </w:p>
    <w:p w14:paraId="30ED3554"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lastRenderedPageBreak/>
        <w:t>Anyone who is seeking for big size apartments and a label of a modern builder can invest in this housing, and other than this, as the sector has shown appreciation because of many reasons, so it becomes ideal for investors and home buyers both. </w:t>
      </w:r>
    </w:p>
    <w:p w14:paraId="1723A033"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Q- What is the future of Puri Diplomatic Residences Gurgaon?</w:t>
      </w:r>
    </w:p>
    <w:p w14:paraId="4CC57F58"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The future is great for the fact that it is close to Dwarka Expressway that connects to Delhi and many sectors of Gurgaon, and other than this, the area covers all modern and latest projects which means completely new vibes can be experienced here, and then builder Puri Constructions is one of the reputed names that ensures quality and perfection, and then they meet the novel needs which is going to make it a prime property of Gurgaon, and now this is going to add more value to the property where good returns will justify your investment. </w:t>
      </w:r>
    </w:p>
    <w:p w14:paraId="2B2C0BF2" w14:textId="73E28EBB" w:rsidR="0017053A" w:rsidRDefault="0017053A" w:rsidP="0017053A">
      <w:pPr>
        <w:spacing w:before="240"/>
        <w:rPr>
          <w:rFonts w:ascii="Times New Roman" w:eastAsia="Times New Roman" w:hAnsi="Times New Roman" w:cs="Times New Roman"/>
          <w:color w:val="0E101A"/>
          <w:kern w:val="0"/>
          <w:lang w:eastAsia="en-GB"/>
          <w14:ligatures w14:val="none"/>
        </w:rPr>
      </w:pPr>
      <w:r>
        <w:rPr>
          <w:rFonts w:ascii="Times New Roman" w:eastAsia="Times New Roman" w:hAnsi="Times New Roman" w:cs="Times New Roman"/>
          <w:color w:val="0E101A"/>
          <w:kern w:val="0"/>
          <w:lang w:eastAsia="en-GB"/>
          <w14:ligatures w14:val="none"/>
        </w:rPr>
        <w:t>Q- Where exactly is sector 111 Gurgaon?</w:t>
      </w:r>
    </w:p>
    <w:p w14:paraId="26AF08C9" w14:textId="525B27EB" w:rsidR="0017053A" w:rsidRDefault="0017053A" w:rsidP="0017053A">
      <w:pPr>
        <w:spacing w:before="240"/>
        <w:rPr>
          <w:rFonts w:ascii="Times New Roman" w:eastAsia="Times New Roman" w:hAnsi="Times New Roman" w:cs="Times New Roman"/>
          <w:color w:val="0E101A"/>
          <w:kern w:val="0"/>
          <w:lang w:eastAsia="en-GB"/>
          <w14:ligatures w14:val="none"/>
        </w:rPr>
      </w:pPr>
      <w:r>
        <w:rPr>
          <w:rFonts w:ascii="Times New Roman" w:eastAsia="Times New Roman" w:hAnsi="Times New Roman" w:cs="Times New Roman"/>
          <w:color w:val="0E101A"/>
          <w:kern w:val="0"/>
          <w:lang w:eastAsia="en-GB"/>
          <w14:ligatures w14:val="none"/>
        </w:rPr>
        <w:t xml:space="preserve">This sector is adjacent to the Delhi border and Dwarka Expressway that nicely connects to the major areas. And with 3.7 rating it ensures better </w:t>
      </w:r>
      <w:proofErr w:type="spellStart"/>
      <w:r>
        <w:rPr>
          <w:rFonts w:ascii="Times New Roman" w:eastAsia="Times New Roman" w:hAnsi="Times New Roman" w:cs="Times New Roman"/>
          <w:color w:val="0E101A"/>
          <w:kern w:val="0"/>
          <w:lang w:eastAsia="en-GB"/>
          <w14:ligatures w14:val="none"/>
        </w:rPr>
        <w:t>livability</w:t>
      </w:r>
      <w:proofErr w:type="spellEnd"/>
      <w:r>
        <w:rPr>
          <w:rFonts w:ascii="Times New Roman" w:eastAsia="Times New Roman" w:hAnsi="Times New Roman" w:cs="Times New Roman"/>
          <w:color w:val="0E101A"/>
          <w:kern w:val="0"/>
          <w:lang w:eastAsia="en-GB"/>
          <w14:ligatures w14:val="none"/>
        </w:rPr>
        <w:t xml:space="preserve"> where one can have an access to all the daily needs that includes school, hospital, clinic, gym, mall, retail shops, commercial centres and more that are important for the daily to day living, so this is an ideal sector of Gurgaon where its location and other benefits adds true value to it. </w:t>
      </w:r>
    </w:p>
    <w:p w14:paraId="412A612C"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p>
    <w:p w14:paraId="459836B4" w14:textId="77777777" w:rsidR="00742DE9" w:rsidRDefault="00742DE9" w:rsidP="0017053A">
      <w:pPr>
        <w:spacing w:before="240"/>
      </w:pPr>
    </w:p>
    <w:sectPr w:rsidR="00742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3E9F"/>
    <w:multiLevelType w:val="hybridMultilevel"/>
    <w:tmpl w:val="0FC41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1225CA"/>
    <w:multiLevelType w:val="multilevel"/>
    <w:tmpl w:val="E3E4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303116"/>
    <w:multiLevelType w:val="hybridMultilevel"/>
    <w:tmpl w:val="A1D84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119317">
    <w:abstractNumId w:val="0"/>
  </w:num>
  <w:num w:numId="2" w16cid:durableId="1959490328">
    <w:abstractNumId w:val="1"/>
  </w:num>
  <w:num w:numId="3" w16cid:durableId="325788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DE9"/>
    <w:rsid w:val="0017053A"/>
    <w:rsid w:val="00187852"/>
    <w:rsid w:val="001D47E0"/>
    <w:rsid w:val="00391F5A"/>
    <w:rsid w:val="004B005B"/>
    <w:rsid w:val="004B48BF"/>
    <w:rsid w:val="00742DE9"/>
    <w:rsid w:val="0079091B"/>
    <w:rsid w:val="00D35343"/>
    <w:rsid w:val="00E30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195CC"/>
  <w15:chartTrackingRefBased/>
  <w15:docId w15:val="{36B678CD-8054-9444-BD17-72A2E3E30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D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8BF"/>
    <w:pPr>
      <w:ind w:left="720"/>
      <w:contextualSpacing/>
    </w:pPr>
  </w:style>
  <w:style w:type="paragraph" w:styleId="NormalWeb">
    <w:name w:val="Normal (Web)"/>
    <w:basedOn w:val="Normal"/>
    <w:uiPriority w:val="99"/>
    <w:semiHidden/>
    <w:unhideWhenUsed/>
    <w:rsid w:val="0017053A"/>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81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Batra</dc:creator>
  <cp:keywords/>
  <dc:description/>
  <cp:lastModifiedBy>Administrator</cp:lastModifiedBy>
  <cp:revision>10</cp:revision>
  <dcterms:created xsi:type="dcterms:W3CDTF">2024-01-24T17:24:00Z</dcterms:created>
  <dcterms:modified xsi:type="dcterms:W3CDTF">2024-01-25T13:26:00Z</dcterms:modified>
</cp:coreProperties>
</file>