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A873" w14:textId="77777777" w:rsidR="003F59A6" w:rsidRDefault="00000000">
      <w:pPr>
        <w:spacing w:after="211" w:line="237" w:lineRule="auto"/>
        <w:ind w:firstLine="142"/>
      </w:pPr>
      <w:r>
        <w:rPr>
          <w:noProof/>
        </w:rPr>
        <w:drawing>
          <wp:inline distT="0" distB="0" distL="0" distR="0" wp14:anchorId="2C9A6D69" wp14:editId="3B641EF3">
            <wp:extent cx="5899404" cy="752856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7AD8FEF8" w14:textId="77777777" w:rsidR="003F59A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0"/>
        <w:ind w:left="440"/>
        <w:jc w:val="center"/>
      </w:pPr>
      <w:r>
        <w:rPr>
          <w:rFonts w:ascii="Cambria" w:eastAsia="Cambria" w:hAnsi="Cambria" w:cs="Cambria"/>
          <w:b/>
          <w:color w:val="FFFFFF"/>
          <w:sz w:val="28"/>
        </w:rPr>
        <w:t>CO2 - ASSESSMENT 2</w:t>
      </w:r>
      <w:r>
        <w:rPr>
          <w:rFonts w:ascii="Cambria" w:eastAsia="Cambria" w:hAnsi="Cambria" w:cs="Cambria"/>
          <w:b/>
          <w:sz w:val="28"/>
        </w:rPr>
        <w:t xml:space="preserve"> </w:t>
      </w:r>
    </w:p>
    <w:tbl>
      <w:tblPr>
        <w:tblStyle w:val="TableGrid"/>
        <w:tblW w:w="8635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416"/>
        <w:gridCol w:w="6059"/>
      </w:tblGrid>
      <w:tr w:rsidR="003F59A6" w14:paraId="70914288" w14:textId="77777777">
        <w:trPr>
          <w:trHeight w:val="4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1BA5CF6" w14:textId="77777777" w:rsidR="003F59A6" w:rsidRDefault="003F59A6"/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158D46BA" w14:textId="77777777" w:rsidR="003F59A6" w:rsidRDefault="003F59A6"/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67DEFCB3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8"/>
                <w:u w:val="single" w:color="000000"/>
              </w:rPr>
              <w:t>SOCIAL ENGINEERING SIMULATION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</w:tc>
      </w:tr>
      <w:tr w:rsidR="003F59A6" w14:paraId="14D7FE6F" w14:textId="77777777">
        <w:trPr>
          <w:trHeight w:val="44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23DA4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Faculty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37526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211F6" w14:textId="20A1B8F7" w:rsidR="003F59A6" w:rsidRDefault="00000000">
            <w:pPr>
              <w:spacing w:after="0"/>
              <w:ind w:right="3803"/>
              <w:jc w:val="right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Dr. K.</w:t>
            </w:r>
            <w:r w:rsidR="00D4357E"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Anbazhagan                                                                        </w:t>
            </w:r>
          </w:p>
        </w:tc>
      </w:tr>
      <w:tr w:rsidR="003F59A6" w14:paraId="2DB9B452" w14:textId="77777777">
        <w:trPr>
          <w:trHeight w:val="28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D48A9BD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Name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27A48117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6CF9297E" w14:textId="77777777" w:rsidR="003F59A6" w:rsidRDefault="00000000">
            <w:pPr>
              <w:spacing w:after="0"/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Ethical Hacking </w:t>
            </w:r>
          </w:p>
        </w:tc>
      </w:tr>
      <w:tr w:rsidR="003F59A6" w14:paraId="14757C67" w14:textId="77777777">
        <w:trPr>
          <w:trHeight w:val="27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84776D8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Code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78A71A20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3DA23FC7" w14:textId="77777777" w:rsidR="003F59A6" w:rsidRDefault="00000000">
            <w:pPr>
              <w:spacing w:after="0"/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ITA1406 </w:t>
            </w:r>
          </w:p>
        </w:tc>
      </w:tr>
      <w:tr w:rsidR="003F59A6" w14:paraId="4D156527" w14:textId="77777777">
        <w:trPr>
          <w:trHeight w:val="26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A323D5A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74689FE7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6CCB44A5" w14:textId="77777777" w:rsidR="003F59A6" w:rsidRDefault="00000000">
            <w:pPr>
              <w:spacing w:after="0"/>
              <w:ind w:left="305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B </w:t>
            </w:r>
          </w:p>
        </w:tc>
      </w:tr>
      <w:tr w:rsidR="003F59A6" w14:paraId="652B79D4" w14:textId="77777777">
        <w:trPr>
          <w:trHeight w:val="2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8D662B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Total Marks 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639595EA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</w:tcPr>
          <w:p w14:paraId="7CA51BE1" w14:textId="77777777" w:rsidR="003F59A6" w:rsidRDefault="00000000">
            <w:pPr>
              <w:spacing w:after="0"/>
              <w:ind w:left="32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100 </w:t>
            </w:r>
          </w:p>
        </w:tc>
      </w:tr>
    </w:tbl>
    <w:p w14:paraId="157CD808" w14:textId="77777777" w:rsidR="003F59A6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19" w:type="dxa"/>
        <w:tblInd w:w="15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9"/>
      </w:tblGrid>
      <w:tr w:rsidR="003F59A6" w14:paraId="54FC8074" w14:textId="77777777">
        <w:trPr>
          <w:trHeight w:val="2006"/>
        </w:trPr>
        <w:tc>
          <w:tcPr>
            <w:tcW w:w="9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vAlign w:val="center"/>
          </w:tcPr>
          <w:p w14:paraId="7178692B" w14:textId="77777777" w:rsidR="003F59A6" w:rsidRDefault="00000000">
            <w:pPr>
              <w:spacing w:after="2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CO2 : </w:t>
            </w:r>
          </w:p>
          <w:p w14:paraId="336794A7" w14:textId="77777777" w:rsidR="003F59A6" w:rsidRDefault="00000000">
            <w:pPr>
              <w:spacing w:after="0"/>
              <w:ind w:left="72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Foot printing Tools: Conducting Competitive Intelligence, DNS Zone Transfers, </w:t>
            </w:r>
          </w:p>
          <w:p w14:paraId="27BE923A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Introduction to Social Engineering: Social Engineering Attacks and Countermeasures. (BT3) </w:t>
            </w:r>
          </w:p>
        </w:tc>
      </w:tr>
    </w:tbl>
    <w:p w14:paraId="75D8C39F" w14:textId="77777777" w:rsidR="003F59A6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7D590AB" w14:textId="77777777" w:rsidR="003F59A6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771BA4CB" w14:textId="09AAFA21" w:rsidR="003F59A6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 </w:t>
      </w:r>
      <w:r w:rsidR="00D4357E" w:rsidRPr="00D4357E">
        <w:rPr>
          <w:rFonts w:ascii="Times New Roman" w:eastAsia="Times New Roman" w:hAnsi="Times New Roman" w:cs="Times New Roman"/>
          <w:b/>
          <w:bCs/>
          <w:i/>
          <w:sz w:val="24"/>
        </w:rPr>
        <w:t>MONISHA K</w:t>
      </w:r>
      <w:r w:rsidR="00D4357E">
        <w:rPr>
          <w:rFonts w:ascii="Times New Roman" w:eastAsia="Times New Roman" w:hAnsi="Times New Roman" w:cs="Times New Roman"/>
          <w:b/>
          <w:bCs/>
          <w:i/>
          <w:sz w:val="24"/>
        </w:rPr>
        <w:t xml:space="preserve"> </w:t>
      </w:r>
      <w:r w:rsidR="00D4357E" w:rsidRPr="00D4357E">
        <w:rPr>
          <w:rFonts w:ascii="Times New Roman" w:eastAsia="Times New Roman" w:hAnsi="Times New Roman" w:cs="Times New Roman"/>
          <w:b/>
          <w:bCs/>
          <w:i/>
          <w:sz w:val="24"/>
        </w:rPr>
        <w:t>[ 192421098 ]</w:t>
      </w:r>
      <w:r>
        <w:rPr>
          <w:rFonts w:ascii="Times New Roman" w:eastAsia="Times New Roman" w:hAnsi="Times New Roman" w:cs="Times New Roman"/>
          <w:i/>
          <w:sz w:val="24"/>
        </w:rPr>
        <w:t xml:space="preserve"> certify that this submission is my original work and that I have adhered to the guidelines specified for this assessment. </w:t>
      </w:r>
    </w:p>
    <w:p w14:paraId="7A8DF42E" w14:textId="77777777" w:rsidR="003F59A6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32DD9368" w14:textId="77777777" w:rsidR="003F59A6" w:rsidRDefault="00000000">
      <w:pPr>
        <w:spacing w:after="48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AF4972A" w14:textId="66C4A2AD" w:rsidR="003F59A6" w:rsidRDefault="00000000" w:rsidP="00D4357E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D4357E"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 </w:t>
      </w:r>
    </w:p>
    <w:p w14:paraId="7457FE98" w14:textId="77777777" w:rsidR="003F59A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</w:p>
    <w:p w14:paraId="6ECF1356" w14:textId="77777777" w:rsidR="003F59A6" w:rsidRDefault="00000000">
      <w:pPr>
        <w:spacing w:after="94"/>
        <w:ind w:left="143" w:right="-292"/>
      </w:pPr>
      <w:r>
        <w:rPr>
          <w:noProof/>
        </w:rPr>
        <mc:AlternateContent>
          <mc:Choice Requires="wpg">
            <w:drawing>
              <wp:inline distT="0" distB="0" distL="0" distR="0" wp14:anchorId="0BBFFB22" wp14:editId="5F120577">
                <wp:extent cx="6120130" cy="25908"/>
                <wp:effectExtent l="0" t="0" r="0" b="0"/>
                <wp:docPr id="12415" name="Group 1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15" style="width:481.9pt;height:2.04pt;mso-position-horizontal-relative:char;mso-position-vertical-relative:line" coordsize="61201,259">
                <v:shape id="Shape 42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925CFD8" w14:textId="77777777" w:rsidR="003F59A6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A4FC99C" w14:textId="77777777" w:rsidR="00D4357E" w:rsidRDefault="00000000" w:rsidP="00D4357E">
      <w:pPr>
        <w:spacing w:after="256"/>
        <w:ind w:left="137" w:hanging="1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Answer the Following </w:t>
      </w:r>
    </w:p>
    <w:p w14:paraId="43D55261" w14:textId="18DFF43B" w:rsidR="003F59A6" w:rsidRDefault="00D4357E" w:rsidP="00D4357E">
      <w:pPr>
        <w:spacing w:after="256"/>
        <w:ind w:left="137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Assigned </w:t>
      </w:r>
      <w:proofErr w:type="gramStart"/>
      <w:r>
        <w:rPr>
          <w:rFonts w:ascii="Cambria" w:eastAsia="Cambria" w:hAnsi="Cambria" w:cs="Cambria"/>
          <w:sz w:val="24"/>
        </w:rPr>
        <w:t>Website 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hyperlink r:id="rId6" w:history="1">
        <w:r w:rsidRPr="00173A6D">
          <w:rPr>
            <w:rStyle w:val="Hyperlink"/>
            <w:rFonts w:ascii="Cambria" w:eastAsia="Cambria" w:hAnsi="Cambria" w:cs="Cambria"/>
            <w:sz w:val="24"/>
          </w:rPr>
          <w:t>www.spotify.com</w:t>
        </w:r>
      </w:hyperlink>
    </w:p>
    <w:p w14:paraId="3B33FEC7" w14:textId="77777777" w:rsidR="00D4357E" w:rsidRPr="00D4357E" w:rsidRDefault="00D4357E" w:rsidP="00D4357E">
      <w:pPr>
        <w:spacing w:after="256"/>
        <w:ind w:left="137" w:hanging="10"/>
        <w:rPr>
          <w:b/>
          <w:bCs/>
        </w:rPr>
      </w:pPr>
      <w:r w:rsidRPr="00D4357E">
        <w:rPr>
          <w:b/>
          <w:bCs/>
        </w:rPr>
        <w:t>1. Google search queries for your assignment</w:t>
      </w:r>
    </w:p>
    <w:p w14:paraId="54C1EEFC" w14:textId="77777777" w:rsidR="00D4357E" w:rsidRPr="00D4357E" w:rsidRDefault="00D4357E" w:rsidP="00D4357E">
      <w:pPr>
        <w:spacing w:after="256"/>
        <w:ind w:left="137" w:hanging="10"/>
      </w:pPr>
      <w:r w:rsidRPr="00D4357E">
        <w:t>Click each search link to open Google with the correct query.</w:t>
      </w:r>
    </w:p>
    <w:p w14:paraId="2EFA1975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PDF Files</w:t>
      </w:r>
    </w:p>
    <w:p w14:paraId="4BAF6429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</w:t>
      </w:r>
      <w:proofErr w:type="spellStart"/>
      <w:r w:rsidRPr="00D4357E">
        <w:t>filetype:pdf</w:t>
      </w:r>
      <w:proofErr w:type="spellEnd"/>
    </w:p>
    <w:p w14:paraId="22A25DC0" w14:textId="77777777" w:rsidR="00D4357E" w:rsidRPr="00D4357E" w:rsidRDefault="00D4357E" w:rsidP="00D4357E">
      <w:pPr>
        <w:spacing w:after="256"/>
        <w:ind w:left="137" w:hanging="10"/>
      </w:pPr>
      <w:hyperlink r:id="rId7" w:tgtFrame="_blank" w:history="1">
        <w:r w:rsidRPr="00D4357E">
          <w:rPr>
            <w:rStyle w:val="Hyperlink"/>
          </w:rPr>
          <w:t>Search PDF files</w:t>
        </w:r>
      </w:hyperlink>
    </w:p>
    <w:p w14:paraId="49F354F5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PPT Files</w:t>
      </w:r>
    </w:p>
    <w:p w14:paraId="170F1C6A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(</w:t>
      </w:r>
      <w:proofErr w:type="spellStart"/>
      <w:r w:rsidRPr="00D4357E">
        <w:t>filetype:ppt</w:t>
      </w:r>
      <w:proofErr w:type="spellEnd"/>
      <w:r w:rsidRPr="00D4357E">
        <w:t xml:space="preserve"> OR </w:t>
      </w:r>
      <w:proofErr w:type="spellStart"/>
      <w:r w:rsidRPr="00D4357E">
        <w:t>filetype:pptx</w:t>
      </w:r>
      <w:proofErr w:type="spellEnd"/>
      <w:r w:rsidRPr="00D4357E">
        <w:t>)</w:t>
      </w:r>
    </w:p>
    <w:p w14:paraId="39C1C714" w14:textId="77777777" w:rsidR="00D4357E" w:rsidRPr="00D4357E" w:rsidRDefault="00D4357E" w:rsidP="00D4357E">
      <w:pPr>
        <w:spacing w:after="256"/>
        <w:ind w:left="137" w:hanging="10"/>
      </w:pPr>
      <w:hyperlink r:id="rId8" w:tgtFrame="_blank" w:history="1">
        <w:r w:rsidRPr="00D4357E">
          <w:rPr>
            <w:rStyle w:val="Hyperlink"/>
          </w:rPr>
          <w:t>Search PPT files</w:t>
        </w:r>
      </w:hyperlink>
    </w:p>
    <w:p w14:paraId="59FF296C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DOC Files</w:t>
      </w:r>
    </w:p>
    <w:p w14:paraId="2CE5084D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(</w:t>
      </w:r>
      <w:proofErr w:type="spellStart"/>
      <w:r w:rsidRPr="00D4357E">
        <w:t>filetype:doc</w:t>
      </w:r>
      <w:proofErr w:type="spellEnd"/>
      <w:r w:rsidRPr="00D4357E">
        <w:t xml:space="preserve"> OR </w:t>
      </w:r>
      <w:proofErr w:type="spellStart"/>
      <w:r w:rsidRPr="00D4357E">
        <w:t>filetype:docx</w:t>
      </w:r>
      <w:proofErr w:type="spellEnd"/>
      <w:r w:rsidRPr="00D4357E">
        <w:t>)</w:t>
      </w:r>
    </w:p>
    <w:p w14:paraId="697C334F" w14:textId="77777777" w:rsidR="00D4357E" w:rsidRPr="00D4357E" w:rsidRDefault="00D4357E" w:rsidP="00D4357E">
      <w:pPr>
        <w:spacing w:after="256"/>
        <w:ind w:left="137" w:hanging="10"/>
      </w:pPr>
      <w:hyperlink r:id="rId9" w:tgtFrame="_blank" w:history="1">
        <w:r w:rsidRPr="00D4357E">
          <w:rPr>
            <w:rStyle w:val="Hyperlink"/>
          </w:rPr>
          <w:t>Search DOC files</w:t>
        </w:r>
      </w:hyperlink>
    </w:p>
    <w:p w14:paraId="5CC94686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Login Pages</w:t>
      </w:r>
    </w:p>
    <w:p w14:paraId="30A360F1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</w:t>
      </w:r>
      <w:proofErr w:type="spellStart"/>
      <w:r w:rsidRPr="00D4357E">
        <w:t>intitle:login</w:t>
      </w:r>
      <w:proofErr w:type="spellEnd"/>
    </w:p>
    <w:p w14:paraId="06CAC45D" w14:textId="77777777" w:rsidR="00D4357E" w:rsidRPr="00D4357E" w:rsidRDefault="00D4357E" w:rsidP="00D4357E">
      <w:pPr>
        <w:spacing w:after="256"/>
        <w:ind w:left="137" w:hanging="10"/>
      </w:pPr>
      <w:hyperlink r:id="rId10" w:tgtFrame="_blank" w:history="1">
        <w:r w:rsidRPr="00D4357E">
          <w:rPr>
            <w:rStyle w:val="Hyperlink"/>
          </w:rPr>
          <w:t>Search login pages</w:t>
        </w:r>
      </w:hyperlink>
    </w:p>
    <w:p w14:paraId="2BDBC9DA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Admin Pages</w:t>
      </w:r>
    </w:p>
    <w:p w14:paraId="29DB6E2A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</w:t>
      </w:r>
      <w:proofErr w:type="spellStart"/>
      <w:proofErr w:type="gramStart"/>
      <w:r w:rsidRPr="00D4357E">
        <w:t>inurl:admin</w:t>
      </w:r>
      <w:proofErr w:type="spellEnd"/>
      <w:proofErr w:type="gramEnd"/>
    </w:p>
    <w:p w14:paraId="621DFD0D" w14:textId="77777777" w:rsidR="00D4357E" w:rsidRPr="00D4357E" w:rsidRDefault="00D4357E" w:rsidP="00D4357E">
      <w:pPr>
        <w:spacing w:after="256"/>
        <w:ind w:left="137" w:hanging="10"/>
      </w:pPr>
      <w:hyperlink r:id="rId11" w:tgtFrame="_blank" w:history="1">
        <w:r w:rsidRPr="00D4357E">
          <w:rPr>
            <w:rStyle w:val="Hyperlink"/>
          </w:rPr>
          <w:t>Search admin-related indexed pages</w:t>
        </w:r>
      </w:hyperlink>
    </w:p>
    <w:p w14:paraId="3381B39D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Contact Page</w:t>
      </w:r>
    </w:p>
    <w:p w14:paraId="11D46A5A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"contact"</w:t>
      </w:r>
    </w:p>
    <w:p w14:paraId="1D00A9C8" w14:textId="77777777" w:rsidR="00D4357E" w:rsidRPr="00D4357E" w:rsidRDefault="00D4357E" w:rsidP="00D4357E">
      <w:pPr>
        <w:spacing w:after="256"/>
        <w:ind w:left="137" w:hanging="10"/>
      </w:pPr>
      <w:hyperlink r:id="rId12" w:tgtFrame="_blank" w:history="1">
        <w:r w:rsidRPr="00D4357E">
          <w:rPr>
            <w:rStyle w:val="Hyperlink"/>
          </w:rPr>
          <w:t>Search contact pages</w:t>
        </w:r>
      </w:hyperlink>
    </w:p>
    <w:p w14:paraId="3D7E2224" w14:textId="77777777" w:rsidR="00D4357E" w:rsidRPr="00D4357E" w:rsidRDefault="00D4357E" w:rsidP="00D4357E">
      <w:pPr>
        <w:spacing w:after="256"/>
        <w:ind w:left="137" w:hanging="10"/>
      </w:pPr>
      <w:r w:rsidRPr="00D4357E">
        <w:rPr>
          <w:b/>
          <w:bCs/>
        </w:rPr>
        <w:t>Privacy Policy</w:t>
      </w:r>
    </w:p>
    <w:p w14:paraId="2AF099AB" w14:textId="77777777" w:rsidR="00D4357E" w:rsidRPr="00D4357E" w:rsidRDefault="00D4357E" w:rsidP="00D4357E">
      <w:pPr>
        <w:spacing w:after="256"/>
        <w:ind w:left="137" w:hanging="10"/>
      </w:pPr>
      <w:r w:rsidRPr="00D4357E">
        <w:t xml:space="preserve">Query: </w:t>
      </w:r>
      <w:proofErr w:type="gramStart"/>
      <w:r w:rsidRPr="00D4357E">
        <w:t>site:spotify.com</w:t>
      </w:r>
      <w:proofErr w:type="gramEnd"/>
      <w:r w:rsidRPr="00D4357E">
        <w:t xml:space="preserve"> "privacy policy"</w:t>
      </w:r>
    </w:p>
    <w:p w14:paraId="6B43FFBF" w14:textId="77777777" w:rsidR="00D4357E" w:rsidRPr="00D4357E" w:rsidRDefault="00D4357E" w:rsidP="00D4357E">
      <w:pPr>
        <w:spacing w:after="256"/>
        <w:ind w:left="137" w:hanging="10"/>
      </w:pPr>
      <w:hyperlink r:id="rId13" w:tgtFrame="_blank" w:history="1">
        <w:r w:rsidRPr="00D4357E">
          <w:rPr>
            <w:rStyle w:val="Hyperlink"/>
          </w:rPr>
          <w:t>Search privacy policies</w:t>
        </w:r>
      </w:hyperlink>
    </w:p>
    <w:p w14:paraId="2B652185" w14:textId="4E91DAD5" w:rsidR="00D4357E" w:rsidRPr="00D4357E" w:rsidRDefault="00D4357E" w:rsidP="00D4357E">
      <w:pPr>
        <w:spacing w:after="256"/>
        <w:ind w:left="137" w:hanging="10"/>
        <w:rPr>
          <w:b/>
          <w:bCs/>
        </w:rPr>
      </w:pPr>
      <w:r w:rsidRPr="00D4357E">
        <w:rPr>
          <w:b/>
          <w:bCs/>
        </w:rPr>
        <w:t>2. Fill in your assignment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2162"/>
        <w:gridCol w:w="4192"/>
      </w:tblGrid>
      <w:tr w:rsidR="00D4357E" w:rsidRPr="00D4357E" w14:paraId="776844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3B8F1" w14:textId="77777777" w:rsidR="00D4357E" w:rsidRPr="00D4357E" w:rsidRDefault="00D4357E" w:rsidP="00D4357E">
            <w:pPr>
              <w:spacing w:after="256"/>
              <w:ind w:left="137" w:hanging="10"/>
              <w:rPr>
                <w:b/>
                <w:bCs/>
              </w:rPr>
            </w:pPr>
            <w:r w:rsidRPr="00D4357E">
              <w:rPr>
                <w:b/>
                <w:bCs/>
              </w:rPr>
              <w:t>Particular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AD649" w14:textId="77777777" w:rsidR="00D4357E" w:rsidRPr="00D4357E" w:rsidRDefault="00D4357E" w:rsidP="00D4357E">
            <w:pPr>
              <w:spacing w:after="256"/>
              <w:ind w:left="137" w:hanging="10"/>
              <w:rPr>
                <w:b/>
                <w:bCs/>
              </w:rPr>
            </w:pPr>
            <w:r w:rsidRPr="00D4357E">
              <w:rPr>
                <w:b/>
                <w:bCs/>
              </w:rPr>
              <w:t>Mention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B751A" w14:textId="77777777" w:rsidR="00D4357E" w:rsidRPr="00D4357E" w:rsidRDefault="00D4357E" w:rsidP="00D4357E">
            <w:pPr>
              <w:spacing w:after="256"/>
              <w:ind w:left="137" w:hanging="10"/>
              <w:rPr>
                <w:b/>
                <w:bCs/>
              </w:rPr>
            </w:pPr>
            <w:r w:rsidRPr="00D4357E">
              <w:rPr>
                <w:b/>
                <w:bCs/>
              </w:rPr>
              <w:t>Links</w:t>
            </w:r>
          </w:p>
        </w:tc>
      </w:tr>
      <w:tr w:rsidR="00D4357E" w:rsidRPr="00D4357E" w14:paraId="79DE77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23B34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PDF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64149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Check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3700D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List the PDF URLs found</w:t>
            </w:r>
          </w:p>
        </w:tc>
      </w:tr>
      <w:tr w:rsidR="00D4357E" w:rsidRPr="00D4357E" w14:paraId="077EF0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B9B6C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PPT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677FF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Check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62B7C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List the PPT/PPTX URLs found</w:t>
            </w:r>
          </w:p>
        </w:tc>
      </w:tr>
      <w:tr w:rsidR="00D4357E" w:rsidRPr="00D4357E" w14:paraId="43605F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2425B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DOC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85565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Check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0E510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List the DOC/DOCX URLs found</w:t>
            </w:r>
          </w:p>
        </w:tc>
      </w:tr>
      <w:tr w:rsidR="00D4357E" w:rsidRPr="00D4357E" w14:paraId="6A1DC4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B06BB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Login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E16B1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Check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94737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List matching public pages</w:t>
            </w:r>
          </w:p>
        </w:tc>
      </w:tr>
      <w:tr w:rsidR="00D4357E" w:rsidRPr="00D4357E" w14:paraId="328692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17899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Admin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C5442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Check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9372D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List only publicly accessible, relevant pages</w:t>
            </w:r>
          </w:p>
        </w:tc>
      </w:tr>
      <w:tr w:rsidR="00D4357E" w:rsidRPr="00D4357E" w14:paraId="6F8E02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CA7F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lastRenderedPageBreak/>
              <w:t>Contact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54FE3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At least 1 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6AB13" w14:textId="77777777" w:rsidR="00D4357E" w:rsidRPr="00D4357E" w:rsidRDefault="00D4357E" w:rsidP="00D4357E">
            <w:pPr>
              <w:spacing w:after="256"/>
              <w:ind w:left="137" w:hanging="10"/>
            </w:pPr>
            <w:hyperlink r:id="rId14" w:tgtFrame="_blank" w:history="1">
              <w:r w:rsidRPr="00D4357E">
                <w:rPr>
                  <w:rStyle w:val="Hyperlink"/>
                </w:rPr>
                <w:t>Spotify Support</w:t>
              </w:r>
            </w:hyperlink>
          </w:p>
        </w:tc>
      </w:tr>
      <w:tr w:rsidR="00D4357E" w:rsidRPr="00D4357E" w14:paraId="7922B4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383A8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Privacy 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87B1" w14:textId="77777777" w:rsidR="00D4357E" w:rsidRPr="00D4357E" w:rsidRDefault="00D4357E" w:rsidP="00D4357E">
            <w:pPr>
              <w:spacing w:after="256"/>
              <w:ind w:left="137" w:hanging="10"/>
            </w:pPr>
            <w:r w:rsidRPr="00D4357E">
              <w:t>At least 1 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86BF7" w14:textId="77777777" w:rsidR="00D4357E" w:rsidRPr="00D4357E" w:rsidRDefault="00D4357E" w:rsidP="00D4357E">
            <w:pPr>
              <w:spacing w:after="256"/>
              <w:ind w:left="137" w:hanging="10"/>
            </w:pPr>
            <w:hyperlink r:id="rId15" w:tgtFrame="_blank" w:history="1">
              <w:r w:rsidRPr="00D4357E">
                <w:rPr>
                  <w:rStyle w:val="Hyperlink"/>
                </w:rPr>
                <w:t>Spotify Privacy Policy</w:t>
              </w:r>
            </w:hyperlink>
          </w:p>
        </w:tc>
      </w:tr>
    </w:tbl>
    <w:p w14:paraId="6ED3C423" w14:textId="77777777" w:rsidR="00D4357E" w:rsidRDefault="00D4357E" w:rsidP="00D4357E">
      <w:pPr>
        <w:spacing w:after="256"/>
        <w:ind w:left="137" w:hanging="10"/>
      </w:pPr>
    </w:p>
    <w:p w14:paraId="69C63850" w14:textId="77777777" w:rsidR="003F59A6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3C99460" w14:textId="77777777" w:rsidR="003F59A6" w:rsidRDefault="00000000">
      <w:pPr>
        <w:spacing w:after="4"/>
        <w:ind w:right="4042"/>
        <w:jc w:val="right"/>
      </w:pPr>
      <w:r>
        <w:rPr>
          <w:rFonts w:ascii="Cambria" w:eastAsia="Cambria" w:hAnsi="Cambria" w:cs="Cambria"/>
          <w:b/>
          <w:sz w:val="24"/>
        </w:rPr>
        <w:t xml:space="preserve">RUBRICS </w:t>
      </w:r>
    </w:p>
    <w:p w14:paraId="774DFFD0" w14:textId="77777777" w:rsidR="003F59A6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31" w:type="dxa"/>
        <w:tblInd w:w="147" w:type="dxa"/>
        <w:tblCellMar>
          <w:top w:w="39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539"/>
        <w:gridCol w:w="1106"/>
        <w:gridCol w:w="1950"/>
        <w:gridCol w:w="1776"/>
        <w:gridCol w:w="1447"/>
        <w:gridCol w:w="1813"/>
      </w:tblGrid>
      <w:tr w:rsidR="003F59A6" w14:paraId="77901A3F" w14:textId="77777777">
        <w:trPr>
          <w:trHeight w:val="76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5BBFB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8D64106" w14:textId="77777777" w:rsidR="003F59A6" w:rsidRDefault="00000000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89347C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(%)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AF407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E487FF4" w14:textId="77777777" w:rsidR="003F59A6" w:rsidRDefault="00000000">
            <w:pPr>
              <w:spacing w:after="0"/>
              <w:ind w:left="9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(Exemplary)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617701" w14:textId="77777777" w:rsidR="003F59A6" w:rsidRDefault="00000000">
            <w:pPr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Level 3 (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ProYicient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)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1F2027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(Developing)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215A41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(Beginning) </w:t>
            </w:r>
          </w:p>
        </w:tc>
      </w:tr>
      <w:tr w:rsidR="003F59A6" w14:paraId="715AD4D2" w14:textId="77777777">
        <w:trPr>
          <w:trHeight w:val="1488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4BCA49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C9C515F" w14:textId="77777777" w:rsidR="003F59A6" w:rsidRDefault="00000000">
            <w:pPr>
              <w:spacing w:after="0"/>
              <w:ind w:lef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Search </w:t>
            </w:r>
          </w:p>
          <w:p w14:paraId="43EA9748" w14:textId="77777777" w:rsidR="003F59A6" w:rsidRDefault="00000000">
            <w:pPr>
              <w:spacing w:after="0"/>
              <w:ind w:left="1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Technique </w:t>
            </w:r>
          </w:p>
          <w:p w14:paraId="19BA830B" w14:textId="77777777" w:rsidR="003F59A6" w:rsidRDefault="00000000">
            <w:pPr>
              <w:spacing w:after="0"/>
              <w:ind w:lef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Application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3420754" w14:textId="77777777" w:rsidR="003F59A6" w:rsidRDefault="00000000">
            <w:pPr>
              <w:spacing w:after="13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71FDC2F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C4ED987" w14:textId="77777777" w:rsidR="003F59A6" w:rsidRDefault="00000000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FC03CE" w14:textId="77777777" w:rsidR="003F59A6" w:rsidRDefault="00000000">
            <w:pPr>
              <w:spacing w:after="0" w:line="245" w:lineRule="auto"/>
              <w:ind w:left="336" w:right="152" w:hanging="17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Correctly applies all assigned search techniques and systematically </w:t>
            </w:r>
          </w:p>
          <w:p w14:paraId="7A2AE806" w14:textId="77777777" w:rsidR="003F59A6" w:rsidRDefault="00000000">
            <w:pPr>
              <w:spacing w:after="0"/>
              <w:ind w:left="60" w:firstLine="27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investigates the assigned organization.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14277D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F3BC33F" w14:textId="77777777" w:rsidR="003F59A6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most search techniques </w:t>
            </w:r>
          </w:p>
          <w:p w14:paraId="22BE23C0" w14:textId="77777777" w:rsidR="003F59A6" w:rsidRDefault="00000000">
            <w:pPr>
              <w:spacing w:after="0"/>
              <w:ind w:lef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with minor errors.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6E4ABF" w14:textId="77777777" w:rsidR="003F59A6" w:rsidRDefault="00000000">
            <w:pPr>
              <w:spacing w:after="0"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some search </w:t>
            </w:r>
          </w:p>
          <w:p w14:paraId="693684F5" w14:textId="77777777" w:rsidR="003F59A6" w:rsidRDefault="00000000">
            <w:pPr>
              <w:spacing w:after="0"/>
              <w:ind w:left="21" w:hanging="2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techniques but requires guidance.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97A9B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4566483" w14:textId="77777777" w:rsidR="003F59A6" w:rsidRDefault="00000000">
            <w:pPr>
              <w:spacing w:after="0"/>
              <w:ind w:left="70" w:right="56" w:firstLine="101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Unable to apply the required search techniques. </w:t>
            </w:r>
          </w:p>
        </w:tc>
      </w:tr>
      <w:tr w:rsidR="003F59A6" w14:paraId="7CEC6226" w14:textId="77777777">
        <w:trPr>
          <w:trHeight w:val="172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A37752" w14:textId="77777777" w:rsidR="003F59A6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E25688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C278718" w14:textId="77777777" w:rsidR="003F59A6" w:rsidRDefault="00000000">
            <w:pPr>
              <w:spacing w:after="0"/>
              <w:ind w:firstLine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Information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IdentiYication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and Collection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764FDA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CE23782" w14:textId="77777777" w:rsidR="003F59A6" w:rsidRDefault="00000000">
            <w:pPr>
              <w:spacing w:after="2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D7863D9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E9B4BB5" w14:textId="77777777" w:rsidR="003F59A6" w:rsidRDefault="00000000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B42A5C" w14:textId="77777777" w:rsidR="003F59A6" w:rsidRDefault="00000000">
            <w:pPr>
              <w:spacing w:after="0" w:line="245" w:lineRule="auto"/>
              <w:ind w:left="137" w:right="125" w:firstLine="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Accurately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records relevant documents, login </w:t>
            </w:r>
          </w:p>
          <w:p w14:paraId="18C9C977" w14:textId="77777777" w:rsidR="003F59A6" w:rsidRDefault="00000000">
            <w:pPr>
              <w:spacing w:after="0"/>
              <w:ind w:left="163"/>
            </w:pPr>
            <w:r>
              <w:rPr>
                <w:rFonts w:ascii="Cambria" w:eastAsia="Cambria" w:hAnsi="Cambria" w:cs="Cambria"/>
                <w:sz w:val="20"/>
              </w:rPr>
              <w:t xml:space="preserve">pages, admin pages, </w:t>
            </w:r>
          </w:p>
          <w:p w14:paraId="10429CFF" w14:textId="77777777" w:rsidR="003F59A6" w:rsidRDefault="00000000">
            <w:pPr>
              <w:spacing w:after="0"/>
              <w:ind w:left="15" w:hanging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contact pages, and privacy-policy information.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8D900B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FDBD2AE" w14:textId="77777777" w:rsidR="003F59A6" w:rsidRDefault="00000000">
            <w:pPr>
              <w:spacing w:after="1" w:line="242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relevant </w:t>
            </w:r>
          </w:p>
          <w:p w14:paraId="0F2E5181" w14:textId="77777777" w:rsidR="003F59A6" w:rsidRDefault="00000000">
            <w:pPr>
              <w:spacing w:after="0"/>
              <w:ind w:left="180" w:firstLine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omissions.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EF971BD" w14:textId="77777777" w:rsidR="003F59A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limited </w:t>
            </w:r>
          </w:p>
          <w:p w14:paraId="428D627C" w14:textId="77777777" w:rsidR="003F59A6" w:rsidRDefault="00000000">
            <w:pPr>
              <w:spacing w:after="0"/>
              <w:ind w:left="1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</w:t>
            </w:r>
          </w:p>
          <w:p w14:paraId="45080E95" w14:textId="77777777" w:rsidR="003F59A6" w:rsidRDefault="00000000">
            <w:pPr>
              <w:spacing w:after="0" w:line="246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misses several </w:t>
            </w:r>
          </w:p>
          <w:p w14:paraId="6124344E" w14:textId="77777777" w:rsidR="003F59A6" w:rsidRDefault="00000000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relevant </w:t>
            </w:r>
          </w:p>
          <w:p w14:paraId="44F78DCB" w14:textId="77777777" w:rsidR="003F59A6" w:rsidRDefault="00000000">
            <w:pPr>
              <w:spacing w:after="0"/>
              <w:ind w:left="13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Dindings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8078F71" w14:textId="77777777" w:rsidR="003F59A6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516D512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7F8C00C" w14:textId="77777777" w:rsidR="003F59A6" w:rsidRDefault="00000000">
            <w:pPr>
              <w:spacing w:after="0"/>
              <w:ind w:left="11" w:hanging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Fails to identify meaningful information. </w:t>
            </w:r>
          </w:p>
        </w:tc>
      </w:tr>
      <w:tr w:rsidR="003F59A6" w14:paraId="518CD348" w14:textId="77777777">
        <w:trPr>
          <w:trHeight w:val="1968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7E4B30" w14:textId="77777777" w:rsidR="003F59A6" w:rsidRDefault="00000000">
            <w:pPr>
              <w:spacing w:after="1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F171BD2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49327A5" w14:textId="77777777" w:rsidR="003F59A6" w:rsidRDefault="00000000">
            <w:pPr>
              <w:spacing w:after="0" w:line="245" w:lineRule="auto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Security and Social </w:t>
            </w:r>
          </w:p>
          <w:p w14:paraId="7C64D58E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Engineering Analysis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61A903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49DBED2" w14:textId="77777777" w:rsidR="003F59A6" w:rsidRDefault="00000000">
            <w:pPr>
              <w:spacing w:after="14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2AE32E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FE31BEF" w14:textId="77777777" w:rsidR="003F59A6" w:rsidRDefault="00000000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30%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6B38820" w14:textId="77777777" w:rsidR="003F59A6" w:rsidRDefault="00000000">
            <w:pPr>
              <w:spacing w:after="0" w:line="245" w:lineRule="auto"/>
              <w:ind w:left="67" w:right="58" w:firstLine="79"/>
              <w:jc w:val="both"/>
            </w:pPr>
            <w:r>
              <w:rPr>
                <w:rFonts w:ascii="Cambria" w:eastAsia="Cambria" w:hAnsi="Cambria" w:cs="Cambria"/>
                <w:sz w:val="20"/>
              </w:rPr>
              <w:t>Excellent analysis of how publicly available information could support social-</w:t>
            </w:r>
          </w:p>
          <w:p w14:paraId="607A1E8C" w14:textId="77777777" w:rsidR="003F59A6" w:rsidRDefault="00000000">
            <w:pPr>
              <w:spacing w:after="0"/>
              <w:ind w:left="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engineering attacks </w:t>
            </w:r>
          </w:p>
          <w:p w14:paraId="47F2C27E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demonstrates strong security awareness.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1C2940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E674F0C" w14:textId="77777777" w:rsidR="003F59A6" w:rsidRDefault="00000000">
            <w:pPr>
              <w:spacing w:after="0" w:line="245" w:lineRule="auto"/>
              <w:ind w:left="324" w:hanging="216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Correctly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security </w:t>
            </w:r>
          </w:p>
          <w:p w14:paraId="7C504E2E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implications and potential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socialengineering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risks.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D43E36" w14:textId="77777777" w:rsidR="003F59A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C636F10" w14:textId="77777777" w:rsidR="003F59A6" w:rsidRDefault="00000000">
            <w:pPr>
              <w:spacing w:after="2" w:line="243" w:lineRule="auto"/>
              <w:ind w:left="342" w:right="47" w:hanging="272"/>
              <w:jc w:val="both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IdentiDies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some risks but provides limited </w:t>
            </w:r>
          </w:p>
          <w:p w14:paraId="0DA8A3AA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technical interpretation.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9B6523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983A1EA" w14:textId="77777777" w:rsidR="003F59A6" w:rsidRDefault="00000000">
            <w:pPr>
              <w:spacing w:after="0" w:line="245" w:lineRule="auto"/>
              <w:ind w:left="116" w:hanging="1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Fails to recognize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signiDicant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social-</w:t>
            </w:r>
          </w:p>
          <w:p w14:paraId="49E782AC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engineering or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informationexposure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risks. </w:t>
            </w:r>
          </w:p>
        </w:tc>
      </w:tr>
      <w:tr w:rsidR="003F59A6" w14:paraId="041A450C" w14:textId="77777777">
        <w:trPr>
          <w:trHeight w:val="1486"/>
        </w:trPr>
        <w:tc>
          <w:tcPr>
            <w:tcW w:w="1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923FFC" w14:textId="77777777" w:rsidR="003F59A6" w:rsidRDefault="00000000">
            <w:pPr>
              <w:spacing w:after="1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FAD5D51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8E1E42A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Documentation and Evidence </w:t>
            </w:r>
          </w:p>
        </w:tc>
        <w:tc>
          <w:tcPr>
            <w:tcW w:w="11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FADCC7" w14:textId="77777777" w:rsidR="003F59A6" w:rsidRDefault="00000000">
            <w:pPr>
              <w:spacing w:after="13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EF476A4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3783BD4" w14:textId="77777777" w:rsidR="003F59A6" w:rsidRDefault="00000000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20% </w:t>
            </w:r>
          </w:p>
        </w:tc>
        <w:tc>
          <w:tcPr>
            <w:tcW w:w="2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9C3471" w14:textId="77777777" w:rsidR="003F59A6" w:rsidRDefault="00000000">
            <w:pPr>
              <w:spacing w:after="0"/>
              <w:ind w:left="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Provides complete </w:t>
            </w:r>
          </w:p>
          <w:p w14:paraId="1194B9C8" w14:textId="77777777" w:rsidR="003F59A6" w:rsidRDefault="00000000">
            <w:pPr>
              <w:spacing w:after="0"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counts, links, lists, and well-organized </w:t>
            </w:r>
          </w:p>
          <w:p w14:paraId="11A7E242" w14:textId="77777777" w:rsidR="003F59A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evidence with clear technical documentation.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9FC515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C589EEE" w14:textId="77777777" w:rsidR="003F59A6" w:rsidRDefault="00000000">
            <w:pPr>
              <w:spacing w:after="0"/>
              <w:ind w:left="267" w:right="117" w:hanging="13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adequate documentation with minor omissions. </w:t>
            </w:r>
          </w:p>
        </w:tc>
        <w:tc>
          <w:tcPr>
            <w:tcW w:w="1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D5E44F" w14:textId="77777777" w:rsidR="003F59A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EA467FD" w14:textId="77777777" w:rsidR="003F59A6" w:rsidRDefault="00000000">
            <w:pPr>
              <w:spacing w:after="0"/>
              <w:ind w:left="144" w:right="50" w:hanging="7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Documentation is incomplete or lacks organization. </w:t>
            </w:r>
          </w:p>
        </w:tc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364513" w14:textId="77777777" w:rsidR="003F59A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104E6E3" w14:textId="77777777" w:rsidR="003F59A6" w:rsidRDefault="00000000">
            <w:pPr>
              <w:spacing w:after="0"/>
              <w:ind w:left="106" w:right="82" w:hanging="1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Documentation is poorly presented, incomplete, or lacks evidence. </w:t>
            </w:r>
          </w:p>
        </w:tc>
      </w:tr>
    </w:tbl>
    <w:p w14:paraId="7ED781C5" w14:textId="77777777" w:rsidR="003F59A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3F59A6">
      <w:pgSz w:w="11911" w:h="16841"/>
      <w:pgMar w:top="1106" w:right="1431" w:bottom="127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50B8C"/>
    <w:multiLevelType w:val="hybridMultilevel"/>
    <w:tmpl w:val="ECA639F8"/>
    <w:lvl w:ilvl="0" w:tplc="53B25970">
      <w:start w:val="1"/>
      <w:numFmt w:val="bullet"/>
      <w:lvlText w:val="•"/>
      <w:lvlJc w:val="left"/>
      <w:pPr>
        <w:ind w:left="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408D44">
      <w:start w:val="1"/>
      <w:numFmt w:val="bullet"/>
      <w:lvlText w:val="o"/>
      <w:lvlJc w:val="left"/>
      <w:pPr>
        <w:ind w:left="1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E2ED44">
      <w:start w:val="1"/>
      <w:numFmt w:val="bullet"/>
      <w:lvlText w:val="▪"/>
      <w:lvlJc w:val="left"/>
      <w:pPr>
        <w:ind w:left="2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063C9A">
      <w:start w:val="1"/>
      <w:numFmt w:val="bullet"/>
      <w:lvlText w:val="•"/>
      <w:lvlJc w:val="left"/>
      <w:pPr>
        <w:ind w:left="3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4193A">
      <w:start w:val="1"/>
      <w:numFmt w:val="bullet"/>
      <w:lvlText w:val="o"/>
      <w:lvlJc w:val="left"/>
      <w:pPr>
        <w:ind w:left="3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0F80A">
      <w:start w:val="1"/>
      <w:numFmt w:val="bullet"/>
      <w:lvlText w:val="▪"/>
      <w:lvlJc w:val="left"/>
      <w:pPr>
        <w:ind w:left="46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A07E6">
      <w:start w:val="1"/>
      <w:numFmt w:val="bullet"/>
      <w:lvlText w:val="•"/>
      <w:lvlJc w:val="left"/>
      <w:pPr>
        <w:ind w:left="53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62B9C">
      <w:start w:val="1"/>
      <w:numFmt w:val="bullet"/>
      <w:lvlText w:val="o"/>
      <w:lvlJc w:val="left"/>
      <w:pPr>
        <w:ind w:left="6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E7C64">
      <w:start w:val="1"/>
      <w:numFmt w:val="bullet"/>
      <w:lvlText w:val="▪"/>
      <w:lvlJc w:val="left"/>
      <w:pPr>
        <w:ind w:left="6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8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9A6"/>
    <w:rsid w:val="003F59A6"/>
    <w:rsid w:val="0043241C"/>
    <w:rsid w:val="00D4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5CE2"/>
  <w15:docId w15:val="{A50EB7A7-1DED-4059-8246-1BD808A5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43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ite:spotify.com+(filetype:ppt+OR+filetype:pptx)&amp;utm_source=chatgpt.com" TargetMode="External"/><Relationship Id="rId13" Type="http://schemas.openxmlformats.org/officeDocument/2006/relationships/hyperlink" Target="https://www.google.com/search?q=site:spotify.com+%22privacy+policy%22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ite:spotify.com+filetype:pdf&amp;utm_source=chatgpt.com" TargetMode="External"/><Relationship Id="rId12" Type="http://schemas.openxmlformats.org/officeDocument/2006/relationships/hyperlink" Target="https://www.google.com/search?q=site:spotify.com+%22contact%22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spotify.com" TargetMode="External"/><Relationship Id="rId11" Type="http://schemas.openxmlformats.org/officeDocument/2006/relationships/hyperlink" Target="https://www.google.com/search?q=site:spotify.com+inurl:admin&amp;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potify.com/us/legal/privacy-policy/?nd=1&amp;utm_source=chatgpt.com" TargetMode="External"/><Relationship Id="rId10" Type="http://schemas.openxmlformats.org/officeDocument/2006/relationships/hyperlink" Target="https://www.google.com/search?q=site:spotify.com+intitle:login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ite:spotify.com+(filetype:doc+OR+filetype:docx)&amp;utm_source=chatgpt.com" TargetMode="External"/><Relationship Id="rId14" Type="http://schemas.openxmlformats.org/officeDocument/2006/relationships/hyperlink" Target="https://support.spotify.com/rs-sr/article/contact-u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CO2.2</dc:title>
  <dc:subject/>
  <dc:creator>Admin</dc:creator>
  <cp:keywords/>
  <cp:lastModifiedBy>Monisha karthik</cp:lastModifiedBy>
  <cp:revision>2</cp:revision>
  <dcterms:created xsi:type="dcterms:W3CDTF">2026-10-28T05:13:00Z</dcterms:created>
  <dcterms:modified xsi:type="dcterms:W3CDTF">2026-10-28T05:13:00Z</dcterms:modified>
</cp:coreProperties>
</file>