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7441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SQL Exercises </w:t>
      </w:r>
    </w:p>
    <w:p w14:paraId="5D6AB23C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Three tables </w:t>
      </w:r>
      <w:r>
        <w:rPr>
          <w:sz w:val="28"/>
        </w:rPr>
        <w:t>to be</w:t>
      </w:r>
      <w:r w:rsidRPr="00D70B46">
        <w:rPr>
          <w:sz w:val="28"/>
        </w:rPr>
        <w:t xml:space="preserve"> created in the database that may be used for the following exercises. Their structure is as follows: </w:t>
      </w:r>
    </w:p>
    <w:p w14:paraId="614492B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>EMP(</w:t>
      </w:r>
      <w:proofErr w:type="spellStart"/>
      <w:r w:rsidRPr="00D70B46">
        <w:rPr>
          <w:sz w:val="28"/>
        </w:rPr>
        <w:t>empno</w:t>
      </w:r>
      <w:proofErr w:type="spellEnd"/>
      <w:r w:rsidRPr="00D70B46">
        <w:rPr>
          <w:sz w:val="28"/>
        </w:rPr>
        <w:t xml:space="preserve">, </w:t>
      </w:r>
      <w:proofErr w:type="spellStart"/>
      <w:r w:rsidRPr="00D70B46">
        <w:rPr>
          <w:sz w:val="28"/>
        </w:rPr>
        <w:t>ename</w:t>
      </w:r>
      <w:proofErr w:type="spellEnd"/>
      <w:r w:rsidRPr="00D70B46">
        <w:rPr>
          <w:sz w:val="28"/>
        </w:rPr>
        <w:t xml:space="preserve">, job, age, </w:t>
      </w:r>
      <w:proofErr w:type="spellStart"/>
      <w:r w:rsidRPr="00D70B46">
        <w:rPr>
          <w:sz w:val="28"/>
        </w:rPr>
        <w:t>mgr</w:t>
      </w:r>
      <w:proofErr w:type="spellEnd"/>
      <w:r w:rsidRPr="00D70B46">
        <w:rPr>
          <w:sz w:val="28"/>
        </w:rPr>
        <w:t xml:space="preserve">, </w:t>
      </w:r>
      <w:proofErr w:type="spellStart"/>
      <w:r w:rsidRPr="00D70B46">
        <w:rPr>
          <w:sz w:val="28"/>
        </w:rPr>
        <w:t>hiredate</w:t>
      </w:r>
      <w:proofErr w:type="spellEnd"/>
      <w:r w:rsidRPr="00D70B46">
        <w:rPr>
          <w:sz w:val="28"/>
        </w:rPr>
        <w:t xml:space="preserve">, </w:t>
      </w:r>
      <w:proofErr w:type="spellStart"/>
      <w:r w:rsidRPr="00D70B46">
        <w:rPr>
          <w:sz w:val="28"/>
        </w:rPr>
        <w:t>sal</w:t>
      </w:r>
      <w:proofErr w:type="spellEnd"/>
      <w:r w:rsidRPr="00D70B46">
        <w:rPr>
          <w:sz w:val="28"/>
        </w:rPr>
        <w:t xml:space="preserve">, comm., </w:t>
      </w:r>
      <w:proofErr w:type="spellStart"/>
      <w:r w:rsidRPr="00D70B46">
        <w:rPr>
          <w:sz w:val="28"/>
        </w:rPr>
        <w:t>deptno</w:t>
      </w:r>
      <w:proofErr w:type="spellEnd"/>
      <w:r w:rsidRPr="00D70B46">
        <w:rPr>
          <w:sz w:val="28"/>
        </w:rPr>
        <w:t xml:space="preserve">) </w:t>
      </w:r>
    </w:p>
    <w:p w14:paraId="1EBD7E6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>DEPT(</w:t>
      </w:r>
      <w:proofErr w:type="spellStart"/>
      <w:r w:rsidRPr="00D70B46">
        <w:rPr>
          <w:sz w:val="28"/>
        </w:rPr>
        <w:t>deptno</w:t>
      </w:r>
      <w:proofErr w:type="spellEnd"/>
      <w:r w:rsidRPr="00D70B46">
        <w:rPr>
          <w:sz w:val="28"/>
        </w:rPr>
        <w:t xml:space="preserve">, </w:t>
      </w:r>
      <w:proofErr w:type="spellStart"/>
      <w:r w:rsidRPr="00D70B46">
        <w:rPr>
          <w:sz w:val="28"/>
        </w:rPr>
        <w:t>dname</w:t>
      </w:r>
      <w:proofErr w:type="spellEnd"/>
      <w:r w:rsidRPr="00D70B46">
        <w:rPr>
          <w:sz w:val="28"/>
        </w:rPr>
        <w:t xml:space="preserve">, loc) </w:t>
      </w:r>
    </w:p>
    <w:p w14:paraId="66A6FBEC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 </w:t>
      </w:r>
    </w:p>
    <w:p w14:paraId="2F1B8A04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These tables have the following data: </w:t>
      </w:r>
    </w:p>
    <w:p w14:paraId="4E8A89E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EMP </w:t>
      </w:r>
    </w:p>
    <w:p w14:paraId="33D94394" w14:textId="77777777" w:rsidR="00BD1E5C" w:rsidRPr="00BA4956" w:rsidRDefault="00BD1E5C" w:rsidP="00BD1E5C">
      <w:pPr>
        <w:rPr>
          <w:b/>
          <w:color w:val="FF0000"/>
          <w:sz w:val="28"/>
        </w:rPr>
      </w:pPr>
      <w:r w:rsidRPr="00BA4956">
        <w:rPr>
          <w:b/>
          <w:color w:val="FF0000"/>
          <w:sz w:val="28"/>
        </w:rPr>
        <w:t xml:space="preserve">EMPNO   ENAME   JOB   MGR   HIREDATE   SAL  DEPTNO </w:t>
      </w:r>
    </w:p>
    <w:p w14:paraId="3102446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7369 </w:t>
      </w:r>
      <w:r>
        <w:rPr>
          <w:sz w:val="28"/>
        </w:rPr>
        <w:t xml:space="preserve">        </w:t>
      </w:r>
      <w:r w:rsidRPr="00D70B46">
        <w:rPr>
          <w:sz w:val="28"/>
        </w:rPr>
        <w:t>SMITH</w:t>
      </w:r>
      <w:r>
        <w:rPr>
          <w:sz w:val="28"/>
        </w:rPr>
        <w:t xml:space="preserve">    </w:t>
      </w:r>
      <w:r w:rsidRPr="00D70B46">
        <w:rPr>
          <w:sz w:val="28"/>
        </w:rPr>
        <w:t xml:space="preserve"> CLERK 7902 </w:t>
      </w:r>
      <w:r>
        <w:rPr>
          <w:sz w:val="28"/>
        </w:rPr>
        <w:t xml:space="preserve">  </w:t>
      </w:r>
      <w:r w:rsidRPr="00D70B46">
        <w:rPr>
          <w:sz w:val="28"/>
        </w:rPr>
        <w:t>17-DEC-80</w:t>
      </w:r>
      <w:r>
        <w:rPr>
          <w:sz w:val="28"/>
        </w:rPr>
        <w:t xml:space="preserve"> </w:t>
      </w:r>
      <w:r w:rsidRPr="00D70B46">
        <w:rPr>
          <w:sz w:val="28"/>
        </w:rPr>
        <w:t xml:space="preserve"> 800 20 </w:t>
      </w:r>
    </w:p>
    <w:p w14:paraId="3F061F3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7499 ALLEN SALESMAN 7698 20-FEB-81 1600 300 30 </w:t>
      </w:r>
    </w:p>
    <w:p w14:paraId="68E97DD7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7521 WARD SALESMAN 7698 22-FEB-81 1250 500 30 </w:t>
      </w:r>
    </w:p>
    <w:p w14:paraId="608D85A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7566 JONES MANAGER 7839 02-APR-81 2975 20 </w:t>
      </w:r>
    </w:p>
    <w:p w14:paraId="304D751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7654 MARTIN SALESMAN 7698 28-SEP-81 1250 1400 30 </w:t>
      </w:r>
    </w:p>
    <w:p w14:paraId="2691E540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7698 BLAKE MANAGER 7839 01-MAY-81 2850 30 </w:t>
      </w:r>
    </w:p>
    <w:p w14:paraId="46147F5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7782 CLARK MANAGER 7839 09-JUN-81 2450 10 </w:t>
      </w:r>
    </w:p>
    <w:p w14:paraId="1B655A09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7788 SCOTT ANALYST 7566 19-APR-87 3000 20 </w:t>
      </w:r>
    </w:p>
    <w:p w14:paraId="1A3BDEA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7839 KING PRESIDENT 17-NOV-81 5000 10 </w:t>
      </w:r>
    </w:p>
    <w:p w14:paraId="05D9FFF8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7844 TURNER SALESMAN 7698 08-SEP-81 1500 0 30 </w:t>
      </w:r>
    </w:p>
    <w:p w14:paraId="173D8944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7876 ADAMS CLERK 7788 23-MAY-87 1100 20 </w:t>
      </w:r>
    </w:p>
    <w:p w14:paraId="2EC7A3B6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7900 JAMES CLERK 7698 03-DEC-81 950 30 </w:t>
      </w:r>
    </w:p>
    <w:p w14:paraId="3BE044D3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7902 FORD ANALYST 7566 03-DEC-81 3000 20 </w:t>
      </w:r>
    </w:p>
    <w:p w14:paraId="25BD25F9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7934 MILLER CLERK 7782 23-JAN-82 1300 10 </w:t>
      </w:r>
    </w:p>
    <w:p w14:paraId="64669AB2" w14:textId="77777777" w:rsidR="00BD1E5C" w:rsidRDefault="00BD1E5C" w:rsidP="00BD1E5C">
      <w:pPr>
        <w:rPr>
          <w:sz w:val="28"/>
        </w:rPr>
      </w:pPr>
    </w:p>
    <w:p w14:paraId="4F498551" w14:textId="77777777" w:rsidR="00BD1E5C" w:rsidRDefault="00BD1E5C" w:rsidP="00BD1E5C">
      <w:pPr>
        <w:rPr>
          <w:sz w:val="28"/>
        </w:rPr>
      </w:pPr>
    </w:p>
    <w:p w14:paraId="528C486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DEPT </w:t>
      </w:r>
    </w:p>
    <w:p w14:paraId="6AC32276" w14:textId="77777777" w:rsidR="00BD1E5C" w:rsidRPr="00BA4956" w:rsidRDefault="00BD1E5C" w:rsidP="00BD1E5C">
      <w:pPr>
        <w:rPr>
          <w:b/>
          <w:color w:val="FF0000"/>
          <w:sz w:val="28"/>
        </w:rPr>
      </w:pPr>
      <w:r w:rsidRPr="00BA4956">
        <w:rPr>
          <w:b/>
          <w:color w:val="FF0000"/>
          <w:sz w:val="28"/>
        </w:rPr>
        <w:t xml:space="preserve">DEPTNO  DNAME   LOC </w:t>
      </w:r>
    </w:p>
    <w:p w14:paraId="5B0DF0CB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lastRenderedPageBreak/>
        <w:t xml:space="preserve">10 ACCOUNTING NEW YORK </w:t>
      </w:r>
    </w:p>
    <w:p w14:paraId="40DB731D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20 RESEARCH DALLAS </w:t>
      </w:r>
    </w:p>
    <w:p w14:paraId="3DDBF16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30 SALES CHICAGO </w:t>
      </w:r>
    </w:p>
    <w:p w14:paraId="39C9F742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40 OPERATIONS BOSTON </w:t>
      </w:r>
    </w:p>
    <w:p w14:paraId="6587BF7E" w14:textId="7F4CAFD0" w:rsidR="00B369FE" w:rsidRDefault="00BD1E5C"/>
    <w:p w14:paraId="26CA1BF0" w14:textId="2B8E20B0" w:rsidR="00BD1E5C" w:rsidRPr="00D70B46" w:rsidRDefault="00BD1E5C" w:rsidP="00BD1E5C">
      <w:pPr>
        <w:rPr>
          <w:sz w:val="28"/>
        </w:rPr>
      </w:pPr>
      <w:r>
        <w:rPr>
          <w:sz w:val="28"/>
        </w:rPr>
        <w:t>1.</w:t>
      </w:r>
      <w:r w:rsidRPr="00D70B46">
        <w:rPr>
          <w:sz w:val="28"/>
        </w:rPr>
        <w:t xml:space="preserve"> Find out salary of both MILLER and SMITH. </w:t>
      </w:r>
    </w:p>
    <w:p w14:paraId="329E9BE8" w14:textId="34A22C65" w:rsidR="00BD1E5C" w:rsidRPr="00D70B46" w:rsidRDefault="00BD1E5C" w:rsidP="00BD1E5C">
      <w:pPr>
        <w:rPr>
          <w:sz w:val="28"/>
        </w:rPr>
      </w:pPr>
      <w:r>
        <w:rPr>
          <w:sz w:val="28"/>
        </w:rPr>
        <w:t>2.</w:t>
      </w:r>
      <w:r w:rsidRPr="00D70B46">
        <w:rPr>
          <w:sz w:val="28"/>
        </w:rPr>
        <w:t xml:space="preserve"> Find out the names and salaries of all employees earning more than 1000 per </w:t>
      </w:r>
    </w:p>
    <w:p w14:paraId="09CFE555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month. </w:t>
      </w:r>
    </w:p>
    <w:p w14:paraId="079D9D63" w14:textId="5041CBBB" w:rsidR="00BD1E5C" w:rsidRPr="00D70B46" w:rsidRDefault="00BD1E5C" w:rsidP="00BD1E5C">
      <w:pPr>
        <w:rPr>
          <w:sz w:val="28"/>
        </w:rPr>
      </w:pPr>
      <w:r>
        <w:rPr>
          <w:sz w:val="28"/>
        </w:rPr>
        <w:t>3.</w:t>
      </w:r>
      <w:r w:rsidRPr="00D70B46">
        <w:rPr>
          <w:sz w:val="28"/>
        </w:rPr>
        <w:t xml:space="preserve"> Display the names and salaries of all employees except JAMES. </w:t>
      </w:r>
    </w:p>
    <w:p w14:paraId="44AB9896" w14:textId="6B3B15B0" w:rsidR="00BD1E5C" w:rsidRPr="00D70B46" w:rsidRDefault="00BD1E5C" w:rsidP="00BD1E5C">
      <w:pPr>
        <w:rPr>
          <w:sz w:val="28"/>
        </w:rPr>
      </w:pPr>
      <w:r>
        <w:rPr>
          <w:sz w:val="28"/>
        </w:rPr>
        <w:t>4.</w:t>
      </w:r>
      <w:r w:rsidRPr="00D70B46">
        <w:rPr>
          <w:sz w:val="28"/>
        </w:rPr>
        <w:t xml:space="preserve"> Find out the details of employees whose names begin with ‘S’. </w:t>
      </w:r>
    </w:p>
    <w:p w14:paraId="0609801F" w14:textId="3D2DC163" w:rsidR="00BD1E5C" w:rsidRPr="00D70B46" w:rsidRDefault="00BD1E5C" w:rsidP="00BD1E5C">
      <w:pPr>
        <w:rPr>
          <w:sz w:val="28"/>
        </w:rPr>
      </w:pPr>
      <w:r>
        <w:rPr>
          <w:sz w:val="28"/>
        </w:rPr>
        <w:t>5.</w:t>
      </w:r>
      <w:r w:rsidRPr="00D70B46">
        <w:rPr>
          <w:sz w:val="28"/>
        </w:rPr>
        <w:t xml:space="preserve"> Find out the names of all employees that have ‘A’ anywhere in their name. </w:t>
      </w:r>
    </w:p>
    <w:p w14:paraId="3584DFA2" w14:textId="5FF408A0" w:rsidR="00BD1E5C" w:rsidRPr="00D70B46" w:rsidRDefault="00BD1E5C" w:rsidP="00BD1E5C">
      <w:pPr>
        <w:rPr>
          <w:sz w:val="28"/>
        </w:rPr>
      </w:pPr>
      <w:r>
        <w:rPr>
          <w:sz w:val="28"/>
        </w:rPr>
        <w:t>6</w:t>
      </w:r>
      <w:r w:rsidRPr="00D70B46">
        <w:rPr>
          <w:sz w:val="28"/>
        </w:rPr>
        <w:t xml:space="preserve">. Find out the names of all employees that have ‘L’ as their third character in </w:t>
      </w:r>
    </w:p>
    <w:p w14:paraId="4584106F" w14:textId="77777777" w:rsidR="00BD1E5C" w:rsidRPr="00D70B46" w:rsidRDefault="00BD1E5C" w:rsidP="00BD1E5C">
      <w:pPr>
        <w:rPr>
          <w:sz w:val="28"/>
        </w:rPr>
      </w:pPr>
      <w:r w:rsidRPr="00D70B46">
        <w:rPr>
          <w:sz w:val="28"/>
        </w:rPr>
        <w:t xml:space="preserve">their name. </w:t>
      </w:r>
    </w:p>
    <w:p w14:paraId="76775035" w14:textId="6BCD91B4" w:rsidR="00BD1E5C" w:rsidRPr="00D70B46" w:rsidRDefault="00BD1E5C" w:rsidP="00BD1E5C">
      <w:pPr>
        <w:rPr>
          <w:sz w:val="28"/>
        </w:rPr>
      </w:pPr>
      <w:r>
        <w:rPr>
          <w:sz w:val="28"/>
        </w:rPr>
        <w:t>7</w:t>
      </w:r>
      <w:r w:rsidRPr="00D70B46">
        <w:rPr>
          <w:sz w:val="28"/>
        </w:rPr>
        <w:t xml:space="preserve">. Find out the names of the employees whose name begin with ‘A’ or ‘M’. </w:t>
      </w:r>
    </w:p>
    <w:p w14:paraId="3C01A956" w14:textId="77777777" w:rsidR="00BD1E5C" w:rsidRDefault="00BD1E5C"/>
    <w:sectPr w:rsidR="00BD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5C"/>
    <w:rsid w:val="00547CAE"/>
    <w:rsid w:val="00581699"/>
    <w:rsid w:val="00B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A34B"/>
  <w15:chartTrackingRefBased/>
  <w15:docId w15:val="{822B2DDB-D7C3-4D59-8016-69E8CB89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E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1</cp:revision>
  <dcterms:created xsi:type="dcterms:W3CDTF">2022-03-29T10:25:00Z</dcterms:created>
  <dcterms:modified xsi:type="dcterms:W3CDTF">2022-03-29T10:26:00Z</dcterms:modified>
</cp:coreProperties>
</file>