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4E5A3" w14:textId="77777777" w:rsidR="00E259A0" w:rsidRPr="00E259A0" w:rsidRDefault="00E259A0" w:rsidP="00E259A0">
      <w:pPr>
        <w:rPr>
          <w:b/>
          <w:bCs/>
        </w:rPr>
      </w:pPr>
      <w:r w:rsidRPr="00E259A0">
        <w:rPr>
          <w:b/>
          <w:bCs/>
        </w:rPr>
        <w:t>Level 4: Visualization &amp; Pattern Analysis</w:t>
      </w:r>
    </w:p>
    <w:p w14:paraId="07CA6F37" w14:textId="77777777" w:rsidR="00E259A0" w:rsidRPr="00E259A0" w:rsidRDefault="00E259A0" w:rsidP="00E259A0">
      <w:pPr>
        <w:rPr>
          <w:b/>
          <w:bCs/>
        </w:rPr>
      </w:pPr>
      <w:r w:rsidRPr="00E259A0">
        <w:rPr>
          <w:b/>
          <w:bCs/>
        </w:rPr>
        <w:t>Introduction</w:t>
      </w:r>
    </w:p>
    <w:p w14:paraId="7C195204" w14:textId="77777777" w:rsidR="00E259A0" w:rsidRPr="00E259A0" w:rsidRDefault="00E259A0" w:rsidP="00E259A0">
      <w:r w:rsidRPr="00E259A0">
        <w:t xml:space="preserve">After completing the exploratory data analysis, I continued the project by visualizing the dataset to better understand the patterns and relationships among different variables. I created different charts using Python and the Matplotlib library to compare journey durations, </w:t>
      </w:r>
      <w:proofErr w:type="spellStart"/>
      <w:r w:rsidRPr="00E259A0">
        <w:t>analyze</w:t>
      </w:r>
      <w:proofErr w:type="spellEnd"/>
      <w:r w:rsidRPr="00E259A0">
        <w:t xml:space="preserve"> station-wise train traffic, and study the relationship between travel distance and journey duration. These visualizations helped me interpret the data more effectively and identify meaningful trends that were not easily visible from numerical values alone.</w:t>
      </w:r>
    </w:p>
    <w:p w14:paraId="726C56C4" w14:textId="77777777" w:rsidR="00E259A0" w:rsidRPr="00E259A0" w:rsidRDefault="00E259A0" w:rsidP="00E259A0">
      <w:r w:rsidRPr="00E259A0">
        <w:pict w14:anchorId="7157DBD7">
          <v:rect id="_x0000_i1055" style="width:0;height:1.5pt" o:hralign="center" o:hrstd="t" o:hr="t" fillcolor="#a0a0a0" stroked="f"/>
        </w:pict>
      </w:r>
    </w:p>
    <w:p w14:paraId="41498C06" w14:textId="77777777" w:rsidR="00E259A0" w:rsidRPr="00E259A0" w:rsidRDefault="00E259A0" w:rsidP="00E259A0">
      <w:pPr>
        <w:rPr>
          <w:b/>
          <w:bCs/>
        </w:rPr>
      </w:pPr>
      <w:r w:rsidRPr="00E259A0">
        <w:rPr>
          <w:b/>
          <w:bCs/>
        </w:rPr>
        <w:t>Task 4.1: Visualize Journey Duration Across Different Routes</w:t>
      </w:r>
    </w:p>
    <w:p w14:paraId="3D8D8E88" w14:textId="77777777" w:rsidR="00E259A0" w:rsidRPr="00E259A0" w:rsidRDefault="00E259A0" w:rsidP="00E259A0">
      <w:r w:rsidRPr="00E259A0">
        <w:t>In this task, I created a bar chart to compare the average journey duration across different train routes. I grouped the data based on the route number and calculated the average journey duration before plotting the graph.</w:t>
      </w:r>
    </w:p>
    <w:p w14:paraId="7AA1D4C3" w14:textId="77777777" w:rsidR="00E259A0" w:rsidRPr="00E259A0" w:rsidRDefault="00E259A0" w:rsidP="00E259A0">
      <w:r w:rsidRPr="00E259A0">
        <w:t>The visualization helped me compare the travel time required for different train routes and understand how journey duration varies across the railway network.</w:t>
      </w:r>
    </w:p>
    <w:p w14:paraId="2D6C497B" w14:textId="77777777" w:rsidR="00E259A0" w:rsidRPr="00E259A0" w:rsidRDefault="00E259A0" w:rsidP="00E259A0">
      <w:pPr>
        <w:rPr>
          <w:b/>
          <w:bCs/>
        </w:rPr>
      </w:pPr>
      <w:r w:rsidRPr="00E259A0">
        <w:rPr>
          <w:b/>
          <w:bCs/>
        </w:rPr>
        <w:t>Observation</w:t>
      </w:r>
    </w:p>
    <w:p w14:paraId="2E4BCB47" w14:textId="77777777" w:rsidR="00E259A0" w:rsidRPr="00E259A0" w:rsidRDefault="00E259A0" w:rsidP="00E259A0">
      <w:r w:rsidRPr="00E259A0">
        <w:t>From the graph, I observed that journey duration varies across different train routes. Some routes require more travel time because they cover longer distances or include more stations, while others have comparatively shorter journey durations. The visualization provided a clear comparison of travel time between different routes.</w:t>
      </w:r>
    </w:p>
    <w:p w14:paraId="2CC2233C" w14:textId="77777777" w:rsidR="00E259A0" w:rsidRPr="00E259A0" w:rsidRDefault="00E259A0" w:rsidP="00E259A0">
      <w:r w:rsidRPr="00E259A0">
        <w:pict w14:anchorId="5299A823">
          <v:rect id="_x0000_i1056" style="width:0;height:1.5pt" o:hralign="center" o:hrstd="t" o:hr="t" fillcolor="#a0a0a0" stroked="f"/>
        </w:pict>
      </w:r>
    </w:p>
    <w:p w14:paraId="2ECE705E" w14:textId="77777777" w:rsidR="00E259A0" w:rsidRPr="00E259A0" w:rsidRDefault="00E259A0" w:rsidP="00E259A0">
      <w:pPr>
        <w:rPr>
          <w:b/>
          <w:bCs/>
        </w:rPr>
      </w:pPr>
      <w:r w:rsidRPr="00E259A0">
        <w:rPr>
          <w:b/>
          <w:bCs/>
        </w:rPr>
        <w:t>Task 4.2: Create Charts Representing Station-wise Train Traffic</w:t>
      </w:r>
    </w:p>
    <w:p w14:paraId="40B98922" w14:textId="77777777" w:rsidR="00E259A0" w:rsidRPr="00E259A0" w:rsidRDefault="00E259A0" w:rsidP="00E259A0">
      <w:r w:rsidRPr="00E259A0">
        <w:t>To understand train movement across stations, I calculated the number of trains passing through each station and created separate bar charts for stations with the highest and the lowest train traffic.</w:t>
      </w:r>
    </w:p>
    <w:p w14:paraId="28CEC607" w14:textId="77777777" w:rsidR="00E259A0" w:rsidRPr="00E259A0" w:rsidRDefault="00E259A0" w:rsidP="00E259A0">
      <w:r w:rsidRPr="00E259A0">
        <w:t>This visualization made it easier to identify busy railway stations as well as stations that receive fewer train services.</w:t>
      </w:r>
    </w:p>
    <w:p w14:paraId="1F8FCADE" w14:textId="77777777" w:rsidR="00E259A0" w:rsidRPr="00E259A0" w:rsidRDefault="00E259A0" w:rsidP="00E259A0">
      <w:pPr>
        <w:rPr>
          <w:b/>
          <w:bCs/>
        </w:rPr>
      </w:pPr>
      <w:r w:rsidRPr="00E259A0">
        <w:rPr>
          <w:b/>
          <w:bCs/>
        </w:rPr>
        <w:t>Observation</w:t>
      </w:r>
    </w:p>
    <w:p w14:paraId="6A6675B2" w14:textId="77777777" w:rsidR="00E259A0" w:rsidRPr="00E259A0" w:rsidRDefault="00E259A0" w:rsidP="00E259A0">
      <w:r w:rsidRPr="00E259A0">
        <w:t>I observed that a few stations experience significantly higher train traffic than others. These stations are likely to be important railway junctions or major stations where many trains stop. In contrast, smaller stations receive fewer train services, resulting in comparatively lower train traffic.</w:t>
      </w:r>
    </w:p>
    <w:p w14:paraId="77BE1FB4" w14:textId="77777777" w:rsidR="00E259A0" w:rsidRPr="00E259A0" w:rsidRDefault="00E259A0" w:rsidP="00E259A0">
      <w:r w:rsidRPr="00E259A0">
        <w:pict w14:anchorId="6BD4293E">
          <v:rect id="_x0000_i1057" style="width:0;height:1.5pt" o:hralign="center" o:hrstd="t" o:hr="t" fillcolor="#a0a0a0" stroked="f"/>
        </w:pict>
      </w:r>
    </w:p>
    <w:p w14:paraId="53D327C3" w14:textId="77777777" w:rsidR="00E259A0" w:rsidRPr="00E259A0" w:rsidRDefault="00E259A0" w:rsidP="00E259A0">
      <w:pPr>
        <w:rPr>
          <w:b/>
          <w:bCs/>
        </w:rPr>
      </w:pPr>
      <w:r w:rsidRPr="00E259A0">
        <w:rPr>
          <w:b/>
          <w:bCs/>
        </w:rPr>
        <w:t>Task 4.3: Plot Distance versus Journey Duration</w:t>
      </w:r>
    </w:p>
    <w:p w14:paraId="66A948EB" w14:textId="77777777" w:rsidR="00E259A0" w:rsidRPr="00E259A0" w:rsidRDefault="00E259A0" w:rsidP="00E259A0">
      <w:r w:rsidRPr="00E259A0">
        <w:t>In this task, I created a scatter plot to examine the relationship between total travel distance and journey duration. The visualization allowed me to observe how travel time changes with an increase in distance.</w:t>
      </w:r>
    </w:p>
    <w:p w14:paraId="075F3A7D" w14:textId="77777777" w:rsidR="00E259A0" w:rsidRPr="00E259A0" w:rsidRDefault="00E259A0" w:rsidP="00E259A0">
      <w:pPr>
        <w:rPr>
          <w:b/>
          <w:bCs/>
        </w:rPr>
      </w:pPr>
      <w:r w:rsidRPr="00E259A0">
        <w:rPr>
          <w:b/>
          <w:bCs/>
        </w:rPr>
        <w:t>Observation</w:t>
      </w:r>
    </w:p>
    <w:p w14:paraId="6B537C17" w14:textId="77777777" w:rsidR="00E259A0" w:rsidRPr="00E259A0" w:rsidRDefault="00E259A0" w:rsidP="00E259A0">
      <w:r w:rsidRPr="00E259A0">
        <w:lastRenderedPageBreak/>
        <w:t>The scatter plot indicates a positive relationship between travel distance and journey duration. In general, trains travelling longer distances require more journey time. However, I also observed slight variations among some trains, which may be influenced by operational factors such as the number of stops and route conditions.</w:t>
      </w:r>
    </w:p>
    <w:p w14:paraId="7CCC5E69" w14:textId="77777777" w:rsidR="00E259A0" w:rsidRPr="00E259A0" w:rsidRDefault="00E259A0" w:rsidP="00E259A0">
      <w:r w:rsidRPr="00E259A0">
        <w:pict w14:anchorId="453F2A42">
          <v:rect id="_x0000_i1058" style="width:0;height:1.5pt" o:hralign="center" o:hrstd="t" o:hr="t" fillcolor="#a0a0a0" stroked="f"/>
        </w:pict>
      </w:r>
    </w:p>
    <w:p w14:paraId="474EDD40" w14:textId="77777777" w:rsidR="00E259A0" w:rsidRPr="00E259A0" w:rsidRDefault="00E259A0" w:rsidP="00E259A0">
      <w:pPr>
        <w:rPr>
          <w:b/>
          <w:bCs/>
        </w:rPr>
      </w:pPr>
      <w:r w:rsidRPr="00E259A0">
        <w:rPr>
          <w:b/>
          <w:bCs/>
        </w:rPr>
        <w:t>Task 4.4: Explain Patterns Observed from Visual Analysis</w:t>
      </w:r>
    </w:p>
    <w:p w14:paraId="378ACAE0" w14:textId="77777777" w:rsidR="00E259A0" w:rsidRPr="00E259A0" w:rsidRDefault="00E259A0" w:rsidP="00E259A0">
      <w:r w:rsidRPr="00E259A0">
        <w:t xml:space="preserve">After </w:t>
      </w:r>
      <w:proofErr w:type="spellStart"/>
      <w:r w:rsidRPr="00E259A0">
        <w:t>analyzing</w:t>
      </w:r>
      <w:proofErr w:type="spellEnd"/>
      <w:r w:rsidRPr="00E259A0">
        <w:t xml:space="preserve"> all the generated visualizations, I summarized the important patterns identified during the analysis.</w:t>
      </w:r>
    </w:p>
    <w:p w14:paraId="6295B90E" w14:textId="77777777" w:rsidR="00E259A0" w:rsidRPr="00E259A0" w:rsidRDefault="00E259A0" w:rsidP="00E259A0">
      <w:pPr>
        <w:rPr>
          <w:b/>
          <w:bCs/>
        </w:rPr>
      </w:pPr>
      <w:r w:rsidRPr="00E259A0">
        <w:rPr>
          <w:b/>
          <w:bCs/>
        </w:rPr>
        <w:t>Key Patterns</w:t>
      </w:r>
    </w:p>
    <w:p w14:paraId="24E94B71" w14:textId="77777777" w:rsidR="00E259A0" w:rsidRPr="00E259A0" w:rsidRDefault="00E259A0" w:rsidP="00E259A0">
      <w:pPr>
        <w:numPr>
          <w:ilvl w:val="0"/>
          <w:numId w:val="1"/>
        </w:numPr>
      </w:pPr>
      <w:r w:rsidRPr="00E259A0">
        <w:t xml:space="preserve">Journey duration varies across different train routes. </w:t>
      </w:r>
    </w:p>
    <w:p w14:paraId="25000379" w14:textId="77777777" w:rsidR="00E259A0" w:rsidRPr="00E259A0" w:rsidRDefault="00E259A0" w:rsidP="00E259A0">
      <w:pPr>
        <w:numPr>
          <w:ilvl w:val="0"/>
          <w:numId w:val="1"/>
        </w:numPr>
      </w:pPr>
      <w:r w:rsidRPr="00E259A0">
        <w:t xml:space="preserve">Routes covering longer distances generally require more travel time. </w:t>
      </w:r>
    </w:p>
    <w:p w14:paraId="0C91EF22" w14:textId="77777777" w:rsidR="00E259A0" w:rsidRPr="00E259A0" w:rsidRDefault="00E259A0" w:rsidP="00E259A0">
      <w:pPr>
        <w:numPr>
          <w:ilvl w:val="0"/>
          <w:numId w:val="1"/>
        </w:numPr>
      </w:pPr>
      <w:r w:rsidRPr="00E259A0">
        <w:t xml:space="preserve">Major railway stations experience higher train traffic than smaller stations. </w:t>
      </w:r>
    </w:p>
    <w:p w14:paraId="558FAB57" w14:textId="77777777" w:rsidR="00E259A0" w:rsidRPr="00E259A0" w:rsidRDefault="00E259A0" w:rsidP="00E259A0">
      <w:pPr>
        <w:numPr>
          <w:ilvl w:val="0"/>
          <w:numId w:val="1"/>
        </w:numPr>
      </w:pPr>
      <w:r w:rsidRPr="00E259A0">
        <w:t xml:space="preserve">A few stations receive comparatively lower train traffic because fewer trains pass through them. </w:t>
      </w:r>
    </w:p>
    <w:p w14:paraId="03AD0718" w14:textId="77777777" w:rsidR="00E259A0" w:rsidRPr="00E259A0" w:rsidRDefault="00E259A0" w:rsidP="00E259A0">
      <w:pPr>
        <w:numPr>
          <w:ilvl w:val="0"/>
          <w:numId w:val="1"/>
        </w:numPr>
      </w:pPr>
      <w:r w:rsidRPr="00E259A0">
        <w:t xml:space="preserve">There is a positive relationship between travel distance and journey duration. </w:t>
      </w:r>
    </w:p>
    <w:p w14:paraId="1FF5D912" w14:textId="77777777" w:rsidR="00E259A0" w:rsidRPr="00E259A0" w:rsidRDefault="00E259A0" w:rsidP="00E259A0">
      <w:pPr>
        <w:numPr>
          <w:ilvl w:val="0"/>
          <w:numId w:val="1"/>
        </w:numPr>
      </w:pPr>
      <w:r w:rsidRPr="00E259A0">
        <w:t xml:space="preserve">Visual analysis makes it easier to identify important trends and compare different aspects of the railway dataset. </w:t>
      </w:r>
    </w:p>
    <w:p w14:paraId="3595479B" w14:textId="77777777" w:rsidR="00E259A0" w:rsidRPr="00E259A0" w:rsidRDefault="00E259A0" w:rsidP="00E259A0">
      <w:pPr>
        <w:rPr>
          <w:b/>
          <w:bCs/>
        </w:rPr>
      </w:pPr>
      <w:r w:rsidRPr="00E259A0">
        <w:rPr>
          <w:b/>
          <w:bCs/>
        </w:rPr>
        <w:t>Observation</w:t>
      </w:r>
    </w:p>
    <w:p w14:paraId="3AE8C466" w14:textId="77777777" w:rsidR="00E259A0" w:rsidRPr="00E259A0" w:rsidRDefault="00E259A0" w:rsidP="00E259A0">
      <w:r w:rsidRPr="00E259A0">
        <w:t xml:space="preserve">The visualizations helped me understand the railway dataset more effectively by presenting the information in a graphical format. They highlighted important trends related to train routes, station traffic, and travel distance, making it easier to interpret the data and prepare it for predictive </w:t>
      </w:r>
      <w:proofErr w:type="spellStart"/>
      <w:r w:rsidRPr="00E259A0">
        <w:t>modeling</w:t>
      </w:r>
      <w:proofErr w:type="spellEnd"/>
      <w:r w:rsidRPr="00E259A0">
        <w:t>.</w:t>
      </w:r>
    </w:p>
    <w:p w14:paraId="0EC354A6" w14:textId="77777777" w:rsidR="00E259A0" w:rsidRPr="00E259A0" w:rsidRDefault="00E259A0" w:rsidP="00E259A0">
      <w:r w:rsidRPr="00E259A0">
        <w:pict w14:anchorId="2344EDD6">
          <v:rect id="_x0000_i1059" style="width:0;height:1.5pt" o:hralign="center" o:hrstd="t" o:hr="t" fillcolor="#a0a0a0" stroked="f"/>
        </w:pict>
      </w:r>
    </w:p>
    <w:p w14:paraId="769324BD" w14:textId="77777777" w:rsidR="00E259A0" w:rsidRPr="00E259A0" w:rsidRDefault="00E259A0" w:rsidP="00E259A0">
      <w:pPr>
        <w:rPr>
          <w:b/>
          <w:bCs/>
        </w:rPr>
      </w:pPr>
      <w:r w:rsidRPr="00E259A0">
        <w:rPr>
          <w:b/>
          <w:bCs/>
        </w:rPr>
        <w:t>Conclusion</w:t>
      </w:r>
    </w:p>
    <w:p w14:paraId="05F56EF5" w14:textId="77777777" w:rsidR="00E259A0" w:rsidRPr="00E259A0" w:rsidRDefault="00E259A0" w:rsidP="00E259A0">
      <w:r w:rsidRPr="00E259A0">
        <w:t xml:space="preserve">In this level, I visualized different aspects of the railway dataset to better understand its overall characteristics. I compared journey durations across train routes, </w:t>
      </w:r>
      <w:proofErr w:type="spellStart"/>
      <w:r w:rsidRPr="00E259A0">
        <w:t>analyzed</w:t>
      </w:r>
      <w:proofErr w:type="spellEnd"/>
      <w:r w:rsidRPr="00E259A0">
        <w:t xml:space="preserve"> station-wise train traffic, examined the relationship between travel distance and journey duration, and summarized the important patterns observed from the graphs.</w:t>
      </w:r>
    </w:p>
    <w:p w14:paraId="33AE7011" w14:textId="77777777" w:rsidR="00E259A0" w:rsidRPr="00E259A0" w:rsidRDefault="00E259A0" w:rsidP="00E259A0">
      <w:r w:rsidRPr="00E259A0">
        <w:t>The visual analysis provided valuable insights into train operations and travel patterns. These findings strengthened my understanding of the dataset and prepared me for the next stage of the project, where I will develop and evaluate a machine learning model to predict train journey duration.</w:t>
      </w:r>
    </w:p>
    <w:p w14:paraId="1C9863ED" w14:textId="77777777" w:rsidR="00B25DFF" w:rsidRDefault="00B25DFF"/>
    <w:sectPr w:rsidR="00B25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2045E"/>
    <w:multiLevelType w:val="multilevel"/>
    <w:tmpl w:val="5AA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39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A0"/>
    <w:rsid w:val="002D76A6"/>
    <w:rsid w:val="00343E6D"/>
    <w:rsid w:val="008404CB"/>
    <w:rsid w:val="00B25DFF"/>
    <w:rsid w:val="00E259A0"/>
    <w:rsid w:val="00FA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77AD"/>
  <w15:chartTrackingRefBased/>
  <w15:docId w15:val="{3A38C137-8081-4141-95CD-C9F876C9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9A0"/>
    <w:rPr>
      <w:rFonts w:eastAsiaTheme="majorEastAsia" w:cstheme="majorBidi"/>
      <w:color w:val="272727" w:themeColor="text1" w:themeTint="D8"/>
    </w:rPr>
  </w:style>
  <w:style w:type="paragraph" w:styleId="Title">
    <w:name w:val="Title"/>
    <w:basedOn w:val="Normal"/>
    <w:next w:val="Normal"/>
    <w:link w:val="TitleChar"/>
    <w:uiPriority w:val="10"/>
    <w:qFormat/>
    <w:rsid w:val="00E2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9A0"/>
    <w:pPr>
      <w:spacing w:before="160"/>
      <w:jc w:val="center"/>
    </w:pPr>
    <w:rPr>
      <w:i/>
      <w:iCs/>
      <w:color w:val="404040" w:themeColor="text1" w:themeTint="BF"/>
    </w:rPr>
  </w:style>
  <w:style w:type="character" w:customStyle="1" w:styleId="QuoteChar">
    <w:name w:val="Quote Char"/>
    <w:basedOn w:val="DefaultParagraphFont"/>
    <w:link w:val="Quote"/>
    <w:uiPriority w:val="29"/>
    <w:rsid w:val="00E259A0"/>
    <w:rPr>
      <w:i/>
      <w:iCs/>
      <w:color w:val="404040" w:themeColor="text1" w:themeTint="BF"/>
    </w:rPr>
  </w:style>
  <w:style w:type="paragraph" w:styleId="ListParagraph">
    <w:name w:val="List Paragraph"/>
    <w:basedOn w:val="Normal"/>
    <w:uiPriority w:val="34"/>
    <w:qFormat/>
    <w:rsid w:val="00E259A0"/>
    <w:pPr>
      <w:ind w:left="720"/>
      <w:contextualSpacing/>
    </w:pPr>
  </w:style>
  <w:style w:type="character" w:styleId="IntenseEmphasis">
    <w:name w:val="Intense Emphasis"/>
    <w:basedOn w:val="DefaultParagraphFont"/>
    <w:uiPriority w:val="21"/>
    <w:qFormat/>
    <w:rsid w:val="00E259A0"/>
    <w:rPr>
      <w:i/>
      <w:iCs/>
      <w:color w:val="0F4761" w:themeColor="accent1" w:themeShade="BF"/>
    </w:rPr>
  </w:style>
  <w:style w:type="paragraph" w:styleId="IntenseQuote">
    <w:name w:val="Intense Quote"/>
    <w:basedOn w:val="Normal"/>
    <w:next w:val="Normal"/>
    <w:link w:val="IntenseQuoteChar"/>
    <w:uiPriority w:val="30"/>
    <w:qFormat/>
    <w:rsid w:val="00E25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9A0"/>
    <w:rPr>
      <w:i/>
      <w:iCs/>
      <w:color w:val="0F4761" w:themeColor="accent1" w:themeShade="BF"/>
    </w:rPr>
  </w:style>
  <w:style w:type="character" w:styleId="IntenseReference">
    <w:name w:val="Intense Reference"/>
    <w:basedOn w:val="DefaultParagraphFont"/>
    <w:uiPriority w:val="32"/>
    <w:qFormat/>
    <w:rsid w:val="00E25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Suresh</dc:creator>
  <cp:keywords/>
  <dc:description/>
  <cp:lastModifiedBy>Monisha Suresh</cp:lastModifiedBy>
  <cp:revision>1</cp:revision>
  <dcterms:created xsi:type="dcterms:W3CDTF">2026-07-02T17:47:00Z</dcterms:created>
  <dcterms:modified xsi:type="dcterms:W3CDTF">2026-07-02T17:48:00Z</dcterms:modified>
</cp:coreProperties>
</file>