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6A54" w:rsidRDefault="00000000">
      <w:r>
        <w:rPr>
          <w:b/>
          <w:bCs/>
        </w:rPr>
        <w:t xml:space="preserve">Alumnos: </w:t>
      </w:r>
      <w:r>
        <w:t>Leno, Rocío Abril - Monutti Previderé, Margarita</w:t>
      </w:r>
    </w:p>
    <w:p w14:paraId="00000002" w14:textId="77777777" w:rsidR="00896A54" w:rsidRDefault="00896A54"/>
    <w:p w14:paraId="00000003" w14:textId="77777777" w:rsidR="00896A5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Mecánicas: </w:t>
      </w:r>
    </w:p>
    <w:p w14:paraId="00000004" w14:textId="1BD29956" w:rsidR="00896A54" w:rsidRDefault="00000000">
      <w:pPr>
        <w:numPr>
          <w:ilvl w:val="0"/>
          <w:numId w:val="1"/>
        </w:numPr>
      </w:pPr>
      <w:r>
        <w:t>Movimiento en cuatro direcciones</w:t>
      </w:r>
      <w:r w:rsidR="006E64FB">
        <w:t xml:space="preserve"> (Arriba, Abajo, Izquierda, Derecha)</w:t>
      </w:r>
      <w:r>
        <w:t>.</w:t>
      </w:r>
      <w:r w:rsidR="006E64FB">
        <w:t xml:space="preserve"> Acorde a los puntos cardinales.</w:t>
      </w:r>
    </w:p>
    <w:p w14:paraId="00000005" w14:textId="77777777" w:rsidR="00896A54" w:rsidRDefault="00000000">
      <w:pPr>
        <w:numPr>
          <w:ilvl w:val="0"/>
          <w:numId w:val="1"/>
        </w:numPr>
      </w:pPr>
      <w:r>
        <w:t>Disparar.</w:t>
      </w:r>
    </w:p>
    <w:p w14:paraId="00000006" w14:textId="77777777" w:rsidR="00896A54" w:rsidRDefault="00000000">
      <w:pPr>
        <w:numPr>
          <w:ilvl w:val="0"/>
          <w:numId w:val="1"/>
        </w:numPr>
      </w:pPr>
      <w:r>
        <w:t>Consumir comida.</w:t>
      </w:r>
    </w:p>
    <w:p w14:paraId="00000007" w14:textId="77777777" w:rsidR="00896A54" w:rsidRDefault="00896A54"/>
    <w:p w14:paraId="00000008" w14:textId="77777777" w:rsidR="00896A5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Controles:</w:t>
      </w:r>
    </w:p>
    <w:p w14:paraId="00000009" w14:textId="77777777" w:rsidR="00896A54" w:rsidRDefault="00000000">
      <w:pPr>
        <w:numPr>
          <w:ilvl w:val="0"/>
          <w:numId w:val="5"/>
        </w:numPr>
      </w:pPr>
      <w:r>
        <w:rPr>
          <w:b/>
          <w:bCs/>
        </w:rPr>
        <w:t>Arriba:</w:t>
      </w:r>
      <w:r>
        <w:t xml:space="preserve"> W </w:t>
      </w:r>
    </w:p>
    <w:p w14:paraId="0000000A" w14:textId="77777777" w:rsidR="00896A54" w:rsidRDefault="00000000">
      <w:pPr>
        <w:numPr>
          <w:ilvl w:val="0"/>
          <w:numId w:val="5"/>
        </w:numPr>
      </w:pPr>
      <w:r>
        <w:rPr>
          <w:b/>
          <w:bCs/>
        </w:rPr>
        <w:t>Abajo:</w:t>
      </w:r>
      <w:r>
        <w:t xml:space="preserve"> S</w:t>
      </w:r>
    </w:p>
    <w:p w14:paraId="0000000B" w14:textId="77777777" w:rsidR="00896A54" w:rsidRDefault="00000000">
      <w:pPr>
        <w:numPr>
          <w:ilvl w:val="0"/>
          <w:numId w:val="5"/>
        </w:numPr>
      </w:pPr>
      <w:r>
        <w:rPr>
          <w:b/>
          <w:bCs/>
        </w:rPr>
        <w:t>Derecha:</w:t>
      </w:r>
      <w:r>
        <w:t xml:space="preserve"> D</w:t>
      </w:r>
    </w:p>
    <w:p w14:paraId="0000000C" w14:textId="77777777" w:rsidR="00896A54" w:rsidRDefault="00000000">
      <w:pPr>
        <w:numPr>
          <w:ilvl w:val="0"/>
          <w:numId w:val="5"/>
        </w:numPr>
      </w:pPr>
      <w:r>
        <w:rPr>
          <w:b/>
          <w:bCs/>
        </w:rPr>
        <w:t>Izquierda:</w:t>
      </w:r>
      <w:r>
        <w:t xml:space="preserve"> A</w:t>
      </w:r>
    </w:p>
    <w:p w14:paraId="0000000E" w14:textId="3735ABD6" w:rsidR="00896A54" w:rsidRDefault="00000000" w:rsidP="009C34EB">
      <w:pPr>
        <w:numPr>
          <w:ilvl w:val="0"/>
          <w:numId w:val="5"/>
        </w:numPr>
      </w:pPr>
      <w:r>
        <w:rPr>
          <w:b/>
          <w:bCs/>
        </w:rPr>
        <w:t>Disparar:</w:t>
      </w:r>
      <w:r>
        <w:t xml:space="preserve"> Click derecho</w:t>
      </w:r>
      <w:r w:rsidR="006E64FB">
        <w:t>. La dirección de la flecha es dependiente de hacia cuál de los 4 puntos cardinales este mirando el jugador.</w:t>
      </w:r>
    </w:p>
    <w:p w14:paraId="0000000F" w14:textId="77777777" w:rsidR="00896A54" w:rsidRDefault="00896A54">
      <w:pPr>
        <w:rPr>
          <w:b/>
          <w:bCs/>
        </w:rPr>
      </w:pPr>
    </w:p>
    <w:p w14:paraId="00000010" w14:textId="77777777" w:rsidR="00896A54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Concepto:</w:t>
      </w:r>
      <w:r>
        <w:rPr>
          <w:sz w:val="26"/>
          <w:szCs w:val="26"/>
        </w:rPr>
        <w:t xml:space="preserve"> </w:t>
      </w:r>
    </w:p>
    <w:p w14:paraId="00000011" w14:textId="77777777" w:rsidR="00896A54" w:rsidRDefault="00000000">
      <w:r>
        <w:t>Juego topdown con disparos. Inspirado en el título de NES, Zombies Ate My Neighbours (1993).</w:t>
      </w:r>
    </w:p>
    <w:p w14:paraId="00000013" w14:textId="77777777" w:rsidR="00896A54" w:rsidRDefault="00896A54"/>
    <w:p w14:paraId="00000014" w14:textId="77777777" w:rsidR="00896A54" w:rsidRDefault="00000000">
      <w:r>
        <w:t>El jugador se encuentra atrapado en un laberinto peligroso del cual debe escapar con los pocos recursos que tiene a su disposición: una ballesta para atacar y una bolsa con poca comida.</w:t>
      </w:r>
    </w:p>
    <w:p w14:paraId="042C97B6" w14:textId="729B8BDC" w:rsidR="006E64FB" w:rsidRDefault="00000000">
      <w:r>
        <w:t>No puede escapar del laberinto solo dando vueltas, el jugador debe encontrar un total de tres llaves dispersas por el nivel. Las cuales son cada vez más difíciles de encontrar a medida que se avanza en cada nivel. Además, se encontrará con diferentes enemigos en cada nivel que le dificultarán</w:t>
      </w:r>
      <w:r w:rsidR="006E64FB">
        <w:t>. Cada laberinto está generado de forma procedural.</w:t>
      </w:r>
    </w:p>
    <w:p w14:paraId="40763B69" w14:textId="77777777" w:rsidR="006E64FB" w:rsidRDefault="006E64FB"/>
    <w:p w14:paraId="00000017" w14:textId="1EF6A93C" w:rsidR="00896A54" w:rsidRDefault="00000000">
      <w:r>
        <w:t xml:space="preserve">El jugador podrá, en ciertas ocasiones, saltar las paredes del laberinto para llegar a un lugar de difícil acceso. </w:t>
      </w:r>
      <w:r w:rsidR="006E64FB">
        <w:t>Esto es gracias a un hongo saltarín que se encuentra de ambos lados de la pared</w:t>
      </w:r>
      <w:r>
        <w:t>.</w:t>
      </w:r>
    </w:p>
    <w:p w14:paraId="00000018" w14:textId="77777777" w:rsidR="00896A54" w:rsidRDefault="00896A54"/>
    <w:p w14:paraId="00000019" w14:textId="77777777" w:rsidR="00896A54" w:rsidRDefault="00896A54"/>
    <w:p w14:paraId="0000001A" w14:textId="77777777" w:rsidR="00896A5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Jugador:</w:t>
      </w:r>
    </w:p>
    <w:p w14:paraId="0000001B" w14:textId="77777777" w:rsidR="00896A54" w:rsidRDefault="00000000">
      <w:pPr>
        <w:numPr>
          <w:ilvl w:val="0"/>
          <w:numId w:val="2"/>
        </w:numPr>
      </w:pPr>
      <w:r>
        <w:t>Barra de vida de 3 corazones, puede aumentar si se encuentra el objeto necesario.</w:t>
      </w:r>
    </w:p>
    <w:p w14:paraId="0000001C" w14:textId="77777777" w:rsidR="00896A54" w:rsidRDefault="00000000">
      <w:pPr>
        <w:numPr>
          <w:ilvl w:val="0"/>
          <w:numId w:val="2"/>
        </w:numPr>
      </w:pPr>
      <w:r>
        <w:t>Ballesta con una munición de 20 flechas que se pueden equipar en un momento, se puede recargar.</w:t>
      </w:r>
    </w:p>
    <w:p w14:paraId="0000001D" w14:textId="77777777" w:rsidR="00896A54" w:rsidRDefault="00896A54"/>
    <w:p w14:paraId="7E805499" w14:textId="77777777" w:rsidR="009C34EB" w:rsidRDefault="009C34EB"/>
    <w:p w14:paraId="0768B226" w14:textId="285A04F0" w:rsidR="009C34EB" w:rsidRPr="009C34EB" w:rsidRDefault="009C34EB">
      <w:pPr>
        <w:rPr>
          <w:b/>
          <w:bCs/>
          <w:sz w:val="24"/>
          <w:szCs w:val="24"/>
        </w:rPr>
      </w:pPr>
      <w:r w:rsidRPr="009C34EB">
        <w:rPr>
          <w:b/>
          <w:bCs/>
          <w:sz w:val="24"/>
          <w:szCs w:val="24"/>
        </w:rPr>
        <w:t xml:space="preserve">Items: </w:t>
      </w:r>
    </w:p>
    <w:p w14:paraId="5A291272" w14:textId="13B1D67A" w:rsidR="009C34EB" w:rsidRDefault="009C34EB" w:rsidP="009C34EB">
      <w:pPr>
        <w:pStyle w:val="Prrafodelista"/>
        <w:numPr>
          <w:ilvl w:val="0"/>
          <w:numId w:val="6"/>
        </w:numPr>
      </w:pPr>
      <w:r w:rsidRPr="009C34EB">
        <w:rPr>
          <w:b/>
          <w:bCs/>
        </w:rPr>
        <w:t>Manzana:</w:t>
      </w:r>
      <w:r>
        <w:t xml:space="preserve"> Solo se puede consumir si el jugador no tiene el máximo de 5 corazones de vida.</w:t>
      </w:r>
    </w:p>
    <w:p w14:paraId="14861DD3" w14:textId="29311A6A" w:rsidR="009C34EB" w:rsidRDefault="009C34EB" w:rsidP="009C34EB">
      <w:pPr>
        <w:pStyle w:val="Prrafodelista"/>
        <w:numPr>
          <w:ilvl w:val="0"/>
          <w:numId w:val="6"/>
        </w:numPr>
      </w:pPr>
      <w:r w:rsidRPr="009C34EB">
        <w:rPr>
          <w:b/>
          <w:bCs/>
        </w:rPr>
        <w:t>Flechas:</w:t>
      </w:r>
      <w:r>
        <w:t xml:space="preserve"> El jugador puede llevar un máximo de 20 flechas a la vez.</w:t>
      </w:r>
      <w:r w:rsidR="00D44454">
        <w:t xml:space="preserve"> Tiene un cooldown de 1 segundo. Cada golpe de una flecha quita un punto de vida del enemigo.</w:t>
      </w:r>
    </w:p>
    <w:p w14:paraId="7908C764" w14:textId="77777777" w:rsidR="009C34EB" w:rsidRDefault="009C34EB"/>
    <w:p w14:paraId="5C8A4E48" w14:textId="77777777" w:rsidR="006E64FB" w:rsidRDefault="006E64FB"/>
    <w:p w14:paraId="6E72B76A" w14:textId="77777777" w:rsidR="006E64FB" w:rsidRDefault="006E64FB"/>
    <w:p w14:paraId="2D932124" w14:textId="77777777" w:rsidR="006E64FB" w:rsidRDefault="006E64FB"/>
    <w:p w14:paraId="74D937AA" w14:textId="77777777" w:rsidR="009C34EB" w:rsidRDefault="009C34EB"/>
    <w:p w14:paraId="0000001E" w14:textId="77777777" w:rsidR="00896A5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Enemigos:</w:t>
      </w:r>
    </w:p>
    <w:p w14:paraId="689609D7" w14:textId="69BB3ED5" w:rsidR="00AF12DB" w:rsidRDefault="00AF12D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Cada enemigo le saca al jugador un punto de vida por golpe.</w:t>
      </w:r>
    </w:p>
    <w:p w14:paraId="0000001F" w14:textId="78F1266C" w:rsidR="00896A54" w:rsidRDefault="00000000">
      <w:pPr>
        <w:numPr>
          <w:ilvl w:val="0"/>
          <w:numId w:val="3"/>
        </w:numPr>
      </w:pPr>
      <w:r>
        <w:rPr>
          <w:b/>
          <w:bCs/>
        </w:rPr>
        <w:t>Elfo - Enemigo 1:</w:t>
      </w:r>
      <w:r>
        <w:t xml:space="preserve"> el más común de encontrar, persiguen al jugador si este se acerca mucho a su línea de visión. Mueren de un solo disparo con la ballesta. Aunque sean fáciles de eliminar y sean lentos, aparecen en grupos.</w:t>
      </w:r>
      <w:r w:rsidR="00D44454">
        <w:t xml:space="preserve"> Tiene 3 puntos de vida.</w:t>
      </w:r>
    </w:p>
    <w:p w14:paraId="00000020" w14:textId="7A117661" w:rsidR="00896A54" w:rsidRDefault="00000000">
      <w:pPr>
        <w:numPr>
          <w:ilvl w:val="0"/>
          <w:numId w:val="3"/>
        </w:numPr>
      </w:pPr>
      <w:r>
        <w:rPr>
          <w:b/>
          <w:bCs/>
        </w:rPr>
        <w:t>Enemigo 2</w:t>
      </w:r>
      <w:r w:rsidR="000B2969">
        <w:rPr>
          <w:b/>
          <w:bCs/>
        </w:rPr>
        <w:t xml:space="preserve"> - Zombie</w:t>
      </w:r>
      <w:r>
        <w:rPr>
          <w:b/>
          <w:bCs/>
        </w:rPr>
        <w:t>:</w:t>
      </w:r>
      <w:r>
        <w:t xml:space="preserve"> Mucho más fuertes y aparecen con menos frecuencia. Mueren de cinco disparos, aparecen en grupos de entre 1 a 3.</w:t>
      </w:r>
      <w:r w:rsidR="00D44454">
        <w:t xml:space="preserve"> Tienen 5 puntos de vida.</w:t>
      </w:r>
    </w:p>
    <w:p w14:paraId="00000021" w14:textId="6030FC7F" w:rsidR="00896A54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Ogro - Enemigo 3: </w:t>
      </w:r>
      <w:r>
        <w:t>Un tipo de jefe que aparece a partir del nivel 3 del juego</w:t>
      </w:r>
      <w:r w:rsidR="006E64FB">
        <w:t>, ataca al jugador disparándole sus propias flechas</w:t>
      </w:r>
      <w:r>
        <w:t>.</w:t>
      </w:r>
      <w:r w:rsidR="006E64FB">
        <w:t xml:space="preserve"> Si el jugador está muy cerca dará una pisoteada, esta es lenta y se da una señal de advertencia para que el jugador pueda esquivarla.</w:t>
      </w:r>
      <w:r w:rsidR="00D44454">
        <w:t xml:space="preserve"> Tienen 10 puntos de vida.</w:t>
      </w:r>
    </w:p>
    <w:p w14:paraId="00000022" w14:textId="77777777" w:rsidR="00896A54" w:rsidRDefault="00896A54"/>
    <w:p w14:paraId="00000023" w14:textId="77777777" w:rsidR="00896A54" w:rsidRDefault="00896A54"/>
    <w:p w14:paraId="00000024" w14:textId="06BBB845" w:rsidR="00896A54" w:rsidRDefault="00000000">
      <w:r>
        <w:t>En cada nivel se podrán encontrar cofres que el jugador puede abrir, en este caso se le dan diferentes recompensas aleatorias.</w:t>
      </w:r>
      <w:r w:rsidR="006E64FB">
        <w:t xml:space="preserve"> Los cofres se abren simplemente con acercarse lo suficiente a ellos como para interactuar con su hitbox. Lo mismo sucede al interactuar con llaves u otros objetos.</w:t>
      </w:r>
    </w:p>
    <w:p w14:paraId="00000025" w14:textId="77777777" w:rsidR="00896A54" w:rsidRDefault="00896A54"/>
    <w:p w14:paraId="00000026" w14:textId="77777777" w:rsidR="00896A5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Objetos en cofres:</w:t>
      </w:r>
    </w:p>
    <w:p w14:paraId="00000027" w14:textId="77777777" w:rsidR="00896A54" w:rsidRDefault="00000000">
      <w:pPr>
        <w:numPr>
          <w:ilvl w:val="0"/>
          <w:numId w:val="4"/>
        </w:numPr>
      </w:pPr>
      <w:r>
        <w:rPr>
          <w:b/>
          <w:bCs/>
        </w:rPr>
        <w:t>Tesoro:</w:t>
      </w:r>
      <w:r>
        <w:t xml:space="preserve"> Un objeto que da entre 10 y 100 puntos.</w:t>
      </w:r>
    </w:p>
    <w:p w14:paraId="00000028" w14:textId="33AC9EF0" w:rsidR="00896A54" w:rsidRDefault="00000000">
      <w:pPr>
        <w:numPr>
          <w:ilvl w:val="0"/>
          <w:numId w:val="4"/>
        </w:numPr>
      </w:pPr>
      <w:r>
        <w:rPr>
          <w:b/>
          <w:bCs/>
        </w:rPr>
        <w:t>Manzana:</w:t>
      </w:r>
      <w:r>
        <w:t xml:space="preserve"> Restaura un corazón de vida.</w:t>
      </w:r>
      <w:r w:rsidR="00D44454">
        <w:t xml:space="preserve"> Este objeto en lo mismo que comida.</w:t>
      </w:r>
    </w:p>
    <w:p w14:paraId="00000029" w14:textId="77777777" w:rsidR="00896A54" w:rsidRDefault="00000000">
      <w:pPr>
        <w:numPr>
          <w:ilvl w:val="0"/>
          <w:numId w:val="4"/>
        </w:numPr>
      </w:pPr>
      <w:r>
        <w:rPr>
          <w:b/>
          <w:bCs/>
        </w:rPr>
        <w:t>Munición de flechas:</w:t>
      </w:r>
      <w:r>
        <w:t xml:space="preserve"> Se encuentran un máximo de 5 por cofre.</w:t>
      </w:r>
    </w:p>
    <w:p w14:paraId="0000002A" w14:textId="77777777" w:rsidR="00896A54" w:rsidRDefault="00000000">
      <w:pPr>
        <w:numPr>
          <w:ilvl w:val="0"/>
          <w:numId w:val="4"/>
        </w:numPr>
      </w:pPr>
      <w:r>
        <w:rPr>
          <w:b/>
          <w:bCs/>
        </w:rPr>
        <w:t>Hada:</w:t>
      </w:r>
      <w:r>
        <w:t xml:space="preserve"> Al liberarla, indicará la dirección de las llaves restantes. Si el jugador tiene las tres llaves, indicará donde está la puerta del siguiente nivel.</w:t>
      </w:r>
    </w:p>
    <w:p w14:paraId="46A3719A" w14:textId="43F73AE0" w:rsidR="00536F33" w:rsidRDefault="00536F33">
      <w:pPr>
        <w:numPr>
          <w:ilvl w:val="0"/>
          <w:numId w:val="4"/>
        </w:numPr>
      </w:pPr>
      <w:r>
        <w:rPr>
          <w:b/>
          <w:bCs/>
        </w:rPr>
        <w:t>Marco de corazón:</w:t>
      </w:r>
      <w:r>
        <w:t xml:space="preserve"> Sube los puntos de vida por 1.</w:t>
      </w:r>
    </w:p>
    <w:p w14:paraId="4D5FCA3F" w14:textId="77777777" w:rsidR="006E64FB" w:rsidRDefault="006E64FB" w:rsidP="006E64FB">
      <w:pPr>
        <w:ind w:left="720"/>
      </w:pPr>
    </w:p>
    <w:p w14:paraId="0000002B" w14:textId="4CF5E8B6" w:rsidR="00896A54" w:rsidRPr="006E64FB" w:rsidRDefault="006E64FB">
      <w:pPr>
        <w:rPr>
          <w:b/>
          <w:bCs/>
        </w:rPr>
      </w:pPr>
      <w:r w:rsidRPr="006E64FB">
        <w:rPr>
          <w:b/>
          <w:bCs/>
          <w:sz w:val="24"/>
          <w:szCs w:val="24"/>
        </w:rPr>
        <w:t>Condición de derrota:</w:t>
      </w:r>
    </w:p>
    <w:p w14:paraId="1A445CB8" w14:textId="296738F3" w:rsidR="006E64FB" w:rsidRDefault="006E64FB">
      <w:r>
        <w:t>Quedarse sin puntos de vida resultan en un game over para el jugador. Cuando esto sucede se le da la oportunidad de volver a empezar desde el principio del juego.</w:t>
      </w:r>
    </w:p>
    <w:p w14:paraId="57737BD9" w14:textId="77777777" w:rsidR="006E64FB" w:rsidRDefault="006E64FB"/>
    <w:p w14:paraId="6E4A9C1D" w14:textId="1ABEC124" w:rsidR="006E64FB" w:rsidRPr="006E64FB" w:rsidRDefault="006E64FB">
      <w:pPr>
        <w:rPr>
          <w:b/>
          <w:bCs/>
          <w:sz w:val="24"/>
          <w:szCs w:val="24"/>
        </w:rPr>
      </w:pPr>
      <w:r w:rsidRPr="006E64FB">
        <w:rPr>
          <w:b/>
          <w:bCs/>
          <w:sz w:val="24"/>
          <w:szCs w:val="24"/>
        </w:rPr>
        <w:t>Condición de victoria:</w:t>
      </w:r>
    </w:p>
    <w:p w14:paraId="7502C92F" w14:textId="7C5F9452" w:rsidR="006E64FB" w:rsidRDefault="006E64FB">
      <w:r>
        <w:t>Para ganar se deben terminar los 5 niveles del juego recolectando las llaves de los respectivos niveles. La cantidad de puntos son un incentivo para que el jugador quiera explorar más el mapa.</w:t>
      </w:r>
    </w:p>
    <w:p w14:paraId="02350B97" w14:textId="77777777" w:rsidR="006E64FB" w:rsidRDefault="006E64FB"/>
    <w:p w14:paraId="0000002C" w14:textId="77777777" w:rsidR="00896A54" w:rsidRDefault="00896A54"/>
    <w:p w14:paraId="0000002D" w14:textId="77777777" w:rsidR="00896A54" w:rsidRDefault="00896A54"/>
    <w:sectPr w:rsidR="00896A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0FDA9F-E05C-4EF0-A842-CFA64CF462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214246-76DD-4A69-AB79-01B2674D48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53EC"/>
    <w:multiLevelType w:val="multilevel"/>
    <w:tmpl w:val="8AB4B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461B2"/>
    <w:multiLevelType w:val="multilevel"/>
    <w:tmpl w:val="4EF6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9B6DA7"/>
    <w:multiLevelType w:val="multilevel"/>
    <w:tmpl w:val="C74C2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D4817"/>
    <w:multiLevelType w:val="multilevel"/>
    <w:tmpl w:val="CAB4F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679B0"/>
    <w:multiLevelType w:val="multilevel"/>
    <w:tmpl w:val="32A2B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F92054"/>
    <w:multiLevelType w:val="hybridMultilevel"/>
    <w:tmpl w:val="D84214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027952">
    <w:abstractNumId w:val="3"/>
  </w:num>
  <w:num w:numId="2" w16cid:durableId="772827540">
    <w:abstractNumId w:val="2"/>
  </w:num>
  <w:num w:numId="3" w16cid:durableId="9112071">
    <w:abstractNumId w:val="4"/>
  </w:num>
  <w:num w:numId="4" w16cid:durableId="1614897007">
    <w:abstractNumId w:val="0"/>
  </w:num>
  <w:num w:numId="5" w16cid:durableId="195436122">
    <w:abstractNumId w:val="1"/>
  </w:num>
  <w:num w:numId="6" w16cid:durableId="5236331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A54"/>
    <w:rsid w:val="000B2969"/>
    <w:rsid w:val="00536F33"/>
    <w:rsid w:val="006E64FB"/>
    <w:rsid w:val="00896A54"/>
    <w:rsid w:val="009C34EB"/>
    <w:rsid w:val="00AF12DB"/>
    <w:rsid w:val="00CD456D"/>
    <w:rsid w:val="00D4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FF86"/>
  <w15:docId w15:val="{1ADCDED6-A0DE-49FC-A17E-B9B05F2D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C3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545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Unraf_Libre</cp:lastModifiedBy>
  <cp:revision>7</cp:revision>
  <dcterms:created xsi:type="dcterms:W3CDTF">2026-10-14T19:16:00Z</dcterms:created>
  <dcterms:modified xsi:type="dcterms:W3CDTF">2026-10-14T20:28:00Z</dcterms:modified>
</cp:coreProperties>
</file>