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6"/>
          <w:szCs w:val="36"/>
        </w:rPr>
        <w:t>บทที่ 3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6"/>
          <w:szCs w:val="36"/>
        </w:rPr>
        <w:t>การวิเคราะห์และออกแบบระบบ</w:t>
      </w:r>
    </w:p>
    <w:p>
      <w:pPr>
        <w:spacing w:after="0" w:line="240" w:lineRule="auto"/>
        <w:ind w:left="720" w:hanging="360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• </w:t>
      </w:r>
      <w:r>
        <w:rPr>
          <w:rFonts w:ascii="TH Sarabun New" w:hAnsi="TH Sarabun New" w:eastAsia="TH Sarabun New" w:cs="TH Sarabun New"/>
          <w:b/>
          <w:sz w:val="32"/>
          <w:szCs w:val="32"/>
        </w:rPr>
        <w:t>ขั้นตอนในการดำเนินงาน</w:t>
      </w:r>
    </w:p>
    <w:p>
      <w:pPr>
        <w:spacing w:after="0" w:line="240" w:lineRule="auto"/>
      </w:pPr>
      <w:r>
        <w:rPr>
          <w:rFonts w:ascii="TH Sarabun New" w:hAnsi="TH Sarabun New" w:eastAsia="TH Sarabun New" w:cs="TH Sarabun New"/>
          <w:sz w:val="32"/>
          <w:szCs w:val="32"/>
        </w:rPr>
        <w:t>ระบบตรวจจับการล้มของผู้สูงอายุด้วย WiFi CSI และแอปพลิเคชันแจ้งเตือนผู้ดูแล มีขั้นตอนในการดำเนินงานโดยเริ่มจากการศึกษาปัญหาการหกล้มของผู้สูงอายุ ศึกษาเทคโนโลยี WiFi CSI และแนวทางการตรวจจับกิจกรรมมนุษย์ จากนั้นจึงวิเคราะห์ความต้องการของระบบ ออกแบบสถาปัตยกรรม พัฒนาอุปกรณ์และซอฟต์แวร์ ทดสอบการทำงาน และปรับปรุงระบบให้สามารถใช้งานแบบต้นแบบได้</w:t>
      </w:r>
    </w:p>
    <w:p>
      <w:pPr>
        <w:spacing w:after="0" w:line="240" w:lineRule="auto"/>
      </w:pPr>
      <w:r>
        <w:rPr>
          <w:rFonts w:ascii="TH Sarabun New" w:hAnsi="TH Sarabun New" w:eastAsia="TH Sarabun New" w:cs="TH Sarabun New"/>
          <w:sz w:val="32"/>
          <w:szCs w:val="32"/>
        </w:rPr>
        <w:t>ขั้นตอนการดำเนินงานของระบบมีดังต่อไปนี้</w:t>
      </w:r>
    </w:p>
    <w:p>
      <w:pPr>
        <w:spacing w:after="0" w:line="240" w:lineRule="auto"/>
        <w:ind w:left="720" w:hanging="360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• </w:t>
      </w:r>
      <w:r>
        <w:rPr>
          <w:rFonts w:ascii="TH Sarabun New" w:hAnsi="TH Sarabun New" w:eastAsia="TH Sarabun New" w:cs="TH Sarabun New"/>
          <w:sz w:val="32"/>
          <w:szCs w:val="32"/>
        </w:rPr>
        <w:t>ศึกษาปัญหาและรวบรวมข้อมูลเกี่ยวกับการหกล้มของผู้สูงอายุ ระบบตรวจจับการล้ม และเทคโนโลยี WiFi CSI</w:t>
      </w:r>
    </w:p>
    <w:p>
      <w:pPr>
        <w:spacing w:after="0" w:line="240" w:lineRule="auto"/>
        <w:ind w:left="720" w:hanging="360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• </w:t>
      </w:r>
      <w:r>
        <w:rPr>
          <w:rFonts w:ascii="TH Sarabun New" w:hAnsi="TH Sarabun New" w:eastAsia="TH Sarabun New" w:cs="TH Sarabun New"/>
          <w:sz w:val="32"/>
          <w:szCs w:val="32"/>
        </w:rPr>
        <w:t>วิเคราะห์ความต้องการของผู้ใช้งาน ได้แก่ ผู้สูงอายุ ผู้ดูแล และผู้ดูแลระบบ</w:t>
      </w:r>
    </w:p>
    <w:p>
      <w:pPr>
        <w:spacing w:after="0" w:line="240" w:lineRule="auto"/>
        <w:ind w:left="720" w:hanging="360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• </w:t>
      </w:r>
      <w:r>
        <w:rPr>
          <w:rFonts w:ascii="TH Sarabun New" w:hAnsi="TH Sarabun New" w:eastAsia="TH Sarabun New" w:cs="TH Sarabun New"/>
          <w:sz w:val="32"/>
          <w:szCs w:val="32"/>
        </w:rPr>
        <w:t>ออกแบบสถาปัตยกรรมระบบที่เชื่อมต่อระหว่าง ESP32, Backend API, ML Service, ฐานข้อมูล และแอปพลิเคชันผู้ดูแล</w:t>
      </w:r>
    </w:p>
    <w:p>
      <w:pPr>
        <w:spacing w:after="0" w:line="240" w:lineRule="auto"/>
        <w:ind w:left="720" w:hanging="360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• </w:t>
      </w:r>
      <w:r>
        <w:rPr>
          <w:rFonts w:ascii="TH Sarabun New" w:hAnsi="TH Sarabun New" w:eastAsia="TH Sarabun New" w:cs="TH Sarabun New"/>
          <w:sz w:val="32"/>
          <w:szCs w:val="32"/>
        </w:rPr>
        <w:t>ออกแบบและพัฒนาส่วนเก็บข้อมูล WiFi CSI ด้วย ESP32 และกระบวนการแปลงข้อมูลเป็นคุณลักษณะสำหรับโมเดล</w:t>
      </w:r>
    </w:p>
    <w:p>
      <w:pPr>
        <w:spacing w:after="0" w:line="240" w:lineRule="auto"/>
        <w:ind w:left="720" w:hanging="360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• </w:t>
      </w:r>
      <w:r>
        <w:rPr>
          <w:rFonts w:ascii="TH Sarabun New" w:hAnsi="TH Sarabun New" w:eastAsia="TH Sarabun New" w:cs="TH Sarabun New"/>
          <w:sz w:val="32"/>
          <w:szCs w:val="32"/>
        </w:rPr>
        <w:t>พัฒนา Machine Learning Service สำหรับจำแนกเหตุการณ์การล้มและเหตุการณ์ที่ไม่ใช่การล้ม</w:t>
      </w:r>
    </w:p>
    <w:p>
      <w:pPr>
        <w:spacing w:after="0" w:line="240" w:lineRule="auto"/>
        <w:ind w:left="720" w:hanging="360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• </w:t>
      </w:r>
      <w:r>
        <w:rPr>
          <w:rFonts w:ascii="TH Sarabun New" w:hAnsi="TH Sarabun New" w:eastAsia="TH Sarabun New" w:cs="TH Sarabun New"/>
          <w:sz w:val="32"/>
          <w:szCs w:val="32"/>
        </w:rPr>
        <w:t>พัฒนา Express API สำหรับรับข้อมูลจากอุปกรณ์ เรียกใช้ ML Service บันทึกเหตุการณ์ และจัดการการแจ้งเตือน</w:t>
      </w:r>
    </w:p>
    <w:p>
      <w:pPr>
        <w:spacing w:after="0" w:line="240" w:lineRule="auto"/>
        <w:ind w:left="720" w:hanging="360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• </w:t>
      </w:r>
      <w:r>
        <w:rPr>
          <w:rFonts w:ascii="TH Sarabun New" w:hAnsi="TH Sarabun New" w:eastAsia="TH Sarabun New" w:cs="TH Sarabun New"/>
          <w:sz w:val="32"/>
          <w:szCs w:val="32"/>
        </w:rPr>
        <w:t>พัฒนาแอปพลิเคชัน Middle สำหรับผู้ดูแล เพื่อรับแจ้งเตือน ดูเหตุการณ์ และกดยืนยันการรับทราบ</w:t>
      </w:r>
    </w:p>
    <w:p>
      <w:pPr>
        <w:spacing w:after="0" w:line="240" w:lineRule="auto"/>
        <w:ind w:left="720" w:hanging="360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• </w:t>
      </w:r>
      <w:r>
        <w:rPr>
          <w:rFonts w:ascii="TH Sarabun New" w:hAnsi="TH Sarabun New" w:eastAsia="TH Sarabun New" w:cs="TH Sarabun New"/>
          <w:sz w:val="32"/>
          <w:szCs w:val="32"/>
        </w:rPr>
        <w:t>ทดสอบระบบแบบ End-to-End ตั้งแต่การส่งข้อมูล การประมวลผล การบันทึกข้อมูล การแจ้งเตือน และการยืนยันรับทราบ</w:t>
      </w:r>
    </w:p>
    <w:p>
      <w:pPr>
        <w:spacing w:after="0" w:line="240" w:lineRule="auto"/>
        <w:ind w:left="720" w:hanging="360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• </w:t>
      </w:r>
      <w:r>
        <w:rPr>
          <w:rFonts w:ascii="TH Sarabun New" w:hAnsi="TH Sarabun New" w:eastAsia="TH Sarabun New" w:cs="TH Sarabun New"/>
          <w:sz w:val="32"/>
          <w:szCs w:val="32"/>
        </w:rPr>
        <w:t>ปรับปรุงระบบจากผลการทดสอบและจัดทำเอกสารประกอบโครงงาน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  <w:szCs w:val="32"/>
        </w:rPr>
        <w:t>ภาพที่ 3.1 ขั้นตอนในการดำเนินงานของระบบ</w:t>
      </w:r>
    </w:p>
    <w:p>
      <w:pPr>
        <w:spacing w:after="0" w:line="240" w:lineRule="auto"/>
        <w:ind w:left="720" w:hanging="360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• </w:t>
      </w:r>
      <w:r>
        <w:rPr>
          <w:rFonts w:ascii="TH Sarabun New" w:hAnsi="TH Sarabun New" w:eastAsia="TH Sarabun New" w:cs="TH Sarabun New"/>
          <w:b/>
          <w:sz w:val="32"/>
          <w:szCs w:val="32"/>
        </w:rPr>
        <w:t>สถาปัตยกรรมระบบ</w:t>
      </w:r>
    </w:p>
    <w:p>
      <w:pPr>
        <w:spacing w:after="0" w:line="240" w:lineRule="auto"/>
      </w:pPr>
      <w:r>
        <w:rPr>
          <w:rFonts w:ascii="TH Sarabun New" w:hAnsi="TH Sarabun New" w:eastAsia="TH Sarabun New" w:cs="TH Sarabun New"/>
          <w:sz w:val="32"/>
          <w:szCs w:val="32"/>
        </w:rPr>
        <w:t>สถาปัตยกรรมของระบบแบ่งออกเป็น 5 ชั้นหลัก ได้แก่ ชั้นอุปกรณ์ตรวจจับ ชั้นรับและเตรียมข้อมูล ชั้นบริการประมวลผล ชั้นฐานข้อมูลและการแจ้งเตือน และชั้นแอปพลิเคชันผู้ดูแล โดยแต่ละส่วนทำงานร่วมกันเพื่อให้ระบบสามารถตรวจจับเหตุการณ์การล้มและแจ้งเตือนไปยังผู้ดูแลได้อย่างเป็นลำดับ</w:t>
      </w:r>
    </w:p>
    <w:p>
      <w:pPr>
        <w:spacing w:after="0" w:line="240" w:lineRule="auto"/>
      </w:pPr>
      <w:r>
        <w:rPr>
          <w:rFonts w:ascii="TH Sarabun New" w:hAnsi="TH Sarabun New" w:eastAsia="TH Sarabun New" w:cs="TH Sarabun New"/>
          <w:sz w:val="32"/>
          <w:szCs w:val="32"/>
        </w:rPr>
        <w:t>ชั้นอุปกรณ์ตรวจจับใช้ ESP32 จำนวน 2 ตัว ตัวหนึ่งทำหน้าที่สร้างเครือข่ายและรับข้อมูล CSI ส่วนอีกตัวทำหน้าที่ส่ง packet เพื่อให้ตัวรับสามารถวัดการเปลี่ยนแปลงของสัญญาณ WiFi ได้ ข้อมูล CSI ที่ได้จะถูกส่งผ่าน USB Serial เข้าสู่เครื่องคอมพิวเตอร์สำหรับจัดเก็บและเตรียมข้อมูลในระยะต้นแบบ</w:t>
      </w:r>
    </w:p>
    <w:p>
      <w:pPr>
        <w:spacing w:after="0" w:line="240" w:lineRule="auto"/>
      </w:pPr>
      <w:r>
        <w:rPr>
          <w:rFonts w:ascii="TH Sarabun New" w:hAnsi="TH Sarabun New" w:eastAsia="TH Sarabun New" w:cs="TH Sarabun New"/>
          <w:sz w:val="32"/>
          <w:szCs w:val="32"/>
        </w:rPr>
        <w:t>ชั้นบริการประมวลผลประกอบด้วย Express API และ FastAPI ML Service โดย Express API ทำหน้าที่เป็นศูนย์กลางรับ request จากอุปกรณ์หรือระบบทดสอบ ตรวจสอบ API key เรียกใช้งาน ML Service และจัดการเหตุการณ์ ส่วน ML Service ทำหน้าที่รับ feature vector และจำแนกว่าเหตุการณ์นั้นเป็นการล้มหรือไม่</w:t>
      </w:r>
    </w:p>
    <w:p>
      <w:pPr>
        <w:spacing w:after="0" w:line="240" w:lineRule="auto"/>
      </w:pPr>
      <w:r>
        <w:rPr>
          <w:rFonts w:ascii="TH Sarabun New" w:hAnsi="TH Sarabun New" w:eastAsia="TH Sarabun New" w:cs="TH Sarabun New"/>
          <w:sz w:val="32"/>
          <w:szCs w:val="32"/>
        </w:rPr>
        <w:t>ชั้นฐานข้อมูลและการแจ้งเตือนใช้ Supabase สำหรับจัดเก็บเหตุการณ์การล้มและ push token ของอุปกรณ์ผู้ดูแล ใช้ Expo Push Notification สำหรับส่งแจ้งเตือนแบบทันทีไปยังแอปพลิเคชัน Middle และใช้ Twilio Voice Call สำหรับยกระดับการแจ้งเตือนเมื่อไม่มีการตอบรับภายในเวลาที่กำหนด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  <w:szCs w:val="32"/>
        </w:rPr>
        <w:t>ภาพที่ 3.2 สถาปัตยกรรมโดยรวมของระบบตรวจจับการล้ม</w:t>
      </w:r>
    </w:p>
    <w:p>
      <w:pPr>
        <w:spacing w:after="0" w:line="240" w:lineRule="auto"/>
        <w:ind w:left="720" w:hanging="360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• </w:t>
      </w:r>
      <w:r>
        <w:rPr>
          <w:rFonts w:ascii="TH Sarabun New" w:hAnsi="TH Sarabun New" w:eastAsia="TH Sarabun New" w:cs="TH Sarabun New"/>
          <w:b/>
          <w:sz w:val="32"/>
          <w:szCs w:val="32"/>
        </w:rPr>
        <w:t>แผนผังระบบงาน</w:t>
      </w:r>
    </w:p>
    <w:p>
      <w:pPr>
        <w:spacing w:after="0" w:line="240" w:lineRule="auto"/>
      </w:pPr>
      <w:r>
        <w:rPr>
          <w:rFonts w:ascii="TH Sarabun New" w:hAnsi="TH Sarabun New" w:eastAsia="TH Sarabun New" w:cs="TH Sarabun New"/>
          <w:sz w:val="32"/>
          <w:szCs w:val="32"/>
        </w:rPr>
        <w:t>แผนผังระบบงานระดับ Context Diagram แสดงภาพรวมของระบบโดยกำหนดให้ระบบตรวจจับการล้มเป็นศูนย์กลาง และมีหน่วยงานภายนอกที่เกี่ยวข้อง ได้แก่ ผู้สูงอายุ ผู้ดูแล ผู้ดูแลระบบ Supabase Expo Push Notification และ Twilio ผู้สูงอายุเป็นแหล่งกำเนิดการเคลื่อนไหวในพื้นที่ตรวจจับโดยไม่ต้องกดใช้งานระบบโดยตรง ส่วนผู้ดูแลเป็นผู้รับแจ้งเตือน ดูรายละเอียดเหตุการณ์ และกดยืนยันการตรวจสอบผ่านแอปพลิเคชัน</w:t>
      </w:r>
    </w:p>
    <w:p>
      <w:pPr>
        <w:spacing w:after="0" w:line="240" w:lineRule="auto"/>
      </w:pPr>
      <w:r>
        <w:rPr>
          <w:rFonts w:ascii="TH Sarabun New" w:hAnsi="TH Sarabun New" w:eastAsia="TH Sarabun New" w:cs="TH Sarabun New"/>
          <w:sz w:val="32"/>
          <w:szCs w:val="32"/>
        </w:rPr>
        <w:t>ข้อมูลหลักที่ไหลเข้าสู่ระบบคือข้อมูล CSI หรือ feature จากอุปกรณ์ ESP32 เมื่อระบบตรวจพบการล้ม ข้อมูลเหตุการณ์จะถูกส่งไปยังฐานข้อมูลและบริการแจ้งเตือน ผู้ดูแลจะได้รับข้อความแจ้งเตือนผ่านแอปพลิเคชัน และสามารถส่งข้อมูลการยืนยันรับทราบกลับเข้าสู่ระบบได้ หากไม่มีการตอบรับ ระบบจะส่งคำสั่งไปยัง Twilio เพื่อโทรแจ้งเตือนเบอร์ฉุกเฉิน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  <w:szCs w:val="32"/>
        </w:rPr>
        <w:t>ภาพที่ 3.3 Context Diagram ของระบบตรวจจับการล้ม</w:t>
      </w:r>
    </w:p>
    <w:p>
      <w:pPr>
        <w:spacing w:after="0" w:line="240" w:lineRule="auto"/>
      </w:pPr>
      <w:r>
        <w:rPr>
          <w:rFonts w:ascii="TH Sarabun New" w:hAnsi="TH Sarabun New" w:eastAsia="TH Sarabun New" w:cs="TH Sarabun New"/>
          <w:sz w:val="32"/>
          <w:szCs w:val="32"/>
        </w:rPr>
        <w:t>เมื่อแยกการทำงานเป็น DFD Level 1 ระบบสามารถแบ่งกระบวนการหลักได้เป็น 6 กระบวนการ ได้แก่ การเก็บข้อมูล CSI การเตรียมข้อมูล การประมวลผลด้วยโมเดล การตัดสินใจแจ้งเตือน การบันทึกเหตุการณ์ และการแสดงผลบนแอปพลิเคชันผู้ดูแล โดยมี data store หลักคือ `fall_events` และ `push_tokens`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  <w:szCs w:val="32"/>
        </w:rPr>
        <w:t>ภาพที่ 3.4 DFD Level 1 ของระบบตรวจจับการล้ม</w:t>
      </w:r>
    </w:p>
    <w:p>
      <w:pPr>
        <w:spacing w:after="0" w:line="240" w:lineRule="auto"/>
        <w:ind w:left="720" w:hanging="360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• </w:t>
      </w:r>
      <w:r>
        <w:rPr>
          <w:rFonts w:ascii="TH Sarabun New" w:hAnsi="TH Sarabun New" w:eastAsia="TH Sarabun New" w:cs="TH Sarabun New"/>
          <w:b/>
          <w:sz w:val="32"/>
          <w:szCs w:val="32"/>
        </w:rPr>
        <w:t>แผนผังเครือข่าย</w:t>
      </w:r>
    </w:p>
    <w:p>
      <w:pPr>
        <w:spacing w:after="0" w:line="240" w:lineRule="auto"/>
      </w:pPr>
      <w:r>
        <w:rPr>
          <w:rFonts w:ascii="TH Sarabun New" w:hAnsi="TH Sarabun New" w:eastAsia="TH Sarabun New" w:cs="TH Sarabun New"/>
          <w:sz w:val="32"/>
          <w:szCs w:val="32"/>
        </w:rPr>
        <w:t>การเชื่อมต่อเครือข่ายในระยะต้นแบบใช้ ESP32 จำนวน 2 ตัว ได้แก่ ESP32 ตัวรับสัญญาณ CSI และ ESP32 ตัวส่ง packet ตัวรับทำหน้าที่สร้างเครือข่าย WiFi สำหรับการวัด CSI และรับ packet จากตัวส่ง เมื่อมีการเคลื่อนไหวในพื้นที่ สัญญาณ WiFi ที่ตัวรับได้รับจะเปลี่ยนแปลงตามลักษณะของการเคลื่อนไหว ข้อมูล CSI จะถูกส่งออกจาก ESP32 ตัวรับผ่าน USB Serial ที่ความเร็ว 921600 baud ไปยังคอมพิวเตอร์สำหรับจัดเก็บข้อมูลและส่งต่อเข้าสู่ขั้นตอนประมวลผล</w:t>
      </w:r>
    </w:p>
    <w:p>
      <w:pPr>
        <w:spacing w:after="0" w:line="240" w:lineRule="auto"/>
      </w:pPr>
      <w:r>
        <w:rPr>
          <w:rFonts w:ascii="TH Sarabun New" w:hAnsi="TH Sarabun New" w:eastAsia="TH Sarabun New" w:cs="TH Sarabun New"/>
          <w:sz w:val="32"/>
          <w:szCs w:val="32"/>
        </w:rPr>
        <w:t>ในต้นแบบนี้การรับข้อมูล CSI ใช้ USB Serial เพื่อควบคุมสภาพแวดล้อมการเก็บข้อมูล ลดปัญหาจากเครือข่ายภายนอก และทำให้ตรวจสอบข้อมูลได้ง่าย ส่วนแนวทางสำหรับการพัฒนาต่อสามารถปรับให้ ESP32 ส่งข้อมูลขึ้น Backend API โดยตรงผ่านเครือข่าย WiFi และเพิ่มการตั้งค่า WiFi ผ่านแอปพลิเคชันในอนาคต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  <w:szCs w:val="32"/>
        </w:rPr>
        <w:t>ภาพที่ 3.5 แผนผังเครือข่ายของระบบตรวจจับการล้มด้วย ESP32 WiFi CSI</w:t>
      </w:r>
    </w:p>
    <w:p>
      <w:pPr>
        <w:spacing w:after="0" w:line="240" w:lineRule="auto"/>
        <w:ind w:left="720" w:hanging="360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• </w:t>
      </w:r>
      <w:r>
        <w:rPr>
          <w:rFonts w:ascii="TH Sarabun New" w:hAnsi="TH Sarabun New" w:eastAsia="TH Sarabun New" w:cs="TH Sarabun New"/>
          <w:b/>
          <w:sz w:val="32"/>
          <w:szCs w:val="32"/>
        </w:rPr>
        <w:t>การออกแบบโมเดลตรวจจับการล้ม</w:t>
      </w:r>
    </w:p>
    <w:p>
      <w:pPr>
        <w:spacing w:after="0" w:line="240" w:lineRule="auto"/>
      </w:pPr>
      <w:r>
        <w:rPr>
          <w:rFonts w:ascii="TH Sarabun New" w:hAnsi="TH Sarabun New" w:eastAsia="TH Sarabun New" w:cs="TH Sarabun New"/>
          <w:sz w:val="32"/>
          <w:szCs w:val="32"/>
        </w:rPr>
        <w:t>โมเดลตรวจจับการล้มของระบบต้นแบบใช้แนวทาง Machine Learning สำหรับจำแนกเหตุการณ์เป็น 2 ประเภท ได้แก่ fall และ no_fall ข้อมูลนำเข้าของโมเดลเป็น feature vector จำนวน 416 ค่า ซึ่งคำนวณจากข้อมูล CSI จำนวน 52 subcarriers และค่าสถิติจำนวน 8 ค่าในแต่ละ subcarrier ข้อมูลจะถูกปรับสเกลด้วย scaler ก่อนเข้าสู่โมเดล เพื่อให้ค่าคุณลักษณะอยู่ในช่วงที่เหมาะสมต่อการประมวลผล</w:t>
      </w:r>
    </w:p>
    <w:p>
      <w:pPr>
        <w:spacing w:after="0" w:line="240" w:lineRule="auto"/>
      </w:pPr>
      <w:r>
        <w:rPr>
          <w:rFonts w:ascii="TH Sarabun New" w:hAnsi="TH Sarabun New" w:eastAsia="TH Sarabun New" w:cs="TH Sarabun New"/>
          <w:sz w:val="32"/>
          <w:szCs w:val="32"/>
        </w:rPr>
        <w:t>โมเดลที่ใช้งานในระบบปัจจุบันคือ Random Forest โดย ML Service โหลดโมเดลจากไฟล์ `rf_v1.pkl` และโหลด scaler จากไฟล์ `scaler_rf_v1.pkl` เมื่อได้รับข้อมูล features ระบบจะเลือก window ล่าสุด นำข้อมูลไป normalize และให้โมเดลประเมินความน่าจะเป็นของการล้ม จากนั้นใช้ค่า threshold เท่ากับ 0.55 ในการตัดสินว่าเหตุการณ์นั้นเป็นการล้มหรือไม่ ผลลัพธ์ที่ส่งกลับไปยัง Backend API ประกอบด้วย prediction, confidence และ is_fall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  <w:szCs w:val="32"/>
        </w:rPr>
        <w:t>ภาพที่ 3.6 การออกแบบกระบวนการประมวลผลของโมเดล Random Forest</w:t>
      </w:r>
    </w:p>
    <w:p>
      <w:pPr>
        <w:spacing w:after="0" w:line="240" w:lineRule="auto"/>
        <w:ind w:left="720" w:hanging="360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• </w:t>
      </w:r>
      <w:r>
        <w:rPr>
          <w:rFonts w:ascii="TH Sarabun New" w:hAnsi="TH Sarabun New" w:eastAsia="TH Sarabun New" w:cs="TH Sarabun New"/>
          <w:b/>
          <w:sz w:val="32"/>
          <w:szCs w:val="32"/>
        </w:rPr>
        <w:t>Data Pipeline</w:t>
      </w:r>
    </w:p>
    <w:p>
      <w:pPr>
        <w:spacing w:after="0" w:line="240" w:lineRule="auto"/>
      </w:pPr>
      <w:r>
        <w:rPr>
          <w:rFonts w:ascii="TH Sarabun New" w:hAnsi="TH Sarabun New" w:eastAsia="TH Sarabun New" w:cs="TH Sarabun New"/>
          <w:sz w:val="32"/>
          <w:szCs w:val="32"/>
        </w:rPr>
        <w:t>Data Pipeline ของระบบเริ่มจาก ESP32 ตัวส่ง packet ส่งสัญญาณไปยัง ESP32 ตัวรับ จากนั้นตัวรับอ่านค่า WiFi CSI และส่งข้อมูลออกผ่าน USB Serial ข้อมูลดิบถูกจัดเก็บในรูปแบบ CSV เพื่อใช้สำหรับการทดลองและการเตรียมข้อมูล ขั้นตอน preprocessing จะทำหน้าที่แยกข้อมูล CSI คำนวณค่าคุณลักษณะจาก subcarrier และสร้าง feature vector สำหรับใช้กับโมเดล Machine Learning</w:t>
      </w:r>
    </w:p>
    <w:p>
      <w:pPr>
        <w:spacing w:after="0" w:line="240" w:lineRule="auto"/>
      </w:pPr>
      <w:r>
        <w:rPr>
          <w:rFonts w:ascii="TH Sarabun New" w:hAnsi="TH Sarabun New" w:eastAsia="TH Sarabun New" w:cs="TH Sarabun New"/>
          <w:sz w:val="32"/>
          <w:szCs w:val="32"/>
        </w:rPr>
        <w:t>เมื่อระบบทำงานในโหมดตรวจจับ เหตุการณ์หรือ feature ที่ได้จะถูกส่งไปยัง Express API จากนั้น Express API เรียกใช้งาน ML Service ผ่าน endpoint `/predict` หากผลลัพธ์เป็น no_fall ระบบจะตอบกลับว่าอยู่ในสถานะ monitoring และไม่บันทึกเหตุการณ์ลงฐานข้อมูล แต่ถ้าผลลัพธ์เป็น fall ระบบจะบันทึกข้อมูลลงตาราง `fall_events` และเริ่มกระบวนการแจ้งเตือนผู้ดูแล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  <w:szCs w:val="32"/>
        </w:rPr>
        <w:t>ภาพที่ 3.7 Data Pipeline ของระบบตรวจจับการล้ม</w:t>
      </w:r>
    </w:p>
    <w:p>
      <w:pPr>
        <w:spacing w:after="0" w:line="240" w:lineRule="auto"/>
        <w:ind w:left="720" w:hanging="360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• </w:t>
      </w:r>
      <w:r>
        <w:rPr>
          <w:rFonts w:ascii="TH Sarabun New" w:hAnsi="TH Sarabun New" w:eastAsia="TH Sarabun New" w:cs="TH Sarabun New"/>
          <w:b/>
          <w:sz w:val="32"/>
          <w:szCs w:val="32"/>
        </w:rPr>
        <w:t>Sequence Diagram การแจ้งเตือน</w:t>
      </w:r>
    </w:p>
    <w:p>
      <w:pPr>
        <w:spacing w:after="0" w:line="240" w:lineRule="auto"/>
      </w:pPr>
      <w:r>
        <w:rPr>
          <w:rFonts w:ascii="TH Sarabun New" w:hAnsi="TH Sarabun New" w:eastAsia="TH Sarabun New" w:cs="TH Sarabun New"/>
          <w:sz w:val="32"/>
          <w:szCs w:val="32"/>
        </w:rPr>
        <w:t>ลำดับการแจ้งเตือนเริ่มจากอุปกรณ์ส่งข้อมูล features ไปยัง Express API จากนั้น Express API เรียก ML Service เพื่อประมวลผล หากระบบตรวจไม่พบการล้มจะส่งผลลัพธ์กลับและจบขั้นตอน แต่หากตรวจพบการล้ม Express API จะตรวจสอบ cooldown ของอุปกรณ์ บันทึกเหตุการณ์ลง Supabase เริ่มจับเวลารอการตอบรับ และส่ง Push Notification ไปยังแอปพลิเคชัน Middle</w:t>
      </w:r>
    </w:p>
    <w:p>
      <w:pPr>
        <w:spacing w:after="0" w:line="240" w:lineRule="auto"/>
      </w:pPr>
      <w:r>
        <w:rPr>
          <w:rFonts w:ascii="TH Sarabun New" w:hAnsi="TH Sarabun New" w:eastAsia="TH Sarabun New" w:cs="TH Sarabun New"/>
          <w:sz w:val="32"/>
          <w:szCs w:val="32"/>
        </w:rPr>
        <w:t>เมื่อผู้ดูแลได้รับการแจ้งเตือน สามารถกดยืนยันการตรวจสอบได้ผ่านแอปพลิเคชัน ระบบจะเรียก endpoint `POST /api/v1/alert/ack/:event_id` เพื่อบันทึกการรับทราบและยกเลิก timer การยกระดับการแจ้งเตือน แต่หากไม่มีการตอบรับภายในเวลาที่กำหนด ระบบจะเรียก Twilio Voice Call เพื่อโทรแจ้งเตือน และบันทึกสถานะ escalated ลงฐานข้อมูล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  <w:szCs w:val="32"/>
        </w:rPr>
        <w:t>ภาพที่ 3.8 Sequence Diagram ของกระบวนการแจ้งเตือนการล้ม</w:t>
      </w:r>
    </w:p>
    <w:p>
      <w:pPr>
        <w:spacing w:after="0" w:line="240" w:lineRule="auto"/>
        <w:ind w:left="720" w:hanging="360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• </w:t>
      </w:r>
      <w:r>
        <w:rPr>
          <w:rFonts w:ascii="TH Sarabun New" w:hAnsi="TH Sarabun New" w:eastAsia="TH Sarabun New" w:cs="TH Sarabun New"/>
          <w:b/>
          <w:sz w:val="32"/>
          <w:szCs w:val="32"/>
        </w:rPr>
        <w:t>Use Case Diagram</w:t>
      </w:r>
    </w:p>
    <w:p>
      <w:pPr>
        <w:spacing w:after="0" w:line="240" w:lineRule="auto"/>
      </w:pPr>
      <w:r>
        <w:rPr>
          <w:rFonts w:ascii="TH Sarabun New" w:hAnsi="TH Sarabun New" w:eastAsia="TH Sarabun New" w:cs="TH Sarabun New"/>
          <w:sz w:val="32"/>
          <w:szCs w:val="32"/>
        </w:rPr>
        <w:t>ผู้ใช้งานหลักของระบบประกอบด้วย 3 กลุ่ม ได้แก่ ผู้สูงอายุ ผู้ดูแล และผู้ดูแลระบบ ผู้สูงอายุเป็นผู้ถูกเฝ้าระวังโดยระบบโดยไม่ต้องใช้งานแอปโดยตรง ผู้ดูแลเป็นผู้รับแจ้งเตือน ตรวจสอบรายละเอียดเหตุการณ์ กดยืนยันรับทราบ และดูประวัติการแจ้งเตือน ส่วนผู้ดูแลระบบทำหน้าที่จัดการข้อมูลอุปกรณ์ ตรวจสอบการทำงานของระบบ และทดสอบการแจ้งเตือน</w:t>
      </w:r>
    </w:p>
    <w:p>
      <w:pPr>
        <w:spacing w:after="0" w:line="240" w:lineRule="auto"/>
      </w:pPr>
      <w:r>
        <w:rPr>
          <w:rFonts w:ascii="TH Sarabun New" w:hAnsi="TH Sarabun New" w:eastAsia="TH Sarabun New" w:cs="TH Sarabun New"/>
          <w:sz w:val="32"/>
          <w:szCs w:val="32"/>
        </w:rPr>
        <w:t>Use Case หลักของระบบประกอบด้วยการติดตั้งอุปกรณ์ การตรวจจับสัญญาณ CSI การประมวลผลเหตุการณ์ การส่งแจ้งเตือน การยืนยันรับทราบ การยกระดับแจ้งเตือนเมื่อไม่มีการตอบรับ การดูประวัติ และการจัดการข้อมูลบ้านหรืออุปกรณ์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  <w:szCs w:val="32"/>
        </w:rPr>
        <w:t>ภาพที่ 3.9 Use Case Diagram ของระบบตรวจจับการล้ม</w:t>
      </w:r>
    </w:p>
    <w:p>
      <w:pPr>
        <w:spacing w:after="0" w:line="240" w:lineRule="auto"/>
        <w:ind w:left="720" w:hanging="360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• </w:t>
      </w:r>
      <w:r>
        <w:rPr>
          <w:rFonts w:ascii="TH Sarabun New" w:hAnsi="TH Sarabun New" w:eastAsia="TH Sarabun New" w:cs="TH Sarabun New"/>
          <w:b/>
          <w:sz w:val="32"/>
          <w:szCs w:val="32"/>
        </w:rPr>
        <w:t>โครงสร้างฐานข้อมูล</w:t>
      </w:r>
    </w:p>
    <w:p>
      <w:pPr>
        <w:spacing w:after="0" w:line="240" w:lineRule="auto"/>
      </w:pPr>
      <w:r>
        <w:rPr>
          <w:rFonts w:ascii="TH Sarabun New" w:hAnsi="TH Sarabun New" w:eastAsia="TH Sarabun New" w:cs="TH Sarabun New"/>
          <w:sz w:val="32"/>
          <w:szCs w:val="32"/>
        </w:rPr>
        <w:t>ฐานข้อมูลของระบบในระยะต้นแบบใช้ Supabase โดยมีตารางหลัก 2 ตาราง ได้แก่ `fall_events` และ `push_tokens` ตาราง `fall_events` ใช้เก็บเหตุการณ์การล้มและสถานะการตอบรับ ส่วนตาราง `push_tokens` ใช้เก็บ token ของอุปกรณ์ผู้ดูแลสำหรับส่ง Push Notification ทั้งสองตารางเชื่อมโยงกันผ่านข้อมูล device_id ในเชิงการใช้งาน แม้ใน schema ปัจจุบันยังไม่ได้กำหนด foreign key โดยตรง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  <w:szCs w:val="32"/>
        </w:rPr>
        <w:t>ตารางที่ 3.1 ตารางสรุปโครงสร้างฐานข้อมูล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b/>
                <w:sz w:val="24"/>
                <w:szCs w:val="24"/>
              </w:rPr>
              <w:t>ตาราง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b/>
                <w:sz w:val="24"/>
                <w:szCs w:val="24"/>
              </w:rPr>
              <w:t>หน้าที่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b/>
                <w:sz w:val="24"/>
                <w:szCs w:val="24"/>
              </w:rPr>
              <w:t>คีย์หลัก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b/>
                <w:sz w:val="24"/>
                <w:szCs w:val="24"/>
              </w:rPr>
              <w:t>หมายเหตุ</w:t>
            </w:r>
          </w:p>
        </w:tc>
      </w:tr>
      <w:tr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fall_events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เก็บข้อมูลเหตุการณ์การล้ม ผลการประมวลผล สถานะการรับทราบ และสถานะการยกระดับแจ้งเตือน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id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ใช้ UUID เป็นรหัสเหตุการณ์</w:t>
            </w:r>
          </w:p>
        </w:tc>
      </w:tr>
      <w:tr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push_tokens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เก็บ Expo push token ของอุปกรณ์ผู้ดูแล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token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ใช้สำหรับส่ง Push Notification</w:t>
            </w:r>
          </w:p>
        </w:tc>
      </w:tr>
    </w:tbl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  <w:szCs w:val="32"/>
        </w:rPr>
        <w:t>ภาพที่ 3.10 ER Diagram ของฐานข้อมูลระบบตรวจจับการล้ม</w:t>
      </w:r>
    </w:p>
    <w:p>
      <w:pPr>
        <w:spacing w:after="0" w:line="240" w:lineRule="auto"/>
        <w:ind w:left="720" w:hanging="360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• </w:t>
      </w:r>
      <w:r>
        <w:rPr>
          <w:rFonts w:ascii="TH Sarabun New" w:hAnsi="TH Sarabun New" w:eastAsia="TH Sarabun New" w:cs="TH Sarabun New"/>
          <w:b/>
          <w:sz w:val="32"/>
          <w:szCs w:val="32"/>
        </w:rPr>
        <w:t>พจนานุกรมข้อมูล</w:t>
      </w:r>
    </w:p>
    <w:p>
      <w:pPr>
        <w:spacing w:after="0" w:line="240" w:lineRule="auto"/>
      </w:pPr>
      <w:r>
        <w:rPr>
          <w:rFonts w:ascii="TH Sarabun New" w:hAnsi="TH Sarabun New" w:eastAsia="TH Sarabun New" w:cs="TH Sarabun New"/>
          <w:sz w:val="32"/>
          <w:szCs w:val="32"/>
        </w:rPr>
        <w:t>พจนานุกรมข้อมูลของระบบตรวจจับการล้มประกอบด้วยรายละเอียดของตาราง `fall_events` และ `push_tokens` ดังต่อไปนี้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  <w:szCs w:val="32"/>
        </w:rPr>
        <w:t>ตารางที่ 3.2 พจนานุกรมข้อมูลตาราง fall_events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b/>
                <w:sz w:val="24"/>
                <w:szCs w:val="24"/>
              </w:rPr>
              <w:t>TABLE NAME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b/>
                <w:sz w:val="24"/>
                <w:szCs w:val="24"/>
              </w:rPr>
              <w:t>ATTRIBUTE NAME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b/>
                <w:sz w:val="24"/>
                <w:szCs w:val="24"/>
              </w:rPr>
              <w:t>DESCRIPTION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b/>
                <w:sz w:val="24"/>
                <w:szCs w:val="24"/>
              </w:rPr>
              <w:t>TYPE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b/>
                <w:sz w:val="24"/>
                <w:szCs w:val="24"/>
              </w:rPr>
              <w:t>FORMAT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b/>
                <w:sz w:val="24"/>
                <w:szCs w:val="24"/>
              </w:rPr>
              <w:t>REQUIRED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b/>
                <w:sz w:val="24"/>
                <w:szCs w:val="24"/>
              </w:rPr>
              <w:t>PK OR FK</w:t>
            </w:r>
          </w:p>
        </w:tc>
      </w:tr>
      <w:tr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fall_events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id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รหัสเหตุการณ์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UUID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uuid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Y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PK</w:t>
            </w:r>
          </w:p>
        </w:tc>
      </w:tr>
      <w:tr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fall_events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device_id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รหัสอุปกรณ์ที่ส่งข้อมูล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TEXT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device id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Y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-</w:t>
            </w:r>
          </w:p>
        </w:tc>
      </w:tr>
      <w:tr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fall_events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timestamp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เวลาที่เกิดเหตุการณ์จากอุปกรณ์หรือระบบ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BIGINT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Unix timestamp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Y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-</w:t>
            </w:r>
          </w:p>
        </w:tc>
      </w:tr>
      <w:tr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fall_events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location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ตำแหน่งหรือพื้นที่ติดตั้งอุปกรณ์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TEXT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text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N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-</w:t>
            </w:r>
          </w:p>
        </w:tc>
      </w:tr>
      <w:tr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fall_events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is_fall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ผลการตรวจจับว่าเป็นการล้มหรือไม่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BOOLEAN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true/false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Y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-</w:t>
            </w:r>
          </w:p>
        </w:tc>
      </w:tr>
      <w:tr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fall_events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confidence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ค่าความมั่นใจของโมเดล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FLOAT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0.00-1.00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Y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-</w:t>
            </w:r>
          </w:p>
        </w:tc>
      </w:tr>
      <w:tr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fall_events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acknowledged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สถานะการรับทราบจากผู้ดูแล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BOOLEAN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true/false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N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-</w:t>
            </w:r>
          </w:p>
        </w:tc>
      </w:tr>
      <w:tr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fall_events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acknowledged_at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วันและเวลาที่ผู้ดูแลรับทราบ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TIMESTAMPTZ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yyyy-mm-dd hh:mm:ss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N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-</w:t>
            </w:r>
          </w:p>
        </w:tc>
      </w:tr>
      <w:tr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fall_events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acknowledged_by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ผู้ที่กดยืนยันรับทราบ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TEXT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text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N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-</w:t>
            </w:r>
          </w:p>
        </w:tc>
      </w:tr>
      <w:tr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fall_events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escalated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สถานะการยกระดับแจ้งเตือน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BOOLEAN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true/false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N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-</w:t>
            </w:r>
          </w:p>
        </w:tc>
      </w:tr>
      <w:tr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fall_events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escalated_at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วันและเวลาที่ยกระดับแจ้งเตือน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TIMESTAMPTZ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yyyy-mm-dd hh:mm:ss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N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-</w:t>
            </w:r>
          </w:p>
        </w:tc>
      </w:tr>
      <w:tr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fall_events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sms_sent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สถานะการส่ง SMS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BOOLEAN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true/false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N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-</w:t>
            </w:r>
          </w:p>
        </w:tc>
      </w:tr>
      <w:tr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fall_events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call_made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สถานะการโทรแจ้งเตือน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BOOLEAN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true/false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N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-</w:t>
            </w:r>
          </w:p>
        </w:tc>
      </w:tr>
      <w:tr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fall_events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created_at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วันและเวลาที่บันทึกข้อมูลในฐานข้อมูล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TIMESTAMPTZ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yyyy-mm-dd hh:mm:ss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N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-</w:t>
            </w:r>
          </w:p>
        </w:tc>
      </w:tr>
    </w:tbl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  <w:szCs w:val="32"/>
        </w:rPr>
        <w:t>ตารางที่ 3.3 พจนานุกรมข้อมูลตาราง push_tokens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b/>
                <w:sz w:val="24"/>
                <w:szCs w:val="24"/>
              </w:rPr>
              <w:t>TABLE NAME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b/>
                <w:sz w:val="24"/>
                <w:szCs w:val="24"/>
              </w:rPr>
              <w:t>ATTRIBUTE NAME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b/>
                <w:sz w:val="24"/>
                <w:szCs w:val="24"/>
              </w:rPr>
              <w:t>DESCRIPTION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b/>
                <w:sz w:val="24"/>
                <w:szCs w:val="24"/>
              </w:rPr>
              <w:t>TYPE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b/>
                <w:sz w:val="24"/>
                <w:szCs w:val="24"/>
              </w:rPr>
              <w:t>FORMAT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b/>
                <w:sz w:val="24"/>
                <w:szCs w:val="24"/>
              </w:rPr>
              <w:t>REQUIRED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b/>
                <w:sz w:val="24"/>
                <w:szCs w:val="24"/>
              </w:rPr>
              <w:t>PK OR FK</w:t>
            </w:r>
          </w:p>
        </w:tc>
      </w:tr>
      <w:tr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push_tokens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token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Expo push token ของอุปกรณ์ผู้ดูแล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TEXT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ExpoPushToken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Y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PK</w:t>
            </w:r>
          </w:p>
        </w:tc>
      </w:tr>
      <w:tr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push_tokens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device_id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รหัสอุปกรณ์หรือกลุ่มอุปกรณ์ที่เกี่ยวข้อง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TEXT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device id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N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-</w:t>
            </w:r>
          </w:p>
        </w:tc>
      </w:tr>
      <w:tr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push_tokens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platform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ระบบปฏิบัติการของอุปกรณ์ผู้ดูแล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TEXT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ios/android/web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N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-</w:t>
            </w:r>
          </w:p>
        </w:tc>
      </w:tr>
      <w:tr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push_tokens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created_at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วันและเวลาที่ลงทะเบียน token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TIMESTAMPTZ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yyyy-mm-dd hh:mm:ss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N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-</w:t>
            </w:r>
          </w:p>
        </w:tc>
      </w:tr>
      <w:tr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push_tokens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updated_at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วันและเวลาที่อัปเดต token ล่าสุด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TIMESTAMPTZ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yyyy-mm-dd hh:mm:ss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N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-</w:t>
            </w:r>
          </w:p>
        </w:tc>
      </w:tr>
    </w:tbl>
    <w:p>
      <w:pPr>
        <w:spacing w:after="0" w:line="240" w:lineRule="auto"/>
        <w:ind w:left="720" w:hanging="360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• </w:t>
      </w:r>
      <w:r>
        <w:rPr>
          <w:rFonts w:ascii="TH Sarabun New" w:hAnsi="TH Sarabun New" w:eastAsia="TH Sarabun New" w:cs="TH Sarabun New"/>
          <w:b/>
          <w:sz w:val="32"/>
          <w:szCs w:val="32"/>
        </w:rPr>
        <w:t>การออกแบบส่วนติดต่อผู้ใช้</w:t>
      </w:r>
    </w:p>
    <w:p>
      <w:pPr>
        <w:spacing w:after="0" w:line="240" w:lineRule="auto"/>
      </w:pPr>
      <w:r>
        <w:rPr>
          <w:rFonts w:ascii="TH Sarabun New" w:hAnsi="TH Sarabun New" w:eastAsia="TH Sarabun New" w:cs="TH Sarabun New"/>
          <w:sz w:val="32"/>
          <w:szCs w:val="32"/>
        </w:rPr>
        <w:t>แอปพลิเคชัน Middle ออกแบบสำหรับผู้ดูแลเป็นหลัก โดยเน้นให้ผู้ใช้เห็นการแจ้งเตือนที่สำคัญได้รวดเร็ว มีหน้าหลักสำหรับแสดงรายการเหตุการณ์ มีการแยกสถานะเหตุการณ์ เช่น กำลังรอการตอบรับ รับทราบแล้ว และไม่มีการตอบรับ รวมถึงมีหน้าสำหรับจัดการบ้าน อุปกรณ์ และรายชื่อผู้ติดต่อฉุกเฉิน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  <w:szCs w:val="32"/>
        </w:rPr>
        <w:t>ตารางที่ 3.4 หน้าจอหลักของแอปพลิเคชัน Middle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b/>
                <w:sz w:val="24"/>
                <w:szCs w:val="24"/>
              </w:rPr>
              <w:t>หน้าจอ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b/>
                <w:sz w:val="24"/>
                <w:szCs w:val="24"/>
              </w:rPr>
              <w:t>หน้าที่</w:t>
            </w:r>
          </w:p>
        </w:tc>
      </w:tr>
      <w:tr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Splash / Welcome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แสดงหน้าเริ่มต้นและเข้าสู่ระบบการใช้งาน</w:t>
            </w:r>
          </w:p>
        </w:tc>
      </w:tr>
      <w:tr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Home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แสดงรายการแจ้งเตือนการล้มและแจ้งเตือนระบบ</w:t>
            </w:r>
          </w:p>
        </w:tc>
      </w:tr>
      <w:tr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Notifications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แสดงประวัติหรือรายการแจ้งเตือน</w:t>
            </w:r>
          </w:p>
        </w:tc>
      </w:tr>
      <w:tr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Devices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แสดงและจัดการอุปกรณ์ตรวจจับ</w:t>
            </w:r>
          </w:p>
        </w:tc>
      </w:tr>
      <w:tr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Device Setup / Scan QR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เพิ่มอุปกรณ์ใหม่และเชื่อมต่ออุปกรณ์</w:t>
            </w:r>
          </w:p>
        </w:tc>
      </w:tr>
      <w:tr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Houses / Manage Home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จัดการข้อมูลบ้านหรือพื้นที่ดูแล</w:t>
            </w:r>
          </w:p>
        </w:tc>
      </w:tr>
      <w:tr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Emergency Contacts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จัดการรายชื่อหรือช่องทางติดต่อฉุกเฉิน</w:t>
            </w:r>
          </w:p>
        </w:tc>
      </w:tr>
      <w:tr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Settings</w:t>
            </w:r>
          </w:p>
        </w:tc>
        <w:tc>
          <w:tcPr>
            <w:tcW w:w="1800" w:type="dxa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>ตั้งค่าการใช้งานของแอปพลิเคชัน</w:t>
            </w:r>
          </w:p>
        </w:tc>
      </w:tr>
    </w:tbl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  <w:szCs w:val="32"/>
        </w:rPr>
        <w:t>ภาพที่ 3.11 Screen Flow ของแอปพลิเคชัน Middle</w:t>
      </w:r>
    </w:p>
    <w:p>
      <w:pPr>
        <w:spacing w:after="0" w:line="240" w:lineRule="auto"/>
      </w:pPr>
      <w:r>
        <w:rPr>
          <w:rFonts w:ascii="TH Sarabun New" w:hAnsi="TH Sarabun New" w:eastAsia="TH Sarabun New" w:cs="TH Sarabun New"/>
          <w:sz w:val="32"/>
          <w:szCs w:val="32"/>
        </w:rPr>
        <w:t>โดยสรุป บทนี้ได้วิเคราะห์และออกแบบระบบตั้งแต่การรับข้อมูล WiFi CSI จาก ESP32 การประมวลผลด้วย Machine Learning Service การจัดการเหตุการณ์ด้วย Express API การบันทึกข้อมูลบน Supabase การแจ้งเตือนผ่าน Expo Push Notification และการยกระดับการแจ้งเตือนผ่าน Twilio Voice Call รวมถึงการออกแบบฐานข้อมูลและหน้าจอแอปพลิเคชันสำหรับผู้ดูแล</w:t>
      </w:r>
    </w:p>
    <w:sectPr>
      <w:pgSz w:w="11906" w:h="16838"/>
      <w:pgMar w:top="1440" w:right="1440" w:bottom="1440" w:left="144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H Sarabun New" w:hAnsi="TH Sarabun New" w:eastAsia="TH Sarabun New" w:cs="TH Sarabun New"/>
        <w:sz w:val="32"/>
        <w:szCs w:val="32"/>
      </w:rPr>
    </w:rPrDefault>
    <w:pPrDefault>
      <w:pPr>
        <w:spacing w:after="0" w:line="240" w:lineRule="auto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