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DD2C5E" w:rsidRPr="00124E02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DD2C5E" w:rsidRPr="00124E02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Alexandre Monteiro, a44149,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Duarte </w:t>
                            </w:r>
                            <w:proofErr w:type="spellStart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Arribas</w:t>
                            </w:r>
                            <w:proofErr w:type="spellEnd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DD2C5E" w:rsidRPr="00124E02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 xml:space="preserve">Bruno Monteiro, a43994, </w:t>
                      </w:r>
                    </w:p>
                    <w:p w14:paraId="2ADD23AC" w14:textId="43B7A034" w:rsidR="00DD2C5E" w:rsidRPr="00124E02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Alexandre Monteiro, a44149,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Duarte </w:t>
                      </w:r>
                      <w:proofErr w:type="spellStart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Arribas</w:t>
                      </w:r>
                      <w:proofErr w:type="spellEnd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DD2C5E" w:rsidRPr="00280803" w:rsidRDefault="00DD2C5E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43BD0989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124E02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43BD0989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124E02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DD2C5E" w:rsidRPr="00124E02" w:rsidRDefault="00DD2C5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DABackup</w:t>
                            </w:r>
                            <w:proofErr w:type="spellEnd"/>
                            <w:r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(SO </w:t>
                            </w:r>
                            <w:proofErr w:type="spellStart"/>
                            <w:r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Bash</w:t>
                            </w:r>
                            <w:proofErr w:type="spellEnd"/>
                            <w:r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DD2C5E" w:rsidRPr="00124E02" w:rsidRDefault="00DD2C5E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DABackup</w:t>
                      </w:r>
                      <w:proofErr w:type="spellEnd"/>
                      <w:r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(SO </w:t>
                      </w:r>
                      <w:proofErr w:type="spellStart"/>
                      <w:r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Bash</w:t>
                      </w:r>
                      <w:proofErr w:type="spellEnd"/>
                      <w:r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</w:p>
    <w:p w14:paraId="6E8972E3" w14:textId="2B7171A5" w:rsidR="00A64939" w:rsidRDefault="008C3B16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7869" w:history="1">
        <w:r w:rsidR="00A64939" w:rsidRPr="00665C92">
          <w:rPr>
            <w:rStyle w:val="Hiperligao"/>
            <w:noProof/>
          </w:rPr>
          <w:t>Formatos dos ficheiros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_Toc70527869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1</w:t>
        </w:r>
        <w:r w:rsidR="00A64939">
          <w:rPr>
            <w:noProof/>
            <w:webHidden/>
          </w:rPr>
          <w:fldChar w:fldCharType="end"/>
        </w:r>
      </w:hyperlink>
    </w:p>
    <w:p w14:paraId="2A096587" w14:textId="4194E517" w:rsidR="00A64939" w:rsidRDefault="00B27828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0" w:history="1">
        <w:r w:rsidR="00A64939" w:rsidRPr="00665C92">
          <w:rPr>
            <w:rStyle w:val="Hiperligao"/>
            <w:noProof/>
          </w:rPr>
          <w:t>Funcionamento do programa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_Toc70527870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1</w:t>
        </w:r>
        <w:r w:rsidR="00A64939">
          <w:rPr>
            <w:noProof/>
            <w:webHidden/>
          </w:rPr>
          <w:fldChar w:fldCharType="end"/>
        </w:r>
      </w:hyperlink>
    </w:p>
    <w:p w14:paraId="4588B7A5" w14:textId="360CE3D3" w:rsidR="00A64939" w:rsidRDefault="00B27828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1" w:history="1">
        <w:r w:rsidR="00A64939" w:rsidRPr="00665C92">
          <w:rPr>
            <w:rStyle w:val="Hiperligao"/>
            <w:noProof/>
          </w:rPr>
          <w:t>Comandos de Linux utilizados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_Toc70527871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28FA1959" w14:textId="30F14146" w:rsidR="00A64939" w:rsidRDefault="00B27828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2" w:history="1">
        <w:r w:rsidR="00A64939" w:rsidRPr="00665C92">
          <w:rPr>
            <w:rStyle w:val="Hiperligao"/>
            <w:noProof/>
          </w:rPr>
          <w:t>Linguagem de scripting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_Toc70527872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1DAB2E18" w14:textId="6ED606EB" w:rsidR="00A64939" w:rsidRDefault="00B27828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3" w:history="1">
        <w:r w:rsidR="00A64939" w:rsidRPr="00665C92">
          <w:rPr>
            <w:rStyle w:val="Hiperligao"/>
            <w:noProof/>
          </w:rPr>
          <w:t>Contribuição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_Toc70527873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4E476D10" w14:textId="4B14227D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r>
        <w:rPr>
          <w:rFonts w:ascii="Playfair Display" w:hAnsi="Playfair Display"/>
          <w:b/>
          <w:bCs/>
          <w:sz w:val="80"/>
          <w:szCs w:val="80"/>
        </w:rPr>
        <w:t xml:space="preserve"> de Figuras</w:t>
      </w:r>
    </w:p>
    <w:p w14:paraId="4B69CE93" w14:textId="2F827E0D" w:rsidR="00DD2C5E" w:rsidRDefault="004C3C0A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7053" w:history="1">
        <w:r w:rsidR="00DD2C5E" w:rsidRPr="00C73488">
          <w:rPr>
            <w:rStyle w:val="Hiperligao"/>
            <w:noProof/>
          </w:rPr>
          <w:t>Figura 1-Menu Inicial (Bem-Vindo)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3526BB97" w14:textId="5E84FCF6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3" w:anchor="_Toc70527054" w:history="1">
        <w:r w:rsidR="00DD2C5E" w:rsidRPr="00C73488">
          <w:rPr>
            <w:rStyle w:val="Hiperligao"/>
            <w:noProof/>
          </w:rPr>
          <w:t>Figura 2-Menu Principal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_Toc70527054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29F74FB2" w14:textId="06C7BD31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4" w:anchor="_Toc70527055" w:history="1">
        <w:r w:rsidR="00DD2C5E" w:rsidRPr="00C73488">
          <w:rPr>
            <w:rStyle w:val="Hiperligao"/>
            <w:noProof/>
          </w:rPr>
          <w:t>Figura 3-Menu Inserir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_Toc70527055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0FB93037" w14:textId="728119A1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5" w:anchor="_Toc70527056" w:history="1">
        <w:r w:rsidR="00DD2C5E" w:rsidRPr="00C73488">
          <w:rPr>
            <w:rStyle w:val="Hiperligao"/>
            <w:noProof/>
          </w:rPr>
          <w:t>Figura 8-Menu Crontab: Selecao da hora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_Toc70527056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E7B6B92" w14:textId="3AD7FB30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6" w:anchor="_Toc70527057" w:history="1">
        <w:r w:rsidR="00DD2C5E" w:rsidRPr="00C73488">
          <w:rPr>
            <w:rStyle w:val="Hiperligao"/>
            <w:noProof/>
          </w:rPr>
          <w:t>Figura 5-Menu Crontab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_Toc70527057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6FDAA5B7" w14:textId="07CB053F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7" w:anchor="_Toc70527058" w:history="1">
        <w:r w:rsidR="00DD2C5E" w:rsidRPr="00C73488">
          <w:rPr>
            <w:rStyle w:val="Hiperligao"/>
            <w:noProof/>
          </w:rPr>
          <w:t>Figura 4-Menu Remover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_Toc70527058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321449FA" w14:textId="05322BD9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8" w:anchor="_Toc70527059" w:history="1">
        <w:r w:rsidR="00DD2C5E" w:rsidRPr="00C73488">
          <w:rPr>
            <w:rStyle w:val="Hiperligao"/>
            <w:noProof/>
          </w:rPr>
          <w:t>Figura 10-Menu Pesquisa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_Toc70527059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F66D642" w14:textId="03E83961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9" w:anchor="_Toc70527060" w:history="1">
        <w:r w:rsidR="00DD2C5E" w:rsidRPr="00C73488">
          <w:rPr>
            <w:rStyle w:val="Hiperligao"/>
            <w:noProof/>
          </w:rPr>
          <w:t>Figura 9-Menu Crontab: Selecao do minuto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_Toc70527060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37368508" w14:textId="04597B26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0" w:anchor="_Toc70527061" w:history="1">
        <w:r w:rsidR="00DD2C5E" w:rsidRPr="00C73488">
          <w:rPr>
            <w:rStyle w:val="Hiperligao"/>
            <w:noProof/>
          </w:rPr>
          <w:t>Figura 7-Menu Crontab: Selecao dia do mes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_Toc70527061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419A62B1" w14:textId="55E43C99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1" w:anchor="_Toc70527062" w:history="1">
        <w:r w:rsidR="00DD2C5E" w:rsidRPr="00C73488">
          <w:rPr>
            <w:rStyle w:val="Hiperligao"/>
            <w:noProof/>
          </w:rPr>
          <w:t>Figura 6-Menu Crontab: Selecao mes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_Toc70527062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2</w:t>
        </w:r>
        <w:r w:rsidR="00DD2C5E">
          <w:rPr>
            <w:noProof/>
            <w:webHidden/>
          </w:rPr>
          <w:fldChar w:fldCharType="end"/>
        </w:r>
      </w:hyperlink>
    </w:p>
    <w:p w14:paraId="5AC8F186" w14:textId="13AD578D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2" w:anchor="_Toc70527063" w:history="1">
        <w:r w:rsidR="00DD2C5E" w:rsidRPr="00C73488">
          <w:rPr>
            <w:rStyle w:val="Hiperligao"/>
            <w:noProof/>
          </w:rPr>
          <w:t>Figura 18-Menu Relatorio: Estatisticas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69E6779F" w14:textId="18CB8E40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3" w:anchor="_Toc70527064" w:history="1">
        <w:r w:rsidR="00DD2C5E" w:rsidRPr="00C73488">
          <w:rPr>
            <w:rStyle w:val="Hiperligao"/>
            <w:noProof/>
          </w:rPr>
          <w:t>Figura 17-Menu Relatorio: Listar todos os ficheiros e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_Toc70527064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4987F5B7" w14:textId="7DDA1702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4" w:anchor="_Toc70527065" w:history="1">
        <w:r w:rsidR="00DD2C5E" w:rsidRPr="00C73488">
          <w:rPr>
            <w:rStyle w:val="Hiperligao"/>
            <w:noProof/>
          </w:rPr>
          <w:t>Figura 16-Menu Relatorio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_Toc70527065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7FEA36FB" w14:textId="0CBEA149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5" w:anchor="_Toc70527066" w:history="1">
        <w:r w:rsidR="00DD2C5E" w:rsidRPr="00C73488">
          <w:rPr>
            <w:rStyle w:val="Hiperligao"/>
            <w:noProof/>
          </w:rPr>
          <w:t>Figura 15-Menu Pesquisa:  Full path dos ficheiros nas diretorias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_Toc70527066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574C42A7" w14:textId="40B3980E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6" w:anchor="_Toc70527067" w:history="1">
        <w:r w:rsidR="00DD2C5E" w:rsidRPr="00C73488">
          <w:rPr>
            <w:rStyle w:val="Hiperligao"/>
            <w:noProof/>
          </w:rPr>
          <w:t>Figura 14-Menu Pesquisa: Listar todos os ficheiros atualizados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_Toc70527067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23A5EA18" w14:textId="1E43A9B7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7" w:anchor="_Toc70527068" w:history="1">
        <w:r w:rsidR="00DD2C5E" w:rsidRPr="00C73488">
          <w:rPr>
            <w:rStyle w:val="Hiperligao"/>
            <w:noProof/>
          </w:rPr>
          <w:t>Figura 13-Menu Pesquisa: Erro se nao houverem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_Toc70527068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2F126400" w14:textId="10A72D67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8" w:anchor="_Toc70527069" w:history="1">
        <w:r w:rsidR="00DD2C5E" w:rsidRPr="00C73488">
          <w:rPr>
            <w:rStyle w:val="Hiperligao"/>
            <w:noProof/>
          </w:rPr>
          <w:t>Figura 12-Menu Pesquisa: Full path dum ficheiro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_Toc70527069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6F932033" w14:textId="003C4ED3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9" w:anchor="_Toc70527070" w:history="1">
        <w:r w:rsidR="00DD2C5E" w:rsidRPr="00C73488">
          <w:rPr>
            <w:rStyle w:val="Hiperligao"/>
            <w:noProof/>
          </w:rPr>
          <w:t>Figura 11-Menu Pesquisa: Listar todos os ficheiros e diretorias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_Toc70527070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3</w:t>
        </w:r>
        <w:r w:rsidR="00DD2C5E">
          <w:rPr>
            <w:noProof/>
            <w:webHidden/>
          </w:rPr>
          <w:fldChar w:fldCharType="end"/>
        </w:r>
      </w:hyperlink>
    </w:p>
    <w:p w14:paraId="7A473A50" w14:textId="65F0373E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0" w:anchor="_Toc70527071" w:history="1">
        <w:r w:rsidR="00DD2C5E" w:rsidRPr="00C73488">
          <w:rPr>
            <w:rStyle w:val="Hiperligao"/>
            <w:noProof/>
          </w:rPr>
          <w:t>Figura 21-Menu Backup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_Toc70527071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1994FD96" w14:textId="0C4FECE9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1" w:anchor="_Toc70527072" w:history="1">
        <w:r w:rsidR="00DD2C5E" w:rsidRPr="00C73488">
          <w:rPr>
            <w:rStyle w:val="Hiperligao"/>
            <w:noProof/>
          </w:rPr>
          <w:t>Figura 20-Menu About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_Toc70527072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03D113FA" w14:textId="346AD9D5" w:rsidR="00DD2C5E" w:rsidRDefault="00B27828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2" w:anchor="_Toc70527073" w:history="1">
        <w:r w:rsidR="00DD2C5E" w:rsidRPr="00C73488">
          <w:rPr>
            <w:rStyle w:val="Hiperligao"/>
            <w:noProof/>
          </w:rPr>
          <w:t>Figura 19-Menu Base de dados Estatisticas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_Toc70527073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4</w:t>
        </w:r>
        <w:r w:rsidR="00DD2C5E">
          <w:rPr>
            <w:noProof/>
            <w:webHidden/>
          </w:rPr>
          <w:fldChar w:fldCharType="end"/>
        </w:r>
      </w:hyperlink>
    </w:p>
    <w:p w14:paraId="41208C90" w14:textId="06F7FEF1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Pr="00124E02" w:rsidRDefault="00826418" w:rsidP="002A17FC">
      <w:pPr>
        <w:pStyle w:val="Ttulo1"/>
      </w:pPr>
      <w:bookmarkStart w:id="0" w:name="_Toc70527869"/>
      <w:r w:rsidRPr="00124E02">
        <w:lastRenderedPageBreak/>
        <w:t>F</w:t>
      </w:r>
      <w:r w:rsidR="00C44344" w:rsidRPr="00124E02">
        <w:t>ormatos dos ficheiros</w:t>
      </w:r>
      <w:bookmarkEnd w:id="0"/>
    </w:p>
    <w:p w14:paraId="2684FCCA" w14:textId="16F3474E" w:rsidR="009C7C50" w:rsidRPr="00124E02" w:rsidRDefault="00E04235" w:rsidP="00E04235">
      <w:r w:rsidRPr="00124E02">
        <w:t xml:space="preserve">Utilizámos ficheiros </w:t>
      </w:r>
      <w:r w:rsidRPr="00124E02">
        <w:rPr>
          <w:rStyle w:val="ImportantTextChar"/>
        </w:rPr>
        <w:t>.</w:t>
      </w:r>
      <w:proofErr w:type="spellStart"/>
      <w:r w:rsidRPr="00124E02">
        <w:rPr>
          <w:rStyle w:val="ImportantTextChar"/>
        </w:rPr>
        <w:t>sh</w:t>
      </w:r>
      <w:proofErr w:type="spellEnd"/>
      <w:r w:rsidRPr="00124E02">
        <w:t xml:space="preserve"> para a criação dos ficheiro</w:t>
      </w:r>
      <w:r w:rsidR="00124E02">
        <w:t>s</w:t>
      </w:r>
      <w:r w:rsidRPr="00124E02">
        <w:t xml:space="preserve"> </w:t>
      </w:r>
      <w:proofErr w:type="spellStart"/>
      <w:r w:rsidRPr="00124E02">
        <w:t>bash</w:t>
      </w:r>
      <w:proofErr w:type="spellEnd"/>
      <w:r w:rsidRPr="00124E02">
        <w:t>, que</w:t>
      </w:r>
      <w:r w:rsidR="009C7C50" w:rsidRPr="00124E02">
        <w:t xml:space="preserve"> formam o todo do nosso trabalho, sendo estes para a interatividade dos menus, ou para fazer a </w:t>
      </w:r>
      <w:r w:rsidR="00124E02" w:rsidRPr="00124E02">
        <w:t>execução</w:t>
      </w:r>
      <w:r w:rsidR="009C7C50" w:rsidRPr="00124E02">
        <w:t xml:space="preserve"> dos backups/</w:t>
      </w:r>
      <w:proofErr w:type="spellStart"/>
      <w:r w:rsidR="009C7C50" w:rsidRPr="00124E02">
        <w:t>crontab</w:t>
      </w:r>
      <w:proofErr w:type="spellEnd"/>
      <w:r w:rsidR="009C7C50" w:rsidRPr="00124E02">
        <w:t xml:space="preserve"> ou outras funcionalidades.</w:t>
      </w:r>
    </w:p>
    <w:p w14:paraId="0DA0C219" w14:textId="68D9A1FB" w:rsidR="00F56C55" w:rsidRPr="00124E02" w:rsidRDefault="009C7C50" w:rsidP="00E04235">
      <w:r w:rsidRPr="00124E02">
        <w:t xml:space="preserve">Utilizámos um ficheiro </w:t>
      </w:r>
      <w:r w:rsidRPr="00124E02">
        <w:rPr>
          <w:rStyle w:val="ImportantTextChar"/>
        </w:rPr>
        <w:t>.</w:t>
      </w:r>
      <w:proofErr w:type="spellStart"/>
      <w:r w:rsidR="00E04235" w:rsidRPr="00124E02">
        <w:rPr>
          <w:rStyle w:val="ImportantTextChar"/>
        </w:rPr>
        <w:t>cfg</w:t>
      </w:r>
      <w:proofErr w:type="spellEnd"/>
      <w:r w:rsidRPr="00124E02">
        <w:t xml:space="preserve"> para a </w:t>
      </w:r>
      <w:r w:rsidR="00124E02" w:rsidRPr="00124E02">
        <w:t>mudança</w:t>
      </w:r>
      <w:r w:rsidRPr="00124E02">
        <w:t xml:space="preserve"> das diretorias/ficheiros </w:t>
      </w:r>
      <w:proofErr w:type="spellStart"/>
      <w:r w:rsidRPr="00124E02">
        <w:t>defaults</w:t>
      </w:r>
      <w:proofErr w:type="spellEnd"/>
      <w:r w:rsidR="00F56C55" w:rsidRPr="00124E02">
        <w:t xml:space="preserve">, onde </w:t>
      </w:r>
      <w:r w:rsidR="00124E02" w:rsidRPr="00124E02">
        <w:t>estão</w:t>
      </w:r>
      <w:r w:rsidR="00F56C55" w:rsidRPr="00124E02">
        <w:t xml:space="preserve"> guardados por exemplo os backups ou base de dados.</w:t>
      </w:r>
    </w:p>
    <w:p w14:paraId="0415CD6F" w14:textId="7FE158BB" w:rsidR="00015735" w:rsidRPr="00124E02" w:rsidRDefault="00F56C55" w:rsidP="00E04235">
      <w:r w:rsidRPr="00124E02">
        <w:t xml:space="preserve">Utilizámos ficheiros </w:t>
      </w:r>
      <w:r w:rsidR="00E04235" w:rsidRPr="00124E02">
        <w:rPr>
          <w:rStyle w:val="ImportantTextChar"/>
        </w:rPr>
        <w:t>.</w:t>
      </w:r>
      <w:proofErr w:type="spellStart"/>
      <w:r w:rsidR="00E04235" w:rsidRPr="00124E02">
        <w:rPr>
          <w:rStyle w:val="ImportantTextChar"/>
        </w:rPr>
        <w:t>db</w:t>
      </w:r>
      <w:proofErr w:type="spellEnd"/>
      <w:r w:rsidRPr="00124E02">
        <w:t xml:space="preserve"> para guardar quais o</w:t>
      </w:r>
      <w:r w:rsidR="00124E02">
        <w:t>s</w:t>
      </w:r>
      <w:r w:rsidRPr="00124E02">
        <w:t xml:space="preserve"> ficheiros </w:t>
      </w:r>
      <w:r w:rsidR="00124E02" w:rsidRPr="00124E02">
        <w:t>necessári</w:t>
      </w:r>
      <w:r w:rsidR="00124E02">
        <w:t>os</w:t>
      </w:r>
      <w:r w:rsidRPr="00124E02">
        <w:t xml:space="preserve"> para </w:t>
      </w:r>
      <w:r w:rsidRPr="00124E02">
        <w:rPr>
          <w:i/>
          <w:iCs/>
        </w:rPr>
        <w:t>backup</w:t>
      </w:r>
      <w:r w:rsidRPr="00124E02">
        <w:t xml:space="preserve"> e os que </w:t>
      </w:r>
      <w:r w:rsidR="00124E02" w:rsidRPr="00124E02">
        <w:t>já</w:t>
      </w:r>
      <w:r w:rsidRPr="00124E02">
        <w:t xml:space="preserve"> foram </w:t>
      </w:r>
      <w:proofErr w:type="spellStart"/>
      <w:r w:rsidRPr="00124E02">
        <w:rPr>
          <w:i/>
          <w:iCs/>
        </w:rPr>
        <w:t>backed</w:t>
      </w:r>
      <w:proofErr w:type="spellEnd"/>
      <w:r w:rsidRPr="00124E02">
        <w:rPr>
          <w:i/>
          <w:iCs/>
        </w:rPr>
        <w:t xml:space="preserve"> </w:t>
      </w:r>
      <w:proofErr w:type="spellStart"/>
      <w:r w:rsidRPr="00124E02">
        <w:rPr>
          <w:i/>
          <w:iCs/>
        </w:rPr>
        <w:t>up</w:t>
      </w:r>
      <w:proofErr w:type="spellEnd"/>
      <w:r w:rsidR="00523B1C" w:rsidRPr="00124E02">
        <w:t xml:space="preserve">, e outras </w:t>
      </w:r>
      <w:r w:rsidR="00124E02" w:rsidRPr="00124E02">
        <w:t>características</w:t>
      </w:r>
      <w:r w:rsidR="00523B1C" w:rsidRPr="00124E02">
        <w:t xml:space="preserve"> dos mesmos.</w:t>
      </w:r>
    </w:p>
    <w:p w14:paraId="3697A487" w14:textId="10C06AE8" w:rsidR="00415A8E" w:rsidRPr="00124E02" w:rsidRDefault="00015735" w:rsidP="00E04235">
      <w:r w:rsidRPr="00124E02">
        <w:t xml:space="preserve">Ficheiros </w:t>
      </w:r>
      <w:r w:rsidRPr="00124E02">
        <w:rPr>
          <w:rStyle w:val="ImportantTextChar"/>
        </w:rPr>
        <w:t>.</w:t>
      </w:r>
      <w:proofErr w:type="spellStart"/>
      <w:r w:rsidR="00E04235" w:rsidRPr="00124E02">
        <w:rPr>
          <w:rStyle w:val="ImportantTextChar"/>
        </w:rPr>
        <w:t>tar</w:t>
      </w:r>
      <w:proofErr w:type="spellEnd"/>
      <w:r w:rsidRPr="00124E02">
        <w:t>, zipados com</w:t>
      </w:r>
      <w:r w:rsidR="00E04235" w:rsidRPr="00124E02">
        <w:t xml:space="preserve"> </w:t>
      </w:r>
      <w:r w:rsidRPr="00124E02">
        <w:t xml:space="preserve">bzip2, formando ficheiros </w:t>
      </w:r>
      <w:r w:rsidR="00E04235" w:rsidRPr="00124E02">
        <w:rPr>
          <w:rStyle w:val="ImportantTextChar"/>
        </w:rPr>
        <w:t>.bz2</w:t>
      </w:r>
      <w:r w:rsidRPr="00124E02">
        <w:t>, que contém backups dos ficheiro</w:t>
      </w:r>
      <w:r w:rsidR="00415A8E" w:rsidRPr="00124E02">
        <w:t>s.</w:t>
      </w:r>
    </w:p>
    <w:p w14:paraId="62FCA12F" w14:textId="41A6B549" w:rsidR="002467EA" w:rsidRPr="00124E02" w:rsidRDefault="00893024" w:rsidP="002A17FC">
      <w:pPr>
        <w:pStyle w:val="Ttulo1"/>
      </w:pPr>
      <w:bookmarkStart w:id="1" w:name="_Toc7052787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DD2C5E" w:rsidRPr="00124E02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" w:name="_Toc70524648"/>
                            <w:bookmarkStart w:id="3" w:name="_Toc70524687"/>
                            <w:bookmarkStart w:id="4" w:name="_Toc70527053"/>
                            <w:r w:rsidRPr="00124E02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124E02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124E02">
                              <w:t>1</w:t>
                            </w:r>
                            <w:r>
                              <w:fldChar w:fldCharType="end"/>
                            </w:r>
                            <w:r w:rsidRPr="00124E02">
                              <w:t>-Menu Inicial (Bem-Vindo)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DD2C5E" w:rsidRPr="00124E02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5" w:name="_Toc70524648"/>
                      <w:bookmarkStart w:id="6" w:name="_Toc70524687"/>
                      <w:bookmarkStart w:id="7" w:name="_Toc70527053"/>
                      <w:r w:rsidRPr="00124E02">
                        <w:t xml:space="preserve">Figura </w:t>
                      </w:r>
                      <w:r>
                        <w:fldChar w:fldCharType="begin"/>
                      </w:r>
                      <w:r w:rsidRPr="00124E02"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124E02">
                        <w:t>1</w:t>
                      </w:r>
                      <w:r>
                        <w:fldChar w:fldCharType="end"/>
                      </w:r>
                      <w:r w:rsidRPr="00124E02">
                        <w:t>-Menu Inicial (Bem-Vindo)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59A" w:rsidRPr="00124E02">
        <w:t>Funcionamento do program</w:t>
      </w:r>
      <w:r w:rsidR="002A17FC" w:rsidRPr="00124E02">
        <w:t>a</w:t>
      </w:r>
      <w:bookmarkEnd w:id="1"/>
    </w:p>
    <w:p w14:paraId="0F212E4B" w14:textId="677C5C7F" w:rsidR="002A17FC" w:rsidRPr="00124E02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Pr="00124E02" w:rsidRDefault="002A17FC" w:rsidP="002A17FC"/>
    <w:p w14:paraId="355AD7E7" w14:textId="148AD0C6" w:rsidR="002A17FC" w:rsidRPr="00124E02" w:rsidRDefault="002A17FC" w:rsidP="002A17FC"/>
    <w:p w14:paraId="7919833E" w14:textId="3CFE2598" w:rsidR="002A17FC" w:rsidRPr="00124E02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DD2C5E" w:rsidRPr="00B94F3D" w:rsidRDefault="00DD2C5E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7054"/>
                            <w:r>
                              <w:t>Figura 2-Menu Principal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DD2C5E" w:rsidRPr="00B94F3D" w:rsidRDefault="00DD2C5E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9" w:name="_Toc70527054"/>
                      <w:r>
                        <w:t>Figura 2-Menu Principal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0" w:name="_Toc70524688"/>
                            <w:bookmarkStart w:id="11" w:name="_Toc70527055"/>
                            <w:r>
                              <w:t xml:space="preserve">Figura </w:t>
                            </w:r>
                            <w:bookmarkEnd w:id="10"/>
                            <w:r>
                              <w:t>3-Menu Inserir Ficheiro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2" w:name="_Toc70524688"/>
                      <w:bookmarkStart w:id="13" w:name="_Toc70527055"/>
                      <w:r>
                        <w:t xml:space="preserve">Figura </w:t>
                      </w:r>
                      <w:bookmarkEnd w:id="12"/>
                      <w:r>
                        <w:t>3-Menu Inserir Ficheiro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Pr="00124E02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Pr="00124E02" w:rsidRDefault="002A17FC" w:rsidP="002A17FC"/>
    <w:p w14:paraId="1188AF4A" w14:textId="79B8FB7B" w:rsidR="002A17FC" w:rsidRPr="00124E02" w:rsidRDefault="002A17FC" w:rsidP="002A17FC"/>
    <w:p w14:paraId="43B97197" w14:textId="18E46596" w:rsidR="002A17FC" w:rsidRPr="00124E02" w:rsidRDefault="002A17FC" w:rsidP="002A17FC"/>
    <w:p w14:paraId="3C47812D" w14:textId="30AF8390" w:rsidR="002A17FC" w:rsidRPr="00124E02" w:rsidRDefault="002A17FC" w:rsidP="002A17FC"/>
    <w:p w14:paraId="1E337497" w14:textId="79C671C0" w:rsidR="002A17FC" w:rsidRPr="00124E02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Pr="00124E02" w:rsidRDefault="002A17FC" w:rsidP="002A17FC"/>
    <w:p w14:paraId="765CB06F" w14:textId="65687FA5" w:rsidR="002A17FC" w:rsidRPr="00124E02" w:rsidRDefault="002A17FC" w:rsidP="002A17FC"/>
    <w:p w14:paraId="5CE983EA" w14:textId="232BBBF5" w:rsidR="002A17FC" w:rsidRPr="00124E02" w:rsidRDefault="002A17FC" w:rsidP="002A17FC"/>
    <w:p w14:paraId="05768FF0" w14:textId="154FFC41" w:rsidR="002A17FC" w:rsidRPr="00124E02" w:rsidRDefault="002A17FC" w:rsidP="002A17FC"/>
    <w:p w14:paraId="307C9B31" w14:textId="33E6ED8C" w:rsidR="002A17FC" w:rsidRPr="00124E02" w:rsidRDefault="002A17FC" w:rsidP="002A17FC"/>
    <w:p w14:paraId="375A78B3" w14:textId="2CD40FCD" w:rsidR="002A17FC" w:rsidRPr="00124E02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0507ABB8" w:rsidR="00DD2C5E" w:rsidRPr="00124E02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7056"/>
                            <w:r w:rsidRPr="00124E02">
                              <w:t>Figura 8-Menu Crontab: Selecao da hora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0507ABB8" w:rsidR="00DD2C5E" w:rsidRPr="00124E02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7056"/>
                      <w:r w:rsidRPr="00124E02">
                        <w:t>Figura 8-Menu Crontab: Selecao da hora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7057"/>
                            <w:r>
                              <w:t>Figura 5-Menu Crontab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7057"/>
                      <w:r>
                        <w:t>Figura 5-Menu Crontab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680DB024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7058"/>
                            <w:r>
                              <w:t>Figura 4-Menu Remover Ficheiro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680DB024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7058"/>
                      <w:r>
                        <w:t>Figura 4-Menu Remover Ficheiro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Pr="00124E02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136827ED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7059"/>
                            <w:r>
                              <w:t>Figura 10-Menu Pesquisa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136827ED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7059"/>
                      <w:r>
                        <w:t>Figura 10-Menu Pesquisa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4C24B184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7060"/>
                            <w:r w:rsidRPr="00124E02">
                              <w:t>Figura 9-Menu Crontab: Selecao do minuto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4C24B184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7060"/>
                      <w:r w:rsidRPr="00124E02">
                        <w:t>Figura 9-Menu Crontab: Selecao do minuto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475E933B" w:rsidR="00DD2C5E" w:rsidRPr="00124E02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4" w:name="_Toc70527061"/>
                            <w:r w:rsidRPr="00124E02">
                              <w:t>Figura 7-Menu Crontab: Selecao dia do mes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475E933B" w:rsidR="00DD2C5E" w:rsidRPr="00124E02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7061"/>
                      <w:r w:rsidRPr="00124E02">
                        <w:t>Figura 7-Menu Crontab: Selecao dia do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27A91560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7062"/>
                            <w:r>
                              <w:t>Figura 6-Menu Crontab: Selecao mes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27A91560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7062"/>
                      <w:r>
                        <w:t>Figura 6-Menu Crontab: Selecao mes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Pr="00124E02" w:rsidRDefault="002A17FC" w:rsidP="002A17FC"/>
    <w:p w14:paraId="7904A94F" w14:textId="0ECA45D3" w:rsidR="002A17FC" w:rsidRPr="00124E02" w:rsidRDefault="002A17FC" w:rsidP="002A17FC"/>
    <w:p w14:paraId="42E0237A" w14:textId="289F3125" w:rsidR="002A17FC" w:rsidRPr="00124E02" w:rsidRDefault="002A17FC" w:rsidP="002A17FC"/>
    <w:p w14:paraId="2BBDC8D4" w14:textId="48ACCA9D" w:rsidR="002A17FC" w:rsidRPr="00124E02" w:rsidRDefault="002A17FC" w:rsidP="002A17FC"/>
    <w:p w14:paraId="2ACE27C3" w14:textId="121CB51F" w:rsidR="002A17FC" w:rsidRPr="00124E02" w:rsidRDefault="002A17FC" w:rsidP="002A17FC"/>
    <w:p w14:paraId="06C49C0C" w14:textId="04B405EF" w:rsidR="002A17FC" w:rsidRPr="00124E02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Pr="00124E02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3F3E0ED4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8" w:name="_Toc70527063"/>
                            <w:r>
                              <w:t>Figura 18-Menu Relatorio: Estatisticas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3F3E0ED4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7063"/>
                      <w:r>
                        <w:t>Figura 18-Menu Relatorio: Estatisticas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7B8FCD8E" w:rsidR="00DD2C5E" w:rsidRPr="00124E02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0" w:name="_Toc70527064"/>
                            <w:r w:rsidRPr="00124E02">
                              <w:t>Figura 17-Menu Relatorio: Listar todos os ficheiros e diretorias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7B8FCD8E" w:rsidR="00DD2C5E" w:rsidRPr="00124E02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7064"/>
                      <w:r w:rsidRPr="00124E02">
                        <w:t>Figura 17-Menu Relatorio: Listar todos os ficheiros e diretorias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2743FF50" w:rsidR="00DD2C5E" w:rsidRPr="00B94F3D" w:rsidRDefault="00DD2C5E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2" w:name="_Toc70527065"/>
                            <w:r>
                              <w:t>Figura 16-Menu Relatorio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2743FF50" w:rsidR="00DD2C5E" w:rsidRPr="00B94F3D" w:rsidRDefault="00DD2C5E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7065"/>
                      <w:r>
                        <w:t>Figura 16-Menu Relatorio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145801D6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6305B8BD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4" w:name="_Toc70527066"/>
                            <w:r w:rsidRPr="00124E02">
                              <w:t>Figura 15-Menu Pesquisa:  Full path dos ficheiros nas diretorias diretorias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6305B8BD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7066"/>
                      <w:r w:rsidRPr="00124E02">
                        <w:t>Figura 15-Menu Pesquisa:  Full path dos ficheiros nas diretorias diretorias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514B3440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6" w:name="_Toc70527067"/>
                            <w:r w:rsidRPr="00124E02">
                              <w:t>Figura 14-Menu Pesquisa: Listar todos os ficheiros atualizados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514B3440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7067"/>
                      <w:r w:rsidRPr="00124E02">
                        <w:t>Figura 14-Menu Pesquisa: Listar todos os ficheiros atualizados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735FDD92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8" w:name="_Toc70527068"/>
                            <w:r w:rsidRPr="00124E02">
                              <w:t>Figura 13-Menu Pesquisa: Erro se nao houverem ficheiro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735FDD92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7068"/>
                      <w:r w:rsidRPr="00124E02">
                        <w:t>Figura 13-Menu Pesquisa: Erro se nao houverem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52642938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0" w:name="_Toc70527069"/>
                            <w:r w:rsidRPr="00124E02">
                              <w:t>Figura 12-Menu Pesquisa: Full path dum ficheiro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52642938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7069"/>
                      <w:r w:rsidRPr="00124E02">
                        <w:t>Figura 12-Menu Pesquisa: Full path dum ficheiro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688DB0F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2" w:name="_Toc70527070"/>
                            <w:r w:rsidRPr="00124E02">
                              <w:t>Figura 11-Menu Pesquisa: Listar todos os ficheiros e diretorias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688DB0F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7070"/>
                      <w:r w:rsidRPr="00124E02">
                        <w:t>Figura 11-Menu Pesquisa: Listar todos os ficheiros e diretorias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 w:rsidRPr="00124E02">
        <w:br w:type="page"/>
      </w:r>
    </w:p>
    <w:p w14:paraId="750DB879" w14:textId="778FE567" w:rsidR="004049BA" w:rsidRPr="00124E0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7A8BFD58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4" w:name="_Toc70527072"/>
                            <w:r>
                              <w:t>Figura 20-Menu About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3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7f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" stroked="f">
                <v:textbox inset="0,0,0,0">
                  <w:txbxContent>
                    <w:p w14:paraId="394CFE23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5" w:name="_Toc70527072"/>
                      <w:r>
                        <w:t>Figura 20-Menu About</w:t>
                      </w:r>
                      <w:bookmarkEnd w:id="4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77777777" w:rsidR="00DD2C5E" w:rsidRPr="00124E02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6" w:name="_Toc70527073"/>
                            <w:r w:rsidRPr="00124E02">
                              <w:t>Figura 19-Menu Base de dados Estatisticas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4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B58brA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77777777" w:rsidR="00DD2C5E" w:rsidRPr="00124E02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7" w:name="_Toc70527073"/>
                      <w:r w:rsidRPr="00124E02">
                        <w:t>Figura 19-Menu Base de dados Estatisticas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Pr="00124E02" w:rsidRDefault="003351CF" w:rsidP="003351CF"/>
    <w:p w14:paraId="43A1A4E9" w14:textId="1749DC9A" w:rsidR="003351CF" w:rsidRPr="00124E02" w:rsidRDefault="005F0F0E" w:rsidP="003351CF"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70D76FE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188460" cy="3540125"/>
            <wp:effectExtent l="0" t="0" r="2540" b="3175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18846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2092" w14:textId="77777777" w:rsidR="003351CF" w:rsidRPr="00124E02" w:rsidRDefault="003351CF" w:rsidP="003351CF"/>
    <w:p w14:paraId="200B055A" w14:textId="77777777" w:rsidR="003351CF" w:rsidRPr="00124E02" w:rsidRDefault="003351CF" w:rsidP="003351CF"/>
    <w:p w14:paraId="42070CD1" w14:textId="77777777" w:rsidR="003351CF" w:rsidRPr="00124E02" w:rsidRDefault="003351CF" w:rsidP="003351CF"/>
    <w:p w14:paraId="124B0F29" w14:textId="77777777" w:rsidR="003351CF" w:rsidRPr="00124E02" w:rsidRDefault="003351CF" w:rsidP="003351CF"/>
    <w:p w14:paraId="08A70243" w14:textId="77777777" w:rsidR="003351CF" w:rsidRPr="00124E02" w:rsidRDefault="003351CF" w:rsidP="003351CF"/>
    <w:p w14:paraId="2E598869" w14:textId="77777777" w:rsidR="003351CF" w:rsidRPr="00124E02" w:rsidRDefault="003351CF" w:rsidP="003351CF"/>
    <w:p w14:paraId="54E50D79" w14:textId="77777777" w:rsidR="003351CF" w:rsidRPr="00124E02" w:rsidRDefault="003351CF" w:rsidP="003351CF"/>
    <w:p w14:paraId="276924BA" w14:textId="77777777" w:rsidR="003351CF" w:rsidRPr="00124E02" w:rsidRDefault="003351CF" w:rsidP="003351CF"/>
    <w:p w14:paraId="27BA9CFC" w14:textId="77777777" w:rsidR="003351CF" w:rsidRPr="00124E02" w:rsidRDefault="003351CF" w:rsidP="003351CF"/>
    <w:p w14:paraId="0ABFE87E" w14:textId="77777777" w:rsidR="003351CF" w:rsidRPr="00124E02" w:rsidRDefault="003351CF" w:rsidP="003351CF"/>
    <w:p w14:paraId="5D6FE32B" w14:textId="77777777" w:rsidR="003351CF" w:rsidRPr="00124E02" w:rsidRDefault="003351CF" w:rsidP="003351CF"/>
    <w:p w14:paraId="3C0DE76B" w14:textId="77777777" w:rsidR="003351CF" w:rsidRPr="00124E02" w:rsidRDefault="003351CF" w:rsidP="003351CF"/>
    <w:p w14:paraId="34CEFA55" w14:textId="77777777" w:rsidR="003351CF" w:rsidRPr="00124E02" w:rsidRDefault="003351CF" w:rsidP="003351CF"/>
    <w:p w14:paraId="705D6A41" w14:textId="666095AE" w:rsidR="003351CF" w:rsidRPr="00124E02" w:rsidRDefault="005F0F0E" w:rsidP="003351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2A2C159E">
                <wp:simplePos x="0" y="0"/>
                <wp:positionH relativeFrom="margin">
                  <wp:posOffset>36576</wp:posOffset>
                </wp:positionH>
                <wp:positionV relativeFrom="paragraph">
                  <wp:posOffset>21260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8" w:name="_Toc70527071"/>
                            <w:r>
                              <w:t>Figura 21-Menu Backup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5" type="#_x0000_t202" style="position:absolute;margin-left:2.9pt;margin-top:1.65pt;width:156.85pt;height:1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k4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" stroked="f">
                <v:textbox inset="0,0,0,0">
                  <w:txbxContent>
                    <w:p w14:paraId="0D6D6875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9" w:name="_Toc70527071"/>
                      <w:r>
                        <w:t>Figura 21-Menu Backup</w:t>
                      </w:r>
                      <w:bookmarkEnd w:id="4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C0661" w14:textId="713F33A0" w:rsidR="003351CF" w:rsidRPr="00124E02" w:rsidRDefault="003351CF" w:rsidP="003351CF">
      <w:r w:rsidRPr="00124E02">
        <w:t xml:space="preserve">O programa </w:t>
      </w:r>
      <w:r w:rsidR="00124E02" w:rsidRPr="00124E02">
        <w:t>começa</w:t>
      </w:r>
      <w:r w:rsidRPr="00124E02">
        <w:t xml:space="preserve"> com uma tela de bem-vindo, que, rapidamente, passa para o menu principal a clique do utilizador.</w:t>
      </w:r>
    </w:p>
    <w:p w14:paraId="5758F18E" w14:textId="2E670A90" w:rsidR="005C2A37" w:rsidRPr="00124E02" w:rsidRDefault="003351CF" w:rsidP="003351CF">
      <w:r w:rsidRPr="00124E02">
        <w:t xml:space="preserve">Este tem, primeiramente, a </w:t>
      </w:r>
      <w:r w:rsidR="00124E02" w:rsidRPr="00124E02">
        <w:t>opção</w:t>
      </w:r>
      <w:r w:rsidRPr="00124E02">
        <w:t xml:space="preserve"> de inserir os ficheiros/diretorias que quer, eventualmente, dar backup e, ainda a </w:t>
      </w:r>
      <w:r w:rsidR="00124E02" w:rsidRPr="00124E02">
        <w:t>opção</w:t>
      </w:r>
      <w:r w:rsidRPr="00124E02">
        <w:t xml:space="preserve"> de os remover (remove-os tanto da lista dos ficheiros a serem backup, assim como os </w:t>
      </w:r>
      <w:r w:rsidR="00124E02" w:rsidRPr="00124E02">
        <w:t>já</w:t>
      </w:r>
      <w:r w:rsidRPr="00124E02">
        <w:t xml:space="preserve"> </w:t>
      </w:r>
      <w:proofErr w:type="spellStart"/>
      <w:r w:rsidRPr="00124E02">
        <w:t>backed</w:t>
      </w:r>
      <w:proofErr w:type="spellEnd"/>
      <w:r w:rsidRPr="00124E02">
        <w:t xml:space="preserve"> </w:t>
      </w:r>
      <w:proofErr w:type="spellStart"/>
      <w:r w:rsidRPr="00124E02">
        <w:t>up</w:t>
      </w:r>
      <w:proofErr w:type="spellEnd"/>
      <w:r w:rsidRPr="00124E02">
        <w:t>. Em ambas existem</w:t>
      </w:r>
      <w:r w:rsidR="005C2A37" w:rsidRPr="00124E02">
        <w:t xml:space="preserve"> </w:t>
      </w:r>
      <w:r w:rsidR="005C2A37" w:rsidRPr="00124E02">
        <w:rPr>
          <w:i/>
          <w:iCs/>
        </w:rPr>
        <w:t xml:space="preserve">error </w:t>
      </w:r>
      <w:proofErr w:type="spellStart"/>
      <w:r w:rsidR="005C2A37" w:rsidRPr="00124E02">
        <w:rPr>
          <w:i/>
          <w:iCs/>
        </w:rPr>
        <w:t>checks</w:t>
      </w:r>
      <w:proofErr w:type="spellEnd"/>
      <w:r w:rsidR="005C2A37" w:rsidRPr="00124E02">
        <w:t>, caso os ficheiros n</w:t>
      </w:r>
      <w:r w:rsidR="00124E02">
        <w:t>ã</w:t>
      </w:r>
      <w:r w:rsidR="005C2A37" w:rsidRPr="00124E02">
        <w:t>o exist</w:t>
      </w:r>
      <w:r w:rsidR="00124E02">
        <w:t>am</w:t>
      </w:r>
      <w:r w:rsidR="005C2A37" w:rsidRPr="00124E02">
        <w:t>,</w:t>
      </w:r>
      <w:r w:rsidR="00124E02">
        <w:t xml:space="preserve"> caso</w:t>
      </w:r>
      <w:r w:rsidR="005C2A37" w:rsidRPr="00124E02">
        <w:t xml:space="preserve"> </w:t>
      </w:r>
      <w:r w:rsidR="00124E02" w:rsidRPr="00124E02">
        <w:t>já</w:t>
      </w:r>
      <w:r w:rsidR="005C2A37" w:rsidRPr="00124E02">
        <w:t xml:space="preserve"> l</w:t>
      </w:r>
      <w:r w:rsidR="00124E02">
        <w:t xml:space="preserve">á </w:t>
      </w:r>
      <w:r w:rsidR="005C2A37" w:rsidRPr="00124E02">
        <w:t>estejam, etc.</w:t>
      </w:r>
    </w:p>
    <w:p w14:paraId="6EFE359E" w14:textId="76ABF73D" w:rsidR="00DF1BBB" w:rsidRPr="00124E02" w:rsidRDefault="005C2A37" w:rsidP="003351CF">
      <w:r w:rsidRPr="00124E02">
        <w:t xml:space="preserve">De seguida, o utilizador </w:t>
      </w:r>
      <w:r w:rsidR="00124E02" w:rsidRPr="00124E02">
        <w:t>poderá</w:t>
      </w:r>
      <w:r w:rsidRPr="00124E02">
        <w:t xml:space="preserve"> ver as </w:t>
      </w:r>
      <w:r w:rsidR="00124E02" w:rsidRPr="00124E02">
        <w:t>estatísticas</w:t>
      </w:r>
      <w:r w:rsidRPr="00124E02">
        <w:t xml:space="preserve"> dos seus ficheiros (</w:t>
      </w:r>
      <w:proofErr w:type="spellStart"/>
      <w:r w:rsidRPr="00124E02">
        <w:t>backed</w:t>
      </w:r>
      <w:proofErr w:type="spellEnd"/>
      <w:r w:rsidRPr="00124E02">
        <w:t xml:space="preserve"> </w:t>
      </w:r>
      <w:proofErr w:type="spellStart"/>
      <w:r w:rsidRPr="00124E02">
        <w:t>up</w:t>
      </w:r>
      <w:proofErr w:type="spellEnd"/>
      <w:r w:rsidRPr="00124E02">
        <w:t xml:space="preserve"> ou que </w:t>
      </w:r>
      <w:r w:rsidR="00124E02" w:rsidRPr="00124E02">
        <w:t>estão</w:t>
      </w:r>
      <w:r w:rsidRPr="00124E02">
        <w:t xml:space="preserve"> para ser) no</w:t>
      </w:r>
      <w:r w:rsidR="00124E02">
        <w:t>s</w:t>
      </w:r>
      <w:r w:rsidRPr="00124E02">
        <w:t xml:space="preserve"> menu</w:t>
      </w:r>
      <w:r w:rsidR="00124E02">
        <w:t>s</w:t>
      </w:r>
      <w:r w:rsidRPr="00124E02">
        <w:t xml:space="preserve"> da pesquisa e </w:t>
      </w:r>
      <w:r w:rsidR="00124E02" w:rsidRPr="00124E02">
        <w:t>relatório</w:t>
      </w:r>
      <w:r w:rsidR="00124E02">
        <w:t>s</w:t>
      </w:r>
      <w:r w:rsidRPr="00124E02">
        <w:t xml:space="preserve"> (</w:t>
      </w:r>
      <w:r w:rsidR="00124E02" w:rsidRPr="00124E02">
        <w:t>não</w:t>
      </w:r>
      <w:r w:rsidRPr="00124E02">
        <w:t xml:space="preserve"> </w:t>
      </w:r>
      <w:r w:rsidR="00124E02" w:rsidRPr="00124E02">
        <w:t>estão</w:t>
      </w:r>
      <w:r w:rsidRPr="00124E02">
        <w:t xml:space="preserve"> todas as </w:t>
      </w:r>
      <w:r w:rsidR="00124E02" w:rsidRPr="00124E02">
        <w:t>opções</w:t>
      </w:r>
      <w:r w:rsidRPr="00124E02">
        <w:t xml:space="preserve"> </w:t>
      </w:r>
      <w:proofErr w:type="gramStart"/>
      <w:r w:rsidRPr="00124E02">
        <w:t>nas prints</w:t>
      </w:r>
      <w:proofErr w:type="gramEnd"/>
      <w:r w:rsidRPr="00124E02">
        <w:t>, pois eram demasiadas, mas d</w:t>
      </w:r>
      <w:r w:rsidR="00124E02">
        <w:t>á</w:t>
      </w:r>
      <w:r w:rsidRPr="00124E02">
        <w:t xml:space="preserve"> para ter uma ideia geral de tal)</w:t>
      </w:r>
      <w:r w:rsidR="00DF1BBB" w:rsidRPr="00124E02">
        <w:t>.</w:t>
      </w:r>
    </w:p>
    <w:p w14:paraId="1DC0A87D" w14:textId="4E9588B4" w:rsidR="00D97819" w:rsidRPr="00124E02" w:rsidRDefault="00DF1BBB" w:rsidP="003351CF">
      <w:r w:rsidRPr="00124E02">
        <w:t xml:space="preserve">Para fazer backup, o utilizador </w:t>
      </w:r>
      <w:r w:rsidR="00124E02" w:rsidRPr="00124E02">
        <w:t>poderá</w:t>
      </w:r>
      <w:r w:rsidRPr="00124E02">
        <w:t>, manualmente, o fazer, ou, opcionalmente, utiliz</w:t>
      </w:r>
      <w:r w:rsidR="00D97819" w:rsidRPr="00124E02">
        <w:t>a</w:t>
      </w:r>
      <w:r w:rsidRPr="00124E02">
        <w:t xml:space="preserve">r o </w:t>
      </w:r>
      <w:proofErr w:type="spellStart"/>
      <w:r w:rsidRPr="00124E02">
        <w:t>crontab</w:t>
      </w:r>
      <w:proofErr w:type="spellEnd"/>
      <w:r w:rsidRPr="00124E02">
        <w:t xml:space="preserve"> para, automaticamente,</w:t>
      </w:r>
      <w:r w:rsidR="00D97819" w:rsidRPr="00124E02">
        <w:t xml:space="preserve"> o fazer.</w:t>
      </w:r>
    </w:p>
    <w:p w14:paraId="435FD3A3" w14:textId="381DEEF7" w:rsidR="007E103E" w:rsidRPr="00124E02" w:rsidRDefault="00D97819" w:rsidP="003351CF">
      <w:r w:rsidRPr="00124E02">
        <w:t xml:space="preserve">Ao fazer o backup </w:t>
      </w:r>
      <w:r w:rsidR="00124E02" w:rsidRPr="00124E02">
        <w:t>manualmente</w:t>
      </w:r>
      <w:r w:rsidRPr="00124E02">
        <w:t xml:space="preserve">, uma </w:t>
      </w:r>
      <w:r w:rsidR="00124E02">
        <w:t xml:space="preserve">barra de </w:t>
      </w:r>
      <w:proofErr w:type="spellStart"/>
      <w:r w:rsidR="00124E02">
        <w:t>loading</w:t>
      </w:r>
      <w:proofErr w:type="spellEnd"/>
      <w:r w:rsidRPr="00124E02">
        <w:t xml:space="preserve"> </w:t>
      </w:r>
      <w:r w:rsidR="00124E02" w:rsidRPr="00124E02">
        <w:t>será</w:t>
      </w:r>
      <w:r w:rsidRPr="00124E02">
        <w:t xml:space="preserve"> mostrada, com os ficheiros que </w:t>
      </w:r>
      <w:r w:rsidR="00A87F30" w:rsidRPr="00124E02">
        <w:t>estão</w:t>
      </w:r>
      <w:r w:rsidRPr="00124E02">
        <w:t xml:space="preserve"> a ser backup atualmente</w:t>
      </w:r>
      <w:r w:rsidR="00BD022B" w:rsidRPr="00124E02">
        <w:t>.</w:t>
      </w:r>
    </w:p>
    <w:p w14:paraId="2FB30687" w14:textId="0908D4A4" w:rsidR="00E03096" w:rsidRPr="00124E02" w:rsidRDefault="00E03096" w:rsidP="003351CF">
      <w:r w:rsidRPr="00124E02">
        <w:t xml:space="preserve">Para permitir que o programa funcione com o </w:t>
      </w:r>
      <w:proofErr w:type="spellStart"/>
      <w:r w:rsidRPr="00124E02">
        <w:t>crontab</w:t>
      </w:r>
      <w:proofErr w:type="spellEnd"/>
      <w:r w:rsidRPr="00124E02">
        <w:t xml:space="preserve"> é necessário que primeiro verificar se o serviço está ativo. Utiliza-se o seguinte comando: </w:t>
      </w:r>
      <m:oMath>
        <m:r>
          <w:rPr>
            <w:rFonts w:ascii="Cambria Math" w:hAnsi="Cambria Math"/>
          </w:rPr>
          <m:t>service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cron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status</m:t>
        </m:r>
      </m:oMath>
      <w:r w:rsidRPr="00124E02">
        <w:rPr>
          <w:rFonts w:eastAsiaTheme="minorEastAsia"/>
        </w:rPr>
        <w:t xml:space="preserve">. Caso este se encontre a correr não é </w:t>
      </w:r>
      <w:r w:rsidRPr="00124E02">
        <w:rPr>
          <w:rFonts w:eastAsiaTheme="minorEastAsia"/>
        </w:rPr>
        <w:lastRenderedPageBreak/>
        <w:t xml:space="preserve">necessário fazer nada e é possível partir para a execução do programa. Caso contrário o utilizador tem de o ativar fazendo: </w:t>
      </w:r>
      <m:oMath>
        <m:r>
          <w:rPr>
            <w:rFonts w:ascii="Cambria Math" w:eastAsiaTheme="minorEastAsia" w:hAnsi="Cambria Math"/>
          </w:rPr>
          <m:t>sudo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service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cron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start</m:t>
        </m:r>
      </m:oMath>
      <w:r w:rsidRPr="00124E02">
        <w:rPr>
          <w:rFonts w:eastAsiaTheme="minorEastAsia"/>
        </w:rPr>
        <w:t>. Para além disso, na primeira execução do programa o utilizador deve definir obrigatoriamente a periodicidade de backup para que este o faça (Opção 3 do menu principal).</w:t>
      </w:r>
    </w:p>
    <w:p w14:paraId="120C092B" w14:textId="2E09FA79" w:rsidR="00BD022B" w:rsidRPr="00124E02" w:rsidRDefault="00BD022B" w:rsidP="003351CF">
      <w:r w:rsidRPr="00124E02">
        <w:t xml:space="preserve">De seguida, no menu </w:t>
      </w:r>
      <w:proofErr w:type="spellStart"/>
      <w:r w:rsidRPr="00124E02">
        <w:t>database</w:t>
      </w:r>
      <w:proofErr w:type="spellEnd"/>
      <w:r w:rsidRPr="00124E02">
        <w:t xml:space="preserve">, o utilizador </w:t>
      </w:r>
      <w:r w:rsidR="00A87F30" w:rsidRPr="00124E02">
        <w:t>poderá</w:t>
      </w:r>
      <w:r w:rsidRPr="00124E02">
        <w:t xml:space="preserve"> recriar um backup ou restaurar os backups para a sua pasta original ou para uma pasta a sua escolha.</w:t>
      </w:r>
    </w:p>
    <w:p w14:paraId="5FAEAB6B" w14:textId="121F1127" w:rsidR="004D2558" w:rsidRPr="00124E02" w:rsidRDefault="007E103E" w:rsidP="003351CF">
      <w:r w:rsidRPr="00124E02">
        <w:t xml:space="preserve">O utilizador pode ainda mostrar </w:t>
      </w:r>
      <w:r w:rsidR="00A87F30" w:rsidRPr="00124E02">
        <w:t>informações</w:t>
      </w:r>
      <w:r w:rsidRPr="00124E02">
        <w:t xml:space="preserve"> sobre o programa e os seus autores</w:t>
      </w:r>
      <w:r w:rsidR="00BD022B" w:rsidRPr="00124E02">
        <w:t>.</w:t>
      </w:r>
      <w:bookmarkStart w:id="50" w:name="_Toc70096028"/>
    </w:p>
    <w:p w14:paraId="493C7E9F" w14:textId="5EF25C3D" w:rsidR="00C00CF4" w:rsidRPr="00124E02" w:rsidRDefault="00C00CF4" w:rsidP="00704005">
      <w:pPr>
        <w:pStyle w:val="Ttulo1"/>
      </w:pPr>
      <w:bookmarkStart w:id="51" w:name="_Toc70527871"/>
      <w:r w:rsidRPr="00124E02">
        <w:t>Comandos de Linux utilizados</w:t>
      </w:r>
      <w:bookmarkEnd w:id="50"/>
      <w:bookmarkEnd w:id="51"/>
    </w:p>
    <w:p w14:paraId="30D27E64" w14:textId="4BA18801" w:rsidR="00C00CF4" w:rsidRPr="00124E02" w:rsidRDefault="00C00CF4" w:rsidP="00C00CF4">
      <w:r w:rsidRPr="00124E02">
        <w:t>Utilizámos os seguintes comandos de Linux: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704005" w14:paraId="354AF05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0B0D9D4F" w14:textId="35B4A9E3" w:rsidR="00704005" w:rsidRDefault="00704005" w:rsidP="00704005">
            <w:pPr>
              <w:jc w:val="center"/>
            </w:pPr>
            <w:r>
              <w:t>cd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458835E" w14:textId="3D5D3AA4" w:rsidR="00704005" w:rsidRDefault="00704005" w:rsidP="00704005">
            <w:pPr>
              <w:jc w:val="center"/>
            </w:pPr>
            <w:r>
              <w:t>cut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2B4724E" w14:textId="44C77F9B" w:rsidR="00704005" w:rsidRDefault="00704005" w:rsidP="00704005">
            <w:pPr>
              <w:jc w:val="center"/>
            </w:pPr>
            <w:r>
              <w:t>echo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F920D47" w14:textId="7DCD57E1" w:rsidR="00704005" w:rsidRDefault="00704005" w:rsidP="00704005">
            <w:pPr>
              <w:jc w:val="center"/>
            </w:pPr>
            <w:r>
              <w:t>wc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11428D8" w14:textId="2DD12D25" w:rsidR="00704005" w:rsidRDefault="00704005" w:rsidP="00704005">
            <w:pPr>
              <w:jc w:val="center"/>
            </w:pPr>
            <w:r>
              <w:t>df</w:t>
            </w:r>
          </w:p>
        </w:tc>
      </w:tr>
      <w:tr w:rsidR="00704005" w14:paraId="58789095" w14:textId="77777777" w:rsidTr="00704005">
        <w:trPr>
          <w:trHeight w:val="349"/>
        </w:trPr>
        <w:tc>
          <w:tcPr>
            <w:tcW w:w="1912" w:type="dxa"/>
          </w:tcPr>
          <w:p w14:paraId="16F2F733" w14:textId="72EE63FF" w:rsidR="00704005" w:rsidRDefault="00704005" w:rsidP="00704005">
            <w:pPr>
              <w:jc w:val="center"/>
            </w:pPr>
            <w:r>
              <w:t>pwd</w:t>
            </w:r>
          </w:p>
        </w:tc>
        <w:tc>
          <w:tcPr>
            <w:tcW w:w="1912" w:type="dxa"/>
          </w:tcPr>
          <w:p w14:paraId="02021ED9" w14:textId="33D46A64" w:rsidR="00704005" w:rsidRDefault="00704005" w:rsidP="00704005">
            <w:pPr>
              <w:jc w:val="center"/>
            </w:pPr>
            <w:r>
              <w:t>rev</w:t>
            </w:r>
          </w:p>
        </w:tc>
        <w:tc>
          <w:tcPr>
            <w:tcW w:w="1912" w:type="dxa"/>
          </w:tcPr>
          <w:p w14:paraId="26660A9B" w14:textId="4E940189" w:rsidR="00704005" w:rsidRDefault="00704005" w:rsidP="00704005">
            <w:pPr>
              <w:jc w:val="center"/>
            </w:pPr>
            <w:r w:rsidRPr="003424A2">
              <w:t>md5sum</w:t>
            </w:r>
          </w:p>
        </w:tc>
        <w:tc>
          <w:tcPr>
            <w:tcW w:w="1912" w:type="dxa"/>
          </w:tcPr>
          <w:p w14:paraId="33B19063" w14:textId="10E1D648" w:rsidR="00704005" w:rsidRDefault="00704005" w:rsidP="00704005">
            <w:pPr>
              <w:jc w:val="center"/>
            </w:pPr>
            <w:r>
              <w:t>rm</w:t>
            </w:r>
          </w:p>
        </w:tc>
        <w:tc>
          <w:tcPr>
            <w:tcW w:w="1912" w:type="dxa"/>
          </w:tcPr>
          <w:p w14:paraId="3DFCF9A9" w14:textId="59781550" w:rsidR="00704005" w:rsidRDefault="00704005" w:rsidP="00704005">
            <w:pPr>
              <w:jc w:val="center"/>
            </w:pPr>
            <w:r>
              <w:t>file</w:t>
            </w:r>
          </w:p>
        </w:tc>
      </w:tr>
      <w:tr w:rsidR="00704005" w14:paraId="647C0D4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244F7A00" w14:textId="00AA85B1" w:rsidR="00704005" w:rsidRDefault="00704005" w:rsidP="00704005">
            <w:pPr>
              <w:jc w:val="center"/>
            </w:pPr>
            <w:r>
              <w:t>ls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18080B9F" w14:textId="12484132" w:rsidR="00704005" w:rsidRDefault="00704005" w:rsidP="00704005">
            <w:pPr>
              <w:jc w:val="center"/>
            </w:pPr>
            <w:r>
              <w:t>mkdir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B2A064" w14:textId="7BDC6853" w:rsidR="00704005" w:rsidRDefault="00704005" w:rsidP="00704005">
            <w:pPr>
              <w:jc w:val="center"/>
            </w:pPr>
            <w:r>
              <w:t>find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ABFD6B2" w14:textId="4D87860B" w:rsidR="00704005" w:rsidRDefault="00704005" w:rsidP="00704005">
            <w:pPr>
              <w:jc w:val="center"/>
            </w:pPr>
            <w:r>
              <w:t>cat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C9C579C" w14:textId="77777777" w:rsidR="00704005" w:rsidRDefault="00704005" w:rsidP="00704005">
            <w:pPr>
              <w:jc w:val="center"/>
            </w:pPr>
          </w:p>
        </w:tc>
      </w:tr>
      <w:tr w:rsidR="00704005" w14:paraId="72540CE4" w14:textId="77777777" w:rsidTr="00704005">
        <w:trPr>
          <w:trHeight w:val="349"/>
        </w:trPr>
        <w:tc>
          <w:tcPr>
            <w:tcW w:w="1912" w:type="dxa"/>
          </w:tcPr>
          <w:p w14:paraId="06163DD4" w14:textId="398164DC" w:rsidR="00704005" w:rsidRDefault="00704005" w:rsidP="00704005">
            <w:pPr>
              <w:jc w:val="center"/>
            </w:pPr>
            <w:r>
              <w:t>grep</w:t>
            </w:r>
          </w:p>
        </w:tc>
        <w:tc>
          <w:tcPr>
            <w:tcW w:w="1912" w:type="dxa"/>
          </w:tcPr>
          <w:p w14:paraId="1E4EAA1C" w14:textId="03A96903" w:rsidR="00704005" w:rsidRDefault="00704005" w:rsidP="00704005">
            <w:pPr>
              <w:jc w:val="center"/>
            </w:pPr>
            <w:r>
              <w:t>rmdir</w:t>
            </w:r>
          </w:p>
        </w:tc>
        <w:tc>
          <w:tcPr>
            <w:tcW w:w="1912" w:type="dxa"/>
          </w:tcPr>
          <w:p w14:paraId="4AE0C193" w14:textId="7095E073" w:rsidR="00704005" w:rsidRDefault="00704005" w:rsidP="00704005">
            <w:pPr>
              <w:jc w:val="center"/>
            </w:pPr>
            <w:r>
              <w:t>tar</w:t>
            </w:r>
          </w:p>
        </w:tc>
        <w:tc>
          <w:tcPr>
            <w:tcW w:w="1912" w:type="dxa"/>
          </w:tcPr>
          <w:p w14:paraId="2B6EF03B" w14:textId="0082D772" w:rsidR="00704005" w:rsidRDefault="00704005" w:rsidP="00704005">
            <w:pPr>
              <w:jc w:val="center"/>
            </w:pPr>
            <w:r>
              <w:t>mv</w:t>
            </w:r>
          </w:p>
        </w:tc>
        <w:tc>
          <w:tcPr>
            <w:tcW w:w="1912" w:type="dxa"/>
          </w:tcPr>
          <w:p w14:paraId="5A02DA61" w14:textId="77777777" w:rsidR="00704005" w:rsidRDefault="00704005" w:rsidP="00704005">
            <w:pPr>
              <w:jc w:val="center"/>
            </w:pPr>
          </w:p>
        </w:tc>
      </w:tr>
      <w:tr w:rsidR="00704005" w14:paraId="2CCC6832" w14:textId="77777777" w:rsidTr="00704005">
        <w:trPr>
          <w:trHeight w:val="340"/>
        </w:trPr>
        <w:tc>
          <w:tcPr>
            <w:tcW w:w="1912" w:type="dxa"/>
            <w:shd w:val="clear" w:color="auto" w:fill="F2F2F2" w:themeFill="background1" w:themeFillShade="F2"/>
          </w:tcPr>
          <w:p w14:paraId="1D7F7F51" w14:textId="5E5BEA74" w:rsidR="00704005" w:rsidRDefault="00704005" w:rsidP="00704005">
            <w:pPr>
              <w:jc w:val="center"/>
            </w:pPr>
            <w:r>
              <w:t>sed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3F43FCE6" w14:textId="47EF0FE1" w:rsidR="00704005" w:rsidRDefault="00704005" w:rsidP="00704005">
            <w:pPr>
              <w:jc w:val="center"/>
            </w:pPr>
            <w:r>
              <w:t>touch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E49DF6B" w14:textId="58B93CF6" w:rsidR="00704005" w:rsidRDefault="00704005" w:rsidP="00704005">
            <w:pPr>
              <w:jc w:val="center"/>
            </w:pPr>
            <w:r>
              <w:t>bzip2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30CD9DF" w14:textId="083F7A15" w:rsidR="00704005" w:rsidRDefault="00704005" w:rsidP="00704005">
            <w:pPr>
              <w:jc w:val="center"/>
            </w:pPr>
            <w:r>
              <w:t>date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F0F1D38" w14:textId="77777777" w:rsidR="00704005" w:rsidRDefault="00704005" w:rsidP="00704005">
            <w:pPr>
              <w:jc w:val="center"/>
            </w:pPr>
          </w:p>
        </w:tc>
      </w:tr>
    </w:tbl>
    <w:p w14:paraId="02D5D0ED" w14:textId="77777777" w:rsidR="00D74F23" w:rsidRDefault="00D74F23" w:rsidP="00D74F23">
      <w:bookmarkStart w:id="52" w:name="_Toc70096029"/>
    </w:p>
    <w:p w14:paraId="228AB18B" w14:textId="7FCDAB3B" w:rsidR="003E4DFF" w:rsidRPr="00D74F23" w:rsidRDefault="003E4DFF" w:rsidP="00D74F23">
      <w:pPr>
        <w:pStyle w:val="Ttulo1"/>
      </w:pPr>
      <w:bookmarkStart w:id="53" w:name="_Toc70527872"/>
      <w:r w:rsidRPr="00D74F23">
        <w:t>Linguagem de scriptin</w:t>
      </w:r>
      <w:bookmarkEnd w:id="52"/>
      <w:r w:rsidR="00D74F23">
        <w:t>g</w:t>
      </w:r>
      <w:bookmarkEnd w:id="53"/>
    </w:p>
    <w:p w14:paraId="26E2A1BF" w14:textId="2535171C" w:rsidR="00ED20EC" w:rsidRPr="00124E02" w:rsidRDefault="00D0089D" w:rsidP="003E4DFF">
      <w:r w:rsidRPr="00124E02">
        <w:t>Utilizámos</w:t>
      </w:r>
      <w:r w:rsidR="003E4DFF" w:rsidRPr="00124E02">
        <w:t xml:space="preserve"> </w:t>
      </w:r>
      <w:proofErr w:type="spellStart"/>
      <w:r w:rsidR="003E4DFF" w:rsidRPr="00124E02">
        <w:rPr>
          <w:rStyle w:val="ImportantTextChar"/>
        </w:rPr>
        <w:t>dialog</w:t>
      </w:r>
      <w:proofErr w:type="spellEnd"/>
      <w:r w:rsidR="00ED20EC" w:rsidRPr="00124E02">
        <w:t xml:space="preserve"> para fazer cada um dos menus.</w:t>
      </w:r>
    </w:p>
    <w:p w14:paraId="278DBF23" w14:textId="046FED0C" w:rsidR="00ED20EC" w:rsidRPr="00124E02" w:rsidRDefault="00ED20EC" w:rsidP="00ED20EC">
      <w:r w:rsidRPr="00124E02">
        <w:t xml:space="preserve">Utilizámos </w:t>
      </w:r>
      <w:proofErr w:type="spellStart"/>
      <w:r w:rsidRPr="00124E02">
        <w:rPr>
          <w:rStyle w:val="ImportantTextChar"/>
        </w:rPr>
        <w:t>sed</w:t>
      </w:r>
      <w:proofErr w:type="spellEnd"/>
      <w:r w:rsidRPr="00124E02">
        <w:t xml:space="preserve"> para fazer </w:t>
      </w:r>
      <w:r w:rsidR="00D1203F" w:rsidRPr="00124E02">
        <w:t xml:space="preserve">os menus </w:t>
      </w:r>
      <w:r w:rsidR="00A87F30" w:rsidRPr="00124E02">
        <w:t>dinâmicos</w:t>
      </w:r>
      <w:r w:rsidR="008D2617" w:rsidRPr="00124E02">
        <w:t>, numerando automaticamente</w:t>
      </w:r>
      <w:r w:rsidR="00B6139C" w:rsidRPr="00124E02">
        <w:t xml:space="preserve">, podendo, pois, mandar a escolha para cada um dos outros ficheiros </w:t>
      </w:r>
      <w:proofErr w:type="spellStart"/>
      <w:r w:rsidR="00B6139C" w:rsidRPr="00124E02">
        <w:t>sh</w:t>
      </w:r>
      <w:proofErr w:type="spellEnd"/>
      <w:r w:rsidR="00B6139C" w:rsidRPr="00124E02">
        <w:t>.</w:t>
      </w:r>
    </w:p>
    <w:p w14:paraId="4EE132F9" w14:textId="00F1582B" w:rsidR="007E50B9" w:rsidRPr="00124E02" w:rsidRDefault="00C277D9" w:rsidP="007E50B9">
      <w:pPr>
        <w:pStyle w:val="Ttulo1"/>
      </w:pPr>
      <w:bookmarkStart w:id="54" w:name="_Toc70527873"/>
      <w:r w:rsidRPr="00124E02">
        <w:t>Contribuição</w:t>
      </w:r>
      <w:bookmarkEnd w:id="54"/>
    </w:p>
    <w:p w14:paraId="3CB6473D" w14:textId="71806013" w:rsidR="00053F04" w:rsidRPr="00124E02" w:rsidRDefault="000403F7" w:rsidP="00544AFB">
      <w:r w:rsidRPr="00124E02">
        <w:t xml:space="preserve">O nosso trabalho foi igualmente divide entre </w:t>
      </w:r>
      <w:r w:rsidR="00A87F30" w:rsidRPr="00124E02">
        <w:t>nós</w:t>
      </w:r>
      <w:r w:rsidRPr="00124E02">
        <w:t>. O Duarte dedicou-se aos backups/</w:t>
      </w:r>
      <w:proofErr w:type="spellStart"/>
      <w:r w:rsidRPr="00124E02">
        <w:t>restores</w:t>
      </w:r>
      <w:proofErr w:type="spellEnd"/>
      <w:r w:rsidRPr="00124E02">
        <w:t xml:space="preserve">, </w:t>
      </w:r>
      <w:r w:rsidR="00A87F30" w:rsidRPr="00124E02">
        <w:t>inserções</w:t>
      </w:r>
      <w:r w:rsidRPr="00124E02">
        <w:t xml:space="preserve"> e removes. O Alexandre dedicou-se aos menus, pesquisas </w:t>
      </w:r>
      <w:proofErr w:type="spellStart"/>
      <w:r w:rsidRPr="00124E02">
        <w:t>relatorios</w:t>
      </w:r>
      <w:proofErr w:type="spellEnd"/>
      <w:r w:rsidR="00C86DF0" w:rsidRPr="00124E02">
        <w:t xml:space="preserve"> e submenus</w:t>
      </w:r>
      <w:r w:rsidRPr="00124E02">
        <w:t xml:space="preserve">. O Bruno dedicou-se aos menus </w:t>
      </w:r>
      <w:r w:rsidR="00A87F30" w:rsidRPr="00124E02">
        <w:t>também</w:t>
      </w:r>
      <w:r w:rsidRPr="00124E02">
        <w:t>, pesqu</w:t>
      </w:r>
      <w:r w:rsidR="00C86DF0" w:rsidRPr="00124E02">
        <w:t>isas</w:t>
      </w:r>
      <w:r w:rsidRPr="00124E02">
        <w:t xml:space="preserve"> e </w:t>
      </w:r>
      <w:r w:rsidR="00A87F30" w:rsidRPr="00124E02">
        <w:t>relatórios</w:t>
      </w:r>
      <w:r w:rsidRPr="00124E02">
        <w:t xml:space="preserve"> </w:t>
      </w:r>
      <w:r w:rsidR="00A87F30" w:rsidRPr="00124E02">
        <w:t>também</w:t>
      </w:r>
      <w:r w:rsidR="00A21489" w:rsidRPr="00124E02">
        <w:t xml:space="preserve"> e ao </w:t>
      </w:r>
      <w:proofErr w:type="spellStart"/>
      <w:r w:rsidR="00A21489" w:rsidRPr="00124E02">
        <w:t>crontab</w:t>
      </w:r>
      <w:proofErr w:type="spellEnd"/>
      <w:r w:rsidR="00A21489" w:rsidRPr="00124E02">
        <w:t>.</w:t>
      </w:r>
    </w:p>
    <w:sectPr w:rsidR="00053F04" w:rsidRPr="00124E02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2B33" w14:textId="77777777" w:rsidR="00B27828" w:rsidRDefault="00B27828" w:rsidP="0006434B">
      <w:pPr>
        <w:spacing w:line="240" w:lineRule="auto"/>
      </w:pPr>
      <w:r>
        <w:separator/>
      </w:r>
    </w:p>
  </w:endnote>
  <w:endnote w:type="continuationSeparator" w:id="0">
    <w:p w14:paraId="795B51D6" w14:textId="77777777" w:rsidR="00B27828" w:rsidRDefault="00B27828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charset w:val="00"/>
    <w:family w:val="auto"/>
    <w:pitch w:val="variable"/>
    <w:sig w:usb0="A00002FF" w:usb1="4000207A" w:usb2="00000000" w:usb3="00000000" w:csb0="000000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EE2D" w14:textId="77777777" w:rsidR="00B27828" w:rsidRDefault="00B27828" w:rsidP="0006434B">
      <w:pPr>
        <w:spacing w:line="240" w:lineRule="auto"/>
      </w:pPr>
      <w:r>
        <w:separator/>
      </w:r>
    </w:p>
  </w:footnote>
  <w:footnote w:type="continuationSeparator" w:id="0">
    <w:p w14:paraId="6DA12ACF" w14:textId="77777777" w:rsidR="00B27828" w:rsidRDefault="00B27828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2296C1D7" w:rsidR="00DD2C5E" w:rsidRPr="00F61C5B" w:rsidRDefault="00DD2C5E">
    <w:pPr>
      <w:pStyle w:val="Cabealho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A87F30">
      <w:rPr>
        <w:noProof/>
      </w:rPr>
      <w:t>Erro! Utilize o separador Base para aplicar Heading 1 ao texto que pretende que apareça aqui.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03F7"/>
    <w:rsid w:val="00041AB3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C74"/>
    <w:rsid w:val="000849B9"/>
    <w:rsid w:val="00092813"/>
    <w:rsid w:val="000B0442"/>
    <w:rsid w:val="000C1C76"/>
    <w:rsid w:val="000C2E5F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4E02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2558"/>
    <w:rsid w:val="004D6905"/>
    <w:rsid w:val="004E3BE3"/>
    <w:rsid w:val="004E7197"/>
    <w:rsid w:val="004F7D09"/>
    <w:rsid w:val="00503FB2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0F0E"/>
    <w:rsid w:val="005F3F0E"/>
    <w:rsid w:val="006149FD"/>
    <w:rsid w:val="0061597E"/>
    <w:rsid w:val="00620A6B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293"/>
    <w:rsid w:val="006F74B6"/>
    <w:rsid w:val="00704005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2EC6"/>
    <w:rsid w:val="00747F64"/>
    <w:rsid w:val="00753ECE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103E"/>
    <w:rsid w:val="007E50B9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B16"/>
    <w:rsid w:val="008C4FC7"/>
    <w:rsid w:val="008C7344"/>
    <w:rsid w:val="008D2617"/>
    <w:rsid w:val="008D7201"/>
    <w:rsid w:val="008E00D6"/>
    <w:rsid w:val="008E35A4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A4B4E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4835"/>
    <w:rsid w:val="00A34A99"/>
    <w:rsid w:val="00A3711C"/>
    <w:rsid w:val="00A46B6C"/>
    <w:rsid w:val="00A505EA"/>
    <w:rsid w:val="00A55B52"/>
    <w:rsid w:val="00A57B7C"/>
    <w:rsid w:val="00A64939"/>
    <w:rsid w:val="00A66C58"/>
    <w:rsid w:val="00A71231"/>
    <w:rsid w:val="00A7199A"/>
    <w:rsid w:val="00A82F5D"/>
    <w:rsid w:val="00A830B7"/>
    <w:rsid w:val="00A83BD6"/>
    <w:rsid w:val="00A87F30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286B"/>
    <w:rsid w:val="00B15DF5"/>
    <w:rsid w:val="00B160DA"/>
    <w:rsid w:val="00B26B2F"/>
    <w:rsid w:val="00B27828"/>
    <w:rsid w:val="00B45AC0"/>
    <w:rsid w:val="00B555E0"/>
    <w:rsid w:val="00B57672"/>
    <w:rsid w:val="00B60F9D"/>
    <w:rsid w:val="00B6139C"/>
    <w:rsid w:val="00B627E0"/>
    <w:rsid w:val="00B66505"/>
    <w:rsid w:val="00B71D57"/>
    <w:rsid w:val="00B71DE6"/>
    <w:rsid w:val="00B7319C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022B"/>
    <w:rsid w:val="00BD29C9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277D9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F0BD6"/>
    <w:rsid w:val="00D0089D"/>
    <w:rsid w:val="00D018DF"/>
    <w:rsid w:val="00D0637E"/>
    <w:rsid w:val="00D06C7B"/>
    <w:rsid w:val="00D1203F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2B59"/>
    <w:rsid w:val="00D74F23"/>
    <w:rsid w:val="00D76259"/>
    <w:rsid w:val="00D922A8"/>
    <w:rsid w:val="00D95B93"/>
    <w:rsid w:val="00D97819"/>
    <w:rsid w:val="00DA117D"/>
    <w:rsid w:val="00DA212F"/>
    <w:rsid w:val="00DC1AAC"/>
    <w:rsid w:val="00DC268E"/>
    <w:rsid w:val="00DD2C5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3096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20EC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434B"/>
  </w:style>
  <w:style w:type="paragraph" w:styleId="Rodap">
    <w:name w:val="footer"/>
    <w:basedOn w:val="Normal"/>
    <w:link w:val="Rodap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434B"/>
  </w:style>
  <w:style w:type="character" w:customStyle="1" w:styleId="Ttulo1Carter">
    <w:name w:val="Título 1 Caráter"/>
    <w:basedOn w:val="Tipodeletrapredefinidodopargrafo"/>
    <w:link w:val="Ttulo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TextodoMarcadordePosio">
    <w:name w:val="Placeholder Text"/>
    <w:basedOn w:val="Tipodeletrapredefinidodopargrafo"/>
    <w:uiPriority w:val="99"/>
    <w:semiHidden/>
    <w:rsid w:val="001A7D8F"/>
    <w:rPr>
      <w:color w:val="80808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Tipodeletrapredefinidodopargrafo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iperligao">
    <w:name w:val="Hyperlink"/>
    <w:basedOn w:val="Tipodeletrapredefinidodopargrafo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Tipodeletrapredefinidodopargrafo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ndice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PargrafodaLista">
    <w:name w:val="List Paragraph"/>
    <w:basedOn w:val="Normal"/>
    <w:link w:val="PargrafodaListaCarte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Tipodeletrapredefinidodopargrafo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PargrafodaLista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PargrafodaListaCarte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8A18C8"/>
  </w:style>
  <w:style w:type="table" w:styleId="TabelacomGrelha">
    <w:name w:val="Table Grid"/>
    <w:basedOn w:val="Tabela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uart\Documents\uni\os\sharedPracticalWork\SOGrupoBash\Report\soBashRelatorio.docx" TargetMode="External"/><Relationship Id="rId18" Type="http://schemas.openxmlformats.org/officeDocument/2006/relationships/hyperlink" Target="file:///D:\duart\Documents\uni\os\sharedPracticalWork\SOGrupoBash\Report\soBashRelatorio.docx" TargetMode="External"/><Relationship Id="rId26" Type="http://schemas.openxmlformats.org/officeDocument/2006/relationships/hyperlink" Target="file:///D:\duart\Documents\uni\os\sharedPracticalWork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duart\Documents\uni\os\sharedPracticalWork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uart\Documents\uni\os\sharedPracticalWork\SOGrupoBash\Report\soBashRelatorio.docx" TargetMode="External"/><Relationship Id="rId29" Type="http://schemas.openxmlformats.org/officeDocument/2006/relationships/hyperlink" Target="file:///D:\duart\Documents\uni\os\sharedPracticalWork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D:\duart\Documents\uni\os\sharedPracticalWork\SOGrupoBash\Report\soBashRelatorio.docx" TargetMode="External"/><Relationship Id="rId32" Type="http://schemas.openxmlformats.org/officeDocument/2006/relationships/hyperlink" Target="file:///D:\duart\Documents\uni\os\sharedPracticalWork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D:\duart\Documents\uni\os\sharedPracticalWork\SOGrupoBash\Report\soBashRelatorio.docx" TargetMode="External"/><Relationship Id="rId31" Type="http://schemas.openxmlformats.org/officeDocument/2006/relationships/hyperlink" Target="file:///D:\duart\Documents\uni\os\sharedPracticalWork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D:\duart\Documents\uni\os\sharedPracticalWork\SOGrupoBash\Report\soBashRelatorio.docx" TargetMode="External"/><Relationship Id="rId22" Type="http://schemas.openxmlformats.org/officeDocument/2006/relationships/hyperlink" Target="file:///D:\duart\Documents\uni\os\sharedPracticalWork\SOGrupoBash\Report\soBashRelatorio.docx" TargetMode="External"/><Relationship Id="rId27" Type="http://schemas.openxmlformats.org/officeDocument/2006/relationships/hyperlink" Target="file:///D:\duart\Documents\uni\os\sharedPracticalWork\SOGrupoBash\Report\soBashRelatorio.docx" TargetMode="External"/><Relationship Id="rId30" Type="http://schemas.openxmlformats.org/officeDocument/2006/relationships/hyperlink" Target="file:///D:\duart\Documents\uni\os\sharedPracticalWork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D:\duart\Documents\uni\os\sharedPracticalWork\SOGrupoBash\Report\soBashRelatorio.docx" TargetMode="External"/><Relationship Id="rId17" Type="http://schemas.openxmlformats.org/officeDocument/2006/relationships/hyperlink" Target="file:///D:\duart\Documents\uni\os\sharedPracticalWork\SOGrupoBash\Report\soBashRelatorio.docx" TargetMode="External"/><Relationship Id="rId25" Type="http://schemas.openxmlformats.org/officeDocument/2006/relationships/hyperlink" Target="file:///D:\duart\Documents\uni\os\sharedPracticalWork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D:\duart\Documents\uni\os\sharedPracticalWork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uart\Documents\uni\os\sharedPracticalWork\SOGrupoBash\Report\soBashRelatorio.docx" TargetMode="External"/><Relationship Id="rId23" Type="http://schemas.openxmlformats.org/officeDocument/2006/relationships/hyperlink" Target="file:///D:\duart\Documents\uni\os\sharedPracticalWork\SOGrupoBash\Report\soBashRelatorio.docx" TargetMode="External"/><Relationship Id="rId28" Type="http://schemas.openxmlformats.org/officeDocument/2006/relationships/hyperlink" Target="file:///D:\duart\Documents\uni\os\sharedPracticalWork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BRUNO MIGUEL GONÇALVES MONTEIRO</cp:lastModifiedBy>
  <cp:revision>570</cp:revision>
  <cp:lastPrinted>2021-02-27T15:22:00Z</cp:lastPrinted>
  <dcterms:created xsi:type="dcterms:W3CDTF">2021-01-28T20:43:00Z</dcterms:created>
  <dcterms:modified xsi:type="dcterms:W3CDTF">2021-04-28T17:56:00Z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