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5DBABCF" w14:textId="773D23A2" w:rsidR="00806CBE" w:rsidRDefault="00806CBE" w:rsidP="00806CBE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kern w:val="0"/>
          <w14:ligatures w14:val="none"/>
        </w:rPr>
      </w:pPr>
      <w:r>
        <w:rPr>
          <w:noProof/>
        </w:rPr>
        <w:drawing>
          <wp:inline distT="0" distB="0" distL="0" distR="0" wp14:anchorId="1C9E0656" wp14:editId="71E4EA5A">
            <wp:extent cx="4840285" cy="2610961"/>
            <wp:effectExtent l="0" t="0" r="0" b="5715"/>
            <wp:docPr id="1748119545" name="Picture 1" descr="A graph showing the price of a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19545" name="Picture 1" descr="A graph showing the price of a stock marke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403" cy="2646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680C1" w14:textId="66D28771" w:rsidR="00806CBE" w:rsidRDefault="00806CBE" w:rsidP="00806CBE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kern w:val="0"/>
          <w14:ligatures w14:val="none"/>
        </w:rPr>
      </w:pPr>
      <w:r>
        <w:rPr>
          <w:noProof/>
        </w:rPr>
        <w:drawing>
          <wp:inline distT="0" distB="0" distL="0" distR="0" wp14:anchorId="1A775B15" wp14:editId="1BE17B53">
            <wp:extent cx="5436381" cy="3461046"/>
            <wp:effectExtent l="0" t="0" r="0" b="6350"/>
            <wp:docPr id="1570969223" name="Picture 2" descr="A graph of a distribution of daily retur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69223" name="Picture 2" descr="A graph of a distribution of daily retur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707" cy="3482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2E066" w14:textId="77777777" w:rsidR="00806CBE" w:rsidRDefault="00806CBE" w:rsidP="00EF470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14:ligatures w14:val="none"/>
        </w:rPr>
      </w:pPr>
    </w:p>
    <w:p w14:paraId="626F146C" w14:textId="7D3F2D43" w:rsidR="00806CBE" w:rsidRDefault="00806CBE" w:rsidP="00806CBE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73915BA9" wp14:editId="01067C30">
            <wp:extent cx="5465651" cy="2948299"/>
            <wp:effectExtent l="0" t="0" r="0" b="0"/>
            <wp:docPr id="585532154" name="Picture 3" descr="A graph showing the price of moving aver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32154" name="Picture 3" descr="A graph showing the price of moving aver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102" cy="2965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348EF" w14:textId="418387E8" w:rsidR="00806CBE" w:rsidRPr="00EF4706" w:rsidRDefault="00806CBE" w:rsidP="00806CBE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kern w:val="0"/>
          <w14:ligatures w14:val="none"/>
        </w:rPr>
      </w:pPr>
      <w:r>
        <w:rPr>
          <w:noProof/>
        </w:rPr>
        <w:drawing>
          <wp:inline distT="0" distB="0" distL="0" distR="0" wp14:anchorId="135F2F0C" wp14:editId="4B000E05">
            <wp:extent cx="5616558" cy="3042303"/>
            <wp:effectExtent l="0" t="0" r="0" b="5715"/>
            <wp:docPr id="2400917" name="Picture 4" descr="A graph showing a graph of a rolling volatil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917" name="Picture 4" descr="A graph showing a graph of a rolling volatil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214" cy="306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1766D" w14:textId="32823D91" w:rsidR="00806CBE" w:rsidRDefault="00806CBE" w:rsidP="00806CBE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6F26CB72" wp14:editId="7A37A219">
            <wp:extent cx="4515987" cy="3743058"/>
            <wp:effectExtent l="0" t="0" r="5715" b="3810"/>
            <wp:docPr id="413038387" name="Picture 5" descr="A diagram of a heat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38387" name="Picture 5" descr="A diagram of a heatma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778" cy="3765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110D6" w14:textId="213E699E" w:rsidR="00806CBE" w:rsidRDefault="005661F7" w:rsidP="00806CBE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kern w:val="0"/>
          <w14:ligatures w14:val="none"/>
        </w:rPr>
      </w:pPr>
      <w:r>
        <w:rPr>
          <w:noProof/>
        </w:rPr>
        <w:drawing>
          <wp:inline distT="0" distB="0" distL="0" distR="0" wp14:anchorId="3306D928" wp14:editId="1E90EF7F">
            <wp:extent cx="4853006" cy="3136307"/>
            <wp:effectExtent l="0" t="0" r="0" b="635"/>
            <wp:docPr id="65687274" name="Picture 7" descr="A graph with a bar and a number of green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7274" name="Picture 7" descr="A graph with a bar and a number of green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491" cy="3159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0CE7C" w14:textId="4DEFEF6B" w:rsidR="00D15297" w:rsidRDefault="00D15297" w:rsidP="00D15297">
      <w:pPr>
        <w:spacing w:before="100" w:beforeAutospacing="1" w:after="100" w:afterAutospacing="1" w:line="240" w:lineRule="auto"/>
        <w:jc w:val="center"/>
        <w:rPr>
          <w:rFonts w:eastAsia="Times New Roman" w:cstheme="minorHAnsi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0001590C" wp14:editId="542331CE">
            <wp:extent cx="5568235" cy="3042303"/>
            <wp:effectExtent l="0" t="0" r="0" b="5715"/>
            <wp:docPr id="1056601244" name="Picture 8" descr="A graph with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01244" name="Picture 8" descr="A graph with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675" cy="3058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AF151" w14:textId="3F66EBDF" w:rsidR="00E05887" w:rsidRPr="00EF4706" w:rsidRDefault="00E05887" w:rsidP="00784A92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14:ligatures w14:val="none"/>
        </w:rPr>
      </w:pPr>
    </w:p>
    <w:sectPr w:rsidR="00E05887" w:rsidRPr="00EF470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B9CA4" w14:textId="77777777" w:rsidR="00C00160" w:rsidRDefault="00C00160" w:rsidP="00CF231A">
      <w:pPr>
        <w:spacing w:after="0" w:line="240" w:lineRule="auto"/>
      </w:pPr>
      <w:r>
        <w:separator/>
      </w:r>
    </w:p>
  </w:endnote>
  <w:endnote w:type="continuationSeparator" w:id="0">
    <w:p w14:paraId="75C6CE60" w14:textId="77777777" w:rsidR="00C00160" w:rsidRDefault="00C00160" w:rsidP="00CF23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87BA7" w14:textId="77777777" w:rsidR="00CF231A" w:rsidRDefault="00CF23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F6E75" w14:textId="77777777" w:rsidR="00CF231A" w:rsidRDefault="00CF23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E3209" w14:textId="77777777" w:rsidR="00CF231A" w:rsidRDefault="00CF23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36F10" w14:textId="77777777" w:rsidR="00C00160" w:rsidRDefault="00C00160" w:rsidP="00CF231A">
      <w:pPr>
        <w:spacing w:after="0" w:line="240" w:lineRule="auto"/>
      </w:pPr>
      <w:r>
        <w:separator/>
      </w:r>
    </w:p>
  </w:footnote>
  <w:footnote w:type="continuationSeparator" w:id="0">
    <w:p w14:paraId="54BDC362" w14:textId="77777777" w:rsidR="00C00160" w:rsidRDefault="00C00160" w:rsidP="00CF23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92C73" w14:textId="77777777" w:rsidR="00CF231A" w:rsidRDefault="00CF23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90860" w14:textId="77777777" w:rsidR="00CF231A" w:rsidRDefault="00CF23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ED026" w14:textId="77777777" w:rsidR="00CF231A" w:rsidRDefault="00CF23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7A21"/>
    <w:multiLevelType w:val="multilevel"/>
    <w:tmpl w:val="4C14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57C8A"/>
    <w:multiLevelType w:val="multilevel"/>
    <w:tmpl w:val="3444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229C8"/>
    <w:multiLevelType w:val="multilevel"/>
    <w:tmpl w:val="4CDE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80424"/>
    <w:multiLevelType w:val="multilevel"/>
    <w:tmpl w:val="2F24D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B1003A"/>
    <w:multiLevelType w:val="multilevel"/>
    <w:tmpl w:val="C9EA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44A7E"/>
    <w:multiLevelType w:val="multilevel"/>
    <w:tmpl w:val="FA14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311C6"/>
    <w:multiLevelType w:val="multilevel"/>
    <w:tmpl w:val="09FC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65511"/>
    <w:multiLevelType w:val="multilevel"/>
    <w:tmpl w:val="6D7E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862A4"/>
    <w:multiLevelType w:val="multilevel"/>
    <w:tmpl w:val="E2D6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F7EC3"/>
    <w:multiLevelType w:val="multilevel"/>
    <w:tmpl w:val="8FA65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6A6542"/>
    <w:multiLevelType w:val="multilevel"/>
    <w:tmpl w:val="C016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C33C3"/>
    <w:multiLevelType w:val="multilevel"/>
    <w:tmpl w:val="0814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2770D"/>
    <w:multiLevelType w:val="multilevel"/>
    <w:tmpl w:val="2284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D46C3"/>
    <w:multiLevelType w:val="multilevel"/>
    <w:tmpl w:val="E656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677F89"/>
    <w:multiLevelType w:val="multilevel"/>
    <w:tmpl w:val="FBEC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C0A34"/>
    <w:multiLevelType w:val="multilevel"/>
    <w:tmpl w:val="4144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A4302C"/>
    <w:multiLevelType w:val="multilevel"/>
    <w:tmpl w:val="9168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9456B8"/>
    <w:multiLevelType w:val="multilevel"/>
    <w:tmpl w:val="511AD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E02743"/>
    <w:multiLevelType w:val="multilevel"/>
    <w:tmpl w:val="BF4E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43617"/>
    <w:multiLevelType w:val="multilevel"/>
    <w:tmpl w:val="C398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4D2B46"/>
    <w:multiLevelType w:val="multilevel"/>
    <w:tmpl w:val="A73C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C56102"/>
    <w:multiLevelType w:val="multilevel"/>
    <w:tmpl w:val="AA3C5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445DB3"/>
    <w:multiLevelType w:val="multilevel"/>
    <w:tmpl w:val="D0F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A74BFD"/>
    <w:multiLevelType w:val="multilevel"/>
    <w:tmpl w:val="BD24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1D3549"/>
    <w:multiLevelType w:val="multilevel"/>
    <w:tmpl w:val="031E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A3285D"/>
    <w:multiLevelType w:val="multilevel"/>
    <w:tmpl w:val="5854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A10BE"/>
    <w:multiLevelType w:val="multilevel"/>
    <w:tmpl w:val="FC64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A21A11"/>
    <w:multiLevelType w:val="multilevel"/>
    <w:tmpl w:val="4CE2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554E0E"/>
    <w:multiLevelType w:val="multilevel"/>
    <w:tmpl w:val="8816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674FFF"/>
    <w:multiLevelType w:val="multilevel"/>
    <w:tmpl w:val="41B0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6630A5"/>
    <w:multiLevelType w:val="multilevel"/>
    <w:tmpl w:val="F0D2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76337A"/>
    <w:multiLevelType w:val="multilevel"/>
    <w:tmpl w:val="3058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DE4E72"/>
    <w:multiLevelType w:val="multilevel"/>
    <w:tmpl w:val="62D2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09215F"/>
    <w:multiLevelType w:val="multilevel"/>
    <w:tmpl w:val="E2C8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639443">
    <w:abstractNumId w:val="30"/>
  </w:num>
  <w:num w:numId="2" w16cid:durableId="70394483">
    <w:abstractNumId w:val="3"/>
  </w:num>
  <w:num w:numId="3" w16cid:durableId="95101248">
    <w:abstractNumId w:val="26"/>
  </w:num>
  <w:num w:numId="4" w16cid:durableId="135807875">
    <w:abstractNumId w:val="16"/>
  </w:num>
  <w:num w:numId="5" w16cid:durableId="931427324">
    <w:abstractNumId w:val="12"/>
  </w:num>
  <w:num w:numId="6" w16cid:durableId="660080277">
    <w:abstractNumId w:val="19"/>
  </w:num>
  <w:num w:numId="7" w16cid:durableId="58865486">
    <w:abstractNumId w:val="11"/>
  </w:num>
  <w:num w:numId="8" w16cid:durableId="1886794331">
    <w:abstractNumId w:val="33"/>
  </w:num>
  <w:num w:numId="9" w16cid:durableId="724571953">
    <w:abstractNumId w:val="32"/>
  </w:num>
  <w:num w:numId="10" w16cid:durableId="1741512109">
    <w:abstractNumId w:val="29"/>
  </w:num>
  <w:num w:numId="11" w16cid:durableId="1896891066">
    <w:abstractNumId w:val="0"/>
  </w:num>
  <w:num w:numId="12" w16cid:durableId="786706359">
    <w:abstractNumId w:val="5"/>
  </w:num>
  <w:num w:numId="13" w16cid:durableId="447429764">
    <w:abstractNumId w:val="18"/>
  </w:num>
  <w:num w:numId="14" w16cid:durableId="604923257">
    <w:abstractNumId w:val="24"/>
  </w:num>
  <w:num w:numId="15" w16cid:durableId="1605112079">
    <w:abstractNumId w:val="4"/>
  </w:num>
  <w:num w:numId="16" w16cid:durableId="1980185809">
    <w:abstractNumId w:val="7"/>
  </w:num>
  <w:num w:numId="17" w16cid:durableId="261305108">
    <w:abstractNumId w:val="20"/>
  </w:num>
  <w:num w:numId="18" w16cid:durableId="1096750931">
    <w:abstractNumId w:val="14"/>
  </w:num>
  <w:num w:numId="19" w16cid:durableId="96367478">
    <w:abstractNumId w:val="8"/>
  </w:num>
  <w:num w:numId="20" w16cid:durableId="1898859758">
    <w:abstractNumId w:val="25"/>
  </w:num>
  <w:num w:numId="21" w16cid:durableId="325984926">
    <w:abstractNumId w:val="1"/>
  </w:num>
  <w:num w:numId="22" w16cid:durableId="1740399864">
    <w:abstractNumId w:val="13"/>
  </w:num>
  <w:num w:numId="23" w16cid:durableId="671184330">
    <w:abstractNumId w:val="27"/>
  </w:num>
  <w:num w:numId="24" w16cid:durableId="782378618">
    <w:abstractNumId w:val="9"/>
  </w:num>
  <w:num w:numId="25" w16cid:durableId="610357865">
    <w:abstractNumId w:val="21"/>
  </w:num>
  <w:num w:numId="26" w16cid:durableId="1357004486">
    <w:abstractNumId w:val="28"/>
  </w:num>
  <w:num w:numId="27" w16cid:durableId="460535925">
    <w:abstractNumId w:val="31"/>
  </w:num>
  <w:num w:numId="28" w16cid:durableId="109671779">
    <w:abstractNumId w:val="10"/>
  </w:num>
  <w:num w:numId="29" w16cid:durableId="1084641423">
    <w:abstractNumId w:val="6"/>
  </w:num>
  <w:num w:numId="30" w16cid:durableId="2117023427">
    <w:abstractNumId w:val="15"/>
  </w:num>
  <w:num w:numId="31" w16cid:durableId="1520241642">
    <w:abstractNumId w:val="2"/>
  </w:num>
  <w:num w:numId="32" w16cid:durableId="1152481076">
    <w:abstractNumId w:val="17"/>
  </w:num>
  <w:num w:numId="33" w16cid:durableId="1374690467">
    <w:abstractNumId w:val="22"/>
  </w:num>
  <w:num w:numId="34" w16cid:durableId="22160027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31A"/>
    <w:rsid w:val="0005382E"/>
    <w:rsid w:val="000B2526"/>
    <w:rsid w:val="003114D1"/>
    <w:rsid w:val="00450FC5"/>
    <w:rsid w:val="005661F7"/>
    <w:rsid w:val="00784A92"/>
    <w:rsid w:val="00806CBE"/>
    <w:rsid w:val="00A0650F"/>
    <w:rsid w:val="00A46C97"/>
    <w:rsid w:val="00BF1477"/>
    <w:rsid w:val="00C00160"/>
    <w:rsid w:val="00C64BA6"/>
    <w:rsid w:val="00CF231A"/>
    <w:rsid w:val="00D15297"/>
    <w:rsid w:val="00E05887"/>
    <w:rsid w:val="00E6456C"/>
    <w:rsid w:val="00EF4706"/>
    <w:rsid w:val="00F2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87484"/>
  <w15:chartTrackingRefBased/>
  <w15:docId w15:val="{448A20F1-8CC6-AA4D-8965-65FF6947B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23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3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2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23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3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3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3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3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3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23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31A"/>
  </w:style>
  <w:style w:type="paragraph" w:styleId="Footer">
    <w:name w:val="footer"/>
    <w:basedOn w:val="Normal"/>
    <w:link w:val="FooterChar"/>
    <w:uiPriority w:val="99"/>
    <w:unhideWhenUsed/>
    <w:rsid w:val="00CF23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31A"/>
  </w:style>
  <w:style w:type="paragraph" w:styleId="NormalWeb">
    <w:name w:val="Normal (Web)"/>
    <w:basedOn w:val="Normal"/>
    <w:uiPriority w:val="99"/>
    <w:semiHidden/>
    <w:unhideWhenUsed/>
    <w:rsid w:val="00EF4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F4706"/>
    <w:rPr>
      <w:b/>
      <w:bCs/>
    </w:rPr>
  </w:style>
  <w:style w:type="character" w:styleId="Emphasis">
    <w:name w:val="Emphasis"/>
    <w:basedOn w:val="DefaultParagraphFont"/>
    <w:uiPriority w:val="20"/>
    <w:qFormat/>
    <w:rsid w:val="00EF47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Montrond, Sim</dc:creator>
  <cp:keywords/>
  <dc:description/>
  <cp:lastModifiedBy>Montrond, Sim</cp:lastModifiedBy>
  <cp:revision>4</cp:revision>
  <dcterms:created xsi:type="dcterms:W3CDTF">2025-12-12T05:07:00Z</dcterms:created>
  <dcterms:modified xsi:type="dcterms:W3CDTF">2025-12-12T05:09:00Z</dcterms:modified>
</cp:coreProperties>
</file>