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7D92" w:rsidRPr="00927D92" w:rsidRDefault="00927D92" w:rsidP="00927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927D92">
        <w:rPr>
          <w:rFonts w:ascii="Times New Roman" w:eastAsia="Times New Roman" w:hAnsi="Times New Roman" w:cs="Times New Roman"/>
          <w:b/>
          <w:sz w:val="28"/>
          <w:szCs w:val="28"/>
        </w:rPr>
        <w:t>Name</w:t>
      </w:r>
      <w:proofErr w:type="gramStart"/>
      <w:r w:rsidRPr="00927D92">
        <w:rPr>
          <w:rFonts w:ascii="Times New Roman" w:eastAsia="Times New Roman" w:hAnsi="Times New Roman" w:cs="Times New Roman"/>
          <w:b/>
          <w:sz w:val="28"/>
          <w:szCs w:val="28"/>
        </w:rPr>
        <w:t>:_</w:t>
      </w:r>
      <w:proofErr w:type="gramEnd"/>
      <w:r w:rsidRPr="00927D92">
        <w:rPr>
          <w:rFonts w:ascii="Times New Roman" w:eastAsia="Times New Roman" w:hAnsi="Times New Roman" w:cs="Times New Roman"/>
          <w:b/>
          <w:sz w:val="28"/>
          <w:szCs w:val="28"/>
        </w:rPr>
        <w:t>______________________________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</w:t>
      </w:r>
      <w:r w:rsidRPr="00927D92">
        <w:rPr>
          <w:rFonts w:ascii="Times New Roman" w:eastAsia="Times New Roman" w:hAnsi="Times New Roman" w:cs="Times New Roman"/>
          <w:b/>
          <w:sz w:val="28"/>
          <w:szCs w:val="28"/>
        </w:rPr>
        <w:t xml:space="preserve">     Date:_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__________________________</w:t>
      </w:r>
      <w:bookmarkStart w:id="0" w:name="_GoBack"/>
      <w:bookmarkEnd w:id="0"/>
    </w:p>
    <w:p w:rsidR="00927D92" w:rsidRPr="00927D92" w:rsidRDefault="00927D92" w:rsidP="00927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D92">
        <w:rPr>
          <w:rFonts w:ascii="Times New Roman" w:eastAsia="Times New Roman" w:hAnsi="Times New Roman" w:cs="Times New Roman"/>
          <w:sz w:val="24"/>
          <w:szCs w:val="24"/>
        </w:rPr>
        <w:t>Circle what you believe are your rights.</w:t>
      </w:r>
    </w:p>
    <w:tbl>
      <w:tblPr>
        <w:tblW w:w="45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07"/>
        <w:gridCol w:w="3593"/>
        <w:gridCol w:w="4545"/>
      </w:tblGrid>
      <w:tr w:rsidR="00927D92" w:rsidRPr="00927D92" w:rsidTr="00927D92">
        <w:trPr>
          <w:tblCellSpacing w:w="15" w:type="dxa"/>
          <w:jc w:val="center"/>
        </w:trPr>
        <w:tc>
          <w:tcPr>
            <w:tcW w:w="1650" w:type="pct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18D8132" wp14:editId="5CA25B84">
                  <wp:extent cx="1390650" cy="1676400"/>
                  <wp:effectExtent l="0" t="0" r="0" b="0"/>
                  <wp:docPr id="2" name="Picture 2" descr="http://learningtogive.org/lessons/3-5/Black,Jennifer/Unit1/Lesson4/attimage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learningtogive.org/lessons/3-5/Black,Jennifer/Unit1/Lesson4/attimage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90650" cy="1676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Voting </w:t>
            </w:r>
          </w:p>
        </w:tc>
        <w:tc>
          <w:tcPr>
            <w:tcW w:w="1650" w:type="pct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9DB6A3" wp14:editId="4C746355">
                  <wp:extent cx="1057275" cy="1238250"/>
                  <wp:effectExtent l="0" t="0" r="9525" b="0"/>
                  <wp:docPr id="3" name="Picture 3" descr="http://learningtogive.org/lessons/3-5/Black,Jennifer/Unit1/Lesson4/attimage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learningtogive.org/lessons/3-5/Black,Jennifer/Unit1/Lesson4/attimage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Going to church</w:t>
            </w:r>
          </w:p>
        </w:tc>
        <w:tc>
          <w:tcPr>
            <w:tcW w:w="1650" w:type="pct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8137EBC" wp14:editId="0EF1B762">
                  <wp:extent cx="1885950" cy="1352550"/>
                  <wp:effectExtent l="0" t="0" r="0" b="0"/>
                  <wp:docPr id="4" name="Picture 4" descr="http://learningtogive.org/lessons/3-5/Black,Jennifer/Unit1/Lesson4/attimage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learningtogive.org/lessons/3-5/Black,Jennifer/Unit1/Lesson4/attimage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352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Watching Television</w:t>
            </w:r>
          </w:p>
        </w:tc>
      </w:tr>
      <w:tr w:rsidR="00927D92" w:rsidRPr="00927D92" w:rsidTr="00927D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A14F035" wp14:editId="405017A4">
                  <wp:extent cx="1628775" cy="1524000"/>
                  <wp:effectExtent l="0" t="0" r="9525" b="0"/>
                  <wp:docPr id="5" name="Picture 5" descr="http://learningtogive.org/lessons/3-5/Black,Jennifer/Unit1/Lesson4/attimage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learningtogive.org/lessons/3-5/Black,Jennifer/Unit1/Lesson4/attimage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28775" cy="1524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Education </w:t>
            </w:r>
          </w:p>
        </w:tc>
        <w:tc>
          <w:tcPr>
            <w:tcW w:w="0" w:type="auto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BA7C81E" wp14:editId="4EB5030F">
                  <wp:extent cx="1238250" cy="1762125"/>
                  <wp:effectExtent l="0" t="0" r="0" b="9525"/>
                  <wp:docPr id="6" name="Picture 6" descr="http://learningtogive.org/lessons/3-5/Black,Jennifer/Unit1/Lesson4/attimage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learningtogive.org/lessons/3-5/Black,Jennifer/Unit1/Lesson4/attimage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0" cy="1762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Write whatever you want</w:t>
            </w:r>
          </w:p>
        </w:tc>
        <w:tc>
          <w:tcPr>
            <w:tcW w:w="0" w:type="auto"/>
            <w:vAlign w:val="center"/>
            <w:hideMark/>
          </w:tcPr>
          <w:p w:rsidR="00927D92" w:rsidRPr="00927D92" w:rsidRDefault="00927D92" w:rsidP="00927D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1434053" wp14:editId="5C077CE1">
                  <wp:extent cx="2828925" cy="1219200"/>
                  <wp:effectExtent l="0" t="0" r="9525" b="0"/>
                  <wp:docPr id="7" name="Picture 7" descr="http://learningtogive.org/lessons/3-5/Black,Jennifer/Unit1/Lesson4/attimage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learningtogive.org/lessons/3-5/Black,Jennifer/Unit1/Lesson4/attimage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28925" cy="1219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7D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 </w:t>
            </w:r>
          </w:p>
          <w:p w:rsidR="00927D92" w:rsidRPr="00927D92" w:rsidRDefault="00927D92" w:rsidP="00927D92">
            <w:pPr>
              <w:spacing w:before="100" w:beforeAutospacing="1" w:after="100" w:afterAutospacing="1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Drive a car </w:t>
            </w:r>
          </w:p>
        </w:tc>
      </w:tr>
      <w:tr w:rsidR="00927D92" w:rsidRPr="00927D92" w:rsidTr="00927D92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264E9D94" wp14:editId="31000870">
                  <wp:extent cx="1371600" cy="1076325"/>
                  <wp:effectExtent l="0" t="0" r="0" b="9525"/>
                  <wp:docPr id="8" name="Picture 8" descr="http://learningtogive.org/lessons/3-5/Black,Jennifer/Unit1/Lesson4/attimage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learningtogive.org/lessons/3-5/Black,Jennifer/Unit1/Lesson4/attimage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76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27D92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</w:r>
            <w:r w:rsidR="0041134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Fair trial </w:t>
            </w:r>
          </w:p>
        </w:tc>
        <w:tc>
          <w:tcPr>
            <w:tcW w:w="0" w:type="auto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927D92" w:rsidRPr="00927D92" w:rsidRDefault="00927D92" w:rsidP="00927D9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27D92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:rsidR="00927D92" w:rsidRDefault="00927D92" w:rsidP="00927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D92" w:rsidRPr="00927D92" w:rsidRDefault="00411340" w:rsidP="00927D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Draw a responsibility that you have as a citizen.  Make sure to label your picture.</w:t>
      </w:r>
    </w:p>
    <w:p w:rsidR="005B78D6" w:rsidRDefault="00411340"/>
    <w:sectPr w:rsidR="005B78D6" w:rsidSect="00927D9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D92"/>
    <w:rsid w:val="00362168"/>
    <w:rsid w:val="00411340"/>
    <w:rsid w:val="00493FA3"/>
    <w:rsid w:val="00927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D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27D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D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8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gi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11" Type="http://schemas.openxmlformats.org/officeDocument/2006/relationships/image" Target="media/image7.gif"/><Relationship Id="rId5" Type="http://schemas.openxmlformats.org/officeDocument/2006/relationships/image" Target="media/image1.gif"/><Relationship Id="rId10" Type="http://schemas.openxmlformats.org/officeDocument/2006/relationships/image" Target="media/image6.gif"/><Relationship Id="rId4" Type="http://schemas.openxmlformats.org/officeDocument/2006/relationships/webSettings" Target="webSettings.xml"/><Relationship Id="rId9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KIPP Impact Middle School</Company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Tyeisha Carruthers</dc:creator>
  <cp:lastModifiedBy>Tyeisha Carruthers</cp:lastModifiedBy>
  <cp:revision>2</cp:revision>
  <cp:lastPrinted>2012-10-02T21:12:00Z</cp:lastPrinted>
  <dcterms:created xsi:type="dcterms:W3CDTF">2012-10-15T01:38:00Z</dcterms:created>
  <dcterms:modified xsi:type="dcterms:W3CDTF">2012-10-15T01:38:00Z</dcterms:modified>
</cp:coreProperties>
</file>