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89696" w14:textId="1B31C10D" w:rsidR="000E45B4" w:rsidRDefault="000E45B4">
      <w:pPr>
        <w:rPr>
          <w:rFonts w:hint="eastAsia"/>
        </w:rPr>
      </w:pPr>
      <w:r>
        <w:t>T</w:t>
      </w:r>
      <w:r>
        <w:rPr>
          <w:rFonts w:hint="eastAsia"/>
        </w:rPr>
        <w:t>est result</w:t>
      </w:r>
    </w:p>
    <w:p w14:paraId="0C38E706" w14:textId="701DB94E" w:rsidR="000E45B4" w:rsidRDefault="000E45B4" w:rsidP="000E45B4">
      <w:r>
        <w:rPr>
          <w:rFonts w:hint="eastAsia"/>
        </w:rPr>
        <w:t>1) users API test</w:t>
      </w:r>
      <w:r>
        <w:rPr>
          <w:noProof/>
        </w:rPr>
        <w:drawing>
          <wp:inline distT="0" distB="0" distL="0" distR="0" wp14:anchorId="7DEDA1F2" wp14:editId="0D7520B2">
            <wp:extent cx="5904230" cy="2072660"/>
            <wp:effectExtent l="0" t="0" r="1270" b="3810"/>
            <wp:docPr id="17511662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66258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20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0350" w14:textId="6C861D44" w:rsidR="000E45B4" w:rsidRDefault="000E45B4" w:rsidP="000E45B4">
      <w:r>
        <w:rPr>
          <w:rFonts w:hint="eastAsia"/>
        </w:rP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amenities</w:t>
      </w:r>
      <w:r>
        <w:rPr>
          <w:rFonts w:hint="eastAsia"/>
        </w:rPr>
        <w:t xml:space="preserve"> API test</w:t>
      </w:r>
    </w:p>
    <w:p w14:paraId="19535CDA" w14:textId="77777777" w:rsidR="000E45B4" w:rsidRDefault="000E45B4" w:rsidP="000E45B4">
      <w:r>
        <w:rPr>
          <w:noProof/>
        </w:rPr>
        <w:drawing>
          <wp:inline distT="0" distB="0" distL="0" distR="0" wp14:anchorId="59D5FAEB" wp14:editId="28C687B8">
            <wp:extent cx="4333875" cy="2447925"/>
            <wp:effectExtent l="0" t="0" r="9525" b="9525"/>
            <wp:docPr id="927386379" name="그림 2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86379" name="그림 2" descr="텍스트, 스크린샷, 폰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FCAF" w14:textId="757E09DC" w:rsidR="000E45B4" w:rsidRDefault="000E45B4" w:rsidP="000E45B4">
      <w:pPr>
        <w:rPr>
          <w:rFonts w:hint="eastAsia"/>
          <w:noProof/>
        </w:rPr>
      </w:pPr>
      <w:r>
        <w:rPr>
          <w:rFonts w:hint="eastAsia"/>
        </w:rP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comments</w:t>
      </w:r>
      <w:r>
        <w:rPr>
          <w:rFonts w:hint="eastAsia"/>
        </w:rPr>
        <w:t xml:space="preserve"> API test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922EA0" wp14:editId="5F7219F1">
            <wp:extent cx="5895975" cy="1800225"/>
            <wp:effectExtent l="0" t="0" r="9525" b="9525"/>
            <wp:docPr id="1503690244" name="그림 3" descr="텍스트, 소프트웨어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0244" name="그림 3" descr="텍스트, 소프트웨어, 폰트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3F61" w14:textId="20DEB77C" w:rsidR="000E45B4" w:rsidRDefault="000E45B4" w:rsidP="000E45B4">
      <w:pPr>
        <w:rPr>
          <w:noProof/>
        </w:rPr>
      </w:pPr>
      <w:r>
        <w:rPr>
          <w:rFonts w:hint="eastAsia"/>
        </w:rPr>
        <w:t>4) posts</w:t>
      </w:r>
      <w:r>
        <w:rPr>
          <w:rFonts w:hint="eastAsia"/>
        </w:rPr>
        <w:t xml:space="preserve"> API test</w:t>
      </w:r>
      <w:r>
        <w:rPr>
          <w:noProof/>
        </w:rPr>
        <w:t xml:space="preserve"> </w:t>
      </w:r>
    </w:p>
    <w:p w14:paraId="53C47D92" w14:textId="41BE4CDB" w:rsidR="00BC0ACC" w:rsidRDefault="000E45B4" w:rsidP="000E45B4">
      <w:pPr>
        <w:rPr>
          <w:rFonts w:hint="eastAsia"/>
        </w:rPr>
      </w:pPr>
      <w:r>
        <w:rPr>
          <w:noProof/>
        </w:rPr>
        <w:drawing>
          <wp:inline distT="0" distB="0" distL="0" distR="0" wp14:anchorId="1DB14006" wp14:editId="615466E6">
            <wp:extent cx="4124325" cy="923925"/>
            <wp:effectExtent l="0" t="0" r="9525" b="9525"/>
            <wp:docPr id="1445000973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00973" name="그림 4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ACC" w:rsidSect="0040341D">
      <w:pgSz w:w="11906" w:h="16838"/>
      <w:pgMar w:top="1134" w:right="1304" w:bottom="851" w:left="130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12832"/>
    <w:multiLevelType w:val="hybridMultilevel"/>
    <w:tmpl w:val="E9D8C07C"/>
    <w:lvl w:ilvl="0" w:tplc="0FA2311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0E5E80"/>
    <w:multiLevelType w:val="hybridMultilevel"/>
    <w:tmpl w:val="493AA2F2"/>
    <w:lvl w:ilvl="0" w:tplc="787481F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EC2AD3"/>
    <w:multiLevelType w:val="hybridMultilevel"/>
    <w:tmpl w:val="B66A7B36"/>
    <w:lvl w:ilvl="0" w:tplc="7B1EB6E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27805756">
    <w:abstractNumId w:val="0"/>
  </w:num>
  <w:num w:numId="2" w16cid:durableId="1544294395">
    <w:abstractNumId w:val="1"/>
  </w:num>
  <w:num w:numId="3" w16cid:durableId="70182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B4"/>
    <w:rsid w:val="000150F7"/>
    <w:rsid w:val="000E45B4"/>
    <w:rsid w:val="0040341D"/>
    <w:rsid w:val="007478E8"/>
    <w:rsid w:val="0090591D"/>
    <w:rsid w:val="00BC0ACC"/>
    <w:rsid w:val="00C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F04D"/>
  <w15:chartTrackingRefBased/>
  <w15:docId w15:val="{D59293C5-AAFE-4CC5-8F45-6015E1C8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5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5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45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45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45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45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45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45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E45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E45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E45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E45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E45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E45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E45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E45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E45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E45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E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E45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E45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E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E45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E45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E45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E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E45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E4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아영 조</dc:creator>
  <cp:keywords/>
  <dc:description/>
  <cp:lastModifiedBy>아영 조</cp:lastModifiedBy>
  <cp:revision>1</cp:revision>
  <dcterms:created xsi:type="dcterms:W3CDTF">2024-12-15T06:10:00Z</dcterms:created>
  <dcterms:modified xsi:type="dcterms:W3CDTF">2024-12-15T06:13:00Z</dcterms:modified>
</cp:coreProperties>
</file>