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C1D32" w:rsidR="008C1D32" w:rsidP="008C1D32" w:rsidRDefault="008C1D32" w14:paraId="33649BDA" w14:textId="6DD0F438">
      <w:pPr>
        <w:spacing w:after="80" w:line="480" w:lineRule="auto"/>
        <w:ind w:left="357" w:hanging="357"/>
        <w:rPr>
          <w:rFonts w:ascii="Times New Roman" w:hAnsi="Times New Roman" w:cs="Times New Roman"/>
          <w:b/>
          <w:bCs/>
        </w:rPr>
      </w:pPr>
      <w:r w:rsidRPr="008C1D32">
        <w:rPr>
          <w:rFonts w:ascii="Times New Roman" w:hAnsi="Times New Roman" w:cs="Times New Roman"/>
          <w:b/>
          <w:bCs/>
        </w:rPr>
        <w:t xml:space="preserve">Highlights: </w:t>
      </w:r>
    </w:p>
    <w:p w:rsidRPr="008C1D32" w:rsidR="002539C6" w:rsidP="008C1D32" w:rsidRDefault="008C1D32" w14:paraId="66709765" w14:textId="4A1ADBE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1FE147DE" w:rsidR="008C1D32">
        <w:rPr>
          <w:rFonts w:ascii="Times New Roman" w:hAnsi="Times New Roman" w:cs="Times New Roman"/>
        </w:rPr>
        <w:t xml:space="preserve">This qualitative study </w:t>
      </w:r>
      <w:r w:rsidRPr="1FE147DE" w:rsidR="01FADC0A">
        <w:rPr>
          <w:rFonts w:ascii="Times New Roman" w:hAnsi="Times New Roman" w:cs="Times New Roman"/>
        </w:rPr>
        <w:t>expl</w:t>
      </w:r>
      <w:r w:rsidRPr="1FE147DE" w:rsidR="25B9E5B2">
        <w:rPr>
          <w:rFonts w:ascii="Times New Roman" w:hAnsi="Times New Roman" w:cs="Times New Roman"/>
        </w:rPr>
        <w:t>or</w:t>
      </w:r>
      <w:r w:rsidRPr="1FE147DE" w:rsidR="01FADC0A">
        <w:rPr>
          <w:rFonts w:ascii="Times New Roman" w:hAnsi="Times New Roman" w:cs="Times New Roman"/>
        </w:rPr>
        <w:t xml:space="preserve">ed why </w:t>
      </w:r>
      <w:r w:rsidRPr="1FE147DE" w:rsidR="008C1D32">
        <w:rPr>
          <w:rFonts w:ascii="Times New Roman" w:hAnsi="Times New Roman" w:cs="Times New Roman"/>
        </w:rPr>
        <w:t xml:space="preserve">marital status </w:t>
      </w:r>
      <w:r w:rsidRPr="1FE147DE" w:rsidR="66F6130A">
        <w:rPr>
          <w:rFonts w:ascii="Times New Roman" w:hAnsi="Times New Roman" w:cs="Times New Roman"/>
        </w:rPr>
        <w:t xml:space="preserve">alone </w:t>
      </w:r>
      <w:r w:rsidRPr="1FE147DE" w:rsidR="25D8D7D6">
        <w:rPr>
          <w:rFonts w:ascii="Times New Roman" w:hAnsi="Times New Roman" w:cs="Times New Roman"/>
        </w:rPr>
        <w:t xml:space="preserve">does not </w:t>
      </w:r>
      <w:r w:rsidRPr="1FE147DE" w:rsidR="4313949E">
        <w:rPr>
          <w:rFonts w:ascii="Times New Roman" w:hAnsi="Times New Roman" w:cs="Times New Roman"/>
        </w:rPr>
        <w:t>modify</w:t>
      </w:r>
      <w:r w:rsidRPr="1FE147DE" w:rsidR="4313949E">
        <w:rPr>
          <w:rFonts w:ascii="Times New Roman" w:hAnsi="Times New Roman" w:cs="Times New Roman"/>
        </w:rPr>
        <w:t xml:space="preserve"> the association </w:t>
      </w:r>
      <w:r w:rsidRPr="1FE147DE" w:rsidR="008C1D32">
        <w:rPr>
          <w:rFonts w:ascii="Times New Roman" w:hAnsi="Times New Roman" w:cs="Times New Roman"/>
        </w:rPr>
        <w:t>between functional social support and memory in middle-aged and older adults</w:t>
      </w:r>
      <w:r w:rsidRPr="1FE147DE" w:rsidR="6B4CC68C">
        <w:rPr>
          <w:rFonts w:ascii="Times New Roman" w:hAnsi="Times New Roman" w:cs="Times New Roman"/>
        </w:rPr>
        <w:t>.</w:t>
      </w:r>
    </w:p>
    <w:p w:rsidRPr="008C1D32" w:rsidR="008C1D32" w:rsidP="008C1D32" w:rsidRDefault="008C1D32" w14:paraId="4317197E" w14:textId="04EC065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16657A6E" w:rsidR="6B4CC68C">
        <w:rPr>
          <w:rFonts w:ascii="Times New Roman" w:hAnsi="Times New Roman" w:cs="Times New Roman"/>
        </w:rPr>
        <w:t>Alternative s</w:t>
      </w:r>
      <w:r w:rsidRPr="16657A6E" w:rsidR="008C1D32">
        <w:rPr>
          <w:rFonts w:ascii="Times New Roman" w:hAnsi="Times New Roman" w:cs="Times New Roman"/>
        </w:rPr>
        <w:t xml:space="preserve">ocial </w:t>
      </w:r>
      <w:r w:rsidRPr="16657A6E" w:rsidR="696676D5">
        <w:rPr>
          <w:rFonts w:ascii="Times New Roman" w:hAnsi="Times New Roman" w:cs="Times New Roman"/>
        </w:rPr>
        <w:t xml:space="preserve">contacts </w:t>
      </w:r>
      <w:r w:rsidRPr="16657A6E" w:rsidR="008C1D32">
        <w:rPr>
          <w:rFonts w:ascii="Times New Roman" w:hAnsi="Times New Roman" w:cs="Times New Roman"/>
        </w:rPr>
        <w:t>besides a spouse can be used to cope with memory challenges</w:t>
      </w:r>
      <w:r w:rsidRPr="16657A6E" w:rsidR="361FA32D">
        <w:rPr>
          <w:rFonts w:ascii="Times New Roman" w:hAnsi="Times New Roman" w:cs="Times New Roman"/>
        </w:rPr>
        <w:t>.</w:t>
      </w:r>
    </w:p>
    <w:p w:rsidRPr="008C1D32" w:rsidR="008C1D32" w:rsidP="008C1D32" w:rsidRDefault="008C1D32" w14:paraId="47F54B3F" w14:textId="00467C1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1FE147DE" w:rsidR="008C1D32">
        <w:rPr>
          <w:rFonts w:ascii="Times New Roman" w:hAnsi="Times New Roman" w:cs="Times New Roman"/>
        </w:rPr>
        <w:t xml:space="preserve">Contextual factors </w:t>
      </w:r>
      <w:r w:rsidRPr="1FE147DE" w:rsidR="2CF3AD1D">
        <w:rPr>
          <w:rFonts w:ascii="Times New Roman" w:hAnsi="Times New Roman" w:cs="Times New Roman"/>
        </w:rPr>
        <w:t xml:space="preserve">such as marital quality may </w:t>
      </w:r>
      <w:r w:rsidRPr="1FE147DE" w:rsidR="00C0FEF4">
        <w:rPr>
          <w:rFonts w:ascii="Times New Roman" w:hAnsi="Times New Roman" w:cs="Times New Roman"/>
        </w:rPr>
        <w:t>be more important</w:t>
      </w:r>
      <w:r w:rsidRPr="1FE147DE" w:rsidR="6B995B34">
        <w:rPr>
          <w:rFonts w:ascii="Times New Roman" w:hAnsi="Times New Roman" w:cs="Times New Roman"/>
        </w:rPr>
        <w:t xml:space="preserve"> to consider</w:t>
      </w:r>
      <w:r w:rsidRPr="1FE147DE" w:rsidR="00C0FEF4">
        <w:rPr>
          <w:rFonts w:ascii="Times New Roman" w:hAnsi="Times New Roman" w:cs="Times New Roman"/>
        </w:rPr>
        <w:t>.</w:t>
      </w:r>
    </w:p>
    <w:p w:rsidRPr="008C1D32" w:rsidR="008C1D32" w:rsidP="008C1D32" w:rsidRDefault="008C1D32" w14:paraId="25C3F289" w14:textId="7622B9C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16657A6E" w:rsidR="008C1D32">
        <w:rPr>
          <w:rFonts w:ascii="Times New Roman" w:hAnsi="Times New Roman" w:cs="Times New Roman"/>
        </w:rPr>
        <w:t>Some spouses offer excessive support</w:t>
      </w:r>
      <w:r w:rsidRPr="16657A6E" w:rsidR="008C1D32">
        <w:rPr>
          <w:rFonts w:ascii="Times New Roman" w:hAnsi="Times New Roman" w:cs="Times New Roman"/>
        </w:rPr>
        <w:t>,</w:t>
      </w:r>
      <w:r w:rsidRPr="16657A6E" w:rsidR="008C1D32">
        <w:rPr>
          <w:rFonts w:ascii="Times New Roman" w:hAnsi="Times New Roman" w:cs="Times New Roman"/>
        </w:rPr>
        <w:t xml:space="preserve"> which can be harmful </w:t>
      </w:r>
      <w:r w:rsidRPr="16657A6E" w:rsidR="008C1D32">
        <w:rPr>
          <w:rFonts w:ascii="Times New Roman" w:hAnsi="Times New Roman" w:cs="Times New Roman"/>
        </w:rPr>
        <w:t>to</w:t>
      </w:r>
      <w:r w:rsidRPr="16657A6E" w:rsidR="008C1D32">
        <w:rPr>
          <w:rFonts w:ascii="Times New Roman" w:hAnsi="Times New Roman" w:cs="Times New Roman"/>
        </w:rPr>
        <w:t xml:space="preserve"> </w:t>
      </w:r>
      <w:r w:rsidRPr="16657A6E" w:rsidR="5C70D096">
        <w:rPr>
          <w:rFonts w:ascii="Times New Roman" w:hAnsi="Times New Roman" w:cs="Times New Roman"/>
        </w:rPr>
        <w:t xml:space="preserve">long-term </w:t>
      </w:r>
      <w:r w:rsidRPr="16657A6E" w:rsidR="008C1D32">
        <w:rPr>
          <w:rFonts w:ascii="Times New Roman" w:hAnsi="Times New Roman" w:cs="Times New Roman"/>
        </w:rPr>
        <w:t>cognitive health</w:t>
      </w:r>
      <w:r w:rsidRPr="16657A6E" w:rsidR="0606F25E">
        <w:rPr>
          <w:rFonts w:ascii="Times New Roman" w:hAnsi="Times New Roman" w:cs="Times New Roman"/>
        </w:rPr>
        <w:t>.</w:t>
      </w:r>
    </w:p>
    <w:p w:rsidR="008C1D32" w:rsidRDefault="008C1D32" w14:paraId="136D30EE" w14:textId="77777777"/>
    <w:p w:rsidR="008C1D32" w:rsidRDefault="008C1D32" w14:paraId="1DE26A44" w14:textId="77777777"/>
    <w:p w:rsidR="008C1D32" w:rsidRDefault="008C1D32" w14:paraId="699C468E" w14:textId="77777777"/>
    <w:sectPr w:rsidR="008C1D3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F71F0"/>
    <w:multiLevelType w:val="hybridMultilevel"/>
    <w:tmpl w:val="91365BE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05658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32"/>
    <w:rsid w:val="002539C6"/>
    <w:rsid w:val="002F2BC5"/>
    <w:rsid w:val="0049755B"/>
    <w:rsid w:val="00585A21"/>
    <w:rsid w:val="007D1323"/>
    <w:rsid w:val="008C1D32"/>
    <w:rsid w:val="009249DF"/>
    <w:rsid w:val="009C7046"/>
    <w:rsid w:val="00A15D3C"/>
    <w:rsid w:val="00A52A6B"/>
    <w:rsid w:val="00B15039"/>
    <w:rsid w:val="00B20411"/>
    <w:rsid w:val="00C0FEF4"/>
    <w:rsid w:val="00FB37EA"/>
    <w:rsid w:val="01FADC0A"/>
    <w:rsid w:val="0606F25E"/>
    <w:rsid w:val="09183FB5"/>
    <w:rsid w:val="16657A6E"/>
    <w:rsid w:val="1DD6073B"/>
    <w:rsid w:val="1FE147DE"/>
    <w:rsid w:val="2512BC40"/>
    <w:rsid w:val="25B9E5B2"/>
    <w:rsid w:val="25D8D7D6"/>
    <w:rsid w:val="2CF3AD1D"/>
    <w:rsid w:val="361FA32D"/>
    <w:rsid w:val="3B838AA4"/>
    <w:rsid w:val="4313949E"/>
    <w:rsid w:val="43C6C1A5"/>
    <w:rsid w:val="4CA6C9A5"/>
    <w:rsid w:val="4CFA7D88"/>
    <w:rsid w:val="5C70D096"/>
    <w:rsid w:val="66F6130A"/>
    <w:rsid w:val="696676D5"/>
    <w:rsid w:val="69D6DB85"/>
    <w:rsid w:val="6B4CC68C"/>
    <w:rsid w:val="6B995B34"/>
    <w:rsid w:val="7F54F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DA2C5"/>
  <w15:chartTrackingRefBased/>
  <w15:docId w15:val="{77D45AE8-7CC5-B440-B6FC-B98A6031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D3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D3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1D3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C1D3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C1D3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C1D3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1D3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C1D3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C1D3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C1D3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C1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D3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1D3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C1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D3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C1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D3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1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Paniz Haghighi</dc:creator>
  <keywords/>
  <dc:description/>
  <lastModifiedBy>Paniz Haghighi</lastModifiedBy>
  <revision>5</revision>
  <dcterms:created xsi:type="dcterms:W3CDTF">2025-09-03T16:29:00.0000000Z</dcterms:created>
  <dcterms:modified xsi:type="dcterms:W3CDTF">2025-09-03T17:00:35.0892423Z</dcterms:modified>
</coreProperties>
</file>