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93D79" w14:paraId="489BDC5C" w14:textId="77777777" w:rsidTr="00AE4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33758667" w14:textId="720D6C02" w:rsidR="00993D79" w:rsidRPr="00AE4193" w:rsidRDefault="00993D79">
            <w:pPr>
              <w:rPr>
                <w:i w:val="0"/>
                <w:iCs w:val="0"/>
                <w:sz w:val="32"/>
                <w:szCs w:val="32"/>
              </w:rPr>
            </w:pPr>
            <w:r w:rsidRPr="00AE4193">
              <w:rPr>
                <w:i w:val="0"/>
                <w:iCs w:val="0"/>
                <w:sz w:val="32"/>
                <w:szCs w:val="32"/>
              </w:rPr>
              <w:t>Principle</w:t>
            </w:r>
          </w:p>
        </w:tc>
        <w:tc>
          <w:tcPr>
            <w:tcW w:w="7285" w:type="dxa"/>
          </w:tcPr>
          <w:p w14:paraId="3EB1DDEE" w14:textId="210A240E" w:rsidR="00993D79" w:rsidRPr="00AE4193" w:rsidRDefault="00993D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E4193">
              <w:rPr>
                <w:sz w:val="32"/>
                <w:szCs w:val="32"/>
              </w:rPr>
              <w:t>Explanation</w:t>
            </w:r>
          </w:p>
        </w:tc>
      </w:tr>
      <w:tr w:rsidR="00993D79" w14:paraId="62FE5EDC" w14:textId="77777777" w:rsidTr="00AE4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E619AA7" w14:textId="3E9ABB6A" w:rsidR="00993D79" w:rsidRPr="00AE4193" w:rsidRDefault="000D5ABC" w:rsidP="00AE419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AE4193">
              <w:rPr>
                <w:i w:val="0"/>
                <w:iCs w:val="0"/>
                <w:sz w:val="28"/>
                <w:szCs w:val="28"/>
              </w:rPr>
              <w:t>Minimum Work</w:t>
            </w:r>
          </w:p>
        </w:tc>
        <w:tc>
          <w:tcPr>
            <w:tcW w:w="7285" w:type="dxa"/>
          </w:tcPr>
          <w:p w14:paraId="0E1B4514" w14:textId="77777777" w:rsidR="00AE4193" w:rsidRDefault="00AE4193" w:rsidP="00AE4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073AA3" w14:textId="77777777" w:rsidR="00993D79" w:rsidRDefault="000D5ABC" w:rsidP="00AE4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193">
              <w:t xml:space="preserve">Employees and </w:t>
            </w:r>
            <w:r w:rsidR="00CD7931" w:rsidRPr="00AE4193">
              <w:t>c</w:t>
            </w:r>
            <w:r w:rsidRPr="00AE4193">
              <w:t xml:space="preserve">ustomers </w:t>
            </w:r>
            <w:r w:rsidR="009A1397" w:rsidRPr="00AE4193">
              <w:t xml:space="preserve">should </w:t>
            </w:r>
            <w:r w:rsidR="005F2472" w:rsidRPr="00AE4193">
              <w:t xml:space="preserve">have a simple-to-use </w:t>
            </w:r>
            <w:r w:rsidR="00103F39" w:rsidRPr="00AE4193">
              <w:t xml:space="preserve">interface that allows them to easily </w:t>
            </w:r>
            <w:r w:rsidR="003202F1" w:rsidRPr="00AE4193">
              <w:t>use SmartReserve</w:t>
            </w:r>
            <w:r w:rsidR="00932850" w:rsidRPr="00AE4193">
              <w:t>.</w:t>
            </w:r>
          </w:p>
          <w:p w14:paraId="2176BB5B" w14:textId="4735DA5F" w:rsidR="00AE4193" w:rsidRPr="00AE4193" w:rsidRDefault="00AE4193" w:rsidP="00AE4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D79" w14:paraId="022483D1" w14:textId="77777777" w:rsidTr="00AE4193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389FEBA" w14:textId="15C0E9E7" w:rsidR="00993D79" w:rsidRPr="00AE4193" w:rsidRDefault="00932850" w:rsidP="00AE419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AE4193">
              <w:rPr>
                <w:i w:val="0"/>
                <w:iCs w:val="0"/>
                <w:sz w:val="28"/>
                <w:szCs w:val="28"/>
              </w:rPr>
              <w:t>Availability</w:t>
            </w:r>
          </w:p>
        </w:tc>
        <w:tc>
          <w:tcPr>
            <w:tcW w:w="7285" w:type="dxa"/>
          </w:tcPr>
          <w:p w14:paraId="5CC71B9F" w14:textId="77777777" w:rsidR="00AE4193" w:rsidRDefault="00AE4193" w:rsidP="00AE4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EF0B89" w14:textId="77777777" w:rsidR="00932850" w:rsidRDefault="00932850" w:rsidP="00AE4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193">
              <w:t>SmartReserve must be able to run at all times and should be available for users when they request to access the server.</w:t>
            </w:r>
          </w:p>
          <w:p w14:paraId="6FFE197B" w14:textId="5D7B801F" w:rsidR="00AE4193" w:rsidRPr="00AE4193" w:rsidRDefault="00AE4193" w:rsidP="00AE4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D79" w14:paraId="1946C19E" w14:textId="77777777" w:rsidTr="00AE4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DE18D6A" w14:textId="389B326F" w:rsidR="00993D79" w:rsidRPr="00AE4193" w:rsidRDefault="004F6379" w:rsidP="00AE419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AE4193">
              <w:rPr>
                <w:i w:val="0"/>
                <w:iCs w:val="0"/>
                <w:sz w:val="28"/>
                <w:szCs w:val="28"/>
              </w:rPr>
              <w:t>Adaptability</w:t>
            </w:r>
          </w:p>
        </w:tc>
        <w:tc>
          <w:tcPr>
            <w:tcW w:w="7285" w:type="dxa"/>
          </w:tcPr>
          <w:p w14:paraId="28DFB424" w14:textId="77777777" w:rsidR="00AE4193" w:rsidRDefault="00AE4193" w:rsidP="00AE4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A1B02E" w14:textId="77777777" w:rsidR="00993D79" w:rsidRDefault="004F6379" w:rsidP="00AE4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193">
              <w:t xml:space="preserve">SmartReserve should be able to adapt to frequent changes to the user interface and user inputs </w:t>
            </w:r>
            <w:r w:rsidR="00107B6F" w:rsidRPr="00AE4193">
              <w:t>to stay up-to-date with features the users use often.</w:t>
            </w:r>
          </w:p>
          <w:p w14:paraId="60FB06F5" w14:textId="290E88C5" w:rsidR="00AE4193" w:rsidRPr="00AE4193" w:rsidRDefault="00AE4193" w:rsidP="00AE4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7B6F" w14:paraId="4D1C55B9" w14:textId="77777777" w:rsidTr="00AE4193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58B696" w14:textId="04098238" w:rsidR="00107B6F" w:rsidRPr="00AE4193" w:rsidRDefault="00D47A5C" w:rsidP="00AE419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AE4193">
              <w:rPr>
                <w:i w:val="0"/>
                <w:iCs w:val="0"/>
                <w:sz w:val="28"/>
                <w:szCs w:val="28"/>
              </w:rPr>
              <w:t>Flexibility</w:t>
            </w:r>
          </w:p>
        </w:tc>
        <w:tc>
          <w:tcPr>
            <w:tcW w:w="7285" w:type="dxa"/>
          </w:tcPr>
          <w:p w14:paraId="5F65AB6C" w14:textId="77777777" w:rsidR="00AE4193" w:rsidRDefault="00AE4193" w:rsidP="00AE4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DE2637" w14:textId="77777777" w:rsidR="00107B6F" w:rsidRDefault="00D47A5C" w:rsidP="00AE4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4193">
              <w:t xml:space="preserve">Application should be flexible </w:t>
            </w:r>
            <w:r w:rsidR="00020792" w:rsidRPr="00AE4193">
              <w:t xml:space="preserve">so employees and customers can change their reservations and data as well as the interface being easy to change </w:t>
            </w:r>
            <w:r w:rsidR="00C106B2" w:rsidRPr="00AE4193">
              <w:t>in the future.</w:t>
            </w:r>
          </w:p>
          <w:p w14:paraId="41614EE4" w14:textId="5A6E41C6" w:rsidR="00AE4193" w:rsidRPr="00AE4193" w:rsidRDefault="00AE4193" w:rsidP="00AE4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6B2" w14:paraId="40F25EC7" w14:textId="77777777" w:rsidTr="00AE4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638C0D7" w14:textId="11C42EE4" w:rsidR="00C106B2" w:rsidRPr="00AE4193" w:rsidRDefault="00486721" w:rsidP="00AE4193">
            <w:pPr>
              <w:jc w:val="center"/>
              <w:rPr>
                <w:i w:val="0"/>
                <w:iCs w:val="0"/>
                <w:sz w:val="28"/>
                <w:szCs w:val="28"/>
              </w:rPr>
            </w:pPr>
            <w:r w:rsidRPr="00AE4193">
              <w:rPr>
                <w:i w:val="0"/>
                <w:iCs w:val="0"/>
                <w:sz w:val="28"/>
                <w:szCs w:val="28"/>
              </w:rPr>
              <w:t>Authorization</w:t>
            </w:r>
          </w:p>
        </w:tc>
        <w:tc>
          <w:tcPr>
            <w:tcW w:w="7285" w:type="dxa"/>
          </w:tcPr>
          <w:p w14:paraId="008B5186" w14:textId="77777777" w:rsidR="00AE4193" w:rsidRDefault="00AE4193" w:rsidP="00AE4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B2A782" w14:textId="77777777" w:rsidR="00C106B2" w:rsidRDefault="00486721" w:rsidP="00AE4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193">
              <w:t>The system should have a login authorization for employees so that private information is not accidentally shared with the public.</w:t>
            </w:r>
          </w:p>
          <w:p w14:paraId="1A4AC19D" w14:textId="7BC33AC6" w:rsidR="00AE4193" w:rsidRPr="00AE4193" w:rsidRDefault="00AE4193" w:rsidP="00AE4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DA3C92" w14:textId="77777777" w:rsidR="00CC37AA" w:rsidRDefault="00AE4193" w:rsidP="00AE4193">
      <w:pPr>
        <w:jc w:val="center"/>
      </w:pPr>
    </w:p>
    <w:sectPr w:rsidR="00CC3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D0"/>
    <w:rsid w:val="00020792"/>
    <w:rsid w:val="000D5ABC"/>
    <w:rsid w:val="00103F39"/>
    <w:rsid w:val="00107B6F"/>
    <w:rsid w:val="003202F1"/>
    <w:rsid w:val="003B0D18"/>
    <w:rsid w:val="00486721"/>
    <w:rsid w:val="004F6379"/>
    <w:rsid w:val="005C0433"/>
    <w:rsid w:val="005F2472"/>
    <w:rsid w:val="00932850"/>
    <w:rsid w:val="00993D79"/>
    <w:rsid w:val="009A1397"/>
    <w:rsid w:val="00AE4193"/>
    <w:rsid w:val="00C106B2"/>
    <w:rsid w:val="00CD7931"/>
    <w:rsid w:val="00D47A5C"/>
    <w:rsid w:val="00DA3CD0"/>
    <w:rsid w:val="00F11450"/>
    <w:rsid w:val="00F7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76904"/>
  <w15:chartTrackingRefBased/>
  <w15:docId w15:val="{06210A27-3D2E-0B40-A764-C0E72037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8672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B0D1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3B0D18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3B0D1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5">
    <w:name w:val="Grid Table 7 Colorful Accent 5"/>
    <w:basedOn w:val="TableNormal"/>
    <w:uiPriority w:val="52"/>
    <w:rsid w:val="00AE419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E419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AE419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AE419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E. Hardin</dc:creator>
  <cp:keywords/>
  <dc:description/>
  <cp:lastModifiedBy>Morgan E. Hardin</cp:lastModifiedBy>
  <cp:revision>18</cp:revision>
  <dcterms:created xsi:type="dcterms:W3CDTF">2023-11-30T22:32:00Z</dcterms:created>
  <dcterms:modified xsi:type="dcterms:W3CDTF">2023-11-30T23:25:00Z</dcterms:modified>
</cp:coreProperties>
</file>