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A989" w14:textId="77777777" w:rsidR="00EA4D9D" w:rsidRPr="00EA4D9D" w:rsidRDefault="00EA4D9D" w:rsidP="00EA4D9D">
      <w:r w:rsidRPr="00EA4D9D">
        <w:t xml:space="preserve">Great — this is exactly the kind of dataset where a </w:t>
      </w:r>
      <w:r w:rsidRPr="00EA4D9D">
        <w:rPr>
          <w:b/>
          <w:bCs/>
        </w:rPr>
        <w:t>proper mapping exercise adds the most value</w:t>
      </w:r>
      <w:r w:rsidRPr="00EA4D9D">
        <w:t>. I’ve analysed your Planner extract and aligned it to your work_management project structure.</w:t>
      </w:r>
    </w:p>
    <w:p w14:paraId="0CD1C976" w14:textId="77777777" w:rsidR="00EA4D9D" w:rsidRPr="00EA4D9D" w:rsidRDefault="00EA4D9D" w:rsidP="00EA4D9D">
      <w:r w:rsidRPr="00EA4D9D">
        <w:t xml:space="preserve">Below is a </w:t>
      </w:r>
      <w:r w:rsidRPr="00EA4D9D">
        <w:rPr>
          <w:b/>
          <w:bCs/>
        </w:rPr>
        <w:t>clean, implementable mapping</w:t>
      </w:r>
      <w:r w:rsidRPr="00EA4D9D">
        <w:t xml:space="preserve"> with:</w:t>
      </w:r>
    </w:p>
    <w:p w14:paraId="672A5B6D" w14:textId="77777777" w:rsidR="00EA4D9D" w:rsidRPr="00EA4D9D" w:rsidRDefault="00EA4D9D" w:rsidP="00EA4D9D">
      <w:pPr>
        <w:numPr>
          <w:ilvl w:val="0"/>
          <w:numId w:val="1"/>
        </w:numPr>
      </w:pPr>
      <w:r w:rsidRPr="00EA4D9D">
        <w:rPr>
          <w:rFonts w:ascii="Segoe UI Emoji" w:hAnsi="Segoe UI Emoji" w:cs="Segoe UI Emoji"/>
        </w:rPr>
        <w:t>✅</w:t>
      </w:r>
      <w:r w:rsidRPr="00EA4D9D">
        <w:t xml:space="preserve"> Field-by-field mapping</w:t>
      </w:r>
    </w:p>
    <w:p w14:paraId="5F026134" w14:textId="77777777" w:rsidR="00EA4D9D" w:rsidRPr="00EA4D9D" w:rsidRDefault="00EA4D9D" w:rsidP="00EA4D9D">
      <w:pPr>
        <w:numPr>
          <w:ilvl w:val="0"/>
          <w:numId w:val="1"/>
        </w:numPr>
      </w:pPr>
      <w:r w:rsidRPr="00EA4D9D">
        <w:rPr>
          <w:rFonts w:ascii="Segoe UI Emoji" w:hAnsi="Segoe UI Emoji" w:cs="Segoe UI Emoji"/>
        </w:rPr>
        <w:t>✅</w:t>
      </w:r>
      <w:r w:rsidRPr="00EA4D9D">
        <w:t xml:space="preserve"> What goes where (tables)</w:t>
      </w:r>
    </w:p>
    <w:p w14:paraId="7957E459" w14:textId="77777777" w:rsidR="00EA4D9D" w:rsidRPr="00EA4D9D" w:rsidRDefault="00EA4D9D" w:rsidP="00EA4D9D">
      <w:pPr>
        <w:numPr>
          <w:ilvl w:val="0"/>
          <w:numId w:val="1"/>
        </w:numPr>
      </w:pPr>
      <w:r w:rsidRPr="00EA4D9D">
        <w:rPr>
          <w:rFonts w:ascii="Segoe UI Emoji" w:hAnsi="Segoe UI Emoji" w:cs="Segoe UI Emoji"/>
        </w:rPr>
        <w:t>✅</w:t>
      </w:r>
      <w:r w:rsidRPr="00EA4D9D">
        <w:t xml:space="preserve"> What to ignore</w:t>
      </w:r>
    </w:p>
    <w:p w14:paraId="3BE03014" w14:textId="77777777" w:rsidR="00EA4D9D" w:rsidRPr="00EA4D9D" w:rsidRDefault="00EA4D9D" w:rsidP="00EA4D9D">
      <w:pPr>
        <w:numPr>
          <w:ilvl w:val="0"/>
          <w:numId w:val="1"/>
        </w:numPr>
      </w:pPr>
      <w:r w:rsidRPr="00EA4D9D">
        <w:rPr>
          <w:rFonts w:ascii="Segoe UI Emoji" w:hAnsi="Segoe UI Emoji" w:cs="Segoe UI Emoji"/>
        </w:rPr>
        <w:t>✅</w:t>
      </w:r>
      <w:r w:rsidRPr="00EA4D9D">
        <w:t xml:space="preserve"> Suggested schema extensions (minimal, not bloated)</w:t>
      </w:r>
    </w:p>
    <w:p w14:paraId="22A151F3" w14:textId="77777777" w:rsidR="00EA4D9D" w:rsidRPr="00EA4D9D" w:rsidRDefault="00EA4D9D" w:rsidP="00EA4D9D">
      <w:r w:rsidRPr="00EA4D9D">
        <w:pict w14:anchorId="302B9689">
          <v:rect id="_x0000_i1169" style="width:0;height:1.5pt" o:hralign="center" o:hrstd="t" o:hr="t" fillcolor="#a0a0a0" stroked="f"/>
        </w:pict>
      </w:r>
    </w:p>
    <w:p w14:paraId="21D19339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🧠</w:t>
      </w:r>
      <w:r w:rsidRPr="00EA4D9D">
        <w:rPr>
          <w:b/>
          <w:bCs/>
        </w:rPr>
        <w:t xml:space="preserve"> 1. What your Planner extract actually contains</w:t>
      </w:r>
    </w:p>
    <w:p w14:paraId="0009B12D" w14:textId="77777777" w:rsidR="00EA4D9D" w:rsidRPr="00EA4D9D" w:rsidRDefault="00EA4D9D" w:rsidP="00EA4D9D">
      <w:r w:rsidRPr="00EA4D9D">
        <w:t xml:space="preserve">Your dataset (1,143 rows, 43 columns) is </w:t>
      </w:r>
      <w:r w:rsidRPr="00EA4D9D">
        <w:rPr>
          <w:b/>
          <w:bCs/>
        </w:rPr>
        <w:t>hierarchical + task-based</w:t>
      </w:r>
      <w:r w:rsidRPr="00EA4D9D">
        <w:t>:</w:t>
      </w:r>
    </w:p>
    <w:p w14:paraId="0EDEB90F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Key patterns:</w:t>
      </w:r>
    </w:p>
    <w:p w14:paraId="116E2049" w14:textId="77777777" w:rsidR="00EA4D9D" w:rsidRPr="00EA4D9D" w:rsidRDefault="00EA4D9D" w:rsidP="00EA4D9D">
      <w:pPr>
        <w:numPr>
          <w:ilvl w:val="0"/>
          <w:numId w:val="2"/>
        </w:numPr>
      </w:pPr>
      <w:r w:rsidRPr="00EA4D9D">
        <w:rPr>
          <w:b/>
          <w:bCs/>
        </w:rPr>
        <w:t>Hierarchy</w:t>
      </w:r>
    </w:p>
    <w:p w14:paraId="48D95B9E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 xml:space="preserve">Primary Name → program/area (e.g. </w:t>
      </w:r>
      <w:r w:rsidRPr="00EA4D9D">
        <w:rPr>
          <w:i/>
          <w:iCs/>
        </w:rPr>
        <w:t>GSI - Section Management</w:t>
      </w:r>
      <w:r w:rsidRPr="00EA4D9D">
        <w:t>)</w:t>
      </w:r>
    </w:p>
    <w:p w14:paraId="559C8E8A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 xml:space="preserve">Secondary Name → sub-area (e.g. </w:t>
      </w:r>
      <w:r w:rsidRPr="00EA4D9D">
        <w:rPr>
          <w:i/>
          <w:iCs/>
        </w:rPr>
        <w:t>GSI - HR</w:t>
      </w:r>
      <w:r w:rsidRPr="00EA4D9D">
        <w:t>)</w:t>
      </w:r>
    </w:p>
    <w:p w14:paraId="72151919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>Outline number → structured grouping</w:t>
      </w:r>
    </w:p>
    <w:p w14:paraId="2E70D389" w14:textId="77777777" w:rsidR="00EA4D9D" w:rsidRPr="00EA4D9D" w:rsidRDefault="00EA4D9D" w:rsidP="00EA4D9D">
      <w:pPr>
        <w:numPr>
          <w:ilvl w:val="0"/>
          <w:numId w:val="2"/>
        </w:numPr>
      </w:pPr>
      <w:r w:rsidRPr="00EA4D9D">
        <w:rPr>
          <w:b/>
          <w:bCs/>
        </w:rPr>
        <w:t>Tasks</w:t>
      </w:r>
    </w:p>
    <w:p w14:paraId="3970078F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>Name → actual task titles</w:t>
      </w:r>
    </w:p>
    <w:p w14:paraId="19DEDC28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>Bucket → workflow column</w:t>
      </w:r>
    </w:p>
    <w:p w14:paraId="15B0B0E4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>Status → completion state</w:t>
      </w:r>
    </w:p>
    <w:p w14:paraId="367EE3CF" w14:textId="77777777" w:rsidR="00EA4D9D" w:rsidRPr="00EA4D9D" w:rsidRDefault="00EA4D9D" w:rsidP="00EA4D9D">
      <w:pPr>
        <w:numPr>
          <w:ilvl w:val="0"/>
          <w:numId w:val="2"/>
        </w:numPr>
      </w:pPr>
      <w:r w:rsidRPr="00EA4D9D">
        <w:rPr>
          <w:b/>
          <w:bCs/>
        </w:rPr>
        <w:t>Operational data</w:t>
      </w:r>
    </w:p>
    <w:p w14:paraId="3CF652E4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>Assigned user</w:t>
      </w:r>
    </w:p>
    <w:p w14:paraId="50D6D4BC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>Dates (start/finish/resolution)</w:t>
      </w:r>
    </w:p>
    <w:p w14:paraId="5CAC1D51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>Work type (</w:t>
      </w:r>
      <w:r w:rsidRPr="00EA4D9D">
        <w:rPr>
          <w:rFonts w:ascii="Segoe UI Emoji" w:hAnsi="Segoe UI Emoji" w:cs="Segoe UI Emoji"/>
        </w:rPr>
        <w:t>✅</w:t>
      </w:r>
      <w:r w:rsidRPr="00EA4D9D">
        <w:t xml:space="preserve"> very important for your reporting)</w:t>
      </w:r>
    </w:p>
    <w:p w14:paraId="51ED9147" w14:textId="77777777" w:rsidR="00EA4D9D" w:rsidRPr="00EA4D9D" w:rsidRDefault="00EA4D9D" w:rsidP="00EA4D9D">
      <w:pPr>
        <w:numPr>
          <w:ilvl w:val="0"/>
          <w:numId w:val="2"/>
        </w:numPr>
      </w:pPr>
      <w:r w:rsidRPr="00EA4D9D">
        <w:rPr>
          <w:b/>
          <w:bCs/>
        </w:rPr>
        <w:t>Heavy/low-value Excel fields</w:t>
      </w:r>
    </w:p>
    <w:p w14:paraId="21EB3D5E" w14:textId="77777777" w:rsidR="00EA4D9D" w:rsidRPr="00EA4D9D" w:rsidRDefault="00EA4D9D" w:rsidP="00EA4D9D">
      <w:pPr>
        <w:numPr>
          <w:ilvl w:val="1"/>
          <w:numId w:val="2"/>
        </w:numPr>
      </w:pPr>
      <w:r w:rsidRPr="00EA4D9D">
        <w:t>Effort, % complete, dependencies, index numbers</w:t>
      </w:r>
    </w:p>
    <w:p w14:paraId="589DFA31" w14:textId="77777777" w:rsidR="00EA4D9D" w:rsidRPr="00EA4D9D" w:rsidRDefault="00EA4D9D" w:rsidP="00EA4D9D">
      <w:r w:rsidRPr="00EA4D9D">
        <w:pict w14:anchorId="133AC04B">
          <v:rect id="_x0000_i1170" style="width:0;height:1.5pt" o:hralign="center" o:hrstd="t" o:hr="t" fillcolor="#a0a0a0" stroked="f"/>
        </w:pict>
      </w:r>
    </w:p>
    <w:p w14:paraId="3F9408BC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🎯</w:t>
      </w:r>
      <w:r w:rsidRPr="00EA4D9D">
        <w:rPr>
          <w:b/>
          <w:bCs/>
        </w:rPr>
        <w:t xml:space="preserve"> 2. Core Mapping to Your work_management System</w:t>
      </w:r>
    </w:p>
    <w:p w14:paraId="2D1FF375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✅</w:t>
      </w:r>
      <w:r w:rsidRPr="00EA4D9D">
        <w:rPr>
          <w:b/>
          <w:bCs/>
        </w:rPr>
        <w:t xml:space="preserve"> A. TASKS TABLE (Primary landing)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914"/>
        <w:gridCol w:w="2173"/>
      </w:tblGrid>
      <w:tr w:rsidR="00EA4D9D" w:rsidRPr="00EA4D9D" w14:paraId="44B189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CB9D34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Planner 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5ABB97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Target Field (tasks)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B78AD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Notes</w:t>
            </w:r>
          </w:p>
        </w:tc>
      </w:tr>
      <w:tr w:rsidR="00EA4D9D" w:rsidRPr="00EA4D9D" w14:paraId="0F946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3ADE9" w14:textId="77777777" w:rsidR="00EA4D9D" w:rsidRPr="00EA4D9D" w:rsidRDefault="00EA4D9D" w:rsidP="00EA4D9D">
            <w:r w:rsidRPr="00EA4D9D"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3C45F" w14:textId="77777777" w:rsidR="00EA4D9D" w:rsidRPr="00EA4D9D" w:rsidRDefault="00EA4D9D" w:rsidP="00EA4D9D">
            <w:r w:rsidRPr="00EA4D9D"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714C99" w14:textId="77777777" w:rsidR="00EA4D9D" w:rsidRPr="00EA4D9D" w:rsidRDefault="00EA4D9D" w:rsidP="00EA4D9D">
            <w:r w:rsidRPr="00EA4D9D">
              <w:rPr>
                <w:rFonts w:ascii="Segoe UI Emoji" w:hAnsi="Segoe UI Emoji" w:cs="Segoe UI Emoji"/>
              </w:rPr>
              <w:t>✅</w:t>
            </w:r>
            <w:r w:rsidRPr="00EA4D9D">
              <w:t xml:space="preserve"> Core</w:t>
            </w:r>
          </w:p>
        </w:tc>
      </w:tr>
      <w:tr w:rsidR="00EA4D9D" w:rsidRPr="00EA4D9D" w14:paraId="71FFB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2C842" w14:textId="77777777" w:rsidR="00EA4D9D" w:rsidRPr="00EA4D9D" w:rsidRDefault="00EA4D9D" w:rsidP="00EA4D9D">
            <w:r w:rsidRPr="00EA4D9D">
              <w:t>Definition of done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96572" w14:textId="77777777" w:rsidR="00EA4D9D" w:rsidRPr="00EA4D9D" w:rsidRDefault="00EA4D9D" w:rsidP="00EA4D9D">
            <w:r w:rsidRPr="00EA4D9D"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5753F" w14:textId="77777777" w:rsidR="00EA4D9D" w:rsidRPr="00EA4D9D" w:rsidRDefault="00EA4D9D" w:rsidP="00EA4D9D">
            <w:r w:rsidRPr="00EA4D9D">
              <w:t>Optional but useful</w:t>
            </w:r>
          </w:p>
        </w:tc>
      </w:tr>
      <w:tr w:rsidR="00EA4D9D" w:rsidRPr="00EA4D9D" w14:paraId="04FE5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CEFAA" w14:textId="77777777" w:rsidR="00EA4D9D" w:rsidRPr="00EA4D9D" w:rsidRDefault="00EA4D9D" w:rsidP="00EA4D9D">
            <w:r w:rsidRPr="00EA4D9D">
              <w:t>Bucket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3508F" w14:textId="77777777" w:rsidR="00EA4D9D" w:rsidRPr="00EA4D9D" w:rsidRDefault="00EA4D9D" w:rsidP="00EA4D9D">
            <w:r w:rsidRPr="00EA4D9D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644E7" w14:textId="77777777" w:rsidR="00EA4D9D" w:rsidRPr="00EA4D9D" w:rsidRDefault="00EA4D9D" w:rsidP="00EA4D9D">
            <w:r w:rsidRPr="00EA4D9D">
              <w:t>Map to board columns</w:t>
            </w:r>
          </w:p>
        </w:tc>
      </w:tr>
      <w:tr w:rsidR="00EA4D9D" w:rsidRPr="00EA4D9D" w14:paraId="70C5B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56008" w14:textId="77777777" w:rsidR="00EA4D9D" w:rsidRPr="00EA4D9D" w:rsidRDefault="00EA4D9D" w:rsidP="00EA4D9D">
            <w:r w:rsidRPr="00EA4D9D"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1CF72" w14:textId="77777777" w:rsidR="00EA4D9D" w:rsidRPr="00EA4D9D" w:rsidRDefault="00EA4D9D" w:rsidP="00EA4D9D">
            <w:r w:rsidRPr="00EA4D9D">
              <w:t>status (override)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03FA0" w14:textId="77777777" w:rsidR="00EA4D9D" w:rsidRPr="00EA4D9D" w:rsidRDefault="00EA4D9D" w:rsidP="00EA4D9D">
            <w:r w:rsidRPr="00EA4D9D">
              <w:t>Use if more reliable</w:t>
            </w:r>
          </w:p>
        </w:tc>
      </w:tr>
      <w:tr w:rsidR="00EA4D9D" w:rsidRPr="00EA4D9D" w14:paraId="0DE12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A940C" w14:textId="77777777" w:rsidR="00EA4D9D" w:rsidRPr="00EA4D9D" w:rsidRDefault="00EA4D9D" w:rsidP="00EA4D9D">
            <w:r w:rsidRPr="00EA4D9D">
              <w:t>Assigned 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E7E6F" w14:textId="77777777" w:rsidR="00EA4D9D" w:rsidRPr="00EA4D9D" w:rsidRDefault="00EA4D9D" w:rsidP="00EA4D9D">
            <w:r w:rsidRPr="00EA4D9D">
              <w:t>owner_id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5155B" w14:textId="77777777" w:rsidR="00EA4D9D" w:rsidRPr="00EA4D9D" w:rsidRDefault="00EA4D9D" w:rsidP="00EA4D9D">
            <w:r w:rsidRPr="00EA4D9D">
              <w:t>Requires user mapping</w:t>
            </w:r>
          </w:p>
        </w:tc>
      </w:tr>
      <w:tr w:rsidR="00EA4D9D" w:rsidRPr="00EA4D9D" w14:paraId="7B4CC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9273D" w14:textId="77777777" w:rsidR="00EA4D9D" w:rsidRPr="00EA4D9D" w:rsidRDefault="00EA4D9D" w:rsidP="00EA4D9D">
            <w:r w:rsidRPr="00EA4D9D">
              <w:t>Start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2FD2A" w14:textId="77777777" w:rsidR="00EA4D9D" w:rsidRPr="00EA4D9D" w:rsidRDefault="00EA4D9D" w:rsidP="00EA4D9D">
            <w:r w:rsidRPr="00EA4D9D">
              <w:t>start_date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72253" w14:textId="77777777" w:rsidR="00EA4D9D" w:rsidRPr="00EA4D9D" w:rsidRDefault="00EA4D9D" w:rsidP="00EA4D9D"/>
        </w:tc>
      </w:tr>
      <w:tr w:rsidR="00EA4D9D" w:rsidRPr="00EA4D9D" w14:paraId="5DED5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1C1FB" w14:textId="77777777" w:rsidR="00EA4D9D" w:rsidRPr="00EA4D9D" w:rsidRDefault="00EA4D9D" w:rsidP="00EA4D9D">
            <w:r w:rsidRPr="00EA4D9D">
              <w:t>Finish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BA0EA" w14:textId="77777777" w:rsidR="00EA4D9D" w:rsidRPr="00EA4D9D" w:rsidRDefault="00EA4D9D" w:rsidP="00EA4D9D">
            <w:r w:rsidRPr="00EA4D9D">
              <w:t>due_date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8E59C" w14:textId="77777777" w:rsidR="00EA4D9D" w:rsidRPr="00EA4D9D" w:rsidRDefault="00EA4D9D" w:rsidP="00EA4D9D"/>
        </w:tc>
      </w:tr>
      <w:tr w:rsidR="00EA4D9D" w:rsidRPr="00EA4D9D" w14:paraId="563B5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3B297" w14:textId="77777777" w:rsidR="00EA4D9D" w:rsidRPr="00EA4D9D" w:rsidRDefault="00EA4D9D" w:rsidP="00EA4D9D">
            <w:r w:rsidRPr="00EA4D9D">
              <w:t>Resolution or NFA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74510" w14:textId="77777777" w:rsidR="00EA4D9D" w:rsidRPr="00EA4D9D" w:rsidRDefault="00EA4D9D" w:rsidP="00EA4D9D">
            <w:r w:rsidRPr="00EA4D9D">
              <w:t>completed_date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15A8B" w14:textId="77777777" w:rsidR="00EA4D9D" w:rsidRPr="00EA4D9D" w:rsidRDefault="00EA4D9D" w:rsidP="00EA4D9D"/>
        </w:tc>
      </w:tr>
      <w:tr w:rsidR="00EA4D9D" w:rsidRPr="00EA4D9D" w14:paraId="14EB9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2A46F" w14:textId="77777777" w:rsidR="00EA4D9D" w:rsidRPr="00EA4D9D" w:rsidRDefault="00EA4D9D" w:rsidP="00EA4D9D">
            <w:r w:rsidRPr="00EA4D9D">
              <w:t>Work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B0B85" w14:textId="77777777" w:rsidR="00EA4D9D" w:rsidRPr="00EA4D9D" w:rsidRDefault="00EA4D9D" w:rsidP="00EA4D9D">
            <w:r w:rsidRPr="00EA4D9D">
              <w:t>work_type_id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5B4F3" w14:textId="77777777" w:rsidR="00EA4D9D" w:rsidRPr="00EA4D9D" w:rsidRDefault="00EA4D9D" w:rsidP="00EA4D9D">
            <w:r w:rsidRPr="00EA4D9D">
              <w:rPr>
                <w:rFonts w:ascii="Segoe UI Emoji" w:hAnsi="Segoe UI Emoji" w:cs="Segoe UI Emoji"/>
              </w:rPr>
              <w:t>✅</w:t>
            </w:r>
            <w:r w:rsidRPr="00EA4D9D">
              <w:t xml:space="preserve"> Key reporting field</w:t>
            </w:r>
          </w:p>
        </w:tc>
      </w:tr>
      <w:tr w:rsidR="00EA4D9D" w:rsidRPr="00EA4D9D" w14:paraId="3F053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7EFDA" w14:textId="77777777" w:rsidR="00EA4D9D" w:rsidRPr="00EA4D9D" w:rsidRDefault="00EA4D9D" w:rsidP="00EA4D9D">
            <w:r w:rsidRPr="00EA4D9D">
              <w:t>Notes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93E1C" w14:textId="77777777" w:rsidR="00EA4D9D" w:rsidRPr="00EA4D9D" w:rsidRDefault="00EA4D9D" w:rsidP="00EA4D9D">
            <w:r w:rsidRPr="00EA4D9D">
              <w:t>description (append)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08FB1" w14:textId="77777777" w:rsidR="00EA4D9D" w:rsidRPr="00EA4D9D" w:rsidRDefault="00EA4D9D" w:rsidP="00EA4D9D">
            <w:r w:rsidRPr="00EA4D9D">
              <w:t>Optional</w:t>
            </w:r>
          </w:p>
        </w:tc>
      </w:tr>
      <w:tr w:rsidR="00EA4D9D" w:rsidRPr="00EA4D9D" w14:paraId="474A8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9959F" w14:textId="77777777" w:rsidR="00EA4D9D" w:rsidRPr="00EA4D9D" w:rsidRDefault="00EA4D9D" w:rsidP="00EA4D9D">
            <w:r w:rsidRPr="00EA4D9D">
              <w:t>Task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DC2D6" w14:textId="77777777" w:rsidR="00EA4D9D" w:rsidRPr="00EA4D9D" w:rsidRDefault="00EA4D9D" w:rsidP="00EA4D9D">
            <w:r w:rsidRPr="00EA4D9D">
              <w:t>external_id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86FEB" w14:textId="77777777" w:rsidR="00EA4D9D" w:rsidRPr="00EA4D9D" w:rsidRDefault="00EA4D9D" w:rsidP="00EA4D9D">
            <w:r w:rsidRPr="00EA4D9D">
              <w:t>Keep for traceability</w:t>
            </w:r>
          </w:p>
        </w:tc>
      </w:tr>
    </w:tbl>
    <w:p w14:paraId="10DB64C7" w14:textId="77777777" w:rsidR="00EA4D9D" w:rsidRPr="00EA4D9D" w:rsidRDefault="00EA4D9D" w:rsidP="00EA4D9D">
      <w:r w:rsidRPr="00EA4D9D">
        <w:pict w14:anchorId="4FEFAB67">
          <v:rect id="_x0000_i1171" style="width:0;height:1.5pt" o:hralign="center" o:hrstd="t" o:hr="t" fillcolor="#a0a0a0" stroked="f"/>
        </w:pict>
      </w:r>
    </w:p>
    <w:p w14:paraId="4BB5DB7E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✅</w:t>
      </w:r>
      <w:r w:rsidRPr="00EA4D9D">
        <w:rPr>
          <w:b/>
          <w:bCs/>
        </w:rPr>
        <w:t xml:space="preserve"> B. WORK_TYPES TABLE (from your reporting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513"/>
      </w:tblGrid>
      <w:tr w:rsidR="00EA4D9D" w:rsidRPr="00EA4D9D" w14:paraId="681699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B24944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Planner 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B17D09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Target Field (work_types)</w:t>
            </w:r>
          </w:p>
        </w:tc>
      </w:tr>
      <w:tr w:rsidR="00EA4D9D" w:rsidRPr="00EA4D9D" w14:paraId="7FBBA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CB504" w14:textId="77777777" w:rsidR="00EA4D9D" w:rsidRPr="00EA4D9D" w:rsidRDefault="00EA4D9D" w:rsidP="00EA4D9D">
            <w:r w:rsidRPr="00EA4D9D">
              <w:t>Work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93F3C" w14:textId="77777777" w:rsidR="00EA4D9D" w:rsidRPr="00EA4D9D" w:rsidRDefault="00EA4D9D" w:rsidP="00EA4D9D">
            <w:r w:rsidRPr="00EA4D9D">
              <w:t>name</w:t>
            </w:r>
          </w:p>
        </w:tc>
      </w:tr>
    </w:tbl>
    <w:p w14:paraId="5BF75ECC" w14:textId="77777777" w:rsidR="00EA4D9D" w:rsidRPr="00EA4D9D" w:rsidRDefault="00EA4D9D" w:rsidP="00EA4D9D">
      <w:r w:rsidRPr="00EA4D9D">
        <w:rPr>
          <w:rFonts w:ascii="Segoe UI Emoji" w:hAnsi="Segoe UI Emoji" w:cs="Segoe UI Emoji"/>
        </w:rPr>
        <w:t>👉</w:t>
      </w:r>
      <w:r w:rsidRPr="00EA4D9D">
        <w:t xml:space="preserve"> This is your </w:t>
      </w:r>
      <w:r w:rsidRPr="00EA4D9D">
        <w:rPr>
          <w:b/>
          <w:bCs/>
        </w:rPr>
        <w:t>classification backbone</w:t>
      </w:r>
    </w:p>
    <w:p w14:paraId="3BFC96BF" w14:textId="77777777" w:rsidR="00EA4D9D" w:rsidRPr="00EA4D9D" w:rsidRDefault="00EA4D9D" w:rsidP="00EA4D9D">
      <w:r w:rsidRPr="00EA4D9D">
        <w:pict w14:anchorId="388F6410">
          <v:rect id="_x0000_i1172" style="width:0;height:1.5pt" o:hralign="center" o:hrstd="t" o:hr="t" fillcolor="#a0a0a0" stroked="f"/>
        </w:pict>
      </w:r>
    </w:p>
    <w:p w14:paraId="642FE0AC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✅</w:t>
      </w:r>
      <w:r w:rsidRPr="00EA4D9D">
        <w:rPr>
          <w:b/>
          <w:bCs/>
        </w:rPr>
        <w:t xml:space="preserve"> C. PROJECT / PROGRAM STRUCTURE (NEW but very important)</w:t>
      </w:r>
    </w:p>
    <w:p w14:paraId="1BCB04AC" w14:textId="77777777" w:rsidR="00EA4D9D" w:rsidRPr="00EA4D9D" w:rsidRDefault="00EA4D9D" w:rsidP="00EA4D9D">
      <w:r w:rsidRPr="00EA4D9D">
        <w:t>You currently don’t explicitly have this in your repo — but your data clearly needs it.</w:t>
      </w:r>
    </w:p>
    <w:p w14:paraId="567EFA52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Create:</w:t>
      </w:r>
    </w:p>
    <w:p w14:paraId="605612B3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projects (or domains)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317"/>
      </w:tblGrid>
      <w:tr w:rsidR="00EA4D9D" w:rsidRPr="00EA4D9D" w14:paraId="5F1D5E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1840FB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Planner 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81C2DC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Target Field</w:t>
            </w:r>
          </w:p>
        </w:tc>
      </w:tr>
      <w:tr w:rsidR="00EA4D9D" w:rsidRPr="00EA4D9D" w14:paraId="5FE31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C0950" w14:textId="77777777" w:rsidR="00EA4D9D" w:rsidRPr="00EA4D9D" w:rsidRDefault="00EA4D9D" w:rsidP="00EA4D9D">
            <w:r w:rsidRPr="00EA4D9D">
              <w:t>Primary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DFEC1" w14:textId="77777777" w:rsidR="00EA4D9D" w:rsidRPr="00EA4D9D" w:rsidRDefault="00EA4D9D" w:rsidP="00EA4D9D">
            <w:r w:rsidRPr="00EA4D9D">
              <w:t>project_name</w:t>
            </w:r>
          </w:p>
        </w:tc>
      </w:tr>
      <w:tr w:rsidR="00EA4D9D" w:rsidRPr="00EA4D9D" w14:paraId="3ABBC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C18C7" w14:textId="77777777" w:rsidR="00EA4D9D" w:rsidRPr="00EA4D9D" w:rsidRDefault="00EA4D9D" w:rsidP="00EA4D9D">
            <w:r w:rsidRPr="00EA4D9D">
              <w:t>Secondary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F603C" w14:textId="77777777" w:rsidR="00EA4D9D" w:rsidRPr="00EA4D9D" w:rsidRDefault="00EA4D9D" w:rsidP="00EA4D9D">
            <w:r w:rsidRPr="00EA4D9D">
              <w:t>sub_project</w:t>
            </w:r>
          </w:p>
        </w:tc>
      </w:tr>
    </w:tbl>
    <w:p w14:paraId="5077C341" w14:textId="77777777" w:rsidR="00EA4D9D" w:rsidRPr="00EA4D9D" w:rsidRDefault="00EA4D9D" w:rsidP="00EA4D9D">
      <w:r w:rsidRPr="00EA4D9D">
        <w:pict w14:anchorId="6FFE84E3">
          <v:rect id="_x0000_i1173" style="width:0;height:1.5pt" o:hralign="center" o:hrstd="t" o:hr="t" fillcolor="#a0a0a0" stroked="f"/>
        </w:pict>
      </w:r>
    </w:p>
    <w:p w14:paraId="1D8A75B9" w14:textId="77777777" w:rsidR="00EA4D9D" w:rsidRPr="00EA4D9D" w:rsidRDefault="00EA4D9D" w:rsidP="00EA4D9D">
      <w:r w:rsidRPr="00EA4D9D">
        <w:t>Then link it:</w:t>
      </w:r>
    </w:p>
    <w:p w14:paraId="63D2FD44" w14:textId="77777777" w:rsidR="00EA4D9D" w:rsidRPr="00EA4D9D" w:rsidRDefault="00EA4D9D" w:rsidP="00EA4D9D">
      <w:r w:rsidRPr="00EA4D9D">
        <w:t>tasks.project_id → projects.id</w:t>
      </w:r>
    </w:p>
    <w:p w14:paraId="304B0959" w14:textId="77777777" w:rsidR="00EA4D9D" w:rsidRPr="00EA4D9D" w:rsidRDefault="00EA4D9D" w:rsidP="00EA4D9D">
      <w:r w:rsidRPr="00EA4D9D">
        <w:rPr>
          <w:rFonts w:ascii="Segoe UI Emoji" w:hAnsi="Segoe UI Emoji" w:cs="Segoe UI Emoji"/>
        </w:rPr>
        <w:t>👉</w:t>
      </w:r>
      <w:r w:rsidRPr="00EA4D9D">
        <w:t xml:space="preserve"> This replaces messy hierarchy columns like:</w:t>
      </w:r>
    </w:p>
    <w:p w14:paraId="49B26789" w14:textId="77777777" w:rsidR="00EA4D9D" w:rsidRPr="00EA4D9D" w:rsidRDefault="00EA4D9D" w:rsidP="00EA4D9D">
      <w:pPr>
        <w:numPr>
          <w:ilvl w:val="0"/>
          <w:numId w:val="3"/>
        </w:numPr>
      </w:pPr>
      <w:r w:rsidRPr="00EA4D9D">
        <w:t>Outline number</w:t>
      </w:r>
    </w:p>
    <w:p w14:paraId="5C3AC231" w14:textId="77777777" w:rsidR="00EA4D9D" w:rsidRPr="00EA4D9D" w:rsidRDefault="00EA4D9D" w:rsidP="00EA4D9D">
      <w:pPr>
        <w:numPr>
          <w:ilvl w:val="0"/>
          <w:numId w:val="3"/>
        </w:numPr>
      </w:pPr>
      <w:r w:rsidRPr="00EA4D9D">
        <w:t>Primary/Secondary index</w:t>
      </w:r>
    </w:p>
    <w:p w14:paraId="5538C052" w14:textId="77777777" w:rsidR="00EA4D9D" w:rsidRPr="00EA4D9D" w:rsidRDefault="00EA4D9D" w:rsidP="00EA4D9D">
      <w:r w:rsidRPr="00EA4D9D">
        <w:pict w14:anchorId="123CF8D2">
          <v:rect id="_x0000_i1174" style="width:0;height:1.5pt" o:hralign="center" o:hrstd="t" o:hr="t" fillcolor="#a0a0a0" stroked="f"/>
        </w:pict>
      </w:r>
    </w:p>
    <w:p w14:paraId="7D36E08D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✅</w:t>
      </w:r>
      <w:r w:rsidRPr="00EA4D9D">
        <w:rPr>
          <w:b/>
          <w:bCs/>
        </w:rPr>
        <w:t xml:space="preserve"> D.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150"/>
      </w:tblGrid>
      <w:tr w:rsidR="00EA4D9D" w:rsidRPr="00EA4D9D" w14:paraId="4C927D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518E77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lastRenderedPageBreak/>
              <w:t>Planner 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D32DD7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Target</w:t>
            </w:r>
          </w:p>
        </w:tc>
      </w:tr>
      <w:tr w:rsidR="00EA4D9D" w:rsidRPr="00EA4D9D" w14:paraId="5E152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DD7E7" w14:textId="77777777" w:rsidR="00EA4D9D" w:rsidRPr="00EA4D9D" w:rsidRDefault="00EA4D9D" w:rsidP="00EA4D9D">
            <w:r w:rsidRPr="00EA4D9D">
              <w:t>Assigned 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08619" w14:textId="77777777" w:rsidR="00EA4D9D" w:rsidRPr="00EA4D9D" w:rsidRDefault="00EA4D9D" w:rsidP="00EA4D9D">
            <w:r w:rsidRPr="00EA4D9D">
              <w:t>users.name</w:t>
            </w:r>
          </w:p>
        </w:tc>
      </w:tr>
    </w:tbl>
    <w:p w14:paraId="6C1319AB" w14:textId="77777777" w:rsidR="00EA4D9D" w:rsidRPr="00EA4D9D" w:rsidRDefault="00EA4D9D" w:rsidP="00EA4D9D">
      <w:r w:rsidRPr="00EA4D9D">
        <w:t>You’ll need a mapping:</w:t>
      </w:r>
    </w:p>
    <w:p w14:paraId="33CCB71F" w14:textId="77777777" w:rsidR="00EA4D9D" w:rsidRPr="00EA4D9D" w:rsidRDefault="00EA4D9D" w:rsidP="00EA4D9D">
      <w:r w:rsidRPr="00EA4D9D">
        <w:t>USER_MAP = {</w:t>
      </w:r>
    </w:p>
    <w:p w14:paraId="4F99FFCB" w14:textId="77777777" w:rsidR="00EA4D9D" w:rsidRPr="00EA4D9D" w:rsidRDefault="00EA4D9D" w:rsidP="00EA4D9D">
      <w:r w:rsidRPr="00EA4D9D">
        <w:t>    "Gina ROCKS": 1,</w:t>
      </w:r>
    </w:p>
    <w:p w14:paraId="61F6FF49" w14:textId="77777777" w:rsidR="00EA4D9D" w:rsidRPr="00EA4D9D" w:rsidRDefault="00EA4D9D" w:rsidP="00EA4D9D">
      <w:r w:rsidRPr="00EA4D9D">
        <w:t>    "Pratika DLIMA": 2</w:t>
      </w:r>
    </w:p>
    <w:p w14:paraId="5BAC8CFA" w14:textId="77777777" w:rsidR="00EA4D9D" w:rsidRPr="00EA4D9D" w:rsidRDefault="00EA4D9D" w:rsidP="00EA4D9D">
      <w:r w:rsidRPr="00EA4D9D">
        <w:t>}</w:t>
      </w:r>
    </w:p>
    <w:p w14:paraId="05A93D86" w14:textId="77777777" w:rsidR="00EA4D9D" w:rsidRPr="00EA4D9D" w:rsidRDefault="00EA4D9D" w:rsidP="00EA4D9D">
      <w:r w:rsidRPr="00EA4D9D">
        <w:pict w14:anchorId="4822499C">
          <v:rect id="_x0000_i1175" style="width:0;height:1.5pt" o:hralign="center" o:hrstd="t" o:hr="t" fillcolor="#a0a0a0" stroked="f"/>
        </w:pict>
      </w:r>
    </w:p>
    <w:p w14:paraId="48A9E3F8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🚫</w:t>
      </w:r>
      <w:r w:rsidRPr="00EA4D9D">
        <w:rPr>
          <w:b/>
          <w:bCs/>
        </w:rPr>
        <w:t xml:space="preserve"> 3. Fields to DROP (Important for simplicity)</w:t>
      </w:r>
    </w:p>
    <w:p w14:paraId="389B73F7" w14:textId="77777777" w:rsidR="00EA4D9D" w:rsidRPr="00EA4D9D" w:rsidRDefault="00EA4D9D" w:rsidP="00EA4D9D">
      <w:r w:rsidRPr="00EA4D9D">
        <w:t xml:space="preserve">These will </w:t>
      </w:r>
      <w:r w:rsidRPr="00EA4D9D">
        <w:rPr>
          <w:b/>
          <w:bCs/>
        </w:rPr>
        <w:t>create noise and complexity if included</w:t>
      </w:r>
      <w:r w:rsidRPr="00EA4D9D">
        <w:t>:</w:t>
      </w:r>
    </w:p>
    <w:p w14:paraId="3EBCA086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❌</w:t>
      </w:r>
      <w:r w:rsidRPr="00EA4D9D">
        <w:rPr>
          <w:b/>
          <w:bCs/>
        </w:rPr>
        <w:t xml:space="preserve"> Drop completely</w:t>
      </w:r>
    </w:p>
    <w:p w14:paraId="65670DB1" w14:textId="77777777" w:rsidR="00EA4D9D" w:rsidRPr="00EA4D9D" w:rsidRDefault="00EA4D9D" w:rsidP="00EA4D9D">
      <w:pPr>
        <w:numPr>
          <w:ilvl w:val="0"/>
          <w:numId w:val="4"/>
        </w:numPr>
      </w:pPr>
      <w:r w:rsidRPr="00EA4D9D">
        <w:t>Outline number</w:t>
      </w:r>
    </w:p>
    <w:p w14:paraId="3D853769" w14:textId="77777777" w:rsidR="00EA4D9D" w:rsidRPr="00EA4D9D" w:rsidRDefault="00EA4D9D" w:rsidP="00EA4D9D">
      <w:pPr>
        <w:numPr>
          <w:ilvl w:val="0"/>
          <w:numId w:val="4"/>
        </w:numPr>
      </w:pPr>
      <w:r w:rsidRPr="00EA4D9D">
        <w:t>Primary Number, Secondary Number</w:t>
      </w:r>
    </w:p>
    <w:p w14:paraId="3AAB9781" w14:textId="77777777" w:rsidR="00EA4D9D" w:rsidRPr="00EA4D9D" w:rsidRDefault="00EA4D9D" w:rsidP="00EA4D9D">
      <w:pPr>
        <w:numPr>
          <w:ilvl w:val="0"/>
          <w:numId w:val="4"/>
        </w:numPr>
      </w:pPr>
      <w:r w:rsidRPr="00EA4D9D">
        <w:t>Primary and Secondary Index, Third Number</w:t>
      </w:r>
    </w:p>
    <w:p w14:paraId="63DFF9F7" w14:textId="77777777" w:rsidR="00EA4D9D" w:rsidRPr="00EA4D9D" w:rsidRDefault="00EA4D9D" w:rsidP="00EA4D9D">
      <w:pPr>
        <w:numPr>
          <w:ilvl w:val="0"/>
          <w:numId w:val="4"/>
        </w:numPr>
      </w:pPr>
      <w:r w:rsidRPr="00EA4D9D">
        <w:t>Is Primary Header, Has Second Header, etc.</w:t>
      </w:r>
    </w:p>
    <w:p w14:paraId="22856B39" w14:textId="77777777" w:rsidR="00EA4D9D" w:rsidRPr="00EA4D9D" w:rsidRDefault="00EA4D9D" w:rsidP="00EA4D9D">
      <w:pPr>
        <w:numPr>
          <w:ilvl w:val="0"/>
          <w:numId w:val="4"/>
        </w:numPr>
      </w:pPr>
      <w:r w:rsidRPr="00EA4D9D">
        <w:t>% complete</w:t>
      </w:r>
    </w:p>
    <w:p w14:paraId="736F3229" w14:textId="77777777" w:rsidR="00EA4D9D" w:rsidRPr="00EA4D9D" w:rsidRDefault="00EA4D9D" w:rsidP="00EA4D9D">
      <w:pPr>
        <w:numPr>
          <w:ilvl w:val="0"/>
          <w:numId w:val="4"/>
        </w:numPr>
      </w:pPr>
      <w:r w:rsidRPr="00EA4D9D">
        <w:t>Effort, Effort completed, Effort remaining</w:t>
      </w:r>
    </w:p>
    <w:p w14:paraId="0BE4418A" w14:textId="77777777" w:rsidR="00EA4D9D" w:rsidRPr="00EA4D9D" w:rsidRDefault="00EA4D9D" w:rsidP="00EA4D9D">
      <w:pPr>
        <w:numPr>
          <w:ilvl w:val="0"/>
          <w:numId w:val="4"/>
        </w:numPr>
      </w:pPr>
      <w:r w:rsidRPr="00EA4D9D">
        <w:t>Dependents (after), Depends on</w:t>
      </w:r>
    </w:p>
    <w:p w14:paraId="4EB2FB50" w14:textId="77777777" w:rsidR="00EA4D9D" w:rsidRPr="00EA4D9D" w:rsidRDefault="00EA4D9D" w:rsidP="00EA4D9D">
      <w:pPr>
        <w:numPr>
          <w:ilvl w:val="0"/>
          <w:numId w:val="4"/>
        </w:numPr>
      </w:pPr>
      <w:r w:rsidRPr="00EA4D9D">
        <w:t>Checklist Items</w:t>
      </w:r>
    </w:p>
    <w:p w14:paraId="435FFE09" w14:textId="77777777" w:rsidR="00EA4D9D" w:rsidRPr="00EA4D9D" w:rsidRDefault="00EA4D9D" w:rsidP="00EA4D9D">
      <w:r w:rsidRPr="00EA4D9D">
        <w:rPr>
          <w:rFonts w:ascii="Segoe UI Emoji" w:hAnsi="Segoe UI Emoji" w:cs="Segoe UI Emoji"/>
        </w:rPr>
        <w:t>👉</w:t>
      </w:r>
      <w:r w:rsidRPr="00EA4D9D">
        <w:t xml:space="preserve"> These are:</w:t>
      </w:r>
    </w:p>
    <w:p w14:paraId="54A16E2B" w14:textId="77777777" w:rsidR="00EA4D9D" w:rsidRPr="00EA4D9D" w:rsidRDefault="00EA4D9D" w:rsidP="00EA4D9D">
      <w:pPr>
        <w:numPr>
          <w:ilvl w:val="0"/>
          <w:numId w:val="5"/>
        </w:numPr>
      </w:pPr>
      <w:r w:rsidRPr="00EA4D9D">
        <w:t>Planner-specific</w:t>
      </w:r>
    </w:p>
    <w:p w14:paraId="500C4BBA" w14:textId="77777777" w:rsidR="00EA4D9D" w:rsidRPr="00EA4D9D" w:rsidRDefault="00EA4D9D" w:rsidP="00EA4D9D">
      <w:pPr>
        <w:numPr>
          <w:ilvl w:val="0"/>
          <w:numId w:val="5"/>
        </w:numPr>
      </w:pPr>
      <w:r w:rsidRPr="00EA4D9D">
        <w:t>Not useful for your governance or reporting</w:t>
      </w:r>
    </w:p>
    <w:p w14:paraId="02C1EBD3" w14:textId="77777777" w:rsidR="00EA4D9D" w:rsidRPr="00EA4D9D" w:rsidRDefault="00EA4D9D" w:rsidP="00EA4D9D">
      <w:pPr>
        <w:numPr>
          <w:ilvl w:val="0"/>
          <w:numId w:val="5"/>
        </w:numPr>
      </w:pPr>
      <w:r w:rsidRPr="00EA4D9D">
        <w:t>Replaceable with better system logic later</w:t>
      </w:r>
    </w:p>
    <w:p w14:paraId="6480BB8B" w14:textId="77777777" w:rsidR="00EA4D9D" w:rsidRPr="00EA4D9D" w:rsidRDefault="00EA4D9D" w:rsidP="00EA4D9D">
      <w:r w:rsidRPr="00EA4D9D">
        <w:pict w14:anchorId="666EBDC9">
          <v:rect id="_x0000_i1176" style="width:0;height:1.5pt" o:hralign="center" o:hrstd="t" o:hr="t" fillcolor="#a0a0a0" stroked="f"/>
        </w:pict>
      </w:r>
    </w:p>
    <w:p w14:paraId="39A79EB0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⚙️</w:t>
      </w:r>
      <w:r w:rsidRPr="00EA4D9D">
        <w:rPr>
          <w:b/>
          <w:bCs/>
        </w:rPr>
        <w:t xml:space="preserve"> 4. Status &amp; Bucket Mapping (Critical)</w:t>
      </w:r>
    </w:p>
    <w:p w14:paraId="6E7F9296" w14:textId="77777777" w:rsidR="00EA4D9D" w:rsidRPr="00EA4D9D" w:rsidRDefault="00EA4D9D" w:rsidP="00EA4D9D">
      <w:r w:rsidRPr="00EA4D9D">
        <w:t xml:space="preserve">Planner uses </w:t>
      </w:r>
      <w:r w:rsidRPr="00EA4D9D">
        <w:rPr>
          <w:b/>
          <w:bCs/>
        </w:rPr>
        <w:t>Bucket + Status</w:t>
      </w:r>
      <w:r w:rsidRPr="00EA4D9D">
        <w:t xml:space="preserve"> — your system should standardise this.</w:t>
      </w:r>
    </w:p>
    <w:p w14:paraId="2F277DBA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Example mapping:</w:t>
      </w:r>
    </w:p>
    <w:p w14:paraId="190F1E84" w14:textId="77777777" w:rsidR="00EA4D9D" w:rsidRPr="00EA4D9D" w:rsidRDefault="00EA4D9D" w:rsidP="00EA4D9D">
      <w:r w:rsidRPr="00EA4D9D">
        <w:t>STATUS_MAP = {</w:t>
      </w:r>
    </w:p>
    <w:p w14:paraId="74126E8A" w14:textId="77777777" w:rsidR="00EA4D9D" w:rsidRPr="00EA4D9D" w:rsidRDefault="00EA4D9D" w:rsidP="00EA4D9D">
      <w:r w:rsidRPr="00EA4D9D">
        <w:t>    "Not Started": "todo",</w:t>
      </w:r>
    </w:p>
    <w:p w14:paraId="02279401" w14:textId="77777777" w:rsidR="00EA4D9D" w:rsidRPr="00EA4D9D" w:rsidRDefault="00EA4D9D" w:rsidP="00EA4D9D">
      <w:r w:rsidRPr="00EA4D9D">
        <w:t>    "In Progress": "doing",</w:t>
      </w:r>
    </w:p>
    <w:p w14:paraId="4365A52F" w14:textId="77777777" w:rsidR="00EA4D9D" w:rsidRPr="00EA4D9D" w:rsidRDefault="00EA4D9D" w:rsidP="00EA4D9D">
      <w:r w:rsidRPr="00EA4D9D">
        <w:t>    "Completed": "done",</w:t>
      </w:r>
    </w:p>
    <w:p w14:paraId="2D7EC61B" w14:textId="77777777" w:rsidR="00EA4D9D" w:rsidRPr="00EA4D9D" w:rsidRDefault="00EA4D9D" w:rsidP="00EA4D9D">
      <w:r w:rsidRPr="00EA4D9D">
        <w:t>    "Resolved": "done"</w:t>
      </w:r>
    </w:p>
    <w:p w14:paraId="7382D5F8" w14:textId="77777777" w:rsidR="00EA4D9D" w:rsidRPr="00EA4D9D" w:rsidRDefault="00EA4D9D" w:rsidP="00EA4D9D">
      <w:r w:rsidRPr="00EA4D9D">
        <w:t>}</w:t>
      </w:r>
    </w:p>
    <w:p w14:paraId="7D5774F7" w14:textId="77777777" w:rsidR="00EA4D9D" w:rsidRPr="00EA4D9D" w:rsidRDefault="00EA4D9D" w:rsidP="00EA4D9D">
      <w:r w:rsidRPr="00EA4D9D">
        <w:lastRenderedPageBreak/>
        <w:t>BUCKET_MAP = {</w:t>
      </w:r>
    </w:p>
    <w:p w14:paraId="1F2F1AE6" w14:textId="77777777" w:rsidR="00EA4D9D" w:rsidRPr="00EA4D9D" w:rsidRDefault="00EA4D9D" w:rsidP="00EA4D9D">
      <w:r w:rsidRPr="00EA4D9D">
        <w:t>    "Personal": "todo",</w:t>
      </w:r>
    </w:p>
    <w:p w14:paraId="6D27A412" w14:textId="77777777" w:rsidR="00EA4D9D" w:rsidRPr="00EA4D9D" w:rsidRDefault="00EA4D9D" w:rsidP="00EA4D9D">
      <w:r w:rsidRPr="00EA4D9D">
        <w:t>    "In Progress": "doing",</w:t>
      </w:r>
    </w:p>
    <w:p w14:paraId="24CE416C" w14:textId="77777777" w:rsidR="00EA4D9D" w:rsidRPr="00EA4D9D" w:rsidRDefault="00EA4D9D" w:rsidP="00EA4D9D">
      <w:r w:rsidRPr="00EA4D9D">
        <w:t>    "Complete": "done"</w:t>
      </w:r>
    </w:p>
    <w:p w14:paraId="17B0A1E1" w14:textId="77777777" w:rsidR="00EA4D9D" w:rsidRPr="00EA4D9D" w:rsidRDefault="00EA4D9D" w:rsidP="00EA4D9D">
      <w:r w:rsidRPr="00EA4D9D">
        <w:t>}</w:t>
      </w:r>
    </w:p>
    <w:p w14:paraId="6E3EFFD0" w14:textId="77777777" w:rsidR="00EA4D9D" w:rsidRPr="00EA4D9D" w:rsidRDefault="00EA4D9D" w:rsidP="00EA4D9D">
      <w:r w:rsidRPr="00EA4D9D">
        <w:rPr>
          <w:rFonts w:ascii="Segoe UI Emoji" w:hAnsi="Segoe UI Emoji" w:cs="Segoe UI Emoji"/>
        </w:rPr>
        <w:t>👉</w:t>
      </w:r>
      <w:r w:rsidRPr="00EA4D9D">
        <w:t xml:space="preserve"> Use fallback logic:</w:t>
      </w:r>
    </w:p>
    <w:p w14:paraId="01E8CEEB" w14:textId="77777777" w:rsidR="00EA4D9D" w:rsidRPr="00EA4D9D" w:rsidRDefault="00EA4D9D" w:rsidP="00EA4D9D">
      <w:r w:rsidRPr="00EA4D9D">
        <w:t>status = STATUS_MAP if exists else BUCKET_MAP</w:t>
      </w:r>
    </w:p>
    <w:p w14:paraId="5B56C6B1" w14:textId="77777777" w:rsidR="00EA4D9D" w:rsidRPr="00EA4D9D" w:rsidRDefault="00EA4D9D" w:rsidP="00EA4D9D">
      <w:r w:rsidRPr="00EA4D9D">
        <w:pict w14:anchorId="4173B93D">
          <v:rect id="_x0000_i1177" style="width:0;height:1.5pt" o:hralign="center" o:hrstd="t" o:hr="t" fillcolor="#a0a0a0" stroked="f"/>
        </w:pict>
      </w:r>
    </w:p>
    <w:p w14:paraId="2B114C6C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🧩</w:t>
      </w:r>
      <w:r w:rsidRPr="00EA4D9D">
        <w:rPr>
          <w:b/>
          <w:bCs/>
        </w:rPr>
        <w:t xml:space="preserve"> 5. Handling Hierarchy (Key Insight)</w:t>
      </w:r>
    </w:p>
    <w:p w14:paraId="51AD86BA" w14:textId="77777777" w:rsidR="00EA4D9D" w:rsidRPr="00EA4D9D" w:rsidRDefault="00EA4D9D" w:rsidP="00EA4D9D">
      <w:r w:rsidRPr="00EA4D9D">
        <w:t>Your dataset mixes:</w:t>
      </w:r>
    </w:p>
    <w:p w14:paraId="09166FF4" w14:textId="77777777" w:rsidR="00EA4D9D" w:rsidRPr="00EA4D9D" w:rsidRDefault="00EA4D9D" w:rsidP="00EA4D9D">
      <w:pPr>
        <w:numPr>
          <w:ilvl w:val="0"/>
          <w:numId w:val="6"/>
        </w:numPr>
      </w:pPr>
      <w:r w:rsidRPr="00EA4D9D">
        <w:t>Tasks</w:t>
      </w:r>
    </w:p>
    <w:p w14:paraId="3CD1AA13" w14:textId="77777777" w:rsidR="00EA4D9D" w:rsidRPr="00EA4D9D" w:rsidRDefault="00EA4D9D" w:rsidP="00EA4D9D">
      <w:pPr>
        <w:numPr>
          <w:ilvl w:val="0"/>
          <w:numId w:val="6"/>
        </w:numPr>
      </w:pPr>
      <w:r w:rsidRPr="00EA4D9D">
        <w:t>Headers (Primary / Secondary)</w:t>
      </w:r>
    </w:p>
    <w:p w14:paraId="52766ADA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Filter logic:</w:t>
      </w:r>
    </w:p>
    <w:p w14:paraId="23EDFFC5" w14:textId="77777777" w:rsidR="00EA4D9D" w:rsidRPr="00EA4D9D" w:rsidRDefault="00EA4D9D" w:rsidP="00EA4D9D">
      <w:r w:rsidRPr="00EA4D9D">
        <w:t>df = df[df["Is Primary Header"] == False]</w:t>
      </w:r>
    </w:p>
    <w:p w14:paraId="7C79E27C" w14:textId="77777777" w:rsidR="00EA4D9D" w:rsidRPr="00EA4D9D" w:rsidRDefault="00EA4D9D" w:rsidP="00EA4D9D">
      <w:r w:rsidRPr="00EA4D9D">
        <w:t>``</w:t>
      </w:r>
    </w:p>
    <w:p w14:paraId="6AF2988B" w14:textId="77777777" w:rsidR="00EA4D9D" w:rsidRPr="00EA4D9D" w:rsidRDefault="00EA4D9D" w:rsidP="00EA4D9D">
      <w:r w:rsidRPr="00EA4D9D">
        <w:t>Also remove rows where:</w:t>
      </w:r>
    </w:p>
    <w:p w14:paraId="77D3031B" w14:textId="77777777" w:rsidR="00EA4D9D" w:rsidRPr="00EA4D9D" w:rsidRDefault="00EA4D9D" w:rsidP="00EA4D9D">
      <w:pPr>
        <w:numPr>
          <w:ilvl w:val="0"/>
          <w:numId w:val="7"/>
        </w:numPr>
      </w:pPr>
      <w:r w:rsidRPr="00EA4D9D">
        <w:t>Name is just a header group (no actual task)</w:t>
      </w:r>
    </w:p>
    <w:p w14:paraId="752B1153" w14:textId="77777777" w:rsidR="00EA4D9D" w:rsidRPr="00EA4D9D" w:rsidRDefault="00EA4D9D" w:rsidP="00EA4D9D">
      <w:r w:rsidRPr="00EA4D9D">
        <w:pict w14:anchorId="0F961E3F">
          <v:rect id="_x0000_i1178" style="width:0;height:1.5pt" o:hralign="center" o:hrstd="t" o:hr="t" fillcolor="#a0a0a0" stroked="f"/>
        </w:pict>
      </w:r>
    </w:p>
    <w:p w14:paraId="10449A5C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🏗️</w:t>
      </w:r>
      <w:r w:rsidRPr="00EA4D9D">
        <w:rPr>
          <w:b/>
          <w:bCs/>
        </w:rPr>
        <w:t xml:space="preserve"> 6. Final Target Schema (Minimal but Complete)</w:t>
      </w:r>
    </w:p>
    <w:p w14:paraId="32E282FB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tasks</w:t>
      </w:r>
    </w:p>
    <w:p w14:paraId="36C79C91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id</w:t>
      </w:r>
    </w:p>
    <w:p w14:paraId="22CE4829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title</w:t>
      </w:r>
    </w:p>
    <w:p w14:paraId="5EB30C6F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description</w:t>
      </w:r>
    </w:p>
    <w:p w14:paraId="15F0D95D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status</w:t>
      </w:r>
    </w:p>
    <w:p w14:paraId="53CF92DC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owner_id</w:t>
      </w:r>
    </w:p>
    <w:p w14:paraId="5D41E619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 xml:space="preserve">project_id </w:t>
      </w:r>
      <w:r w:rsidRPr="00EA4D9D">
        <w:rPr>
          <w:rFonts w:ascii="Segoe UI Emoji" w:hAnsi="Segoe UI Emoji" w:cs="Segoe UI Emoji"/>
        </w:rPr>
        <w:t>✅</w:t>
      </w:r>
    </w:p>
    <w:p w14:paraId="442547AA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 xml:space="preserve">work_type_id </w:t>
      </w:r>
      <w:r w:rsidRPr="00EA4D9D">
        <w:rPr>
          <w:rFonts w:ascii="Segoe UI Emoji" w:hAnsi="Segoe UI Emoji" w:cs="Segoe UI Emoji"/>
        </w:rPr>
        <w:t>✅</w:t>
      </w:r>
    </w:p>
    <w:p w14:paraId="653B24E4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start_date</w:t>
      </w:r>
    </w:p>
    <w:p w14:paraId="29031A64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due_date</w:t>
      </w:r>
    </w:p>
    <w:p w14:paraId="771846D1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completed_date</w:t>
      </w:r>
    </w:p>
    <w:p w14:paraId="7961AD9E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source</w:t>
      </w:r>
    </w:p>
    <w:p w14:paraId="334E839B" w14:textId="77777777" w:rsidR="00EA4D9D" w:rsidRPr="00EA4D9D" w:rsidRDefault="00EA4D9D" w:rsidP="00EA4D9D">
      <w:pPr>
        <w:numPr>
          <w:ilvl w:val="0"/>
          <w:numId w:val="8"/>
        </w:numPr>
      </w:pPr>
      <w:r w:rsidRPr="00EA4D9D">
        <w:t>external_id</w:t>
      </w:r>
    </w:p>
    <w:p w14:paraId="661B98DD" w14:textId="77777777" w:rsidR="00EA4D9D" w:rsidRPr="00EA4D9D" w:rsidRDefault="00EA4D9D" w:rsidP="00EA4D9D">
      <w:r w:rsidRPr="00EA4D9D">
        <w:pict w14:anchorId="0D131C80">
          <v:rect id="_x0000_i1179" style="width:0;height:1.5pt" o:hralign="center" o:hrstd="t" o:hr="t" fillcolor="#a0a0a0" stroked="f"/>
        </w:pict>
      </w:r>
    </w:p>
    <w:p w14:paraId="4BC44208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lastRenderedPageBreak/>
        <w:t>projects (NEW)</w:t>
      </w:r>
    </w:p>
    <w:p w14:paraId="43260E63" w14:textId="77777777" w:rsidR="00EA4D9D" w:rsidRPr="00EA4D9D" w:rsidRDefault="00EA4D9D" w:rsidP="00EA4D9D">
      <w:pPr>
        <w:numPr>
          <w:ilvl w:val="0"/>
          <w:numId w:val="9"/>
        </w:numPr>
      </w:pPr>
      <w:r w:rsidRPr="00EA4D9D">
        <w:t>id</w:t>
      </w:r>
    </w:p>
    <w:p w14:paraId="2602D1DF" w14:textId="77777777" w:rsidR="00EA4D9D" w:rsidRPr="00EA4D9D" w:rsidRDefault="00EA4D9D" w:rsidP="00EA4D9D">
      <w:pPr>
        <w:numPr>
          <w:ilvl w:val="0"/>
          <w:numId w:val="9"/>
        </w:numPr>
      </w:pPr>
      <w:r w:rsidRPr="00EA4D9D">
        <w:t>name (Primary Name)</w:t>
      </w:r>
    </w:p>
    <w:p w14:paraId="553A0CAF" w14:textId="77777777" w:rsidR="00EA4D9D" w:rsidRPr="00EA4D9D" w:rsidRDefault="00EA4D9D" w:rsidP="00EA4D9D">
      <w:pPr>
        <w:numPr>
          <w:ilvl w:val="0"/>
          <w:numId w:val="9"/>
        </w:numPr>
      </w:pPr>
      <w:r w:rsidRPr="00EA4D9D">
        <w:t>sub_name (Secondary Name)</w:t>
      </w:r>
    </w:p>
    <w:p w14:paraId="2F058A04" w14:textId="77777777" w:rsidR="00EA4D9D" w:rsidRPr="00EA4D9D" w:rsidRDefault="00EA4D9D" w:rsidP="00EA4D9D">
      <w:r w:rsidRPr="00EA4D9D">
        <w:pict w14:anchorId="31390429">
          <v:rect id="_x0000_i1180" style="width:0;height:1.5pt" o:hralign="center" o:hrstd="t" o:hr="t" fillcolor="#a0a0a0" stroked="f"/>
        </w:pict>
      </w:r>
    </w:p>
    <w:p w14:paraId="028C7946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work_types</w:t>
      </w:r>
    </w:p>
    <w:p w14:paraId="62152049" w14:textId="77777777" w:rsidR="00EA4D9D" w:rsidRPr="00EA4D9D" w:rsidRDefault="00EA4D9D" w:rsidP="00EA4D9D">
      <w:pPr>
        <w:numPr>
          <w:ilvl w:val="0"/>
          <w:numId w:val="10"/>
        </w:numPr>
      </w:pPr>
      <w:r w:rsidRPr="00EA4D9D">
        <w:t>id</w:t>
      </w:r>
    </w:p>
    <w:p w14:paraId="5F8470A7" w14:textId="77777777" w:rsidR="00EA4D9D" w:rsidRPr="00EA4D9D" w:rsidRDefault="00EA4D9D" w:rsidP="00EA4D9D">
      <w:pPr>
        <w:numPr>
          <w:ilvl w:val="0"/>
          <w:numId w:val="10"/>
        </w:numPr>
      </w:pPr>
      <w:r w:rsidRPr="00EA4D9D">
        <w:t>name</w:t>
      </w:r>
    </w:p>
    <w:p w14:paraId="76E2A93B" w14:textId="77777777" w:rsidR="00EA4D9D" w:rsidRPr="00EA4D9D" w:rsidRDefault="00EA4D9D" w:rsidP="00EA4D9D">
      <w:pPr>
        <w:numPr>
          <w:ilvl w:val="0"/>
          <w:numId w:val="10"/>
        </w:numPr>
      </w:pPr>
      <w:r w:rsidRPr="00EA4D9D">
        <w:t>description (optional from your earlier file)</w:t>
      </w:r>
    </w:p>
    <w:p w14:paraId="70833238" w14:textId="77777777" w:rsidR="00EA4D9D" w:rsidRPr="00EA4D9D" w:rsidRDefault="00EA4D9D" w:rsidP="00EA4D9D">
      <w:r w:rsidRPr="00EA4D9D">
        <w:pict w14:anchorId="7361726E">
          <v:rect id="_x0000_i1181" style="width:0;height:1.5pt" o:hralign="center" o:hrstd="t" o:hr="t" fillcolor="#a0a0a0" stroked="f"/>
        </w:pict>
      </w:r>
    </w:p>
    <w:p w14:paraId="742A7CDC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users</w:t>
      </w:r>
    </w:p>
    <w:p w14:paraId="1D050121" w14:textId="77777777" w:rsidR="00EA4D9D" w:rsidRPr="00EA4D9D" w:rsidRDefault="00EA4D9D" w:rsidP="00EA4D9D">
      <w:r w:rsidRPr="00EA4D9D">
        <w:t>(existing)</w:t>
      </w:r>
    </w:p>
    <w:p w14:paraId="6409168B" w14:textId="77777777" w:rsidR="00EA4D9D" w:rsidRPr="00EA4D9D" w:rsidRDefault="00EA4D9D" w:rsidP="00EA4D9D">
      <w:r w:rsidRPr="00EA4D9D">
        <w:pict w14:anchorId="7C6FE87C">
          <v:rect id="_x0000_i1182" style="width:0;height:1.5pt" o:hralign="center" o:hrstd="t" o:hr="t" fillcolor="#a0a0a0" stroked="f"/>
        </w:pict>
      </w:r>
    </w:p>
    <w:p w14:paraId="4BB2BE3E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🔄</w:t>
      </w:r>
      <w:r w:rsidRPr="00EA4D9D">
        <w:rPr>
          <w:b/>
          <w:bCs/>
        </w:rPr>
        <w:t xml:space="preserve"> 7. Transformation Logic (End-to-End)</w:t>
      </w:r>
    </w:p>
    <w:p w14:paraId="23393202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Step 1 – Filter valid task rows</w:t>
      </w:r>
    </w:p>
    <w:p w14:paraId="64403644" w14:textId="77777777" w:rsidR="00EA4D9D" w:rsidRPr="00EA4D9D" w:rsidRDefault="00EA4D9D" w:rsidP="00EA4D9D">
      <w:r w:rsidRPr="00EA4D9D">
        <w:t>df = df[df["Is Primary Header"] == False]</w:t>
      </w:r>
    </w:p>
    <w:p w14:paraId="0E6EA9BF" w14:textId="77777777" w:rsidR="00EA4D9D" w:rsidRPr="00EA4D9D" w:rsidRDefault="00EA4D9D" w:rsidP="00EA4D9D">
      <w:r w:rsidRPr="00EA4D9D">
        <w:t>df = df[df["Name"].notna()]</w:t>
      </w:r>
    </w:p>
    <w:p w14:paraId="4672AC19" w14:textId="77777777" w:rsidR="00EA4D9D" w:rsidRPr="00EA4D9D" w:rsidRDefault="00EA4D9D" w:rsidP="00EA4D9D">
      <w:r w:rsidRPr="00EA4D9D">
        <w:pict w14:anchorId="6C36C711">
          <v:rect id="_x0000_i1183" style="width:0;height:1.5pt" o:hralign="center" o:hrstd="t" o:hr="t" fillcolor="#a0a0a0" stroked="f"/>
        </w:pict>
      </w:r>
    </w:p>
    <w:p w14:paraId="38411F43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Step 2 – Map key attributes</w:t>
      </w:r>
    </w:p>
    <w:p w14:paraId="3559218F" w14:textId="77777777" w:rsidR="00EA4D9D" w:rsidRPr="00EA4D9D" w:rsidRDefault="00EA4D9D" w:rsidP="00EA4D9D">
      <w:r w:rsidRPr="00EA4D9D">
        <w:t>df["title"] = df["Name"]</w:t>
      </w:r>
    </w:p>
    <w:p w14:paraId="37694B15" w14:textId="77777777" w:rsidR="00EA4D9D" w:rsidRPr="00EA4D9D" w:rsidRDefault="00EA4D9D" w:rsidP="00EA4D9D">
      <w:r w:rsidRPr="00EA4D9D">
        <w:t>df["description"] = df["Definition of done"].fillna("") + df["Notes"].fillna("")</w:t>
      </w:r>
    </w:p>
    <w:p w14:paraId="5D724031" w14:textId="77777777" w:rsidR="00EA4D9D" w:rsidRPr="00EA4D9D" w:rsidRDefault="00EA4D9D" w:rsidP="00EA4D9D">
      <w:r w:rsidRPr="00EA4D9D">
        <w:t>df["status"] = df["Status"].map(STATUS_MAP).fillna(df["Bucket"].map(BUCKET_MAP))</w:t>
      </w:r>
    </w:p>
    <w:p w14:paraId="0315704C" w14:textId="77777777" w:rsidR="00EA4D9D" w:rsidRPr="00EA4D9D" w:rsidRDefault="00EA4D9D" w:rsidP="00EA4D9D">
      <w:r w:rsidRPr="00EA4D9D">
        <w:pict w14:anchorId="0C7FD848">
          <v:rect id="_x0000_i1184" style="width:0;height:1.5pt" o:hralign="center" o:hrstd="t" o:hr="t" fillcolor="#a0a0a0" stroked="f"/>
        </w:pict>
      </w:r>
    </w:p>
    <w:p w14:paraId="6881B493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Step 3 – Map relationships</w:t>
      </w:r>
    </w:p>
    <w:p w14:paraId="52F9689C" w14:textId="77777777" w:rsidR="00EA4D9D" w:rsidRPr="00EA4D9D" w:rsidRDefault="00EA4D9D" w:rsidP="00EA4D9D">
      <w:r w:rsidRPr="00EA4D9D">
        <w:t>df["project"] = df["Primary Name"]</w:t>
      </w:r>
    </w:p>
    <w:p w14:paraId="452F0728" w14:textId="77777777" w:rsidR="00EA4D9D" w:rsidRPr="00EA4D9D" w:rsidRDefault="00EA4D9D" w:rsidP="00EA4D9D">
      <w:r w:rsidRPr="00EA4D9D">
        <w:t>df["sub_project"] = df["Secondary Name"]</w:t>
      </w:r>
    </w:p>
    <w:p w14:paraId="3832653F" w14:textId="77777777" w:rsidR="00EA4D9D" w:rsidRPr="00EA4D9D" w:rsidRDefault="00EA4D9D" w:rsidP="00EA4D9D">
      <w:r w:rsidRPr="00EA4D9D">
        <w:t>df["work_type"] = df["Work Type"]</w:t>
      </w:r>
    </w:p>
    <w:p w14:paraId="0062E1F4" w14:textId="77777777" w:rsidR="00EA4D9D" w:rsidRPr="00EA4D9D" w:rsidRDefault="00EA4D9D" w:rsidP="00EA4D9D">
      <w:r w:rsidRPr="00EA4D9D">
        <w:t>df["owner"] = df["Assigned to"]</w:t>
      </w:r>
    </w:p>
    <w:p w14:paraId="6C830CBA" w14:textId="77777777" w:rsidR="00EA4D9D" w:rsidRPr="00EA4D9D" w:rsidRDefault="00EA4D9D" w:rsidP="00EA4D9D">
      <w:r w:rsidRPr="00EA4D9D">
        <w:pict w14:anchorId="1F98F46F">
          <v:rect id="_x0000_i1185" style="width:0;height:1.5pt" o:hralign="center" o:hrstd="t" o:hr="t" fillcolor="#a0a0a0" stroked="f"/>
        </w:pict>
      </w:r>
    </w:p>
    <w:p w14:paraId="7A8C3986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Step 4 – Insert logic</w:t>
      </w:r>
    </w:p>
    <w:p w14:paraId="7087BEF1" w14:textId="77777777" w:rsidR="00EA4D9D" w:rsidRPr="00EA4D9D" w:rsidRDefault="00EA4D9D" w:rsidP="00EA4D9D">
      <w:pPr>
        <w:numPr>
          <w:ilvl w:val="0"/>
          <w:numId w:val="11"/>
        </w:numPr>
      </w:pPr>
      <w:r w:rsidRPr="00EA4D9D">
        <w:t>Create projects (distinct Primary/Secondary)</w:t>
      </w:r>
    </w:p>
    <w:p w14:paraId="22B507BB" w14:textId="77777777" w:rsidR="00EA4D9D" w:rsidRPr="00EA4D9D" w:rsidRDefault="00EA4D9D" w:rsidP="00EA4D9D">
      <w:pPr>
        <w:numPr>
          <w:ilvl w:val="0"/>
          <w:numId w:val="11"/>
        </w:numPr>
      </w:pPr>
      <w:r w:rsidRPr="00EA4D9D">
        <w:t>Create work types (distinct Work Type)</w:t>
      </w:r>
    </w:p>
    <w:p w14:paraId="15F6653B" w14:textId="77777777" w:rsidR="00EA4D9D" w:rsidRPr="00EA4D9D" w:rsidRDefault="00EA4D9D" w:rsidP="00EA4D9D">
      <w:pPr>
        <w:numPr>
          <w:ilvl w:val="0"/>
          <w:numId w:val="11"/>
        </w:numPr>
      </w:pPr>
      <w:r w:rsidRPr="00EA4D9D">
        <w:t>Map users</w:t>
      </w:r>
    </w:p>
    <w:p w14:paraId="2896492C" w14:textId="77777777" w:rsidR="00EA4D9D" w:rsidRPr="00EA4D9D" w:rsidRDefault="00EA4D9D" w:rsidP="00EA4D9D">
      <w:pPr>
        <w:numPr>
          <w:ilvl w:val="0"/>
          <w:numId w:val="11"/>
        </w:numPr>
      </w:pPr>
      <w:r w:rsidRPr="00EA4D9D">
        <w:t>Insert tasks</w:t>
      </w:r>
    </w:p>
    <w:p w14:paraId="2881F46D" w14:textId="77777777" w:rsidR="00EA4D9D" w:rsidRPr="00EA4D9D" w:rsidRDefault="00EA4D9D" w:rsidP="00EA4D9D">
      <w:r w:rsidRPr="00EA4D9D">
        <w:lastRenderedPageBreak/>
        <w:pict w14:anchorId="49E61B98">
          <v:rect id="_x0000_i1186" style="width:0;height:1.5pt" o:hralign="center" o:hrstd="t" o:hr="t" fillcolor="#a0a0a0" stroked="f"/>
        </w:pict>
      </w:r>
    </w:p>
    <w:p w14:paraId="1C8AD277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💡</w:t>
      </w:r>
      <w:r w:rsidRPr="00EA4D9D">
        <w:rPr>
          <w:b/>
          <w:bCs/>
        </w:rPr>
        <w:t xml:space="preserve"> 8. Smart Enhancements (Strongly recommended for you)</w:t>
      </w:r>
    </w:p>
    <w:p w14:paraId="14B8E30B" w14:textId="77777777" w:rsidR="00EA4D9D" w:rsidRPr="00EA4D9D" w:rsidRDefault="00EA4D9D" w:rsidP="00EA4D9D">
      <w:r w:rsidRPr="00EA4D9D">
        <w:t>Given your role and reporting needs:</w:t>
      </w:r>
    </w:p>
    <w:p w14:paraId="13EADF3C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✅</w:t>
      </w:r>
      <w:r w:rsidRPr="00EA4D9D">
        <w:rPr>
          <w:b/>
          <w:bCs/>
        </w:rPr>
        <w:t xml:space="preserve"> Add “Reporting Dimensions”</w:t>
      </w:r>
    </w:p>
    <w:p w14:paraId="3482CA27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In tasks:</w:t>
      </w:r>
    </w:p>
    <w:p w14:paraId="18920D57" w14:textId="77777777" w:rsidR="00EA4D9D" w:rsidRPr="00EA4D9D" w:rsidRDefault="00EA4D9D" w:rsidP="00EA4D9D">
      <w:pPr>
        <w:numPr>
          <w:ilvl w:val="0"/>
          <w:numId w:val="12"/>
        </w:numPr>
      </w:pPr>
      <w:r w:rsidRPr="00EA4D9D">
        <w:t>priority</w:t>
      </w:r>
    </w:p>
    <w:p w14:paraId="36168DE9" w14:textId="77777777" w:rsidR="00EA4D9D" w:rsidRPr="00EA4D9D" w:rsidRDefault="00EA4D9D" w:rsidP="00EA4D9D">
      <w:pPr>
        <w:numPr>
          <w:ilvl w:val="0"/>
          <w:numId w:val="12"/>
        </w:numPr>
      </w:pPr>
      <w:r w:rsidRPr="00EA4D9D">
        <w:t>sprint</w:t>
      </w:r>
    </w:p>
    <w:p w14:paraId="1A4EEC2E" w14:textId="77777777" w:rsidR="00EA4D9D" w:rsidRPr="00EA4D9D" w:rsidRDefault="00EA4D9D" w:rsidP="00EA4D9D">
      <w:pPr>
        <w:numPr>
          <w:ilvl w:val="0"/>
          <w:numId w:val="12"/>
        </w:numPr>
      </w:pPr>
      <w:r w:rsidRPr="00EA4D9D">
        <w:t>milestone</w:t>
      </w:r>
    </w:p>
    <w:p w14:paraId="60C74D97" w14:textId="77777777" w:rsidR="00EA4D9D" w:rsidRPr="00EA4D9D" w:rsidRDefault="00EA4D9D" w:rsidP="00EA4D9D">
      <w:r w:rsidRPr="00EA4D9D">
        <w:t>These exist in your extract and are actually useful: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928"/>
      </w:tblGrid>
      <w:tr w:rsidR="00EA4D9D" w:rsidRPr="00EA4D9D" w14:paraId="752BCE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8927D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Planner 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18B02F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Include?</w:t>
            </w:r>
          </w:p>
        </w:tc>
      </w:tr>
      <w:tr w:rsidR="00EA4D9D" w:rsidRPr="00EA4D9D" w14:paraId="41821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5516A" w14:textId="77777777" w:rsidR="00EA4D9D" w:rsidRPr="00EA4D9D" w:rsidRDefault="00EA4D9D" w:rsidP="00EA4D9D">
            <w:r w:rsidRPr="00EA4D9D"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125C0" w14:textId="77777777" w:rsidR="00EA4D9D" w:rsidRPr="00EA4D9D" w:rsidRDefault="00EA4D9D" w:rsidP="00EA4D9D">
            <w:r w:rsidRPr="00EA4D9D">
              <w:rPr>
                <w:rFonts w:ascii="Segoe UI Emoji" w:hAnsi="Segoe UI Emoji" w:cs="Segoe UI Emoji"/>
              </w:rPr>
              <w:t>✅</w:t>
            </w:r>
            <w:r w:rsidRPr="00EA4D9D">
              <w:t xml:space="preserve"> YES</w:t>
            </w:r>
          </w:p>
        </w:tc>
      </w:tr>
      <w:tr w:rsidR="00EA4D9D" w:rsidRPr="00EA4D9D" w14:paraId="6E917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7DE00" w14:textId="77777777" w:rsidR="00EA4D9D" w:rsidRPr="00EA4D9D" w:rsidRDefault="00EA4D9D" w:rsidP="00EA4D9D">
            <w:r w:rsidRPr="00EA4D9D">
              <w:t>Sprint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C889B" w14:textId="77777777" w:rsidR="00EA4D9D" w:rsidRPr="00EA4D9D" w:rsidRDefault="00EA4D9D" w:rsidP="00EA4D9D">
            <w:r w:rsidRPr="00EA4D9D">
              <w:rPr>
                <w:rFonts w:ascii="Segoe UI Emoji" w:hAnsi="Segoe UI Emoji" w:cs="Segoe UI Emoji"/>
              </w:rPr>
              <w:t>✅</w:t>
            </w:r>
            <w:r w:rsidRPr="00EA4D9D">
              <w:t xml:space="preserve"> YES</w:t>
            </w:r>
          </w:p>
        </w:tc>
      </w:tr>
      <w:tr w:rsidR="00EA4D9D" w:rsidRPr="00EA4D9D" w14:paraId="05505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E0CE3" w14:textId="77777777" w:rsidR="00EA4D9D" w:rsidRPr="00EA4D9D" w:rsidRDefault="00EA4D9D" w:rsidP="00EA4D9D">
            <w:r w:rsidRPr="00EA4D9D">
              <w:t>Milestone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15AAD" w14:textId="77777777" w:rsidR="00EA4D9D" w:rsidRPr="00EA4D9D" w:rsidRDefault="00EA4D9D" w:rsidP="00EA4D9D">
            <w:r w:rsidRPr="00EA4D9D">
              <w:rPr>
                <w:rFonts w:ascii="Segoe UI Emoji" w:hAnsi="Segoe UI Emoji" w:cs="Segoe UI Emoji"/>
              </w:rPr>
              <w:t>✅</w:t>
            </w:r>
            <w:r w:rsidRPr="00EA4D9D">
              <w:t xml:space="preserve"> YES</w:t>
            </w:r>
          </w:p>
        </w:tc>
      </w:tr>
    </w:tbl>
    <w:p w14:paraId="76EB9AE1" w14:textId="77777777" w:rsidR="00EA4D9D" w:rsidRPr="00EA4D9D" w:rsidRDefault="00EA4D9D" w:rsidP="00EA4D9D">
      <w:r w:rsidRPr="00EA4D9D">
        <w:pict w14:anchorId="1BBD64D2">
          <v:rect id="_x0000_i1187" style="width:0;height:1.5pt" o:hralign="center" o:hrstd="t" o:hr="t" fillcolor="#a0a0a0" stroked="f"/>
        </w:pict>
      </w:r>
    </w:p>
    <w:p w14:paraId="47A1A6B8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✅</w:t>
      </w:r>
      <w:r w:rsidRPr="00EA4D9D">
        <w:rPr>
          <w:b/>
          <w:bCs/>
        </w:rPr>
        <w:t xml:space="preserve"> Add “Governance tracking”</w:t>
      </w:r>
    </w:p>
    <w:p w14:paraId="1F85B9C9" w14:textId="77777777" w:rsidR="00EA4D9D" w:rsidRPr="00EA4D9D" w:rsidRDefault="00EA4D9D" w:rsidP="00EA4D9D">
      <w:r w:rsidRPr="00EA4D9D">
        <w:t>You should keep: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639"/>
      </w:tblGrid>
      <w:tr w:rsidR="00EA4D9D" w:rsidRPr="00EA4D9D" w14:paraId="584BD6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351ECC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EB5C96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Why</w:t>
            </w:r>
          </w:p>
        </w:tc>
      </w:tr>
      <w:tr w:rsidR="00EA4D9D" w:rsidRPr="00EA4D9D" w14:paraId="13827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40823" w14:textId="77777777" w:rsidR="00EA4D9D" w:rsidRPr="00EA4D9D" w:rsidRDefault="00EA4D9D" w:rsidP="00EA4D9D">
            <w:r w:rsidRPr="00EA4D9D">
              <w:t>Stakeholder - Org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92A24" w14:textId="77777777" w:rsidR="00EA4D9D" w:rsidRPr="00EA4D9D" w:rsidRDefault="00EA4D9D" w:rsidP="00EA4D9D">
            <w:r w:rsidRPr="00EA4D9D">
              <w:t>reporting</w:t>
            </w:r>
          </w:p>
        </w:tc>
      </w:tr>
      <w:tr w:rsidR="00EA4D9D" w:rsidRPr="00EA4D9D" w14:paraId="51526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E236E" w14:textId="77777777" w:rsidR="00EA4D9D" w:rsidRPr="00EA4D9D" w:rsidRDefault="00EA4D9D" w:rsidP="00EA4D9D">
            <w:r w:rsidRPr="00EA4D9D"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1E2B0" w14:textId="77777777" w:rsidR="00EA4D9D" w:rsidRPr="00EA4D9D" w:rsidRDefault="00EA4D9D" w:rsidP="00EA4D9D">
            <w:r w:rsidRPr="00EA4D9D">
              <w:t>categorisation</w:t>
            </w:r>
          </w:p>
        </w:tc>
      </w:tr>
      <w:tr w:rsidR="00EA4D9D" w:rsidRPr="00EA4D9D" w14:paraId="45DE6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27C47" w14:textId="77777777" w:rsidR="00EA4D9D" w:rsidRPr="00EA4D9D" w:rsidRDefault="00EA4D9D" w:rsidP="00EA4D9D">
            <w:r w:rsidRPr="00EA4D9D">
              <w:t>Grants Systems 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691A6" w14:textId="77777777" w:rsidR="00EA4D9D" w:rsidRPr="00EA4D9D" w:rsidRDefault="00EA4D9D" w:rsidP="00EA4D9D">
            <w:r w:rsidRPr="00EA4D9D">
              <w:t>cross-system link</w:t>
            </w:r>
          </w:p>
        </w:tc>
      </w:tr>
    </w:tbl>
    <w:p w14:paraId="016F7960" w14:textId="77777777" w:rsidR="00EA4D9D" w:rsidRPr="00EA4D9D" w:rsidRDefault="00EA4D9D" w:rsidP="00EA4D9D">
      <w:r w:rsidRPr="00EA4D9D">
        <w:pict w14:anchorId="4BD19485">
          <v:rect id="_x0000_i1188" style="width:0;height:1.5pt" o:hralign="center" o:hrstd="t" o:hr="t" fillcolor="#a0a0a0" stroked="f"/>
        </w:pict>
      </w:r>
    </w:p>
    <w:p w14:paraId="2C900176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⚠️</w:t>
      </w:r>
      <w:r w:rsidRPr="00EA4D9D">
        <w:rPr>
          <w:b/>
          <w:bCs/>
        </w:rPr>
        <w:t xml:space="preserve"> 9. Key Risks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546"/>
      </w:tblGrid>
      <w:tr w:rsidR="00EA4D9D" w:rsidRPr="00EA4D9D" w14:paraId="1F69A5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94DE71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265A7A" w14:textId="77777777" w:rsidR="00EA4D9D" w:rsidRPr="00EA4D9D" w:rsidRDefault="00EA4D9D" w:rsidP="00EA4D9D">
            <w:pPr>
              <w:rPr>
                <w:b/>
                <w:bCs/>
              </w:rPr>
            </w:pPr>
            <w:r w:rsidRPr="00EA4D9D">
              <w:rPr>
                <w:b/>
                <w:bCs/>
              </w:rPr>
              <w:t>Solution</w:t>
            </w:r>
          </w:p>
        </w:tc>
      </w:tr>
      <w:tr w:rsidR="00EA4D9D" w:rsidRPr="00EA4D9D" w14:paraId="2F9D5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83AAF" w14:textId="77777777" w:rsidR="00EA4D9D" w:rsidRPr="00EA4D9D" w:rsidRDefault="00EA4D9D" w:rsidP="00EA4D9D">
            <w:r w:rsidRPr="00EA4D9D">
              <w:t>Mixed header + task rows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026CC" w14:textId="77777777" w:rsidR="00EA4D9D" w:rsidRPr="00EA4D9D" w:rsidRDefault="00EA4D9D" w:rsidP="00EA4D9D">
            <w:r w:rsidRPr="00EA4D9D">
              <w:t>Filter using flags</w:t>
            </w:r>
          </w:p>
        </w:tc>
      </w:tr>
      <w:tr w:rsidR="00EA4D9D" w:rsidRPr="00EA4D9D" w14:paraId="7D434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DD61E" w14:textId="77777777" w:rsidR="00EA4D9D" w:rsidRPr="00EA4D9D" w:rsidRDefault="00EA4D9D" w:rsidP="00EA4D9D">
            <w:r w:rsidRPr="00EA4D9D">
              <w:t>Inconsistent statuses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C025C" w14:textId="77777777" w:rsidR="00EA4D9D" w:rsidRPr="00EA4D9D" w:rsidRDefault="00EA4D9D" w:rsidP="00EA4D9D">
            <w:r w:rsidRPr="00EA4D9D">
              <w:t>Normalise mapping</w:t>
            </w:r>
          </w:p>
        </w:tc>
      </w:tr>
      <w:tr w:rsidR="00EA4D9D" w:rsidRPr="00EA4D9D" w14:paraId="5616F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E6E03" w14:textId="77777777" w:rsidR="00EA4D9D" w:rsidRPr="00EA4D9D" w:rsidRDefault="00EA4D9D" w:rsidP="00EA4D9D">
            <w:r w:rsidRPr="00EA4D9D">
              <w:t>Duplicate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F1E37" w14:textId="77777777" w:rsidR="00EA4D9D" w:rsidRPr="00EA4D9D" w:rsidRDefault="00EA4D9D" w:rsidP="00EA4D9D">
            <w:r w:rsidRPr="00EA4D9D">
              <w:t>Create mapping table</w:t>
            </w:r>
          </w:p>
        </w:tc>
      </w:tr>
      <w:tr w:rsidR="00EA4D9D" w:rsidRPr="00EA4D9D" w14:paraId="18EB7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52151" w14:textId="77777777" w:rsidR="00EA4D9D" w:rsidRPr="00EA4D9D" w:rsidRDefault="00EA4D9D" w:rsidP="00EA4D9D">
            <w:r w:rsidRPr="00EA4D9D">
              <w:t>Missing work types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BF6E5" w14:textId="77777777" w:rsidR="00EA4D9D" w:rsidRPr="00EA4D9D" w:rsidRDefault="00EA4D9D" w:rsidP="00EA4D9D">
            <w:r w:rsidRPr="00EA4D9D">
              <w:t>Auto-create + admin review</w:t>
            </w:r>
          </w:p>
        </w:tc>
      </w:tr>
    </w:tbl>
    <w:p w14:paraId="1CBBA330" w14:textId="77777777" w:rsidR="00EA4D9D" w:rsidRPr="00EA4D9D" w:rsidRDefault="00EA4D9D" w:rsidP="00EA4D9D">
      <w:r w:rsidRPr="00EA4D9D">
        <w:pict w14:anchorId="423B900D">
          <v:rect id="_x0000_i1189" style="width:0;height:1.5pt" o:hralign="center" o:hrstd="t" o:hr="t" fillcolor="#a0a0a0" stroked="f"/>
        </w:pict>
      </w:r>
    </w:p>
    <w:p w14:paraId="657025CD" w14:textId="77777777" w:rsidR="00EA4D9D" w:rsidRPr="00EA4D9D" w:rsidRDefault="00EA4D9D" w:rsidP="00EA4D9D">
      <w:pPr>
        <w:rPr>
          <w:b/>
          <w:bCs/>
        </w:rPr>
      </w:pPr>
      <w:r w:rsidRPr="00EA4D9D">
        <w:rPr>
          <w:rFonts w:ascii="Segoe UI Emoji" w:hAnsi="Segoe UI Emoji" w:cs="Segoe UI Emoji"/>
          <w:b/>
          <w:bCs/>
        </w:rPr>
        <w:t>✅</w:t>
      </w:r>
      <w:r w:rsidRPr="00EA4D9D">
        <w:rPr>
          <w:b/>
          <w:bCs/>
        </w:rPr>
        <w:t xml:space="preserve"> Final Summary</w:t>
      </w:r>
    </w:p>
    <w:p w14:paraId="1A67209C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You are transforming:</w:t>
      </w:r>
    </w:p>
    <w:p w14:paraId="015AD32C" w14:textId="77777777" w:rsidR="00EA4D9D" w:rsidRPr="00EA4D9D" w:rsidRDefault="00EA4D9D" w:rsidP="00EA4D9D">
      <w:r w:rsidRPr="00EA4D9D">
        <w:rPr>
          <w:b/>
          <w:bCs/>
        </w:rPr>
        <w:lastRenderedPageBreak/>
        <w:t>Planner export (messy, flat, hierarchical)</w:t>
      </w:r>
      <w:r w:rsidRPr="00EA4D9D">
        <w:br/>
      </w:r>
      <w:r w:rsidRPr="00EA4D9D">
        <w:rPr>
          <w:rFonts w:ascii="Segoe UI Emoji" w:hAnsi="Segoe UI Emoji" w:cs="Segoe UI Emoji"/>
        </w:rPr>
        <w:t>➡️</w:t>
      </w:r>
      <w:r w:rsidRPr="00EA4D9D">
        <w:br/>
      </w:r>
      <w:r w:rsidRPr="00EA4D9D">
        <w:rPr>
          <w:b/>
          <w:bCs/>
        </w:rPr>
        <w:t>Structured relational system (clean, scalable, reportable)</w:t>
      </w:r>
    </w:p>
    <w:p w14:paraId="1463F1F0" w14:textId="77777777" w:rsidR="00EA4D9D" w:rsidRPr="00EA4D9D" w:rsidRDefault="00EA4D9D" w:rsidP="00EA4D9D">
      <w:r w:rsidRPr="00EA4D9D">
        <w:pict w14:anchorId="0212257B">
          <v:rect id="_x0000_i1190" style="width:0;height:1.5pt" o:hralign="center" o:hrstd="t" o:hr="t" fillcolor="#a0a0a0" stroked="f"/>
        </w:pict>
      </w:r>
    </w:p>
    <w:p w14:paraId="59454B72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Core mapping principle:</w:t>
      </w:r>
    </w:p>
    <w:p w14:paraId="526C2FCA" w14:textId="77777777" w:rsidR="00EA4D9D" w:rsidRPr="00EA4D9D" w:rsidRDefault="00EA4D9D" w:rsidP="00EA4D9D">
      <w:r w:rsidRPr="00EA4D9D">
        <w:rPr>
          <w:b/>
          <w:bCs/>
        </w:rPr>
        <w:t>Tasks = Work + Owner + Status + Work Type + Project</w:t>
      </w:r>
    </w:p>
    <w:p w14:paraId="1B723299" w14:textId="77777777" w:rsidR="00EA4D9D" w:rsidRPr="00EA4D9D" w:rsidRDefault="00EA4D9D" w:rsidP="00EA4D9D">
      <w:r w:rsidRPr="00EA4D9D">
        <w:t>NOT:</w:t>
      </w:r>
    </w:p>
    <w:p w14:paraId="070BE5BC" w14:textId="77777777" w:rsidR="00EA4D9D" w:rsidRPr="00EA4D9D" w:rsidRDefault="00EA4D9D" w:rsidP="00EA4D9D">
      <w:r w:rsidRPr="00EA4D9D">
        <w:t>Excel columns copied into a database</w:t>
      </w:r>
    </w:p>
    <w:p w14:paraId="6E792214" w14:textId="77777777" w:rsidR="00EA4D9D" w:rsidRPr="00EA4D9D" w:rsidRDefault="00EA4D9D" w:rsidP="00EA4D9D">
      <w:r w:rsidRPr="00EA4D9D">
        <w:pict w14:anchorId="0D34A299">
          <v:rect id="_x0000_i1191" style="width:0;height:1.5pt" o:hralign="center" o:hrstd="t" o:hr="t" fillcolor="#a0a0a0" stroked="f"/>
        </w:pict>
      </w:r>
    </w:p>
    <w:p w14:paraId="381D4FBA" w14:textId="77777777" w:rsidR="00EA4D9D" w:rsidRPr="00EA4D9D" w:rsidRDefault="00EA4D9D" w:rsidP="00EA4D9D">
      <w:pPr>
        <w:rPr>
          <w:b/>
          <w:bCs/>
        </w:rPr>
      </w:pPr>
      <w:r w:rsidRPr="00EA4D9D">
        <w:rPr>
          <w:b/>
          <w:bCs/>
        </w:rPr>
        <w:t>What you’ll gain:</w:t>
      </w:r>
    </w:p>
    <w:p w14:paraId="57887327" w14:textId="77777777" w:rsidR="00EA4D9D" w:rsidRPr="00EA4D9D" w:rsidRDefault="00EA4D9D" w:rsidP="00EA4D9D">
      <w:pPr>
        <w:numPr>
          <w:ilvl w:val="0"/>
          <w:numId w:val="13"/>
        </w:numPr>
      </w:pPr>
      <w:r w:rsidRPr="00EA4D9D">
        <w:rPr>
          <w:rFonts w:ascii="Segoe UI Emoji" w:hAnsi="Segoe UI Emoji" w:cs="Segoe UI Emoji"/>
        </w:rPr>
        <w:t>✅</w:t>
      </w:r>
      <w:r w:rsidRPr="00EA4D9D">
        <w:t xml:space="preserve"> Clean reporting (by Work Type, Project, Owner)</w:t>
      </w:r>
    </w:p>
    <w:p w14:paraId="28B67E2E" w14:textId="77777777" w:rsidR="00EA4D9D" w:rsidRPr="00EA4D9D" w:rsidRDefault="00EA4D9D" w:rsidP="00EA4D9D">
      <w:pPr>
        <w:numPr>
          <w:ilvl w:val="0"/>
          <w:numId w:val="13"/>
        </w:numPr>
      </w:pPr>
      <w:r w:rsidRPr="00EA4D9D">
        <w:rPr>
          <w:rFonts w:ascii="Segoe UI Emoji" w:hAnsi="Segoe UI Emoji" w:cs="Segoe UI Emoji"/>
        </w:rPr>
        <w:t>✅</w:t>
      </w:r>
      <w:r w:rsidRPr="00EA4D9D">
        <w:t xml:space="preserve"> No Planner scaling issues</w:t>
      </w:r>
    </w:p>
    <w:p w14:paraId="7C136A79" w14:textId="77777777" w:rsidR="00EA4D9D" w:rsidRPr="00EA4D9D" w:rsidRDefault="00EA4D9D" w:rsidP="00EA4D9D">
      <w:pPr>
        <w:numPr>
          <w:ilvl w:val="0"/>
          <w:numId w:val="13"/>
        </w:numPr>
      </w:pPr>
      <w:r w:rsidRPr="00EA4D9D">
        <w:rPr>
          <w:rFonts w:ascii="Segoe UI Emoji" w:hAnsi="Segoe UI Emoji" w:cs="Segoe UI Emoji"/>
        </w:rPr>
        <w:t>✅</w:t>
      </w:r>
      <w:r w:rsidRPr="00EA4D9D">
        <w:t xml:space="preserve"> Full control (your Flask system)</w:t>
      </w:r>
    </w:p>
    <w:p w14:paraId="0FE893E7" w14:textId="77777777" w:rsidR="00EA4D9D" w:rsidRPr="00EA4D9D" w:rsidRDefault="00EA4D9D" w:rsidP="00EA4D9D">
      <w:pPr>
        <w:numPr>
          <w:ilvl w:val="0"/>
          <w:numId w:val="13"/>
        </w:numPr>
      </w:pPr>
      <w:r w:rsidRPr="00EA4D9D">
        <w:rPr>
          <w:rFonts w:ascii="Segoe UI Emoji" w:hAnsi="Segoe UI Emoji" w:cs="Segoe UI Emoji"/>
        </w:rPr>
        <w:t>✅</w:t>
      </w:r>
      <w:r w:rsidRPr="00EA4D9D">
        <w:t xml:space="preserve"> Future integration readiness</w:t>
      </w:r>
    </w:p>
    <w:p w14:paraId="687EC6C7" w14:textId="77777777" w:rsidR="00EA4D9D" w:rsidRPr="00EA4D9D" w:rsidRDefault="00EA4D9D" w:rsidP="00EA4D9D">
      <w:r w:rsidRPr="00EA4D9D">
        <w:pict w14:anchorId="374E82EE">
          <v:rect id="_x0000_i1192" style="width:0;height:1.5pt" o:hralign="center" o:hrstd="t" o:hr="t" fillcolor="#a0a0a0" stroked="f"/>
        </w:pict>
      </w:r>
    </w:p>
    <w:p w14:paraId="629CB388" w14:textId="77777777" w:rsidR="00EA4D9D" w:rsidRPr="00EA4D9D" w:rsidRDefault="00EA4D9D" w:rsidP="00EA4D9D">
      <w:r w:rsidRPr="00EA4D9D">
        <w:rPr>
          <w:rFonts w:ascii="Segoe UI Emoji" w:hAnsi="Segoe UI Emoji" w:cs="Segoe UI Emoji"/>
        </w:rPr>
        <w:t>✅</w:t>
      </w:r>
      <w:r w:rsidRPr="00EA4D9D">
        <w:t xml:space="preserve"> If you want next step, I can generate:</w:t>
      </w:r>
    </w:p>
    <w:p w14:paraId="30A0502F" w14:textId="77777777" w:rsidR="00EA4D9D" w:rsidRPr="00EA4D9D" w:rsidRDefault="00EA4D9D" w:rsidP="00EA4D9D">
      <w:pPr>
        <w:numPr>
          <w:ilvl w:val="0"/>
          <w:numId w:val="14"/>
        </w:numPr>
      </w:pPr>
      <w:r w:rsidRPr="00EA4D9D">
        <w:t xml:space="preserve">Exact </w:t>
      </w:r>
      <w:r w:rsidRPr="00EA4D9D">
        <w:rPr>
          <w:b/>
          <w:bCs/>
        </w:rPr>
        <w:t>SQLite schema migration script</w:t>
      </w:r>
    </w:p>
    <w:p w14:paraId="1130E482" w14:textId="77777777" w:rsidR="00EA4D9D" w:rsidRPr="00EA4D9D" w:rsidRDefault="00EA4D9D" w:rsidP="00EA4D9D">
      <w:pPr>
        <w:numPr>
          <w:ilvl w:val="0"/>
          <w:numId w:val="14"/>
        </w:numPr>
      </w:pPr>
      <w:r w:rsidRPr="00EA4D9D">
        <w:t xml:space="preserve">Or a </w:t>
      </w:r>
      <w:r w:rsidRPr="00EA4D9D">
        <w:rPr>
          <w:b/>
          <w:bCs/>
        </w:rPr>
        <w:t>drop-in Python importer (import_planner.py) aligned to your repo files</w:t>
      </w:r>
    </w:p>
    <w:p w14:paraId="65D535C7" w14:textId="77777777" w:rsidR="00280050" w:rsidRPr="00F746C0" w:rsidRDefault="00280050"/>
    <w:sectPr w:rsidR="00280050" w:rsidRPr="00F746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A8623" w14:textId="77777777" w:rsidR="00EA4840" w:rsidRDefault="00EA4840" w:rsidP="00EA4D9D">
      <w:pPr>
        <w:spacing w:after="0" w:line="240" w:lineRule="auto"/>
      </w:pPr>
      <w:r>
        <w:separator/>
      </w:r>
    </w:p>
  </w:endnote>
  <w:endnote w:type="continuationSeparator" w:id="0">
    <w:p w14:paraId="076918CB" w14:textId="77777777" w:rsidR="00EA4840" w:rsidRDefault="00EA4840" w:rsidP="00EA4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EC18" w14:textId="48E5684C" w:rsidR="00EA4D9D" w:rsidRDefault="00EA4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3DF1868" wp14:editId="4BF41A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262104372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E7225" w14:textId="616DDF03" w:rsidR="00EA4D9D" w:rsidRPr="00EA4D9D" w:rsidRDefault="00EA4D9D" w:rsidP="00EA4D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</w:pPr>
                          <w:r w:rsidRPr="00EA4D9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DF186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30.8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dT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0rPh2n30J9pKUQTnx7J1cttV4LH54FEsE0LYk2&#10;PNGhDfQVh7PFWQP482/+mE+4U5SzngRTcUuK5sx8t8RH1NZo4Ghsk1Hc5p8jPHbf3QPJsKAX4WQy&#10;yYvBjKZG6F5JzsvYiELCSmpX8e1o3oeTcuk5SLVcpiSSkRNhbTdOxtIRrojly/Aq0J0BD8TUI4xq&#10;EuU73E+58aZ3y30g9BMpEdoTkGfESYKJq/NziRp/+5+yro968Qs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LoM91MNAgAAHAQA&#10;AA4AAAAAAAAAAAAAAAAALgIAAGRycy9lMm9Eb2MueG1sUEsBAi0AFAAGAAgAAAAhAIJRlNf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9FE7225" w14:textId="616DDF03" w:rsidR="00EA4D9D" w:rsidRPr="00EA4D9D" w:rsidRDefault="00EA4D9D" w:rsidP="00EA4D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</w:pPr>
                    <w:r w:rsidRPr="00EA4D9D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0E74" w14:textId="2FC96131" w:rsidR="00EA4D9D" w:rsidRDefault="00EA4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BA263D9" wp14:editId="24778814">
              <wp:simplePos x="914400" y="100965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118843968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867AF" w14:textId="167E5967" w:rsidR="00EA4D9D" w:rsidRPr="00EA4D9D" w:rsidRDefault="00EA4D9D" w:rsidP="00EA4D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</w:pPr>
                          <w:r w:rsidRPr="00EA4D9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263D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0.8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Vu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2p+Tj9FuojLYVw4ts7uWqp9Vr48CyQCKZpSbTh&#10;iQ5toK84nC3OGsCff/PHfMKdopz1JJiKW1I0Z+a7JT6itkYDR2ObjOI2/xzhsfvuHkiGBb0IJ5NJ&#10;XgxmNDVC90pyXsZGFBJWUruKb0fzPpyUS89BquUyJZGMnAhru3Eylo5wRSxfhleB7gx4IKYeYVST&#10;KN/hfsqNN71b7gOhn0iJ0J6APCNOEkxcnZ9L1Pjb/5R1fdSLXwA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NezRW4NAgAAHAQA&#10;AA4AAAAAAAAAAAAAAAAALgIAAGRycy9lMm9Eb2MueG1sUEsBAi0AFAAGAAgAAAAhAIJRlNf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D0867AF" w14:textId="167E5967" w:rsidR="00EA4D9D" w:rsidRPr="00EA4D9D" w:rsidRDefault="00EA4D9D" w:rsidP="00EA4D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</w:pPr>
                    <w:r w:rsidRPr="00EA4D9D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2F61" w14:textId="2AC2B577" w:rsidR="00EA4D9D" w:rsidRDefault="00EA4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AB8539A" wp14:editId="08E0BA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293093354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E46EE6" w14:textId="7A7F5B2C" w:rsidR="00EA4D9D" w:rsidRPr="00EA4D9D" w:rsidRDefault="00EA4D9D" w:rsidP="00EA4D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</w:pPr>
                          <w:r w:rsidRPr="00EA4D9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8539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4E46EE6" w14:textId="7A7F5B2C" w:rsidR="00EA4D9D" w:rsidRPr="00EA4D9D" w:rsidRDefault="00EA4D9D" w:rsidP="00EA4D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</w:pPr>
                    <w:r w:rsidRPr="00EA4D9D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6C409" w14:textId="77777777" w:rsidR="00EA4840" w:rsidRDefault="00EA4840" w:rsidP="00EA4D9D">
      <w:pPr>
        <w:spacing w:after="0" w:line="240" w:lineRule="auto"/>
      </w:pPr>
      <w:r>
        <w:separator/>
      </w:r>
    </w:p>
  </w:footnote>
  <w:footnote w:type="continuationSeparator" w:id="0">
    <w:p w14:paraId="12B0975E" w14:textId="77777777" w:rsidR="00EA4840" w:rsidRDefault="00EA4840" w:rsidP="00EA4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3905E" w14:textId="46210E01" w:rsidR="00EA4D9D" w:rsidRDefault="00EA4D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23166C" wp14:editId="2F57F5E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708616435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91B17" w14:textId="2A914B26" w:rsidR="00EA4D9D" w:rsidRPr="00EA4D9D" w:rsidRDefault="00EA4D9D" w:rsidP="00EA4D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</w:pPr>
                          <w:r w:rsidRPr="00EA4D9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316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77F91B17" w14:textId="2A914B26" w:rsidR="00EA4D9D" w:rsidRPr="00EA4D9D" w:rsidRDefault="00EA4D9D" w:rsidP="00EA4D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</w:pPr>
                    <w:r w:rsidRPr="00EA4D9D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6B22F" w14:textId="57EF3A67" w:rsidR="00EA4D9D" w:rsidRDefault="00EA4D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A06227" wp14:editId="643089B8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12404908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D668B" w14:textId="0203C388" w:rsidR="00EA4D9D" w:rsidRPr="00EA4D9D" w:rsidRDefault="00EA4D9D" w:rsidP="00EA4D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</w:pPr>
                          <w:r w:rsidRPr="00EA4D9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062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6A6D668B" w14:textId="0203C388" w:rsidR="00EA4D9D" w:rsidRPr="00EA4D9D" w:rsidRDefault="00EA4D9D" w:rsidP="00EA4D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</w:pPr>
                    <w:r w:rsidRPr="00EA4D9D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9F9DC" w14:textId="439DAB05" w:rsidR="00EA4D9D" w:rsidRDefault="00EA4D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B6B68F" wp14:editId="6CFEC39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64257563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15135" w14:textId="5B351985" w:rsidR="00EA4D9D" w:rsidRPr="00EA4D9D" w:rsidRDefault="00EA4D9D" w:rsidP="00EA4D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</w:pPr>
                          <w:r w:rsidRPr="00EA4D9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6B6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2A215135" w14:textId="5B351985" w:rsidR="00EA4D9D" w:rsidRPr="00EA4D9D" w:rsidRDefault="00EA4D9D" w:rsidP="00EA4D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</w:pPr>
                    <w:r w:rsidRPr="00EA4D9D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C25"/>
    <w:multiLevelType w:val="multilevel"/>
    <w:tmpl w:val="C67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11A1A"/>
    <w:multiLevelType w:val="multilevel"/>
    <w:tmpl w:val="3C5A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D0B75"/>
    <w:multiLevelType w:val="multilevel"/>
    <w:tmpl w:val="654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811DD"/>
    <w:multiLevelType w:val="multilevel"/>
    <w:tmpl w:val="1CE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B2CCB"/>
    <w:multiLevelType w:val="multilevel"/>
    <w:tmpl w:val="2A6C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B3F99"/>
    <w:multiLevelType w:val="multilevel"/>
    <w:tmpl w:val="319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16E8E"/>
    <w:multiLevelType w:val="multilevel"/>
    <w:tmpl w:val="011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96ED4"/>
    <w:multiLevelType w:val="multilevel"/>
    <w:tmpl w:val="090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302AE"/>
    <w:multiLevelType w:val="multilevel"/>
    <w:tmpl w:val="1632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4C6B3D"/>
    <w:multiLevelType w:val="multilevel"/>
    <w:tmpl w:val="B092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2003A"/>
    <w:multiLevelType w:val="multilevel"/>
    <w:tmpl w:val="AC8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31241"/>
    <w:multiLevelType w:val="multilevel"/>
    <w:tmpl w:val="DEEA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12238"/>
    <w:multiLevelType w:val="multilevel"/>
    <w:tmpl w:val="FA0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07AD8"/>
    <w:multiLevelType w:val="multilevel"/>
    <w:tmpl w:val="210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538421">
    <w:abstractNumId w:val="6"/>
  </w:num>
  <w:num w:numId="2" w16cid:durableId="1301691465">
    <w:abstractNumId w:val="4"/>
  </w:num>
  <w:num w:numId="3" w16cid:durableId="771586313">
    <w:abstractNumId w:val="9"/>
  </w:num>
  <w:num w:numId="4" w16cid:durableId="2041738976">
    <w:abstractNumId w:val="7"/>
  </w:num>
  <w:num w:numId="5" w16cid:durableId="1389719188">
    <w:abstractNumId w:val="3"/>
  </w:num>
  <w:num w:numId="6" w16cid:durableId="1958219423">
    <w:abstractNumId w:val="12"/>
  </w:num>
  <w:num w:numId="7" w16cid:durableId="1285649642">
    <w:abstractNumId w:val="1"/>
  </w:num>
  <w:num w:numId="8" w16cid:durableId="1013410930">
    <w:abstractNumId w:val="0"/>
  </w:num>
  <w:num w:numId="9" w16cid:durableId="1111054132">
    <w:abstractNumId w:val="2"/>
  </w:num>
  <w:num w:numId="10" w16cid:durableId="2067750943">
    <w:abstractNumId w:val="5"/>
  </w:num>
  <w:num w:numId="11" w16cid:durableId="1271668840">
    <w:abstractNumId w:val="8"/>
  </w:num>
  <w:num w:numId="12" w16cid:durableId="556740923">
    <w:abstractNumId w:val="11"/>
  </w:num>
  <w:num w:numId="13" w16cid:durableId="65494982">
    <w:abstractNumId w:val="10"/>
  </w:num>
  <w:num w:numId="14" w16cid:durableId="15058947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9D"/>
    <w:rsid w:val="00074EE3"/>
    <w:rsid w:val="00280050"/>
    <w:rsid w:val="005F529B"/>
    <w:rsid w:val="006A7465"/>
    <w:rsid w:val="00EA4840"/>
    <w:rsid w:val="00EA4D9D"/>
    <w:rsid w:val="00F14D6C"/>
    <w:rsid w:val="00F7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B2FB"/>
  <w15:chartTrackingRefBased/>
  <w15:docId w15:val="{7F7B3B7E-2B53-4434-939A-B25ECAF4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kern w:val="2"/>
        <w:szCs w:val="24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D9D"/>
  </w:style>
  <w:style w:type="paragraph" w:styleId="Footer">
    <w:name w:val="footer"/>
    <w:basedOn w:val="Normal"/>
    <w:link w:val="FooterChar"/>
    <w:uiPriority w:val="99"/>
    <w:unhideWhenUsed/>
    <w:rsid w:val="00EA4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817</Words>
  <Characters>4662</Characters>
  <Application>Microsoft Office Word</Application>
  <DocSecurity>0</DocSecurity>
  <Lines>38</Lines>
  <Paragraphs>10</Paragraphs>
  <ScaleCrop>false</ScaleCrop>
  <Company>Department of Health, Disability and Ageing</Company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Morgan</dc:creator>
  <cp:keywords/>
  <dc:description/>
  <cp:lastModifiedBy>HUGHES, Morgan</cp:lastModifiedBy>
  <cp:revision>1</cp:revision>
  <dcterms:created xsi:type="dcterms:W3CDTF">2026-06-25T04:40:00Z</dcterms:created>
  <dcterms:modified xsi:type="dcterms:W3CDTF">2026-06-25T04:41:00Z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61e7b712,65d76af3,42ffa0ba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11783fea,4b3a2f34,42b03440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7cd3e8b9-ffed-43a8-b7f4-cc2fa0382d36_Enabled">
    <vt:lpwstr>true</vt:lpwstr>
  </property>
  <property fmtid="{D5CDD505-2E9C-101B-9397-08002B2CF9AE}" pid="9" name="MSIP_Label_7cd3e8b9-ffed-43a8-b7f4-cc2fa0382d36_SetDate">
    <vt:lpwstr>2026-06-25T04:41:08Z</vt:lpwstr>
  </property>
  <property fmtid="{D5CDD505-2E9C-101B-9397-08002B2CF9AE}" pid="10" name="MSIP_Label_7cd3e8b9-ffed-43a8-b7f4-cc2fa0382d36_Method">
    <vt:lpwstr>Privileged</vt:lpwstr>
  </property>
  <property fmtid="{D5CDD505-2E9C-101B-9397-08002B2CF9AE}" pid="11" name="MSIP_Label_7cd3e8b9-ffed-43a8-b7f4-cc2fa0382d36_Name">
    <vt:lpwstr>O</vt:lpwstr>
  </property>
  <property fmtid="{D5CDD505-2E9C-101B-9397-08002B2CF9AE}" pid="12" name="MSIP_Label_7cd3e8b9-ffed-43a8-b7f4-cc2fa0382d36_SiteId">
    <vt:lpwstr>34a3929c-73cf-4954-abfe-147dc3517892</vt:lpwstr>
  </property>
  <property fmtid="{D5CDD505-2E9C-101B-9397-08002B2CF9AE}" pid="13" name="MSIP_Label_7cd3e8b9-ffed-43a8-b7f4-cc2fa0382d36_ActionId">
    <vt:lpwstr>e3d6e1f9-b5c7-4c3b-8ee1-6a1e1eba1eb1</vt:lpwstr>
  </property>
  <property fmtid="{D5CDD505-2E9C-101B-9397-08002B2CF9AE}" pid="14" name="MSIP_Label_7cd3e8b9-ffed-43a8-b7f4-cc2fa0382d36_ContentBits">
    <vt:lpwstr>3</vt:lpwstr>
  </property>
  <property fmtid="{D5CDD505-2E9C-101B-9397-08002B2CF9AE}" pid="15" name="MSIP_Label_7cd3e8b9-ffed-43a8-b7f4-cc2fa0382d36_Tag">
    <vt:lpwstr>10, 0, 1, 1</vt:lpwstr>
  </property>
</Properties>
</file>