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0DD5" w:rsidRDefault="00450DD5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IE"/>
        </w:rPr>
      </w:pPr>
      <w:r>
        <w:rPr>
          <w:rFonts w:ascii="Calibri Light" w:hAnsi="Calibri Light" w:cs="Calibri Light"/>
          <w:sz w:val="40"/>
          <w:szCs w:val="40"/>
          <w:lang w:val="en-IE"/>
        </w:rPr>
        <w:t>Department of Agriculture - Portlaoise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Thursday 5 March 2026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11:41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hyperlink r:id="rId51" w:history="1">
        <w:r>
          <w:rPr>
            <w:rStyle w:val="Hyperlink"/>
            <w:rFonts w:ascii="Calibri" w:hAnsi="Calibri" w:cs="Calibri"/>
            <w:sz w:val="22"/>
            <w:szCs w:val="22"/>
            <w:lang w:val="en-IE"/>
          </w:rPr>
          <w:t>http://wvdplusweb01/DP/AMP/ORDER.asp?ORDERNO=UG75070</w:t>
        </w:r>
      </w:hyperlink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Department of Agriculture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 xml:space="preserve">Kilminchy Court 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 xml:space="preserve">Kilminchy 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Portlaoise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Order: UG75070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Circuit :  PRA0578631900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65F1B"/>
    <w:multiLevelType w:val="multilevel"/>
    <w:tmpl w:val="84BC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676554">
    <w:abstractNumId w:val="0"/>
    <w:lvlOverride w:ilvl="1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DD5"/>
    <w:rsid w:val="00155F8B"/>
    <w:rsid w:val="0045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26949A-7A00-45F9-9288-2B95C1D47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31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2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1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6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6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4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1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8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0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6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1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2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02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7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1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8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5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4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9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3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2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1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4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88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0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9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5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3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2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0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6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4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1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5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4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7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2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9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8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227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3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4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2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1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6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7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9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6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5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3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5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0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8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6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7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'1.0' encoding='UTF-8' standalone='yes'?>
<Relationships xmlns="http://schemas.openxmlformats.org/package/2006/relationships"><Relationship Id="rId34" Type="http://schemas.openxmlformats.org/officeDocument/2006/relationships/hyperlink" Target="https://photos.app.goo.gl/i9QdajNqvtGNoeor8" TargetMode="External"/><Relationship Id="rId55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hyperlink" Target="https://maps.app.goo.gl/Wxe1oT5XiU3S8sDd9" TargetMode="External"/><Relationship Id="rId53" Type="http://schemas.openxmlformats.org/officeDocument/2006/relationships/hyperlink" Target="http://wvdplusweb01/DP/AMP/ORDER.asp?ARCH=1&amp;CIRCUIT=MSA6021544" TargetMode="External"/><Relationship Id="rId5" Type="http://schemas.openxmlformats.org/officeDocument/2006/relationships/hyperlink" Target="https://photos.app.goo.gl/8Wvp6Joj79qJTDBUA" TargetMode="External"/><Relationship Id="rId10" Type="http://schemas.openxmlformats.org/officeDocument/2006/relationships/hyperlink" Target="https://photos.app.goo.gl/Ne1HVToZ2YrJZALC9" TargetMode="External"/><Relationship Id="rId52" Type="http://schemas.openxmlformats.org/officeDocument/2006/relationships/hyperlink" Target="http://wvdplusweb01/DP/AMP/ORDER.asp?ARCH=1&amp;CIRCUIT=MSA6041697" TargetMode="External"/><Relationship Id="rId4" Type="http://schemas.openxmlformats.org/officeDocument/2006/relationships/webSettings" Target="webSettings.xml"/><Relationship Id="rId27" Type="http://schemas.openxmlformats.org/officeDocument/2006/relationships/hyperlink" Target="https://photos.app.goo.gl/2p48k5HQQ1cea98M8" TargetMode="External"/><Relationship Id="rId56" Type="http://schemas.openxmlformats.org/officeDocument/2006/relationships/theme" Target="theme/theme1.xml"/><Relationship Id="rId51" Type="http://schemas.openxmlformats.org/officeDocument/2006/relationships/hyperlink" Target="http://wvdplusweb01/DP/AMP/ORDER.asp?ORDERNO=UG75070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gemini.google.com/app/d6fda23163c68003" TargetMode="External"/><Relationship Id="rId33" Type="http://schemas.openxmlformats.org/officeDocument/2006/relationships/hyperlink" Target="https://mail.google.com/mail/u/0/popout?ver=gpyz7m7kmnt5&amp;search=inbox&amp;th=%23thread-f%3A1761508426201414241&amp;cvid=1" TargetMode="External"/><Relationship Id="rId54" Type="http://schemas.openxmlformats.org/officeDocument/2006/relationships/hyperlink" Target="https://maps.app.goo.gl/vq1c95YBd3VeyzhA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hotos.app.goo.gl/XydHZwvnqjut5QXe9" TargetMode="External"/><Relationship Id="rId28" Type="http://schemas.openxmlformats.org/officeDocument/2006/relationships/hyperlink" Target="http://wvdplusweb01/DP/AMP/ORDER.asp?ORDERNO=25226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4097</Words>
  <Characters>23354</Characters>
  <Application>Microsoft Office Word</Application>
  <DocSecurity>0</DocSecurity>
  <Lines>194</Lines>
  <Paragraphs>54</Paragraphs>
  <ScaleCrop>false</ScaleCrop>
  <Company/>
  <LinksUpToDate>false</LinksUpToDate>
  <CharactersWithSpaces>27397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Franto Oprsal</dc:creator>
  <cp:keywords/>
  <dc:description/>
  <cp:lastModifiedBy>Franto Oprsal</cp:lastModifiedBy>
  <cp:revision>2</cp:revision>
  <dcterms:created xsi:type="dcterms:W3CDTF">2026-04-10T17:55:00Z</dcterms:created>
  <dcterms:modified xsi:type="dcterms:W3CDTF">2026-04-10T17:55:00Z</dcterms:modified>
</cp:coreProperties>
</file>