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940"/>
        <w:gridCol w:w="4755"/>
        <w:gridCol w:w="3010"/>
      </w:tblGrid>
      <w:tr w:rsidR="0049421C" w:rsidRPr="00C97974" w:rsidTr="004645F6">
        <w:trPr>
          <w:trHeight w:val="985"/>
        </w:trPr>
        <w:tc>
          <w:tcPr>
            <w:tcW w:w="2940" w:type="dxa"/>
            <w:vAlign w:val="center"/>
          </w:tcPr>
          <w:p w:rsidR="0049421C" w:rsidRPr="00D22BFD" w:rsidRDefault="0049421C" w:rsidP="0049421C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D22BFD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FO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27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4</w:t>
            </w:r>
            <w:r w:rsidRPr="00D22BFD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755" w:type="dxa"/>
            <w:vAlign w:val="center"/>
          </w:tcPr>
          <w:p w:rsidR="0049421C" w:rsidRPr="00D22BFD" w:rsidRDefault="0049421C" w:rsidP="00A94293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گردشکار اخذ دستور طی تشریفات منقصه / مزایده / ترک تشریفات / موارد عدم الزام</w:t>
            </w:r>
          </w:p>
        </w:tc>
        <w:tc>
          <w:tcPr>
            <w:tcW w:w="3010" w:type="dxa"/>
          </w:tcPr>
          <w:p w:rsidR="0049421C" w:rsidRDefault="0049421C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74" w:rsidRPr="00C97974" w:rsidTr="00C97974">
        <w:trPr>
          <w:trHeight w:val="985"/>
        </w:trPr>
        <w:tc>
          <w:tcPr>
            <w:tcW w:w="10705" w:type="dxa"/>
            <w:gridSpan w:val="3"/>
          </w:tcPr>
          <w:p w:rsidR="00C97974" w:rsidRPr="00C97974" w:rsidRDefault="00C97974" w:rsidP="00C97974">
            <w:pPr>
              <w:bidi/>
              <w:rPr>
                <w:rFonts w:cs="B Nazanin"/>
              </w:rPr>
            </w:pPr>
          </w:p>
          <w:p w:rsidR="0049421C" w:rsidRPr="00C97974" w:rsidRDefault="0049421C" w:rsidP="0049421C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C97974" w:rsidRPr="00C97974" w:rsidRDefault="0049421C" w:rsidP="0049421C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C97974" w:rsidRPr="00C97974" w:rsidTr="00AF7910">
        <w:tc>
          <w:tcPr>
            <w:tcW w:w="10705" w:type="dxa"/>
            <w:gridSpan w:val="3"/>
          </w:tcPr>
          <w:p w:rsidR="00C97974" w:rsidRPr="00AA6A6E" w:rsidRDefault="00652FDC" w:rsidP="005A2682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مدیرعامل محترم :.........................................</w:t>
            </w:r>
          </w:p>
        </w:tc>
      </w:tr>
      <w:tr w:rsidR="00C97974" w:rsidRPr="00C97974" w:rsidTr="00652FDC">
        <w:trPr>
          <w:trHeight w:val="2123"/>
        </w:trPr>
        <w:tc>
          <w:tcPr>
            <w:tcW w:w="10705" w:type="dxa"/>
            <w:gridSpan w:val="3"/>
          </w:tcPr>
          <w:p w:rsidR="00C97974" w:rsidRPr="00AA6A6E" w:rsidRDefault="00FE5F71" w:rsidP="005A2682">
            <w:pPr>
              <w:bidi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noProof/>
                <w:sz w:val="28"/>
                <w:szCs w:val="28"/>
              </w:rPr>
              <w:pict>
                <v:roundrect id="_x0000_s1036" style="position:absolute;left:0;text-align:left;margin-left:3.6pt;margin-top:7.3pt;width:518.25pt;height:93.75pt;z-index:251664384;mso-position-horizontal-relative:text;mso-position-vertical-relative:text" arcsize="10923f">
                  <v:textbox>
                    <w:txbxContent>
                      <w:p w:rsidR="00652FDC" w:rsidRDefault="00652FDC" w:rsidP="00652FDC">
                        <w:pPr>
                          <w:bidi/>
                          <w:jc w:val="both"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652FDC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دستور : </w:t>
                        </w: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 xml:space="preserve">اینجانب ................................ مدیر عامل ............................... با توجه به گزارش ذیل و توجه به مسئولیت خود انجام معامله را از مصادیق موارد عدم الزام به برگزاری مناقصه / مستثنی از مزایده تشخیص می دهم        تشخیص نمی دهم  </w:t>
                        </w:r>
                        <w:r>
                          <w:rPr>
                            <w:rFonts w:cs="B Nazanin" w:hint="cs"/>
                            <w:noProof/>
                            <w:sz w:val="24"/>
                            <w:szCs w:val="24"/>
                            <w:rtl/>
                            <w:lang w:bidi="fa-IR"/>
                          </w:rPr>
                          <w:drawing>
                            <wp:inline distT="0" distB="0" distL="0" distR="0">
                              <wp:extent cx="123825" cy="123825"/>
                              <wp:effectExtent l="19050" t="0" r="9525" b="0"/>
                              <wp:docPr id="7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 xml:space="preserve">   و لذا انجام معامله به صورت ............................................ را تایید می نمایم .</w:t>
                        </w:r>
                        <w:r w:rsidRPr="00652FDC">
                          <w:rPr>
                            <w:rFonts w:cs="B Nazanin" w:hint="cs"/>
                            <w:sz w:val="24"/>
                            <w:szCs w:val="24"/>
                            <w:lang w:bidi="fa-IR"/>
                          </w:rPr>
                          <w:t xml:space="preserve"> </w:t>
                        </w:r>
                      </w:p>
                      <w:p w:rsidR="00652FDC" w:rsidRPr="00652FDC" w:rsidRDefault="00652FDC" w:rsidP="00652FDC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lang w:bidi="fa-IR"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cs="B Nazanin"/>
                <w:noProof/>
                <w:sz w:val="28"/>
                <w:szCs w:val="28"/>
              </w:rPr>
              <w:pict>
                <v:rect id="_x0000_s1039" style="position:absolute;left:0;text-align:left;margin-left:68.1pt;margin-top:68.8pt;width:104.25pt;height:27pt;z-index:251666432;mso-position-horizontal-relative:text;mso-position-vertical-relative:text" strokecolor="white [3212]">
                  <v:textbox>
                    <w:txbxContent>
                      <w:p w:rsidR="00652FDC" w:rsidRPr="00652FDC" w:rsidRDefault="00652FDC" w:rsidP="00652FDC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652FDC">
                          <w:rPr>
                            <w:rFonts w:cs="B Titr" w:hint="cs"/>
                            <w:rtl/>
                            <w:lang w:bidi="fa-IR"/>
                          </w:rPr>
                          <w:t>امضاء</w:t>
                        </w:r>
                      </w:p>
                    </w:txbxContent>
                  </v:textbox>
                </v:rect>
              </w:pict>
            </w:r>
            <w:r>
              <w:rPr>
                <w:rFonts w:cs="B Nazanin"/>
                <w:noProof/>
                <w:sz w:val="28"/>
                <w:szCs w:val="28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8" type="#_x0000_t120" style="position:absolute;left:0;text-align:left;margin-left:202.35pt;margin-top:42.55pt;width:9pt;height:9pt;z-index:251665408;mso-position-horizontal-relative:text;mso-position-vertical-relative:text"/>
              </w:pict>
            </w:r>
          </w:p>
        </w:tc>
      </w:tr>
      <w:tr w:rsidR="00C97974" w:rsidRPr="00C97974" w:rsidTr="00655692">
        <w:tc>
          <w:tcPr>
            <w:tcW w:w="10705" w:type="dxa"/>
            <w:gridSpan w:val="3"/>
          </w:tcPr>
          <w:p w:rsidR="00C97974" w:rsidRPr="00AA6A6E" w:rsidRDefault="00C70949" w:rsidP="00652FDC">
            <w:pPr>
              <w:bidi/>
              <w:rPr>
                <w:rFonts w:cs="B Nazanin"/>
                <w:sz w:val="28"/>
                <w:szCs w:val="28"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موضوع: </w:t>
            </w:r>
            <w:r w:rsidR="00652FDC">
              <w:rPr>
                <w:rFonts w:cs="B Nazanin" w:hint="cs"/>
                <w:sz w:val="28"/>
                <w:szCs w:val="28"/>
                <w:rtl/>
              </w:rPr>
              <w:t>درخواست برگزاری مناقصه / مزایده / ترک تشریفات</w:t>
            </w:r>
          </w:p>
        </w:tc>
      </w:tr>
      <w:tr w:rsidR="00C97974" w:rsidRPr="00C97974" w:rsidTr="00652FDC">
        <w:trPr>
          <w:trHeight w:val="8072"/>
        </w:trPr>
        <w:tc>
          <w:tcPr>
            <w:tcW w:w="10705" w:type="dxa"/>
            <w:gridSpan w:val="3"/>
          </w:tcPr>
          <w:p w:rsidR="00C70949" w:rsidRPr="00AA6A6E" w:rsidRDefault="00C70949" w:rsidP="00C70949">
            <w:pPr>
              <w:bidi/>
              <w:rPr>
                <w:rFonts w:cs="B Karim"/>
                <w:sz w:val="28"/>
                <w:szCs w:val="28"/>
                <w:rtl/>
              </w:rPr>
            </w:pPr>
            <w:r w:rsidRPr="00AA6A6E">
              <w:rPr>
                <w:rFonts w:cs="B Karim" w:hint="cs"/>
                <w:sz w:val="28"/>
                <w:szCs w:val="28"/>
                <w:rtl/>
              </w:rPr>
              <w:t>سلام علیکم</w:t>
            </w:r>
          </w:p>
          <w:p w:rsidR="00C70949" w:rsidRDefault="00C70949" w:rsidP="00652FDC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AA6A6E">
              <w:rPr>
                <w:rFonts w:cs="B Nazanin" w:hint="cs"/>
                <w:sz w:val="28"/>
                <w:szCs w:val="28"/>
                <w:rtl/>
              </w:rPr>
              <w:t xml:space="preserve">با احترام، </w:t>
            </w:r>
            <w:r w:rsidR="00652FDC">
              <w:rPr>
                <w:rFonts w:cs="B Nazanin" w:hint="cs"/>
                <w:sz w:val="28"/>
                <w:szCs w:val="28"/>
                <w:rtl/>
              </w:rPr>
              <w:t xml:space="preserve">نظر به اینکه عملیات اجرای / طراحی / خرید کالا مربوط به پروژه ................................................. ضروری می باشد و با توجه به موارد ذیل : </w:t>
            </w:r>
          </w:p>
          <w:p w:rsidR="00AA6A6E" w:rsidRPr="00AA6A6E" w:rsidRDefault="00AA6A6E" w:rsidP="00AA6A6E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</w:p>
          <w:p w:rsidR="00C70949" w:rsidRPr="007E7AC6" w:rsidRDefault="00652FDC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............................................</w:t>
            </w:r>
          </w:p>
          <w:p w:rsidR="00C70949" w:rsidRPr="007E7AC6" w:rsidRDefault="00652FDC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</w:t>
            </w:r>
          </w:p>
          <w:p w:rsidR="00C70949" w:rsidRDefault="00652FDC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</w:t>
            </w:r>
          </w:p>
          <w:p w:rsidR="007E7AC6" w:rsidRDefault="00652FDC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</w:t>
            </w:r>
          </w:p>
          <w:p w:rsidR="007E7AC6" w:rsidRDefault="00652FDC" w:rsidP="007E7AC6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</w:t>
            </w:r>
          </w:p>
          <w:p w:rsidR="0028407D" w:rsidRPr="001906FB" w:rsidRDefault="00652FDC" w:rsidP="001906FB">
            <w:pPr>
              <w:pStyle w:val="ListParagraph"/>
              <w:numPr>
                <w:ilvl w:val="0"/>
                <w:numId w:val="1"/>
              </w:num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...........................................</w:t>
            </w:r>
          </w:p>
          <w:p w:rsidR="00C70949" w:rsidRDefault="001906FB" w:rsidP="001906FB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     </w:t>
            </w:r>
            <w:r w:rsidR="0028407D" w:rsidRPr="001906FB">
              <w:rPr>
                <w:rFonts w:cs="B Nazanin" w:hint="cs"/>
                <w:sz w:val="28"/>
                <w:szCs w:val="28"/>
                <w:rtl/>
              </w:rPr>
              <w:t xml:space="preserve">لذا </w:t>
            </w:r>
            <w:r w:rsidRPr="001906FB">
              <w:rPr>
                <w:rFonts w:cs="B Nazanin" w:hint="cs"/>
                <w:sz w:val="28"/>
                <w:szCs w:val="28"/>
                <w:rtl/>
              </w:rPr>
              <w:t>به نظر می رسد :</w:t>
            </w:r>
          </w:p>
          <w:p w:rsidR="001906FB" w:rsidRDefault="00FE5F71" w:rsidP="001906FB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FE5F71">
              <w:rPr>
                <w:rFonts w:cs="B Karim"/>
                <w:noProof/>
                <w:sz w:val="28"/>
                <w:szCs w:val="28"/>
                <w:rtl/>
              </w:rPr>
              <w:pict>
                <v:rect id="_x0000_s1046" style="position:absolute;left:0;text-align:left;margin-left:68.1pt;margin-top:2.7pt;width:13.5pt;height:12pt;z-index:251673600"/>
              </w:pict>
            </w:r>
            <w:r w:rsidR="001906FB">
              <w:rPr>
                <w:rFonts w:cs="B Nazanin" w:hint="cs"/>
                <w:sz w:val="28"/>
                <w:szCs w:val="28"/>
                <w:rtl/>
              </w:rPr>
              <w:t xml:space="preserve">الف </w:t>
            </w:r>
            <w:r w:rsidR="001906FB">
              <w:rPr>
                <w:rFonts w:ascii="Times New Roman" w:hAnsi="Times New Roman" w:cs="Times New Roman" w:hint="cs"/>
                <w:sz w:val="28"/>
                <w:szCs w:val="28"/>
                <w:rtl/>
              </w:rPr>
              <w:t>–</w:t>
            </w:r>
            <w:r w:rsidR="001906FB">
              <w:rPr>
                <w:rFonts w:cs="B Nazanin" w:hint="cs"/>
                <w:sz w:val="28"/>
                <w:szCs w:val="28"/>
                <w:rtl/>
              </w:rPr>
              <w:t xml:space="preserve"> با توجه به موارد فوق موضوع معامله از مصادیق عدم الزام به برگزاری مناقصه / مزایده می باشد.</w:t>
            </w:r>
          </w:p>
          <w:p w:rsidR="001906FB" w:rsidRPr="001906FB" w:rsidRDefault="00FE5F71" w:rsidP="001906FB">
            <w:pPr>
              <w:bidi/>
              <w:jc w:val="lowKashida"/>
              <w:rPr>
                <w:rFonts w:cs="B Nazanin"/>
                <w:sz w:val="28"/>
                <w:szCs w:val="28"/>
                <w:rtl/>
              </w:rPr>
            </w:pPr>
            <w:r w:rsidRPr="00FE5F71">
              <w:rPr>
                <w:rFonts w:cs="B Nazanin"/>
                <w:noProof/>
                <w:rtl/>
              </w:rPr>
              <w:pict>
                <v:rect id="_x0000_s1045" style="position:absolute;left:0;text-align:left;margin-left:128.1pt;margin-top:26.2pt;width:13.5pt;height:12pt;z-index:251672576"/>
              </w:pict>
            </w:r>
            <w:r w:rsidRPr="00FE5F71">
              <w:rPr>
                <w:rFonts w:cs="B Nazanin"/>
                <w:noProof/>
                <w:rtl/>
              </w:rPr>
              <w:pict>
                <v:shape id="_x0000_s1040" type="#_x0000_t120" style="position:absolute;left:0;text-align:left;margin-left:206.85pt;margin-top:5.95pt;width:12pt;height:11.25pt;z-index:251667456"/>
              </w:pict>
            </w:r>
            <w:r w:rsidRPr="00FE5F71">
              <w:rPr>
                <w:rFonts w:cs="B Karim"/>
                <w:noProof/>
                <w:sz w:val="28"/>
                <w:szCs w:val="28"/>
                <w:rtl/>
              </w:rPr>
              <w:pict>
                <v:shape id="_x0000_s1042" type="#_x0000_t120" style="position:absolute;left:0;text-align:left;margin-left:99.6pt;margin-top:5.95pt;width:12pt;height:11.25pt;z-index:251669504"/>
              </w:pict>
            </w:r>
            <w:r w:rsidRPr="00FE5F71">
              <w:rPr>
                <w:rFonts w:cs="B Karim"/>
                <w:noProof/>
                <w:sz w:val="28"/>
                <w:szCs w:val="28"/>
                <w:rtl/>
              </w:rPr>
              <w:pict>
                <v:shape id="_x0000_s1044" type="#_x0000_t120" style="position:absolute;left:0;text-align:left;margin-left:265.35pt;margin-top:26.95pt;width:12pt;height:11.25pt;z-index:251671552"/>
              </w:pict>
            </w:r>
            <w:r w:rsidRPr="00FE5F71">
              <w:rPr>
                <w:rFonts w:cs="B Karim"/>
                <w:noProof/>
                <w:sz w:val="28"/>
                <w:szCs w:val="28"/>
                <w:rtl/>
              </w:rPr>
              <w:pict>
                <v:shape id="_x0000_s1043" type="#_x0000_t120" style="position:absolute;left:0;text-align:left;margin-left:428.1pt;margin-top:26.95pt;width:12pt;height:11.25pt;z-index:251670528"/>
              </w:pict>
            </w:r>
            <w:r w:rsidR="001906FB">
              <w:rPr>
                <w:rFonts w:cs="B Nazanin" w:hint="cs"/>
                <w:sz w:val="28"/>
                <w:szCs w:val="28"/>
                <w:rtl/>
              </w:rPr>
              <w:t xml:space="preserve">ب- لازم است موضوع جهت طی تشریفات مزایده عمومی       مناقصه محدود         مناقصه عمومی                            مناقصه بین المللی      طرح در کمیسیون ترک تشریفات       در دستور کار قرار گیرد . </w:t>
            </w:r>
          </w:p>
          <w:p w:rsidR="00C70949" w:rsidRPr="00C97974" w:rsidRDefault="00FE5F71" w:rsidP="00AA6A6E">
            <w:pPr>
              <w:bidi/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w:pict>
                <v:rect id="_x0000_s1027" style="position:absolute;margin-left:22.35pt;margin-top:15.2pt;width:188.25pt;height:60.75pt;z-index:251660288" strokecolor="white [3212]">
                  <v:textbox style="mso-next-textbox:#_x0000_s1027">
                    <w:txbxContent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rtl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معاونت / مدیریت .......................</w:t>
                        </w:r>
                      </w:p>
                      <w:p w:rsidR="00C70949" w:rsidRPr="00C70949" w:rsidRDefault="00C70949" w:rsidP="00AA6A6E">
                        <w:pPr>
                          <w:jc w:val="center"/>
                          <w:rPr>
                            <w:rFonts w:cs="B Titr"/>
                            <w:lang w:bidi="fa-IR"/>
                          </w:rPr>
                        </w:pPr>
                        <w:r w:rsidRPr="00C70949">
                          <w:rPr>
                            <w:rFonts w:cs="B Titr" w:hint="cs"/>
                            <w:rtl/>
                            <w:lang w:bidi="fa-IR"/>
                          </w:rPr>
                          <w:t>نام و نام خانوادگی</w:t>
                        </w:r>
                        <w:r w:rsidR="00AA6A6E">
                          <w:rPr>
                            <w:rFonts w:cs="B Titr" w:hint="cs"/>
                            <w:rtl/>
                            <w:lang w:bidi="fa-IR"/>
                          </w:rPr>
                          <w:t xml:space="preserve"> و امضاء</w:t>
                        </w:r>
                      </w:p>
                    </w:txbxContent>
                  </v:textbox>
                </v:rect>
              </w:pict>
            </w:r>
            <w:r w:rsidR="00C70949">
              <w:rPr>
                <w:rFonts w:cs="B Nazanin" w:hint="cs"/>
                <w:rtl/>
              </w:rPr>
              <w:t xml:space="preserve">        </w:t>
            </w:r>
          </w:p>
        </w:tc>
      </w:tr>
    </w:tbl>
    <w:p w:rsidR="005E5934" w:rsidRPr="00C97974" w:rsidRDefault="005E5934" w:rsidP="00C97974">
      <w:pPr>
        <w:rPr>
          <w:rFonts w:cs="B Nazanin"/>
        </w:rPr>
      </w:pPr>
    </w:p>
    <w:sectPr w:rsidR="005E5934" w:rsidRPr="00C97974" w:rsidSect="00C97974">
      <w:pgSz w:w="12240" w:h="15840"/>
      <w:pgMar w:top="851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rim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8EB"/>
    <w:multiLevelType w:val="hybridMultilevel"/>
    <w:tmpl w:val="EF82168A"/>
    <w:lvl w:ilvl="0" w:tplc="DF4AA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74"/>
    <w:rsid w:val="00112196"/>
    <w:rsid w:val="001129A0"/>
    <w:rsid w:val="001906FB"/>
    <w:rsid w:val="001979FE"/>
    <w:rsid w:val="001F7D2A"/>
    <w:rsid w:val="0028407D"/>
    <w:rsid w:val="002F6ECD"/>
    <w:rsid w:val="00397FAD"/>
    <w:rsid w:val="00464CE5"/>
    <w:rsid w:val="00470EE9"/>
    <w:rsid w:val="0049421C"/>
    <w:rsid w:val="005A2682"/>
    <w:rsid w:val="005D3A7A"/>
    <w:rsid w:val="005E5934"/>
    <w:rsid w:val="00652FDC"/>
    <w:rsid w:val="00791F68"/>
    <w:rsid w:val="007E7AC6"/>
    <w:rsid w:val="009A0B44"/>
    <w:rsid w:val="00AA6A6E"/>
    <w:rsid w:val="00AB0682"/>
    <w:rsid w:val="00B45272"/>
    <w:rsid w:val="00B63F3C"/>
    <w:rsid w:val="00C70949"/>
    <w:rsid w:val="00C97974"/>
    <w:rsid w:val="00CB219D"/>
    <w:rsid w:val="00FE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9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6</cp:revision>
  <cp:lastPrinted>2016-01-12T04:19:00Z</cp:lastPrinted>
  <dcterms:created xsi:type="dcterms:W3CDTF">2016-01-12T05:18:00Z</dcterms:created>
  <dcterms:modified xsi:type="dcterms:W3CDTF">2016-01-24T05:18:00Z</dcterms:modified>
</cp:coreProperties>
</file>