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B82AF" w14:textId="16C5777A" w:rsidR="00555DCC" w:rsidRDefault="00B3379A" w:rsidP="00B3379A">
      <w:pPr>
        <w:pStyle w:val="Heading1"/>
      </w:pPr>
      <w:r>
        <w:t>Portfolio site v.2.0 Morten Bo Sixhøj – mort108v</w:t>
      </w:r>
    </w:p>
    <w:p w14:paraId="4B0F7C9F" w14:textId="52BCBECF" w:rsidR="00B3379A" w:rsidRDefault="00B3379A" w:rsidP="00B3379A">
      <w:hyperlink r:id="rId4" w:history="1">
        <w:r w:rsidRPr="00B3379A">
          <w:rPr>
            <w:rStyle w:val="Hyperlink"/>
          </w:rPr>
          <w:t>https://nobisnet.dk/kea/13_portfolio/</w:t>
        </w:r>
      </w:hyperlink>
    </w:p>
    <w:p w14:paraId="2DF0DC93" w14:textId="0C4AB0EC" w:rsidR="00B3379A" w:rsidRDefault="00B3379A" w:rsidP="00B3379A"/>
    <w:p w14:paraId="28720615" w14:textId="773E45C9" w:rsidR="00B3379A" w:rsidRPr="00B3379A" w:rsidRDefault="00B3379A" w:rsidP="00B3379A">
      <w:r>
        <w:rPr>
          <w:noProof/>
        </w:rPr>
        <w:drawing>
          <wp:inline distT="0" distB="0" distL="0" distR="0" wp14:anchorId="2B083684" wp14:editId="39235740">
            <wp:extent cx="5731510" cy="2822575"/>
            <wp:effectExtent l="0" t="0" r="2540" b="0"/>
            <wp:docPr id="1" name="Picture 1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ckground pattern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379A" w:rsidRPr="00B337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79A"/>
    <w:rsid w:val="00555DCC"/>
    <w:rsid w:val="00B33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3D5007"/>
  <w15:chartTrackingRefBased/>
  <w15:docId w15:val="{869DC074-6842-448B-B723-38178092F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a-DK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37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379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a-DK"/>
    </w:rPr>
  </w:style>
  <w:style w:type="character" w:styleId="Hyperlink">
    <w:name w:val="Hyperlink"/>
    <w:basedOn w:val="DefaultParagraphFont"/>
    <w:uiPriority w:val="99"/>
    <w:unhideWhenUsed/>
    <w:rsid w:val="00B337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37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nobisnet.dk/kea/13_portfol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Morten Bo Sixhøj</dc:creator>
  <cp:keywords/>
  <dc:description/>
  <cp:lastModifiedBy>Morten Bo Sixhøj</cp:lastModifiedBy>
  <cp:revision>1</cp:revision>
  <dcterms:created xsi:type="dcterms:W3CDTF">2021-10-22T11:36:00Z</dcterms:created>
  <dcterms:modified xsi:type="dcterms:W3CDTF">2021-10-22T11:39:00Z</dcterms:modified>
</cp:coreProperties>
</file>