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188CD" w14:textId="3ACC37F3" w:rsidR="00163D88" w:rsidRDefault="00163D88" w:rsidP="00163D88">
      <w:pPr>
        <w:pStyle w:val="Heading1"/>
      </w:pPr>
      <w:r>
        <w:t>Lab 09:</w:t>
      </w:r>
    </w:p>
    <w:p w14:paraId="478B4AE1" w14:textId="62CBFD1F" w:rsidR="00163D88" w:rsidRPr="00163D88" w:rsidRDefault="00163D88" w:rsidP="00163D88">
      <w:r w:rsidRPr="00163D88">
        <w:t>1. Write a program using one-dimensional array of numbers and finds the average of a set of numbers.</w:t>
      </w:r>
    </w:p>
    <w:p w14:paraId="2993EB15" w14:textId="712E1C7B" w:rsidR="00163D88" w:rsidRDefault="00163D88" w:rsidP="00163D88">
      <w:pPr>
        <w:pStyle w:val="Heading2"/>
      </w:pPr>
      <w:r w:rsidRPr="00163D88">
        <w:rPr>
          <w:b/>
          <w:bCs/>
        </w:rPr>
        <w:t>Code</w:t>
      </w:r>
      <w:r>
        <w:t>:</w:t>
      </w:r>
    </w:p>
    <w:p w14:paraId="6214C21B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lab9;</w:t>
      </w:r>
    </w:p>
    <w:p w14:paraId="51676B56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5EBB27" w14:textId="51885F45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F86CCA" w14:textId="37123BAE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722F16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{19, 12.89, 16.5, 200, 13.7};</w:t>
      </w:r>
    </w:p>
    <w:p w14:paraId="147CA01B" w14:textId="03016785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C16E428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653B9CC9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B32ED65" w14:textId="5228D1B1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8803F60" w14:textId="3443B9A5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0C33DF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average is: %.3f"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BC4B71" w14:textId="75701C75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A71527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078862" w14:textId="4DD62D4C" w:rsidR="00163D88" w:rsidRDefault="00163D88" w:rsidP="00163D88">
      <w:pPr>
        <w:pStyle w:val="Heading2"/>
      </w:pPr>
      <w:r w:rsidRPr="00163D88">
        <w:rPr>
          <w:b/>
          <w:bCs/>
        </w:rPr>
        <w:t>Output</w:t>
      </w:r>
      <w:r>
        <w:t>:</w:t>
      </w:r>
    </w:p>
    <w:p w14:paraId="2C948F1B" w14:textId="33543944" w:rsidR="00163D88" w:rsidRDefault="00163D88" w:rsidP="00163D88">
      <w:r>
        <w:rPr>
          <w:noProof/>
        </w:rPr>
        <w:drawing>
          <wp:inline distT="0" distB="0" distL="0" distR="0" wp14:anchorId="6C304FF9" wp14:editId="70637A35">
            <wp:extent cx="5768840" cy="77730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07EA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C2D7" w14:textId="4756816D" w:rsidR="00163D88" w:rsidRDefault="00163D88" w:rsidP="00163D88">
      <w:r w:rsidRPr="00163D88">
        <w:t>2. Write a program to initialize the elements of 2D array with random numbers</w:t>
      </w:r>
      <w:r>
        <w:t>.</w:t>
      </w:r>
    </w:p>
    <w:p w14:paraId="5CB001F2" w14:textId="75372C82" w:rsidR="00163D88" w:rsidRDefault="00163D88" w:rsidP="00163D88">
      <w:pPr>
        <w:pStyle w:val="Heading2"/>
      </w:pPr>
      <w:r w:rsidRPr="00163D88">
        <w:rPr>
          <w:b/>
          <w:bCs/>
        </w:rPr>
        <w:t>Code</w:t>
      </w:r>
      <w:r>
        <w:t>:</w:t>
      </w:r>
    </w:p>
    <w:p w14:paraId="7B3EF047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lab9;</w:t>
      </w:r>
    </w:p>
    <w:p w14:paraId="3894D2CC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0F84B5" w14:textId="4A2A08AF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task2 {</w:t>
      </w:r>
    </w:p>
    <w:p w14:paraId="33BFD52E" w14:textId="4EEBE12B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6224F1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[4][3];</w:t>
      </w:r>
    </w:p>
    <w:p w14:paraId="0C2B33B6" w14:textId="499C082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()*(9-1+1))+1;</w:t>
      </w:r>
    </w:p>
    <w:p w14:paraId="706B8FF3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697E5E60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2FF787E1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249802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4E85355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D185BF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04CE20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77A8BA" w14:textId="01F18D33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90C947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B3746E" w14:textId="2012245C" w:rsidR="00163D88" w:rsidRDefault="00163D88" w:rsidP="00163D88">
      <w:pPr>
        <w:pStyle w:val="Heading2"/>
      </w:pPr>
      <w:r w:rsidRPr="00163D88">
        <w:rPr>
          <w:b/>
          <w:bCs/>
        </w:rPr>
        <w:t>Output</w:t>
      </w:r>
      <w:r>
        <w:t>:</w:t>
      </w:r>
    </w:p>
    <w:p w14:paraId="73099132" w14:textId="637D8B12" w:rsidR="00163D88" w:rsidRDefault="00163D88" w:rsidP="00163D88">
      <w:r>
        <w:rPr>
          <w:noProof/>
        </w:rPr>
        <w:drawing>
          <wp:inline distT="0" distB="0" distL="0" distR="0" wp14:anchorId="5159C0A5" wp14:editId="437B43DA">
            <wp:extent cx="5943600" cy="1217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0151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DEF9" w14:textId="7718FB79" w:rsidR="00163D88" w:rsidRDefault="00163D88">
      <w:r w:rsidRPr="00163D88">
        <w:lastRenderedPageBreak/>
        <w:t xml:space="preserve">3. Write a program to explore different methods of String class. </w:t>
      </w:r>
    </w:p>
    <w:p w14:paraId="3FEF4D50" w14:textId="77777777" w:rsidR="00163D88" w:rsidRDefault="00163D88" w:rsidP="00163D88">
      <w:pPr>
        <w:pStyle w:val="Heading2"/>
      </w:pPr>
      <w:r w:rsidRPr="00163D88">
        <w:rPr>
          <w:b/>
          <w:bCs/>
        </w:rPr>
        <w:t>Code</w:t>
      </w:r>
      <w:r>
        <w:t>:</w:t>
      </w:r>
    </w:p>
    <w:p w14:paraId="2297B7AF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lab9;</w:t>
      </w:r>
    </w:p>
    <w:p w14:paraId="316E7876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56E22" w14:textId="4E4C4076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3F9F0843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0CBA1F" w14:textId="251B39EB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4D118D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7325C723" w14:textId="7D0847E4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GeeksforGeeks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3E7A815" w14:textId="5F268AC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length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14:paraId="1AB50AAE" w14:textId="574A2D46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"Character at 3rd position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14:paraId="3A786247" w14:textId="6DA6CE26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"Substring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(3)); </w:t>
      </w:r>
    </w:p>
    <w:p w14:paraId="713BE01D" w14:textId="5CFEB7DF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Substring  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(2,5)); </w:t>
      </w:r>
    </w:p>
    <w:p w14:paraId="2111B73E" w14:textId="1FC61803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"Geeks"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FAF7EFE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forGeeks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D9FE299" w14:textId="43643B9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"Concatenated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string  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49C4C579" w14:textId="3C361438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"Learn Share Learn"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F14D242" w14:textId="1A23E52C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 of Share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"Share"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754D6C35" w14:textId="0ABBD1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"Index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  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,3)); </w:t>
      </w:r>
    </w:p>
    <w:p w14:paraId="363D3387" w14:textId="2401A439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Boolean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Geeks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"geeks"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4EE88B3" w14:textId="050CBA69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"Checking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Equality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DFF1FE2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Geeks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"Geeks"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F76E750" w14:textId="70957683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"Checking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Equality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F94A31A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44221BF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"Geeks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gEeks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8155541" w14:textId="23D4CD42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"Checking Equality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57499A5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53732AC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out1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84EA258" w14:textId="625F722F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"If s1 = s2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BB6FE8E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word1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GeeKyMe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C3F5451" w14:textId="277BCEC0" w:rsidR="00163D88" w:rsidRDefault="00163D88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"Changing to lower Case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word1</w:t>
      </w:r>
      <w:r>
        <w:rPr>
          <w:rFonts w:ascii="Consolas" w:hAnsi="Consolas" w:cs="Consolas"/>
          <w:color w:val="000000"/>
          <w:sz w:val="20"/>
          <w:szCs w:val="20"/>
        </w:rPr>
        <w:t xml:space="preserve">.toLowerCase()); </w:t>
      </w:r>
    </w:p>
    <w:p w14:paraId="14927D72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word2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GeekyME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6674B78" w14:textId="195B2C5D" w:rsidR="00163D88" w:rsidRDefault="00163D88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"Changing to UPPER Case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+  </w:t>
      </w:r>
      <w:r>
        <w:rPr>
          <w:rFonts w:ascii="Consolas" w:hAnsi="Consolas" w:cs="Consolas"/>
          <w:color w:val="6A3E3E"/>
          <w:sz w:val="20"/>
          <w:szCs w:val="20"/>
        </w:rPr>
        <w:t>word1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14:paraId="33C71C9A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word4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Learn Share Learn 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4028005" w14:textId="3F4A1B99" w:rsidR="00163D88" w:rsidRDefault="00163D88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"Trim the word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word4</w:t>
      </w:r>
      <w:r>
        <w:rPr>
          <w:rFonts w:ascii="Consolas" w:hAnsi="Consolas" w:cs="Consolas"/>
          <w:color w:val="000000"/>
          <w:sz w:val="20"/>
          <w:szCs w:val="20"/>
        </w:rPr>
        <w:t xml:space="preserve">.trim()); </w:t>
      </w:r>
    </w:p>
    <w:p w14:paraId="7EF61947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feeksforfeeks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234B45A" w14:textId="1C1B2FAF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"Original String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AF7A866" w14:textId="363E471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feeksforfeeks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 xml:space="preserve">) ; </w:t>
      </w:r>
    </w:p>
    <w:p w14:paraId="0A044ABE" w14:textId="5E20A039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"Replaced f with g -&gt;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1B40DE6" w14:textId="43F7C39A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14:paraId="5A35203F" w14:textId="7BC73E2B" w:rsidR="00163D88" w:rsidRPr="003D4AF5" w:rsidRDefault="00163D88" w:rsidP="003D4AF5">
      <w:pPr>
        <w:pStyle w:val="Heading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5FEB6D1D" w14:textId="4B0E90E8" w:rsidR="003D4AF5" w:rsidRDefault="00163D88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E148E4" w14:textId="4A9F3134" w:rsidR="003D4AF5" w:rsidRDefault="003D4AF5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CF7446" w14:textId="08D9E9C7" w:rsidR="003D4AF5" w:rsidRPr="003D4AF5" w:rsidRDefault="003D4AF5" w:rsidP="003D4AF5">
      <w:r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FC12E4D" wp14:editId="6C930A94">
            <wp:simplePos x="0" y="0"/>
            <wp:positionH relativeFrom="column">
              <wp:posOffset>1485900</wp:posOffset>
            </wp:positionH>
            <wp:positionV relativeFrom="paragraph">
              <wp:posOffset>-410845</wp:posOffset>
            </wp:positionV>
            <wp:extent cx="2057400" cy="1994546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080D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94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2EA3F" w14:textId="01B36DCB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814A41" w14:textId="77777777" w:rsidR="00163D88" w:rsidRDefault="00163D88" w:rsidP="0016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D0C0D" w14:textId="0D85091E" w:rsidR="00163D88" w:rsidRDefault="00163D88" w:rsidP="00163D88">
      <w:pPr>
        <w:pStyle w:val="Heading2"/>
      </w:pPr>
      <w:r>
        <w:br w:type="page"/>
      </w:r>
    </w:p>
    <w:p w14:paraId="38099A9F" w14:textId="6AE8C2DF" w:rsidR="00163D88" w:rsidRDefault="003D4AF5" w:rsidP="00163D88">
      <w:r w:rsidRPr="003D4AF5">
        <w:lastRenderedPageBreak/>
        <w:t xml:space="preserve">1. Write a Java program that checks whether a given string is a palindrome or not. Ex: MADAM is a palindrome?  </w:t>
      </w:r>
    </w:p>
    <w:p w14:paraId="7E88C418" w14:textId="3E99BDBE" w:rsidR="003D4AF5" w:rsidRDefault="003D4AF5" w:rsidP="003D4AF5">
      <w:pPr>
        <w:pStyle w:val="Heading1"/>
      </w:pPr>
      <w:r w:rsidRPr="003D4AF5">
        <w:rPr>
          <w:b/>
          <w:bCs/>
        </w:rPr>
        <w:t>Code</w:t>
      </w:r>
      <w:r>
        <w:t>:</w:t>
      </w:r>
    </w:p>
    <w:p w14:paraId="5CDA430E" w14:textId="77777777" w:rsidR="003D4AF5" w:rsidRDefault="003D4AF5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lab9;</w:t>
      </w:r>
    </w:p>
    <w:p w14:paraId="3C4B6832" w14:textId="77777777" w:rsidR="003D4AF5" w:rsidRDefault="003D4AF5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E92686" w14:textId="77777777" w:rsidR="003D4AF5" w:rsidRDefault="003D4AF5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lab9as {</w:t>
      </w:r>
    </w:p>
    <w:p w14:paraId="1277ACC9" w14:textId="77777777" w:rsidR="003D4AF5" w:rsidRDefault="003D4AF5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C6726" w14:textId="77777777" w:rsidR="003D4AF5" w:rsidRDefault="003D4AF5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7DE544" w14:textId="76BAAE4F" w:rsidR="003D4AF5" w:rsidRDefault="003D4AF5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D1079E" w14:textId="77777777" w:rsidR="003D4AF5" w:rsidRDefault="003D4AF5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A45C7" w14:textId="07300D8A" w:rsidR="003D4AF5" w:rsidRDefault="003D4AF5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C3E0CC" w14:textId="77777777" w:rsidR="003D4AF5" w:rsidRDefault="003D4AF5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string:"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710A87" w14:textId="6C663A11" w:rsidR="003D4AF5" w:rsidRDefault="003D4AF5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AD9DC7" w14:textId="77777777" w:rsidR="003D4AF5" w:rsidRDefault="003D4AF5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8AD918" w14:textId="77777777" w:rsidR="003D4AF5" w:rsidRDefault="003D4AF5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6B76D05" w14:textId="77777777" w:rsidR="003D4AF5" w:rsidRDefault="003D4AF5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 )</w:t>
      </w:r>
    </w:p>
    <w:p w14:paraId="75DE4A08" w14:textId="77777777" w:rsidR="003D4AF5" w:rsidRDefault="003D4AF5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CB006D" w14:textId="77777777" w:rsidR="003D4AF5" w:rsidRDefault="003D4AF5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5DC489C" w14:textId="77777777" w:rsidR="003D4AF5" w:rsidRDefault="003D4AF5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EDA81FB" w14:textId="77777777" w:rsidR="003D4AF5" w:rsidRDefault="003D4AF5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a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B956F2" w14:textId="77777777" w:rsidR="003D4AF5" w:rsidRDefault="003D4AF5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C941552" w14:textId="126837BE" w:rsidR="003D4AF5" w:rsidRDefault="003D4AF5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a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B120FD" w14:textId="432F392F" w:rsidR="003D4AF5" w:rsidRDefault="003D4AF5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4B57E9" w14:textId="77777777" w:rsidR="003D4AF5" w:rsidRDefault="003D4AF5" w:rsidP="003D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10F160" w14:textId="44CF0BC9" w:rsidR="003D4AF5" w:rsidRDefault="003D4AF5" w:rsidP="003D4AF5">
      <w:pPr>
        <w:pStyle w:val="Heading2"/>
      </w:pPr>
      <w:r w:rsidRPr="003D4AF5">
        <w:rPr>
          <w:b/>
          <w:bCs/>
        </w:rPr>
        <w:t>Output</w:t>
      </w:r>
      <w:r>
        <w:t>:</w:t>
      </w:r>
    </w:p>
    <w:p w14:paraId="5603FFBA" w14:textId="63006D5A" w:rsidR="003D4AF5" w:rsidRDefault="003D4AF5" w:rsidP="003D4AF5">
      <w:r>
        <w:rPr>
          <w:noProof/>
        </w:rPr>
        <w:drawing>
          <wp:inline distT="0" distB="0" distL="0" distR="0" wp14:anchorId="1285D857" wp14:editId="4B1440A2">
            <wp:extent cx="1928027" cy="7087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05D7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021E" w14:textId="1A7656FB" w:rsidR="00940EE2" w:rsidRDefault="00940EE2" w:rsidP="003D4AF5"/>
    <w:p w14:paraId="48F3982D" w14:textId="77777777" w:rsidR="00940EE2" w:rsidRDefault="00940EE2">
      <w:r>
        <w:br w:type="page"/>
      </w:r>
    </w:p>
    <w:p w14:paraId="406915CE" w14:textId="3B4914FF" w:rsidR="003D4AF5" w:rsidRDefault="00940EE2" w:rsidP="003D4AF5">
      <w:r w:rsidRPr="00940EE2">
        <w:lastRenderedPageBreak/>
        <w:t xml:space="preserve">2. Write a Java program for sorting a given array of numbers in ascending order?  </w:t>
      </w:r>
    </w:p>
    <w:p w14:paraId="7DB75DEA" w14:textId="1EBFD2FE" w:rsidR="00940EE2" w:rsidRDefault="00940EE2" w:rsidP="00940EE2">
      <w:pPr>
        <w:pStyle w:val="Heading1"/>
      </w:pPr>
      <w:r w:rsidRPr="00940EE2">
        <w:rPr>
          <w:b/>
          <w:bCs/>
        </w:rPr>
        <w:t>Code</w:t>
      </w:r>
      <w:r>
        <w:t>:</w:t>
      </w:r>
    </w:p>
    <w:p w14:paraId="2F91C3D8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lab9;</w:t>
      </w:r>
    </w:p>
    <w:p w14:paraId="0612F8D5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E0C22C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lab9as2 {</w:t>
      </w:r>
    </w:p>
    <w:p w14:paraId="6985CDB3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14350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F0347E" w14:textId="71E6BF61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1ABD36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D988C5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60EAB3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no. of elements you want in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1895B2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3377C6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B86C3EA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all the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16D1CE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127BB7F6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F4D100A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6D27E6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8A07B59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FA8C22D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82DFEB4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7912EBB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7BAB8FE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</w:p>
    <w:p w14:paraId="7157A1E4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49EA9BD1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86881A8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C42F6F9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09B2B4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F199428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355AA88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87C01BE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"Ascending Order:"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5BA3CC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EA7B7C7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3423200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84E245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DE95AB8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- 1]);</w:t>
      </w:r>
    </w:p>
    <w:p w14:paraId="5D74ABB3" w14:textId="3C48D178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EBE0B2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0E170A" w14:textId="7CBA2A72" w:rsidR="00940EE2" w:rsidRDefault="00940EE2" w:rsidP="00940EE2">
      <w:pPr>
        <w:pStyle w:val="Heading2"/>
      </w:pPr>
      <w:r>
        <w:t>Output:</w:t>
      </w:r>
    </w:p>
    <w:p w14:paraId="0CFB517A" w14:textId="6EEEB607" w:rsidR="00940EE2" w:rsidRDefault="00940EE2" w:rsidP="00940EE2">
      <w:r>
        <w:rPr>
          <w:noProof/>
        </w:rPr>
        <w:drawing>
          <wp:inline distT="0" distB="0" distL="0" distR="0" wp14:anchorId="72981AF2" wp14:editId="706B6CA8">
            <wp:extent cx="3276884" cy="193564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0A8B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0EB9" w14:textId="499CEE0A" w:rsidR="00940EE2" w:rsidRDefault="00940EE2">
      <w:r>
        <w:br w:type="page"/>
      </w:r>
      <w:r w:rsidRPr="00940EE2">
        <w:lastRenderedPageBreak/>
        <w:t>3. Write a Java program to multiply two given matrices using 2D array.</w:t>
      </w:r>
    </w:p>
    <w:p w14:paraId="79A3C11C" w14:textId="1FE564E8" w:rsidR="00940EE2" w:rsidRDefault="00940EE2" w:rsidP="00940EE2">
      <w:pPr>
        <w:pStyle w:val="Heading2"/>
      </w:pPr>
      <w:r w:rsidRPr="00940EE2">
        <w:rPr>
          <w:b/>
          <w:bCs/>
        </w:rPr>
        <w:t>Code</w:t>
      </w:r>
      <w:r>
        <w:t>:</w:t>
      </w:r>
    </w:p>
    <w:p w14:paraId="50EE4731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lab9;</w:t>
      </w:r>
    </w:p>
    <w:p w14:paraId="602E1344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60A31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lab9as3 {</w:t>
      </w:r>
    </w:p>
    <w:p w14:paraId="16E1E89F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39E07" w14:textId="6D791466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9236A6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114782C8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3,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7F70EB86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{3, -2, 5}, {3, 0, 4} };</w:t>
      </w:r>
    </w:p>
    <w:p w14:paraId="2A086EB7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{2, 3}, {-9, 0}, {0, 4} };</w:t>
      </w:r>
    </w:p>
    <w:p w14:paraId="3AAE989B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72144CE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2596C27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96DB6D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56CB478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654518F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BC9BF5B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5BEC8D1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1E1C04A" w14:textId="7992AE32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C9A8C62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085999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624629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2A44DF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4A0FEC4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5AAAA6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4518F7A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80EB8" w14:textId="591080E5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2964A2" w14:textId="77777777" w:rsidR="00940EE2" w:rsidRDefault="00940EE2" w:rsidP="0094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5CECBA" w14:textId="77777777" w:rsidR="00940EE2" w:rsidRPr="00940EE2" w:rsidRDefault="00940EE2" w:rsidP="00940EE2"/>
    <w:p w14:paraId="45E4A084" w14:textId="42768990" w:rsidR="00940EE2" w:rsidRDefault="00940EE2" w:rsidP="00940EE2">
      <w:pPr>
        <w:pStyle w:val="Heading2"/>
      </w:pPr>
      <w:r w:rsidRPr="00940EE2">
        <w:rPr>
          <w:b/>
          <w:bCs/>
        </w:rPr>
        <w:t>Output</w:t>
      </w:r>
      <w:r>
        <w:t>:</w:t>
      </w:r>
    </w:p>
    <w:p w14:paraId="58882224" w14:textId="0946957D" w:rsidR="00940EE2" w:rsidRPr="00940EE2" w:rsidRDefault="00940EE2" w:rsidP="00940EE2">
      <w:bookmarkStart w:id="0" w:name="_GoBack"/>
      <w:r>
        <w:rPr>
          <w:noProof/>
        </w:rPr>
        <w:drawing>
          <wp:inline distT="0" distB="0" distL="0" distR="0" wp14:anchorId="73E18984" wp14:editId="0524F47A">
            <wp:extent cx="4153260" cy="693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0ED1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0EE2" w:rsidRPr="0094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EBD75" w14:textId="77777777" w:rsidR="00D37907" w:rsidRDefault="00D37907" w:rsidP="00163D88">
      <w:pPr>
        <w:spacing w:after="0" w:line="240" w:lineRule="auto"/>
      </w:pPr>
      <w:r>
        <w:separator/>
      </w:r>
    </w:p>
  </w:endnote>
  <w:endnote w:type="continuationSeparator" w:id="0">
    <w:p w14:paraId="047D5395" w14:textId="77777777" w:rsidR="00D37907" w:rsidRDefault="00D37907" w:rsidP="00163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34E9A" w14:textId="77777777" w:rsidR="00D37907" w:rsidRDefault="00D37907" w:rsidP="00163D88">
      <w:pPr>
        <w:spacing w:after="0" w:line="240" w:lineRule="auto"/>
      </w:pPr>
      <w:r>
        <w:separator/>
      </w:r>
    </w:p>
  </w:footnote>
  <w:footnote w:type="continuationSeparator" w:id="0">
    <w:p w14:paraId="735FD7BA" w14:textId="77777777" w:rsidR="00D37907" w:rsidRDefault="00D37907" w:rsidP="00163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88"/>
    <w:rsid w:val="00163D88"/>
    <w:rsid w:val="003D4AF5"/>
    <w:rsid w:val="00940EE2"/>
    <w:rsid w:val="00B078BC"/>
    <w:rsid w:val="00D3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1FBC"/>
  <w15:chartTrackingRefBased/>
  <w15:docId w15:val="{0910679E-618A-4814-8B5B-71719A4C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3D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63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D88"/>
  </w:style>
  <w:style w:type="paragraph" w:styleId="Footer">
    <w:name w:val="footer"/>
    <w:basedOn w:val="Normal"/>
    <w:link w:val="FooterChar"/>
    <w:uiPriority w:val="99"/>
    <w:unhideWhenUsed/>
    <w:rsid w:val="00163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D88"/>
  </w:style>
  <w:style w:type="paragraph" w:styleId="ListParagraph">
    <w:name w:val="List Paragraph"/>
    <w:basedOn w:val="Normal"/>
    <w:uiPriority w:val="34"/>
    <w:qFormat/>
    <w:rsid w:val="003D4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1</cp:revision>
  <dcterms:created xsi:type="dcterms:W3CDTF">2019-11-26T17:47:00Z</dcterms:created>
  <dcterms:modified xsi:type="dcterms:W3CDTF">2019-11-26T18:18:00Z</dcterms:modified>
</cp:coreProperties>
</file>