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63461AC4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Компьютерные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прикладная математика»</w:t>
      </w:r>
    </w:p>
    <w:p w14:paraId="0000000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14BEFF0D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DA6C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0000000C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751CD460" w:rsidR="006F7FC3" w:rsidRDefault="00DA6C30" w:rsidP="000B5B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A6C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Обработка изображений на GPU. Фильтры.</w:t>
      </w:r>
    </w:p>
    <w:p w14:paraId="6E0C4EA6" w14:textId="77777777" w:rsidR="00DA6C30" w:rsidRDefault="00DA6C30" w:rsidP="000B5B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544D550E" w:rsidR="006F7FC3" w:rsidRDefault="008878C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И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. П. Моисеенков</w:t>
      </w:r>
    </w:p>
    <w:p w14:paraId="0000001D" w14:textId="78EC5B49" w:rsidR="006F7FC3" w:rsidRDefault="008878C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8О-40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-19</w:t>
      </w:r>
    </w:p>
    <w:p w14:paraId="0000001F" w14:textId="194707C5" w:rsidR="006F7FC3" w:rsidRPr="000B5B41" w:rsidRDefault="008878C5" w:rsidP="000B5B4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B5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00000026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000002A" w14:textId="7790A172" w:rsidR="006F7FC3" w:rsidRDefault="000B5B41" w:rsidP="00DA6C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A6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научиться использовать </w:t>
      </w:r>
      <w:r w:rsidR="00DA6C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DA6C30" w:rsidRPr="00DA6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6C30"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обработки изображений. Использование текстурной памяти и двумерной сетки потоков.</w:t>
      </w:r>
    </w:p>
    <w:p w14:paraId="028E8489" w14:textId="307F2176" w:rsidR="00DA6C30" w:rsidRDefault="00DA6C30" w:rsidP="00DA6C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51532" w14:textId="35F3B2EE" w:rsidR="00DA6C30" w:rsidRDefault="00DA6C30" w:rsidP="00DA6C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Формат изображений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изображение является бинарным файлом со следующей структурой:</w:t>
      </w:r>
    </w:p>
    <w:p w14:paraId="61241832" w14:textId="29255C7F" w:rsidR="00DA6C30" w:rsidRDefault="00DA6C30" w:rsidP="00DA6C30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первых восьми байтах записывается размер изображений</w:t>
      </w:r>
    </w:p>
    <w:p w14:paraId="195A3075" w14:textId="52525E18" w:rsidR="00DA6C30" w:rsidRPr="00DA6C30" w:rsidRDefault="00DA6C30" w:rsidP="00DA6C30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далее построчно значения пикселей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DA6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6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DA6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65D5AE" w14:textId="77777777" w:rsidR="005B1B47" w:rsidRDefault="005B1B47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91E20" w14:textId="04ED5180" w:rsid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Вариант </w:t>
      </w:r>
      <w:r w:rsidR="00DA6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Билинейная интерполяция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92029C4" w14:textId="2EABB2C5" w:rsidR="000B5B41" w:rsidRPr="000B5B41" w:rsidRDefault="000B5B41" w:rsidP="00DA6C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Входные данные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. На первой строке</w:t>
      </w:r>
      <w:r w:rsidR="00DA6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задается путь к исходному изображению, на второй - путь к конечному изображению. На следующей строке два числа - новые размеры изображения.</w:t>
      </w:r>
    </w:p>
    <w:p w14:paraId="5ABAC3F6" w14:textId="52F8BE0B" w:rsidR="000B5B41" w:rsidRDefault="000B5B41" w:rsidP="00FC39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Выходные данные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. Необходимо</w:t>
      </w:r>
      <w:r w:rsidR="00FC39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записать в выходной файл изображение.</w:t>
      </w:r>
    </w:p>
    <w:p w14:paraId="21E197BC" w14:textId="77777777" w:rsid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39618C4C" w14:textId="1CE98727" w:rsidR="00FF1D79" w:rsidRPr="00DA6C30" w:rsidRDefault="00FF1D79" w:rsidP="00FF1D7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графического процессора использую видеокарту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545,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установленную на сервере преподавателя.</w:t>
      </w:r>
    </w:p>
    <w:p w14:paraId="025D813B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Compute capability 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2.1</w:t>
      </w:r>
    </w:p>
    <w:p w14:paraId="583360A4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              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GeForce GT 545</w:t>
      </w:r>
    </w:p>
    <w:p w14:paraId="460F53DD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Total Global Memory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3150381056</w:t>
      </w:r>
    </w:p>
    <w:p w14:paraId="55111F6C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Shared memory per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49152</w:t>
      </w:r>
    </w:p>
    <w:p w14:paraId="0CEF5FC8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Registers per block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32768</w:t>
      </w:r>
    </w:p>
    <w:p w14:paraId="563A448F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Warp size          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32</w:t>
      </w:r>
    </w:p>
    <w:p w14:paraId="1465180A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 threads per block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(1024, 1024, 64)</w:t>
      </w:r>
    </w:p>
    <w:p w14:paraId="0557F54D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 block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(65535, 65535, 65535)</w:t>
      </w:r>
    </w:p>
    <w:p w14:paraId="1A6A5142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Total constant memory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65536</w:t>
      </w:r>
    </w:p>
    <w:p w14:paraId="632FE863" w14:textId="326CEA38" w:rsidR="00FF1D79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Multiprocessors count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</w:t>
      </w:r>
    </w:p>
    <w:p w14:paraId="1762420F" w14:textId="5084BB38" w:rsidR="00000D48" w:rsidRPr="00000D48" w:rsidRDefault="00000D48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редактора кода использовался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D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6E24BA4D" w14:textId="2631DDC3" w:rsidR="00887D48" w:rsidRDefault="00887D48" w:rsidP="00FF1D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Суть метода билинейной интерполяции заключается в следующем: для каждого «нового» пикселя нужно найти четыре «старых» пикселя, окружающих его. Значение «нового» пикселя вычисляется по четырем окружающим его «старым» пикселям пропорционально расстоянию до них. Под «старыми» и «новыми» пикселями подразумеваются пиксели исходного и преобразованного (увеличенного</w:t>
      </w:r>
      <w:r w:rsidRPr="00887D48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уменьшенного) изображения.</w:t>
      </w:r>
    </w:p>
    <w:p w14:paraId="621543B3" w14:textId="0ED07E9D" w:rsidR="00887D48" w:rsidRDefault="00887D48" w:rsidP="00FF1D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 наглядное описание метода представлено на изображении:</w:t>
      </w:r>
    </w:p>
    <w:p w14:paraId="00000030" w14:textId="6F9601A2" w:rsidR="006F7FC3" w:rsidRDefault="00887D48" w:rsidP="00887D48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D4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BF0897E" wp14:editId="767FF6F4">
            <wp:extent cx="2397205" cy="2819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2492" cy="282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9152" w14:textId="3E03EF1D" w:rsidR="00887D48" w:rsidRPr="00887D48" w:rsidRDefault="00887D48" w:rsidP="00887D4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видеокарте можем проходить по пикселям нового изображения и вычислять их значения. Исходное изображение будет находиться в текстурной памяти.</w:t>
      </w:r>
    </w:p>
    <w:p w14:paraId="5805325F" w14:textId="77777777" w:rsidR="00FF1D79" w:rsidRDefault="00FF1D79" w:rsidP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40DB8F54" w14:textId="3E75695E" w:rsidR="00E54105" w:rsidRDefault="00FF1D79" w:rsidP="00887D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87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Исходное изображение помещается в текстурную память с помощью функции </w:t>
      </w:r>
      <w:proofErr w:type="spellStart"/>
      <w:r w:rsidR="008D5E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cudaMallocArray</w:t>
      </w:r>
      <w:proofErr w:type="spellEnd"/>
      <w:r w:rsidR="008D5E92">
        <w:rPr>
          <w:rFonts w:ascii="Times New Roman" w:eastAsia="Times New Roman" w:hAnsi="Times New Roman" w:cs="Times New Roman"/>
          <w:color w:val="000000"/>
          <w:sz w:val="24"/>
          <w:szCs w:val="24"/>
        </w:rPr>
        <w:t>. Так оно будет доступно всем потокам.</w:t>
      </w:r>
    </w:p>
    <w:p w14:paraId="39580B19" w14:textId="3930D62B" w:rsidR="008D5E92" w:rsidRDefault="008D5E92" w:rsidP="00887D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Создание нового изображения будет производиться параллельно на графическом процессоре в функции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В ней реализована вся необходимая математика для вычисления значения нового пикселя по четырем окружающим. На вход этой функции подается местоположение новой картинки, а также исходные и результирующие размеры изображения.</w:t>
      </w:r>
    </w:p>
    <w:p w14:paraId="2194F635" w14:textId="25213128" w:rsidR="008D5E92" w:rsidRPr="008D5E92" w:rsidRDefault="008D5E92" w:rsidP="00887D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Полученное изображение записывается в файл в бинарном виде.</w:t>
      </w:r>
    </w:p>
    <w:p w14:paraId="64630761" w14:textId="77777777" w:rsidR="00FF1D79" w:rsidRPr="00FF1D79" w:rsidRDefault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6490DD29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248149AF" w14:textId="534A82FE" w:rsidR="001D7CCF" w:rsidRPr="001B019E" w:rsidRDefault="001D7C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A6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Рассмотрим время работы программы на различных тестах при различных размерах сетки (и без использования графического процессора вообще). Будем замерять непосредственно время работы алгоритма. </w:t>
      </w:r>
      <w:r w:rsidR="001B01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 качестве тестов </w:t>
      </w:r>
      <w:r w:rsidR="008D5E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будем увеличивать картинку </w:t>
      </w:r>
      <w:r w:rsidR="000B4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до различных размеров</w:t>
      </w:r>
      <w:r w:rsidR="001B01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0B4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Размер исходной картинк</w:t>
      </w:r>
      <w:r w:rsidR="002051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 840х908 пикселей</w:t>
      </w:r>
      <w:r w:rsidR="000B4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1B01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Результаты приведены в таблице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1985"/>
        <w:gridCol w:w="1794"/>
      </w:tblGrid>
      <w:tr w:rsidR="001D7CCF" w14:paraId="2AEB4A8C" w14:textId="77777777" w:rsidTr="00A26F29">
        <w:tc>
          <w:tcPr>
            <w:tcW w:w="3256" w:type="dxa"/>
          </w:tcPr>
          <w:p w14:paraId="0D9C2AFE" w14:textId="612A5A22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сетки ядра</w:t>
            </w:r>
          </w:p>
        </w:tc>
        <w:tc>
          <w:tcPr>
            <w:tcW w:w="1984" w:type="dxa"/>
          </w:tcPr>
          <w:p w14:paraId="3B29FABC" w14:textId="048A8CCF" w:rsidR="001D7CCF" w:rsidRPr="001B019E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 х </w:t>
            </w:r>
            <w:r w:rsidRP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 пикселей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85" w:type="dxa"/>
          </w:tcPr>
          <w:p w14:paraId="5484DB6F" w14:textId="339D700A" w:rsidR="001D7CCF" w:rsidRPr="000B4584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 х </w:t>
            </w:r>
            <w:r w:rsidRP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пикселей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794" w:type="dxa"/>
          </w:tcPr>
          <w:p w14:paraId="07E302B3" w14:textId="7C52AFA2" w:rsidR="001D7CCF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0к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пикселей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</w:tr>
      <w:tr w:rsidR="001D7CCF" w14:paraId="5ABA6DE4" w14:textId="77777777" w:rsidTr="00A26F29">
        <w:tc>
          <w:tcPr>
            <w:tcW w:w="3256" w:type="dxa"/>
          </w:tcPr>
          <w:p w14:paraId="1F979535" w14:textId="67B0DDC5" w:rsidR="001D7CCF" w:rsidRPr="00F81C58" w:rsidRDefault="00F81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CPU</w:t>
            </w:r>
          </w:p>
        </w:tc>
        <w:tc>
          <w:tcPr>
            <w:tcW w:w="1984" w:type="dxa"/>
          </w:tcPr>
          <w:p w14:paraId="1543DC83" w14:textId="34D55D95" w:rsidR="001D7CCF" w:rsidRPr="008E2A6B" w:rsidRDefault="008E2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5.11</w:t>
            </w:r>
          </w:p>
        </w:tc>
        <w:tc>
          <w:tcPr>
            <w:tcW w:w="1985" w:type="dxa"/>
          </w:tcPr>
          <w:p w14:paraId="676F414A" w14:textId="731B064E" w:rsidR="001D7CCF" w:rsidRPr="001B019E" w:rsidRDefault="008E2A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124.19</w:t>
            </w:r>
          </w:p>
        </w:tc>
        <w:tc>
          <w:tcPr>
            <w:tcW w:w="1794" w:type="dxa"/>
          </w:tcPr>
          <w:p w14:paraId="32289A76" w14:textId="2B371E02" w:rsidR="001D7CCF" w:rsidRPr="008E2A6B" w:rsidRDefault="008E2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537.01</w:t>
            </w:r>
          </w:p>
        </w:tc>
      </w:tr>
      <w:tr w:rsidR="001D7CCF" w14:paraId="4DD3C992" w14:textId="77777777" w:rsidTr="00A26F29">
        <w:tc>
          <w:tcPr>
            <w:tcW w:w="3256" w:type="dxa"/>
          </w:tcPr>
          <w:p w14:paraId="3D16B98A" w14:textId="7A9A1AAD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1, 32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(1, 32)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984" w:type="dxa"/>
          </w:tcPr>
          <w:p w14:paraId="2BD8CAAF" w14:textId="072C0BBA" w:rsidR="001D7CCF" w:rsidRPr="001D7CCF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5.15</w:t>
            </w:r>
          </w:p>
        </w:tc>
        <w:tc>
          <w:tcPr>
            <w:tcW w:w="1985" w:type="dxa"/>
          </w:tcPr>
          <w:p w14:paraId="36E47677" w14:textId="65C0847C" w:rsidR="001D7CCF" w:rsidRPr="00882BD2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118.65</w:t>
            </w:r>
          </w:p>
        </w:tc>
        <w:tc>
          <w:tcPr>
            <w:tcW w:w="1794" w:type="dxa"/>
          </w:tcPr>
          <w:p w14:paraId="75A1735E" w14:textId="190B7670" w:rsidR="001D7CCF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465.21</w:t>
            </w:r>
          </w:p>
        </w:tc>
      </w:tr>
      <w:tr w:rsidR="001D7CCF" w14:paraId="2B65D165" w14:textId="77777777" w:rsidTr="00A26F29">
        <w:tc>
          <w:tcPr>
            <w:tcW w:w="3256" w:type="dxa"/>
          </w:tcPr>
          <w:p w14:paraId="50E8B995" w14:textId="43F7397D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32, 32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(1, 32)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984" w:type="dxa"/>
          </w:tcPr>
          <w:p w14:paraId="0B247747" w14:textId="3B63A962" w:rsidR="001D7CCF" w:rsidRPr="00A26F29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4.04</w:t>
            </w:r>
          </w:p>
        </w:tc>
        <w:tc>
          <w:tcPr>
            <w:tcW w:w="1985" w:type="dxa"/>
          </w:tcPr>
          <w:p w14:paraId="110092B9" w14:textId="4AA44FA6" w:rsidR="001D7CCF" w:rsidRPr="00882BD2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99.00</w:t>
            </w:r>
          </w:p>
        </w:tc>
        <w:tc>
          <w:tcPr>
            <w:tcW w:w="1794" w:type="dxa"/>
          </w:tcPr>
          <w:p w14:paraId="5E0971F6" w14:textId="1DE49F7A" w:rsidR="001D7CCF" w:rsidRPr="00A26F29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373.03</w:t>
            </w:r>
          </w:p>
        </w:tc>
      </w:tr>
      <w:tr w:rsidR="001D7CCF" w14:paraId="4C43EF7F" w14:textId="77777777" w:rsidTr="00A26F29">
        <w:tc>
          <w:tcPr>
            <w:tcW w:w="3256" w:type="dxa"/>
          </w:tcPr>
          <w:p w14:paraId="7C1EE029" w14:textId="65F21790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(1,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984" w:type="dxa"/>
          </w:tcPr>
          <w:p w14:paraId="478A883E" w14:textId="6003EAD2" w:rsidR="001D7CCF" w:rsidRPr="00F42DFA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4.07</w:t>
            </w:r>
          </w:p>
        </w:tc>
        <w:tc>
          <w:tcPr>
            <w:tcW w:w="1985" w:type="dxa"/>
          </w:tcPr>
          <w:p w14:paraId="28999C66" w14:textId="3EDBF853" w:rsidR="001D7CCF" w:rsidRPr="00882BD2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82.27</w:t>
            </w:r>
          </w:p>
        </w:tc>
        <w:tc>
          <w:tcPr>
            <w:tcW w:w="1794" w:type="dxa"/>
          </w:tcPr>
          <w:p w14:paraId="2811C1C8" w14:textId="72103CF4" w:rsidR="001D7CCF" w:rsidRPr="00A26F29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321.28</w:t>
            </w:r>
          </w:p>
        </w:tc>
      </w:tr>
      <w:tr w:rsidR="001D7CCF" w14:paraId="6373F194" w14:textId="77777777" w:rsidTr="00A26F29">
        <w:tc>
          <w:tcPr>
            <w:tcW w:w="3256" w:type="dxa"/>
          </w:tcPr>
          <w:p w14:paraId="6547ACCE" w14:textId="5F0D8786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1, 256)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(1, 32)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984" w:type="dxa"/>
          </w:tcPr>
          <w:p w14:paraId="09BD5A98" w14:textId="7E2B7CF0" w:rsidR="001D7CCF" w:rsidRPr="00F42DFA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4.08</w:t>
            </w:r>
          </w:p>
        </w:tc>
        <w:tc>
          <w:tcPr>
            <w:tcW w:w="1985" w:type="dxa"/>
          </w:tcPr>
          <w:p w14:paraId="40492115" w14:textId="32D105B3" w:rsidR="001D7CCF" w:rsidRPr="00882BD2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82.28</w:t>
            </w:r>
          </w:p>
        </w:tc>
        <w:tc>
          <w:tcPr>
            <w:tcW w:w="1794" w:type="dxa"/>
          </w:tcPr>
          <w:p w14:paraId="5086EE61" w14:textId="6BC13ADB" w:rsidR="001D7CCF" w:rsidRPr="00A26F29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321.28</w:t>
            </w:r>
          </w:p>
        </w:tc>
      </w:tr>
    </w:tbl>
    <w:p w14:paraId="00000038" w14:textId="2CA420E3" w:rsidR="006F7FC3" w:rsidRPr="008E2A6B" w:rsidRDefault="007779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8E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 этом алгоритме уже сильнее заметна разница между </w:t>
      </w:r>
      <w:r w:rsidR="008E2A6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CPU</w:t>
      </w:r>
      <w:r w:rsidR="008E2A6B" w:rsidRPr="008E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E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 </w:t>
      </w:r>
      <w:r w:rsidR="008E2A6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GPU</w:t>
      </w:r>
      <w:r w:rsidR="008E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- на графическом процессоре программа выполняется быстрее за счет параллельных вычислений.</w:t>
      </w:r>
    </w:p>
    <w:p w14:paraId="2E50C126" w14:textId="3C878B41" w:rsidR="00FC39A6" w:rsidRDefault="00FC39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Пример работы программы</w:t>
      </w:r>
      <w:r w:rsidRPr="00FC39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Имеется исходное изображение:</w:t>
      </w:r>
    </w:p>
    <w:p w14:paraId="36F62032" w14:textId="2CE4C74D" w:rsidR="00FC39A6" w:rsidRDefault="00FC39A6" w:rsidP="00FC39A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4454F7" wp14:editId="7B81754B">
            <wp:extent cx="2256143" cy="2438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132" cy="247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9975" w14:textId="3F31C9E8" w:rsidR="000B4584" w:rsidRDefault="000B4584" w:rsidP="000B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С помощью билинейной интерполяции уменьшили его размер:</w:t>
      </w:r>
    </w:p>
    <w:p w14:paraId="741BAEBB" w14:textId="07C86F68" w:rsidR="000B4584" w:rsidRDefault="000B4584" w:rsidP="000B45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2965BC" wp14:editId="0B4F6D3D">
            <wp:extent cx="3048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AC4B" w14:textId="103735F3" w:rsidR="000B4584" w:rsidRDefault="000B4584" w:rsidP="000B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И немного расширили исходное изображение в ширину:</w:t>
      </w:r>
    </w:p>
    <w:p w14:paraId="311D5B9B" w14:textId="76848C5D" w:rsidR="000B4584" w:rsidRPr="00FC39A6" w:rsidRDefault="000B4584" w:rsidP="000B45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960EE6" wp14:editId="0D3C5DE5">
            <wp:extent cx="2437765" cy="243776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9DDD" w14:textId="77777777" w:rsidR="007779CC" w:rsidRPr="007779CC" w:rsidRDefault="007779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000039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47269F3A" w14:textId="303D559F" w:rsidR="008878C5" w:rsidRDefault="00FF1D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</w:t>
      </w:r>
      <w:r w:rsidR="008D5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торая лабораторная работа была </w:t>
      </w:r>
      <w:r w:rsidR="00FC39A6">
        <w:rPr>
          <w:rFonts w:ascii="Times New Roman" w:eastAsia="Times New Roman" w:hAnsi="Times New Roman" w:cs="Times New Roman"/>
          <w:color w:val="000000"/>
          <w:sz w:val="24"/>
          <w:szCs w:val="24"/>
        </w:rPr>
        <w:t>посвящена обработке изображений на графическом процессоре. Эта работа показалась мне гораздо интереснее предыдущей.</w:t>
      </w:r>
    </w:p>
    <w:p w14:paraId="3C0A6EFB" w14:textId="0505B4C0" w:rsidR="00FC39A6" w:rsidRPr="00FC39A6" w:rsidRDefault="00FC39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Мне было предложено реализовать метод билинейной интерполяции для изменения размера изображения. Казалось бы, в этом методе заложена максимально простая математика. Но интерес в том, что эту простую математику мы можем еще и ускорить за счет параллельных вычислений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Это очень круто. Поэкспериментировав, я увидел, что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FC39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последовательный алгоритм работает медленнее</w:t>
      </w:r>
      <w:r w:rsidR="00A5130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122D6F" w14:textId="4376574D" w:rsidR="00FC39A6" w:rsidRPr="00FC39A6" w:rsidRDefault="00FC39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Работая над задачей, я более подробно изучил различные виды памяти и попользовался некоторыми из них. Также я познакомился с двумерной сеткой потоков. </w:t>
      </w:r>
    </w:p>
    <w:p w14:paraId="0000003B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sectPr w:rsidR="006F7F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7559"/>
    <w:multiLevelType w:val="hybridMultilevel"/>
    <w:tmpl w:val="C19297F4"/>
    <w:lvl w:ilvl="0" w:tplc="D2129D8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4453E"/>
    <w:multiLevelType w:val="multilevel"/>
    <w:tmpl w:val="207A4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612B7D"/>
    <w:multiLevelType w:val="multilevel"/>
    <w:tmpl w:val="40A2D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FC3"/>
    <w:rsid w:val="00000D48"/>
    <w:rsid w:val="0004067D"/>
    <w:rsid w:val="000B4584"/>
    <w:rsid w:val="000B5B41"/>
    <w:rsid w:val="001B019E"/>
    <w:rsid w:val="001D7CCF"/>
    <w:rsid w:val="002051F6"/>
    <w:rsid w:val="00521160"/>
    <w:rsid w:val="00555310"/>
    <w:rsid w:val="005B1B47"/>
    <w:rsid w:val="006F1648"/>
    <w:rsid w:val="006F7FC3"/>
    <w:rsid w:val="007779CC"/>
    <w:rsid w:val="00882BD2"/>
    <w:rsid w:val="008878C5"/>
    <w:rsid w:val="00887D48"/>
    <w:rsid w:val="008D5E92"/>
    <w:rsid w:val="008E280E"/>
    <w:rsid w:val="008E2A6B"/>
    <w:rsid w:val="00935E36"/>
    <w:rsid w:val="00963F64"/>
    <w:rsid w:val="009B28C2"/>
    <w:rsid w:val="00A26F29"/>
    <w:rsid w:val="00A51309"/>
    <w:rsid w:val="00B93B85"/>
    <w:rsid w:val="00DA6C30"/>
    <w:rsid w:val="00E54105"/>
    <w:rsid w:val="00F42DFA"/>
    <w:rsid w:val="00F81C58"/>
    <w:rsid w:val="00FC39A6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8C62"/>
  <w15:docId w15:val="{6E9CEFE5-87B0-42E0-95FA-84F0CD56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2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1D7C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XZ4J8YyUOc6BbTp+8cI6eQZ4w==">AMUW2mVnfAoEiX70YyCQg3OYhLHChnEDRCpnWZgRs5cdhM1pxPYeAl/SRphyWsl6d849DsuoreYLpoirqOf+3JS5xpb4+JXAJlYbGKwYojTZk6AqW4Uf5Ck=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Илья Мося</cp:lastModifiedBy>
  <cp:revision>12</cp:revision>
  <dcterms:created xsi:type="dcterms:W3CDTF">2019-09-08T19:29:00Z</dcterms:created>
  <dcterms:modified xsi:type="dcterms:W3CDTF">2022-10-12T21:06:00Z</dcterms:modified>
</cp:coreProperties>
</file>