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1440" w14:textId="77777777" w:rsidR="00E77FAE" w:rsidRPr="00575FE6" w:rsidRDefault="00E77FAE" w:rsidP="00E77FAE">
      <w:pPr>
        <w:rPr>
          <w:rFonts w:ascii="Calibri Light" w:eastAsia="Times New Roman" w:hAnsi="Calibri Light" w:cs="Calibri Light"/>
          <w:sz w:val="20"/>
          <w:szCs w:val="20"/>
        </w:rPr>
      </w:pPr>
    </w:p>
    <w:p w14:paraId="6EF29D09" w14:textId="77777777" w:rsidR="00E77FAE" w:rsidRPr="00575FE6" w:rsidRDefault="00E77FAE" w:rsidP="00E77FAE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14:paraId="6C7F4E8A" w14:textId="77777777" w:rsidR="00E77FAE" w:rsidRPr="00575FE6" w:rsidRDefault="00E77FAE" w:rsidP="00E77FAE">
      <w:pPr>
        <w:rPr>
          <w:rFonts w:ascii="Calibri Light" w:eastAsia="Times New Roman" w:hAnsi="Calibri Light" w:cs="Calibri Light"/>
          <w:sz w:val="20"/>
          <w:szCs w:val="20"/>
        </w:rPr>
      </w:pPr>
    </w:p>
    <w:p w14:paraId="6AF4F01A" w14:textId="77777777" w:rsidR="00E77FAE" w:rsidRPr="00575FE6" w:rsidRDefault="00E77FAE" w:rsidP="00E77FAE">
      <w:pPr>
        <w:rPr>
          <w:rFonts w:ascii="Calibri Light" w:eastAsia="Times New Roman" w:hAnsi="Calibri Light" w:cs="Calibri Light"/>
          <w:sz w:val="20"/>
          <w:szCs w:val="20"/>
        </w:rPr>
      </w:pPr>
    </w:p>
    <w:p w14:paraId="51AC0BE8" w14:textId="77777777" w:rsidR="00E77FAE" w:rsidRDefault="00E77FAE" w:rsidP="00E77FAE">
      <w:pPr>
        <w:rPr>
          <w:rFonts w:ascii="Calibri Light" w:eastAsia="Times New Roman" w:hAnsi="Calibri Light" w:cs="Calibri Light"/>
          <w:sz w:val="20"/>
          <w:szCs w:val="20"/>
        </w:rPr>
      </w:pPr>
    </w:p>
    <w:p w14:paraId="5051A3DD" w14:textId="77777777" w:rsidR="00E77FAE" w:rsidRDefault="00E77FAE" w:rsidP="00E77FAE">
      <w:pPr>
        <w:rPr>
          <w:rFonts w:ascii="Calibri Light" w:eastAsia="Times New Roman" w:hAnsi="Calibri Light" w:cs="Calibri Light"/>
          <w:sz w:val="20"/>
          <w:szCs w:val="20"/>
        </w:rPr>
      </w:pPr>
    </w:p>
    <w:p w14:paraId="6708344B" w14:textId="77777777" w:rsidR="00E77FAE" w:rsidRDefault="00E77FAE" w:rsidP="00E77FAE">
      <w:pPr>
        <w:rPr>
          <w:rFonts w:ascii="Calibri Light" w:eastAsia="Times New Roman" w:hAnsi="Calibri Light" w:cs="Calibri Light"/>
          <w:sz w:val="20"/>
          <w:szCs w:val="20"/>
        </w:rPr>
      </w:pPr>
    </w:p>
    <w:p w14:paraId="40CB0760" w14:textId="77777777" w:rsidR="00E77FAE" w:rsidRPr="00575FE6" w:rsidRDefault="00E77FAE" w:rsidP="00E77FAE">
      <w:pPr>
        <w:rPr>
          <w:rFonts w:ascii="Calibri Light" w:eastAsia="Times New Roman" w:hAnsi="Calibri Light" w:cs="Calibri Light"/>
          <w:sz w:val="20"/>
          <w:szCs w:val="20"/>
        </w:rPr>
      </w:pPr>
    </w:p>
    <w:p w14:paraId="47E6B774" w14:textId="77777777" w:rsidR="00E77FAE" w:rsidRDefault="00E77FAE" w:rsidP="00E77FAE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7918C536" w14:textId="77777777" w:rsidR="00E77FAE" w:rsidRDefault="00E77FAE" w:rsidP="00E77FAE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4652B449" w14:textId="77777777" w:rsidR="00E77FAE" w:rsidRDefault="00E77FAE" w:rsidP="00E77FAE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6DDB1E2C" w14:textId="77777777" w:rsidR="00E77FAE" w:rsidRDefault="00E77FAE" w:rsidP="00E77FAE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0A216D08" w14:textId="77777777" w:rsidR="00E77FAE" w:rsidRDefault="00E77FAE" w:rsidP="00E77FAE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3F6086E0" w14:textId="77777777" w:rsidR="00E77FAE" w:rsidRDefault="00E77FAE" w:rsidP="00E77FAE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75231757" w14:textId="77777777" w:rsidR="00E77FAE" w:rsidRDefault="00E77FAE" w:rsidP="00E77FAE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14:paraId="5E4347E2" w14:textId="77777777" w:rsidR="00E77FAE" w:rsidRDefault="00E77FAE" w:rsidP="00E77FA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56299CDD" w14:textId="1A961061" w:rsidR="00E77FAE" w:rsidRDefault="00E77FAE" w:rsidP="00E77FAE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A61D1F4" wp14:editId="030965E1">
                <wp:extent cx="5991860" cy="10795"/>
                <wp:effectExtent l="8255" t="2540" r="635" b="571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*/ 0 w 9419"/>
                                <a:gd name="T1" fmla="*/ 0 h 2"/>
                                <a:gd name="T2" fmla="*/ 9419 w 941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9" h="2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C5841F" id="Group 7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OZOwMAAEMIAAAOAAAAZHJzL2Uyb0RvYy54bWy0VW1v0zAQ/o7Ef7D8EYkl6ZJ2iZZNY2MT&#10;0oBJKz/AdZwXkdjGdpuOX8/ZTtukYyAN0Q/Ruff47p7zvZxfbrsWbZjSjeA5jk5CjBinomh4leNv&#10;y9v3ZxhpQ3hBWsFZjp+YxpcXb9+c9zJjM1GLtmAKgRGus17muDZGZkGgac06ok+EZByUpVAdMXBU&#10;VVAo0oP1rg1mYTgPeqEKqQRlWsO/N16JL5z9smTUfC1LzQxqcwyxGfdV7ruy3+DinGSVIrJu6BAG&#10;eUUUHWk4ON2buiGGoLVqnpnqGqqEFqU5oaILRFk2lDkOwCYKj9jcKbGWjkuV9ZXcpwlSe5SnV5ul&#10;XzYPCjVFjhcYcdLBEzmvaGFT08sqA8Sdko/yQXl+IN4L+l2DOjjW23PlwWjVfxYFmCNrI1xqtqXq&#10;rAkgjbbuBZ72L8C2BlH4M0nT6GwOD0VBF4WLNPEvRGt4xme3aP1xuJfGp/Phkgs8IJl350IcQvJ8&#10;3GFPbSAPVTomP//f5MEfEDzz5Hbk0zhKPYnZEesJfMx6cuFF0tBa+lA9+t+q57Emkrmi1LY2hgRC&#10;4D6Bt4ox2667AnKgXfXocemMNL3UmYYK+2vRTBLxQt72aSAZXWtzx4QrO7K518a3ewGSK+ZiCHoJ&#10;FVd2LXT+uwCFqEfuKQbwDhNNMDUaHqnaG5mNANbAC3ZOR7AQ/cZOPAHMQ/iheZJAhR9FlPwJCGmo&#10;dkRJveNOt3wgDxIidkovY9eeUmjbYDYVUJrLyDoDGwCzqTqgkwkaOFv06Rjtbw1uFIzg4+GrMILh&#10;u/J0JDE2OuvEiqjPsW+EOscz56sTG7YUDmCOZgC4OmhbPkZ5IxCcG/IA9GoQrBvHbe/aRjwqFS5u&#10;m7Z1yW65DSgK48hnSYu2KazWhqNVtbpuFdoQ2C7Jh/Tqxo0rsDaBwRTnhbNWM1J8HGRDmtbLLjY3&#10;TX0X2OGks5UonqAjlPA7C3YsCLVQPzHqYV/lWP9YE8Uwaj9xaOk0imO74NwhThYzOKixZjXWEE7B&#10;VI4Nhhqw4rXxS3EtVVPV4ClyqefiCsZ32djGgVG6i2o4wFRx0jD0Bxk2FUiTVTg+O9Rh91/8AgAA&#10;//8DAFBLAwQUAAYACAAAACEA9dvT1tsAAAADAQAADwAAAGRycy9kb3ducmV2LnhtbEyPQUvDQBCF&#10;74L/YRnBm93Eaq0xm1KKeioFW6F4mybTJDQ7G7LbJP33jl708mB4j/e+SRejbVRPna8dG4gnESji&#10;3BU1lwY+d293c1A+IBfYOCYDF/KwyK6vUkwKN/AH9dtQKilhn6CBKoQ20drnFVn0E9cSi3d0ncUg&#10;Z1fqosNBym2j76Nopi3WLAsVtrSqKD9tz9bA+4DDchq/9uvTcXX52j1u9uuYjLm9GZcvoAKN4S8M&#10;P/iCDpkwHdyZC68aA/JI+FXxnh+mM1AHCT2BzlL9nz37BgAA//8DAFBLAQItABQABgAIAAAAIQC2&#10;gziS/gAAAOEBAAATAAAAAAAAAAAAAAAAAAAAAABbQ29udGVudF9UeXBlc10ueG1sUEsBAi0AFAAG&#10;AAgAAAAhADj9If/WAAAAlAEAAAsAAAAAAAAAAAAAAAAALwEAAF9yZWxzLy5yZWxzUEsBAi0AFAAG&#10;AAgAAAAhAJjOs5k7AwAAQwgAAA4AAAAAAAAAAAAAAAAALgIAAGRycy9lMm9Eb2MueG1sUEsBAi0A&#10;FAAGAAgAAAAhAPXb09bbAAAAAwEAAA8AAAAAAAAAAAAAAAAAlQUAAGRycy9kb3ducmV2LnhtbFBL&#10;BQYAAAAABAAEAPMAAACdBgAAAAA=&#10;">
                <v:group id="Group 6" o:spid="_x0000_s1027" style="position:absolute;left:8;top:8;width:9419;height:2" coordorigin="8,8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28" style="position:absolute;left:8;top:8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E1wgAAANoAAAAPAAAAZHJzL2Rvd25yZXYueG1sRI/BasMw&#10;EETvgf6D2EJuiZwcUtu1EkogkPRS6vYDFmltmVgrYymx8/dVodDjMDNvmOowu17caQydZwWbdQaC&#10;WHvTcavg++u0ykGEiGyw90wKHhTgsH9aVFgaP/En3evYigThUKICG+NQShm0JYdh7Qfi5DV+dBiT&#10;HFtpRpwS3PVym2U76bDjtGBxoKMlfa1vToEuPqy9vEyb685PWTM0+fn9ppVaPs9vryAizfE//Nc+&#10;GwUF/F5JN0DufwAAAP//AwBQSwECLQAUAAYACAAAACEA2+H2y+4AAACFAQAAEwAAAAAAAAAAAAAA&#10;AAAAAAAAW0NvbnRlbnRfVHlwZXNdLnhtbFBLAQItABQABgAIAAAAIQBa9CxbvwAAABUBAAALAAAA&#10;AAAAAAAAAAAAAB8BAABfcmVscy8ucmVsc1BLAQItABQABgAIAAAAIQBhDzE1wgAAANoAAAAPAAAA&#10;AAAAAAAAAAAAAAcCAABkcnMvZG93bnJldi54bWxQSwUGAAAAAAMAAwC3AAAA9gI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14:paraId="1573BC7B" w14:textId="77777777" w:rsidR="00E77FAE" w:rsidRDefault="00E77FAE" w:rsidP="00E77FAE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14:paraId="14126745" w14:textId="77777777" w:rsidR="00E77FAE" w:rsidRPr="00661665" w:rsidRDefault="00E77FAE" w:rsidP="00E77FAE">
      <w:pPr>
        <w:spacing w:line="630" w:lineRule="exact"/>
        <w:ind w:left="555"/>
        <w:jc w:val="center"/>
        <w:rPr>
          <w:rFonts w:ascii="Calibri Light"/>
          <w:b/>
          <w:bCs/>
          <w:spacing w:val="-2"/>
          <w:sz w:val="52"/>
        </w:rPr>
      </w:pPr>
      <w:r>
        <w:rPr>
          <w:rFonts w:ascii="Calibri Light"/>
          <w:b/>
          <w:bCs/>
          <w:spacing w:val="-2"/>
          <w:sz w:val="52"/>
        </w:rPr>
        <w:t>Switch Reading Control</w:t>
      </w:r>
      <w:r>
        <w:rPr>
          <w:rFonts w:ascii="Calibri Light"/>
          <w:b/>
          <w:bCs/>
          <w:spacing w:val="-2"/>
          <w:sz w:val="52"/>
        </w:rPr>
        <w:br/>
      </w:r>
      <w:r w:rsidRPr="00661665">
        <w:rPr>
          <w:rFonts w:ascii="Calibri Light"/>
          <w:b/>
          <w:bCs/>
          <w:spacing w:val="-2"/>
          <w:sz w:val="52"/>
        </w:rPr>
        <w:t xml:space="preserve">  </w:t>
      </w:r>
      <w:r>
        <w:rPr>
          <w:rFonts w:ascii="Calibri Light"/>
          <w:b/>
          <w:bCs/>
          <w:spacing w:val="-2"/>
          <w:sz w:val="52"/>
        </w:rPr>
        <w:t>Component Detailed Design</w:t>
      </w:r>
      <w:r w:rsidRPr="00661665">
        <w:rPr>
          <w:rFonts w:ascii="Calibri Light"/>
          <w:b/>
          <w:bCs/>
          <w:spacing w:val="-2"/>
          <w:sz w:val="52"/>
        </w:rPr>
        <w:t xml:space="preserve"> (</w:t>
      </w:r>
      <w:r>
        <w:rPr>
          <w:rFonts w:ascii="Calibri Light"/>
          <w:b/>
          <w:bCs/>
          <w:spacing w:val="-2"/>
          <w:sz w:val="52"/>
        </w:rPr>
        <w:t>CDD</w:t>
      </w:r>
      <w:r w:rsidRPr="00661665">
        <w:rPr>
          <w:rFonts w:ascii="Calibri Light"/>
          <w:b/>
          <w:bCs/>
          <w:spacing w:val="-2"/>
          <w:sz w:val="52"/>
        </w:rPr>
        <w:t>)</w:t>
      </w:r>
    </w:p>
    <w:p w14:paraId="21107877" w14:textId="77777777" w:rsidR="00E77FAE" w:rsidRDefault="00E77FAE" w:rsidP="00E77FAE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14:paraId="0FEA4221" w14:textId="6B1AD377" w:rsidR="00E77FAE" w:rsidRDefault="00E77FAE" w:rsidP="00E77FAE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 wp14:anchorId="55C05FB9" wp14:editId="280F396D">
                <wp:extent cx="5991860" cy="10795"/>
                <wp:effectExtent l="8255" t="6985" r="635" b="127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*/ 0 w 9419"/>
                                <a:gd name="T1" fmla="*/ 0 h 2"/>
                                <a:gd name="T2" fmla="*/ 9419 w 941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9" h="2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50A139" id="Group 4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xiPgMAAEMIAAAOAAAAZHJzL2Uyb0RvYy54bWy0Vdtu2zAMfR+wfxD0OGC1nTppbdQput4w&#10;oNsKNPsARZYvmC1pkhKn+/pRkp3a6YIBHdYHlwqPSB6Kl4vLXdugLVO6FjzD0UmIEeNU5DUvM/x9&#10;dffxHCNtCM9JIzjL8DPT+HL5/t1FJ1M2E5VocqYQGOE67WSGK2NkGgSaVqwl+kRIxkFZCNUSA0dV&#10;BrkiHVhvm2AWhougEyqXSlCmNfx645V46ewXBaPmW1FoZlCTYYjNuK9y37X9BssLkpaKyKqmfRjk&#10;DVG0pObgdG/qhhiCNqp+ZaqtqRJaFOaEijYQRVFT5jgAmyg8YHOvxEY6LmXalXKfJkjtQZ7ebJZ+&#10;3T4qVOcZjjHipIUncl5RbFPTyTIFxL2ST/JReX4gPgj6Q4M6ONTbc+nBaN19ETmYIxsjXGp2hWqt&#10;CSCNdu4FnvcvwHYGUfhxniTR+QIeioIuCs+SuX8hWsEzvrpFq9v+XhKfLvpLZ/ZGQFLvzoXYh+T5&#10;uMOeWk9+PiV/+r/JQ1cAwXNPbiCfxFHiScwOWE/gY9aTC0dJQ2vpl+rR/1Y9TxWRzBWltrXRJxCy&#10;76vnTjFm23UoIAcaqkePS2ek6aRONVTYX4tmkogjedungaR0o809E67syPZBG9/uOUiumPM+6BVU&#10;XNE20PkfAhSiDrmn6MEDJppgKtQ/Urk3MhsBrIEjdk5HsBD9wQ504iiYRQh/aDGfQ4UfRARVexwI&#10;aSgHoqQauNMd78mDhIid0qvYtacU2jaYTQWU5iqyzsAGwGyqXtDzCRo4W7RrmAHt//duFIzgw+Gr&#10;MILhu/Z0JDE2OuvEiqjLsG+EKsMz56sVW7YSDmAOZgC4etE2fIzyRiA4N+QB6NUgWDeO2961jXhU&#10;Klzc1U3jkt1wG1AUxpHPkhZNnVutDUercn3dKLQlsF3mn5KrGzeuwNoEBlOc585axUh+28uG1I2X&#10;XWxumvousMNJp2uRP0NHKOF3FuxYECqhfmHUwb7KsP65IYph1Hzm0NJJFMd2wblDPD+bwUGNNeux&#10;hnAKpjJsMNSAFa+NX4obqeqyAk+RSz0XVzC+i9o2DozSIar+AFPFSf3Q72XYVCBNVuH47FAvu3/5&#10;GwAA//8DAFBLAwQUAAYACAAAACEA9dvT1tsAAAADAQAADwAAAGRycy9kb3ducmV2LnhtbEyPQUvD&#10;QBCF74L/YRnBm93Eaq0xm1KKeioFW6F4mybTJDQ7G7LbJP33jl708mB4j/e+SRejbVRPna8dG4gn&#10;ESji3BU1lwY+d293c1A+IBfYOCYDF/KwyK6vUkwKN/AH9dtQKilhn6CBKoQ20drnFVn0E9cSi3d0&#10;ncUgZ1fqosNBym2j76Nopi3WLAsVtrSqKD9tz9bA+4DDchq/9uvTcXX52j1u9uuYjLm9GZcvoAKN&#10;4S8MP/iCDpkwHdyZC68aA/JI+FXxnh+mM1AHCT2BzlL9nz37BgAA//8DAFBLAQItABQABgAIAAAA&#10;IQC2gziS/gAAAOEBAAATAAAAAAAAAAAAAAAAAAAAAABbQ29udGVudF9UeXBlc10ueG1sUEsBAi0A&#10;FAAGAAgAAAAhADj9If/WAAAAlAEAAAsAAAAAAAAAAAAAAAAALwEAAF9yZWxzLy5yZWxzUEsBAi0A&#10;FAAGAAgAAAAhAKl1bGI+AwAAQwgAAA4AAAAAAAAAAAAAAAAALgIAAGRycy9lMm9Eb2MueG1sUEsB&#10;Ai0AFAAGAAgAAAAhAPXb09bbAAAAAwEAAA8AAAAAAAAAAAAAAAAAmAUAAGRycy9kb3ducmV2Lnht&#10;bFBLBQYAAAAABAAEAPMAAACgBgAAAAA=&#10;">
                <v:group id="Group 3" o:spid="_x0000_s1027" style="position:absolute;left:8;top:8;width:9419;height:2" coordorigin="8,8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8;top:8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VHwQAAANoAAAAPAAAAZHJzL2Rvd25yZXYueG1sRI9Bi8Iw&#10;FITvC/6H8ARva6qHrlajiCCol2XVH/BIXpti81KaaOu/NwsLexxm5htmvR1cI57Uhdqzgtk0A0Gs&#10;vam5UnC7Hj4XIEJENth4JgUvCrDdjD7WWBjf8w89L7ESCcKhQAU2xraQMmhLDsPUt8TJK33nMCbZ&#10;VdJ02Ce4a+Q8y3LpsOa0YLGlvSV9vzycAr38tvb01c/uue+zsi0Xx/NDKzUZD7sViEhD/A//tY9G&#10;QQ6/V9INkJs3AAAA//8DAFBLAQItABQABgAIAAAAIQDb4fbL7gAAAIUBAAATAAAAAAAAAAAAAAAA&#10;AAAAAABbQ29udGVudF9UeXBlc10ueG1sUEsBAi0AFAAGAAgAAAAhAFr0LFu/AAAAFQEAAAsAAAAA&#10;AAAAAAAAAAAAHwEAAF9yZWxzLy5yZWxzUEsBAi0AFAAGAAgAAAAhABCQpUfBAAAA2gAAAA8AAAAA&#10;AAAAAAAAAAAABwIAAGRycy9kb3ducmV2LnhtbFBLBQYAAAAAAwADALcAAAD1AgAAAAA=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14:paraId="28F797C0" w14:textId="77777777" w:rsidR="00E77FAE" w:rsidRDefault="00E77FAE" w:rsidP="00E77FAE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14:paraId="3D855739" w14:textId="77777777" w:rsidR="00E77FAE" w:rsidRPr="00E9500D" w:rsidRDefault="00E77FAE" w:rsidP="00E77FAE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r>
        <w:rPr>
          <w:rFonts w:ascii="Calibri Light" w:hAnsi="Calibri Light" w:cs="Calibri Light"/>
          <w:b/>
          <w:bCs/>
          <w:spacing w:val="-1"/>
          <w:sz w:val="36"/>
        </w:rPr>
        <w:t xml:space="preserve">Kenovo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-</w:t>
      </w:r>
      <w:r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Electric</w:t>
      </w:r>
      <w:r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Blender (PO2_EBL)</w:t>
      </w:r>
    </w:p>
    <w:p w14:paraId="3F700192" w14:textId="77777777" w:rsidR="00E77FAE" w:rsidRDefault="00E77FAE" w:rsidP="00E77FAE">
      <w:pPr>
        <w:rPr>
          <w:rFonts w:ascii="Calibri"/>
          <w:spacing w:val="-1"/>
          <w:sz w:val="28"/>
        </w:rPr>
      </w:pPr>
    </w:p>
    <w:p w14:paraId="46F90C0A" w14:textId="77777777" w:rsidR="00E77FAE" w:rsidRDefault="00E77FAE" w:rsidP="00E77FAE">
      <w:pPr>
        <w:rPr>
          <w:rFonts w:ascii="Calibri"/>
          <w:spacing w:val="-1"/>
          <w:sz w:val="28"/>
        </w:rPr>
      </w:pPr>
    </w:p>
    <w:p w14:paraId="5B4FB8D8" w14:textId="77777777" w:rsidR="00E77FAE" w:rsidRDefault="00E77FAE" w:rsidP="00E77FAE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1C730ED0" w14:textId="77777777" w:rsidR="00E77FAE" w:rsidRDefault="00E77FAE" w:rsidP="00E77FAE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050BFAF6" w14:textId="77777777" w:rsidR="00E77FAE" w:rsidRDefault="00E77FAE" w:rsidP="00E77FAE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37A76817" w14:textId="77777777" w:rsidR="00E77FAE" w:rsidRDefault="00E77FAE" w:rsidP="00E77FAE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2C510117" w14:textId="77777777" w:rsidR="00E77FAE" w:rsidRDefault="00E77FAE" w:rsidP="00E77FAE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3AA394D1" w14:textId="77777777" w:rsidR="00E77FAE" w:rsidRPr="00575FE6" w:rsidRDefault="00E77FAE" w:rsidP="00E77FAE">
      <w:pPr>
        <w:rPr>
          <w:rFonts w:ascii="Calibri Light" w:hAnsi="Calibri Light" w:cs="Calibri Light"/>
        </w:rPr>
        <w:sectPr w:rsidR="00E77FAE" w:rsidRPr="00575FE6" w:rsidSect="00E77FAE"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90D804" w14:textId="77777777" w:rsidR="00E77FAE" w:rsidRPr="002A179E" w:rsidRDefault="00E77FAE" w:rsidP="00E77FAE">
      <w:pPr>
        <w:rPr>
          <w:rFonts w:ascii="Calibri Light" w:eastAsia="Arial" w:hAnsi="Calibri Light" w:cs="Calibri Light"/>
          <w:b/>
          <w:color w:val="4472C4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lastRenderedPageBreak/>
        <w:t>Document status</w:t>
      </w:r>
      <w:r w:rsidRPr="002A179E">
        <w:rPr>
          <w:rFonts w:ascii="Calibri Light" w:hAnsi="Calibri Light" w:cs="Calibri Light"/>
          <w:b/>
          <w:color w:val="4472C4" w:themeColor="accent1"/>
          <w:spacing w:val="-2"/>
          <w:sz w:val="40"/>
          <w:szCs w:val="36"/>
        </w:rPr>
        <w:t>:</w:t>
      </w:r>
    </w:p>
    <w:p w14:paraId="3FBBCCDF" w14:textId="77777777" w:rsidR="00E77FAE" w:rsidRPr="00575FE6" w:rsidRDefault="00E77FAE" w:rsidP="00E77FA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22AF626D" w14:textId="77777777" w:rsidR="00E77FAE" w:rsidRPr="00575FE6" w:rsidRDefault="00E77FAE" w:rsidP="00E77FA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72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821"/>
        <w:gridCol w:w="2002"/>
        <w:gridCol w:w="2639"/>
        <w:gridCol w:w="2258"/>
      </w:tblGrid>
      <w:tr w:rsidR="00E77FAE" w:rsidRPr="00575FE6" w14:paraId="636833DC" w14:textId="77777777" w:rsidTr="000F0506">
        <w:trPr>
          <w:trHeight w:hRule="exact" w:val="655"/>
        </w:trPr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FBA27" w14:textId="77777777" w:rsidR="00E77FAE" w:rsidRPr="00575FE6" w:rsidRDefault="00E77FAE" w:rsidP="000F0506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539BF" w14:textId="77777777" w:rsidR="00E77FAE" w:rsidRPr="00575FE6" w:rsidRDefault="00E77FAE" w:rsidP="000F0506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Status </w:t>
            </w:r>
          </w:p>
        </w:tc>
        <w:tc>
          <w:tcPr>
            <w:tcW w:w="2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5041D" w14:textId="77777777" w:rsidR="00E77FAE" w:rsidRPr="00575FE6" w:rsidRDefault="00E77FAE" w:rsidP="000F0506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BC16D" w14:textId="77777777" w:rsidR="00E77FAE" w:rsidRDefault="00E77FAE" w:rsidP="000F0506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Date</w:t>
            </w:r>
          </w:p>
        </w:tc>
      </w:tr>
      <w:tr w:rsidR="00E77FAE" w:rsidRPr="00575FE6" w14:paraId="2CFF73D1" w14:textId="77777777" w:rsidTr="000F0506">
        <w:trPr>
          <w:trHeight w:hRule="exact" w:val="1159"/>
        </w:trPr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A60C8" w14:textId="77777777" w:rsidR="00E77FAE" w:rsidRPr="00B93A66" w:rsidRDefault="00E77FAE" w:rsidP="000F050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F94AC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draft </w:t>
            </w:r>
          </w:p>
        </w:tc>
        <w:tc>
          <w:tcPr>
            <w:tcW w:w="2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77748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Fatima Gomaa</w:t>
            </w:r>
          </w:p>
          <w:p w14:paraId="0727D51C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  <w:p w14:paraId="1E273F62" w14:textId="77777777" w:rsidR="00E77FAE" w:rsidRPr="00B93A66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4C85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4/3/2020</w:t>
            </w:r>
          </w:p>
        </w:tc>
      </w:tr>
    </w:tbl>
    <w:p w14:paraId="5F0AE92C" w14:textId="77777777" w:rsidR="00E77FAE" w:rsidRPr="009A3024" w:rsidRDefault="00E77FAE" w:rsidP="00E77FAE">
      <w:pPr>
        <w:spacing w:before="771"/>
        <w:rPr>
          <w:rFonts w:ascii="Calibri Light" w:hAnsi="Calibri Light" w:cs="Calibri Light"/>
          <w:b/>
          <w:color w:val="4472C4" w:themeColor="accent1"/>
          <w:spacing w:val="12"/>
          <w:sz w:val="40"/>
          <w:szCs w:val="36"/>
        </w:rPr>
      </w:pPr>
      <w:r w:rsidRPr="002A179E"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t>Document</w:t>
      </w:r>
      <w:r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t xml:space="preserve"> </w:t>
      </w:r>
      <w:r w:rsidRPr="002A179E">
        <w:rPr>
          <w:rFonts w:ascii="Calibri Light" w:hAnsi="Calibri Light" w:cs="Calibri Light"/>
          <w:b/>
          <w:color w:val="4472C4" w:themeColor="accent1"/>
          <w:spacing w:val="-2"/>
          <w:sz w:val="40"/>
          <w:szCs w:val="36"/>
        </w:rPr>
        <w:t>History:</w:t>
      </w:r>
    </w:p>
    <w:p w14:paraId="40A02B6E" w14:textId="77777777" w:rsidR="00E77FAE" w:rsidRPr="00575FE6" w:rsidRDefault="00E77FAE" w:rsidP="00E77FA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5BAEEAC2" w14:textId="77777777" w:rsidR="00E77FAE" w:rsidRPr="00575FE6" w:rsidRDefault="00E77FAE" w:rsidP="00E77FA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584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1333"/>
        <w:gridCol w:w="2112"/>
        <w:gridCol w:w="1334"/>
        <w:gridCol w:w="4805"/>
      </w:tblGrid>
      <w:tr w:rsidR="00E77FAE" w:rsidRPr="00575FE6" w14:paraId="44EA1D67" w14:textId="77777777" w:rsidTr="000F0506">
        <w:trPr>
          <w:trHeight w:hRule="exact" w:val="499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0FF79" w14:textId="77777777" w:rsidR="00E77FAE" w:rsidRPr="00575FE6" w:rsidRDefault="00E77FAE" w:rsidP="000F0506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5AD7B" w14:textId="77777777" w:rsidR="00E77FAE" w:rsidRPr="00575FE6" w:rsidRDefault="00E77FAE" w:rsidP="000F0506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D306E" w14:textId="77777777" w:rsidR="00E77FAE" w:rsidRPr="00575FE6" w:rsidRDefault="00E77FAE" w:rsidP="000F0506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7E99E" w14:textId="77777777" w:rsidR="00E77FAE" w:rsidRPr="00575FE6" w:rsidRDefault="00E77FAE" w:rsidP="000F0506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E77FAE" w:rsidRPr="00575FE6" w14:paraId="1A2CE2A3" w14:textId="77777777" w:rsidTr="000F0506">
        <w:trPr>
          <w:trHeight w:hRule="exact" w:val="1083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6CB70" w14:textId="77777777" w:rsidR="00E77FAE" w:rsidRPr="004C40BF" w:rsidRDefault="00E77FAE" w:rsidP="000F0506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1.0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76B6B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Fatima Gomaa</w:t>
            </w:r>
          </w:p>
          <w:p w14:paraId="6690B8A4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  <w:p w14:paraId="59086470" w14:textId="77777777" w:rsidR="00E77FAE" w:rsidRPr="004C40BF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1F601" w14:textId="77777777" w:rsidR="00E77FAE" w:rsidRPr="004C40BF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4/3/2020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74BA0" w14:textId="63AFB650" w:rsidR="00E77FAE" w:rsidRPr="004C40BF" w:rsidRDefault="00E77FAE" w:rsidP="000F0506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 Initial Creation of </w:t>
            </w:r>
            <w:r w:rsidR="000B6D26" w:rsidRPr="000B6D26">
              <w:rPr>
                <w:rFonts w:ascii="Calibri Light" w:hAnsi="Calibri Light" w:cs="Calibri Light"/>
              </w:rPr>
              <w:t>Switch Reading Control</w:t>
            </w:r>
            <w:bookmarkStart w:id="0" w:name="_GoBack"/>
            <w:bookmarkEnd w:id="0"/>
            <w:r w:rsidR="000B6D26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CDD</w:t>
            </w:r>
          </w:p>
        </w:tc>
      </w:tr>
    </w:tbl>
    <w:p w14:paraId="46FF52D1" w14:textId="77777777" w:rsidR="00E77FAE" w:rsidRPr="002A179E" w:rsidRDefault="00E77FAE" w:rsidP="00E77FAE">
      <w:pPr>
        <w:spacing w:before="771"/>
        <w:rPr>
          <w:rFonts w:ascii="Calibri Light" w:eastAsia="Arial" w:hAnsi="Calibri Light" w:cs="Calibri Light"/>
          <w:b/>
          <w:color w:val="4472C4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472C4" w:themeColor="accent1"/>
          <w:spacing w:val="-2"/>
          <w:sz w:val="40"/>
          <w:szCs w:val="36"/>
        </w:rPr>
        <w:t>:</w:t>
      </w:r>
    </w:p>
    <w:p w14:paraId="4C190054" w14:textId="77777777" w:rsidR="00E77FAE" w:rsidRPr="00575FE6" w:rsidRDefault="00E77FAE" w:rsidP="00E77FA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762E7FA3" w14:textId="77777777" w:rsidR="00E77FAE" w:rsidRPr="00575FE6" w:rsidRDefault="00E77FAE" w:rsidP="00E77FA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64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468"/>
        <w:gridCol w:w="3702"/>
        <w:gridCol w:w="1907"/>
        <w:gridCol w:w="1587"/>
      </w:tblGrid>
      <w:tr w:rsidR="00E77FAE" w:rsidRPr="00575FE6" w14:paraId="0013289D" w14:textId="77777777" w:rsidTr="000F0506">
        <w:trPr>
          <w:trHeight w:hRule="exact" w:val="665"/>
        </w:trPr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38A58" w14:textId="77777777" w:rsidR="00E77FAE" w:rsidRPr="00575FE6" w:rsidRDefault="00E77FAE" w:rsidP="000F0506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Ref. number</w:t>
            </w:r>
          </w:p>
        </w:tc>
        <w:tc>
          <w:tcPr>
            <w:tcW w:w="3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F552B" w14:textId="77777777" w:rsidR="00E77FAE" w:rsidRPr="00575FE6" w:rsidRDefault="00E77FAE" w:rsidP="000F0506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Doc. name</w:t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32E8E" w14:textId="77777777" w:rsidR="00E77FAE" w:rsidRPr="00575FE6" w:rsidRDefault="00E77FAE" w:rsidP="000F0506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Version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DF8EB" w14:textId="77777777" w:rsidR="00E77FAE" w:rsidRDefault="00E77FAE" w:rsidP="000F0506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Status</w:t>
            </w:r>
          </w:p>
        </w:tc>
      </w:tr>
      <w:tr w:rsidR="00E77FAE" w:rsidRPr="00575FE6" w14:paraId="00D5E4E3" w14:textId="77777777" w:rsidTr="000F0506">
        <w:trPr>
          <w:trHeight w:hRule="exact" w:val="773"/>
        </w:trPr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9CF52" w14:textId="77777777" w:rsidR="00E77FAE" w:rsidRPr="00B93A66" w:rsidRDefault="00E77FAE" w:rsidP="000F050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2</w:t>
            </w:r>
          </w:p>
        </w:tc>
        <w:tc>
          <w:tcPr>
            <w:tcW w:w="3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37725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SRS</w:t>
            </w:r>
          </w:p>
          <w:p w14:paraId="33DEC5BF" w14:textId="77777777" w:rsidR="00E77FAE" w:rsidRPr="00B93A66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GDD</w:t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4FB2B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1.6</w:t>
            </w:r>
          </w:p>
          <w:p w14:paraId="4B345EBC" w14:textId="77777777" w:rsidR="00E77FAE" w:rsidRPr="00B93A66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1.0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34264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  <w:p w14:paraId="6AB6C5FA" w14:textId="77777777" w:rsidR="00E77FAE" w:rsidRDefault="00E77FAE" w:rsidP="000F0506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</w:tc>
      </w:tr>
    </w:tbl>
    <w:p w14:paraId="28BA7C82" w14:textId="77777777" w:rsidR="00E77FAE" w:rsidRPr="00575FE6" w:rsidRDefault="00E77FAE" w:rsidP="00E77FAE">
      <w:pPr>
        <w:rPr>
          <w:rFonts w:ascii="Calibri Light" w:hAnsi="Calibri Light" w:cs="Calibri Light"/>
        </w:rPr>
        <w:sectPr w:rsidR="00E77FAE" w:rsidRPr="00575FE6" w:rsidSect="005B7B1B">
          <w:headerReference w:type="default" r:id="rId7"/>
          <w:footerReference w:type="default" r:id="rId8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4748DE" w14:textId="77777777" w:rsidR="00E77FAE" w:rsidRDefault="00E77FAE" w:rsidP="00E77FAE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id w:val="-1596403352"/>
        <w:docPartObj>
          <w:docPartGallery w:val="Table of Contents"/>
          <w:docPartUnique/>
        </w:docPartObj>
      </w:sdtPr>
      <w:sdtEndPr>
        <w:rPr>
          <w:rFonts w:ascii="Calibri Light" w:hAnsi="Calibri Light" w:cs="Calibri Light"/>
          <w:noProof/>
          <w:sz w:val="32"/>
          <w:szCs w:val="32"/>
        </w:rPr>
      </w:sdtEndPr>
      <w:sdtContent>
        <w:p w14:paraId="6AC3301E" w14:textId="77777777" w:rsidR="00E77FAE" w:rsidRPr="008869EA" w:rsidRDefault="00E77FAE" w:rsidP="00E77FAE">
          <w:pPr>
            <w:pStyle w:val="Heading1"/>
            <w:numPr>
              <w:ilvl w:val="0"/>
              <w:numId w:val="0"/>
            </w:numPr>
            <w:ind w:left="360"/>
            <w:rPr>
              <w:color w:val="4472C4" w:themeColor="accent1"/>
              <w:sz w:val="40"/>
              <w:szCs w:val="20"/>
            </w:rPr>
          </w:pPr>
          <w:r w:rsidRPr="00F906DB">
            <w:rPr>
              <w:color w:val="4472C4" w:themeColor="accent1"/>
              <w:sz w:val="40"/>
              <w:szCs w:val="20"/>
            </w:rPr>
            <w:t>Table</w:t>
          </w:r>
          <w:r w:rsidRPr="00F906DB">
            <w:rPr>
              <w:sz w:val="40"/>
              <w:szCs w:val="20"/>
            </w:rPr>
            <w:t xml:space="preserve"> </w:t>
          </w:r>
          <w:r w:rsidRPr="00F906DB">
            <w:rPr>
              <w:color w:val="4472C4" w:themeColor="accent1"/>
              <w:sz w:val="40"/>
              <w:szCs w:val="20"/>
            </w:rPr>
            <w:t>of</w:t>
          </w:r>
          <w:r w:rsidRPr="00F906DB">
            <w:rPr>
              <w:sz w:val="40"/>
              <w:szCs w:val="20"/>
            </w:rPr>
            <w:t xml:space="preserve"> </w:t>
          </w:r>
          <w:r w:rsidRPr="00F906DB">
            <w:rPr>
              <w:color w:val="4472C4" w:themeColor="accent1"/>
              <w:sz w:val="40"/>
              <w:szCs w:val="20"/>
            </w:rPr>
            <w:t>Contents</w:t>
          </w:r>
          <w:r w:rsidRPr="008869EA">
            <w:fldChar w:fldCharType="begin"/>
          </w:r>
          <w:r w:rsidRPr="008869EA">
            <w:instrText xml:space="preserve"> TOC \o "1-3" \h \z \u </w:instrText>
          </w:r>
          <w:r w:rsidRPr="008869EA">
            <w:fldChar w:fldCharType="separate"/>
          </w:r>
        </w:p>
        <w:p w14:paraId="5D19F1AF" w14:textId="77777777" w:rsidR="00E77FAE" w:rsidRPr="008869EA" w:rsidRDefault="003627C7" w:rsidP="00E77FA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1" w:history="1">
            <w:r w:rsidR="00E77FA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List of figures</w:t>
            </w:r>
            <w:r w:rsidR="00E77FA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ab/>
            </w:r>
            <w:r w:rsidR="00E77FA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begin"/>
            </w:r>
            <w:r w:rsidR="00E77FA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instrText xml:space="preserve"> PAGEREF _Toc31717321 \h </w:instrText>
            </w:r>
            <w:r w:rsidR="00E77FA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</w:r>
            <w:r w:rsidR="00E77FA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separate"/>
            </w:r>
            <w:r w:rsidR="00E77FA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>4</w:t>
            </w:r>
            <w:r w:rsidR="00E77FA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59B59E" w14:textId="77777777" w:rsidR="00E77FAE" w:rsidRPr="008869EA" w:rsidRDefault="003627C7" w:rsidP="00E77FA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3" w:history="1">
            <w:r w:rsidR="00E77FAE">
              <w:rPr>
                <w:rStyle w:val="Hyperlink"/>
                <w:rFonts w:ascii="Calibri Light" w:hAnsi="Calibri Light" w:cs="Calibri Light"/>
                <w:noProof/>
                <w:spacing w:val="-1"/>
                <w:sz w:val="32"/>
                <w:szCs w:val="32"/>
              </w:rPr>
              <w:t>1</w:t>
            </w:r>
          </w:hyperlink>
          <w:r w:rsidR="00E77FAE">
            <w:rPr>
              <w:rFonts w:ascii="Calibri Light" w:hAnsi="Calibri Light" w:cs="Calibri Light"/>
              <w:noProof/>
              <w:sz w:val="32"/>
              <w:szCs w:val="32"/>
            </w:rPr>
            <w:tab/>
            <w:t>Software Context Diagram</w:t>
          </w:r>
          <w:r w:rsidR="00E77FAE">
            <w:rPr>
              <w:rFonts w:ascii="Calibri Light" w:hAnsi="Calibri Light" w:cs="Calibri Light"/>
              <w:noProof/>
              <w:sz w:val="32"/>
              <w:szCs w:val="32"/>
            </w:rPr>
            <w:tab/>
            <w:t>5</w:t>
          </w:r>
        </w:p>
        <w:p w14:paraId="57994F94" w14:textId="77777777" w:rsidR="00E77FAE" w:rsidRPr="008869EA" w:rsidRDefault="003627C7" w:rsidP="00E77FA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4" w:history="1">
            <w:r w:rsidR="00E77FAE">
              <w:rPr>
                <w:rStyle w:val="Hyperlink"/>
                <w:rFonts w:ascii="Calibri Light" w:hAnsi="Calibri Light" w:cs="Calibri Light"/>
                <w:noProof/>
                <w:spacing w:val="-1"/>
                <w:sz w:val="32"/>
                <w:szCs w:val="32"/>
              </w:rPr>
              <w:t>2</w:t>
            </w:r>
          </w:hyperlink>
          <w:r w:rsidR="00E77FAE">
            <w:rPr>
              <w:rFonts w:ascii="Calibri Light" w:hAnsi="Calibri Light" w:cs="Calibri Light"/>
              <w:noProof/>
              <w:sz w:val="32"/>
              <w:szCs w:val="32"/>
            </w:rPr>
            <w:tab/>
            <w:t>Component API</w:t>
          </w:r>
          <w:r w:rsidR="00E77FAE">
            <w:rPr>
              <w:rFonts w:ascii="Calibri Light" w:hAnsi="Calibri Light" w:cs="Calibri Light"/>
              <w:noProof/>
              <w:sz w:val="32"/>
              <w:szCs w:val="32"/>
            </w:rPr>
            <w:tab/>
            <w:t>5</w:t>
          </w:r>
        </w:p>
        <w:p w14:paraId="2F8ED129" w14:textId="77777777" w:rsidR="00E77FAE" w:rsidRPr="008869EA" w:rsidRDefault="00E77FAE" w:rsidP="00E77FAE">
          <w:pPr>
            <w:rPr>
              <w:rFonts w:ascii="Calibri Light" w:hAnsi="Calibri Light" w:cs="Calibri Light"/>
              <w:sz w:val="32"/>
              <w:szCs w:val="32"/>
            </w:rPr>
          </w:pPr>
          <w:r w:rsidRPr="008869EA">
            <w:rPr>
              <w:rFonts w:ascii="Calibri Light" w:hAnsi="Calibri Light" w:cs="Calibri Light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4FAD70E" w14:textId="77777777" w:rsidR="00E77FAE" w:rsidRDefault="00E77FAE" w:rsidP="00E77FAE">
      <w:pPr>
        <w:rPr>
          <w:rFonts w:ascii="Calibri Light" w:eastAsia="Arial" w:hAnsi="Calibri Light" w:cs="Calibri Light"/>
          <w:spacing w:val="-1"/>
          <w:sz w:val="32"/>
          <w:szCs w:val="32"/>
        </w:rPr>
      </w:pPr>
      <w:r>
        <w:rPr>
          <w:rFonts w:ascii="Calibri Light" w:hAnsi="Calibri Light" w:cs="Calibri Light"/>
          <w:spacing w:val="-1"/>
          <w:sz w:val="32"/>
          <w:szCs w:val="32"/>
        </w:rPr>
        <w:br w:type="page"/>
      </w:r>
    </w:p>
    <w:p w14:paraId="761900A9" w14:textId="77777777" w:rsidR="00E77FAE" w:rsidRPr="00F906DB" w:rsidRDefault="00E77FAE" w:rsidP="00E77FAE">
      <w:pPr>
        <w:pStyle w:val="Heading1"/>
        <w:numPr>
          <w:ilvl w:val="0"/>
          <w:numId w:val="0"/>
        </w:numPr>
      </w:pPr>
      <w:bookmarkStart w:id="1" w:name="_Toc31717321"/>
      <w:r w:rsidRPr="00F906DB">
        <w:lastRenderedPageBreak/>
        <w:t>List of figures</w:t>
      </w:r>
      <w:bookmarkEnd w:id="1"/>
    </w:p>
    <w:p w14:paraId="383B45A9" w14:textId="77777777" w:rsidR="00E77FAE" w:rsidRPr="00575FE6" w:rsidRDefault="00E77FAE" w:rsidP="00E77FAE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E77FAE" w14:paraId="649489C3" w14:textId="77777777" w:rsidTr="000F0506">
        <w:trPr>
          <w:trHeight w:val="440"/>
        </w:trPr>
        <w:tc>
          <w:tcPr>
            <w:tcW w:w="3371" w:type="dxa"/>
          </w:tcPr>
          <w:p w14:paraId="54EC3E62" w14:textId="77777777" w:rsidR="00E77FAE" w:rsidRPr="00E563FC" w:rsidRDefault="00E77FAE" w:rsidP="000F050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14:paraId="06221537" w14:textId="77777777" w:rsidR="00E77FAE" w:rsidRPr="00E563FC" w:rsidRDefault="00E77FAE" w:rsidP="000F050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77FAE" w14:paraId="04CB5C6B" w14:textId="77777777" w:rsidTr="000F0506">
        <w:trPr>
          <w:trHeight w:val="386"/>
        </w:trPr>
        <w:tc>
          <w:tcPr>
            <w:tcW w:w="3371" w:type="dxa"/>
          </w:tcPr>
          <w:p w14:paraId="3175F32E" w14:textId="77777777" w:rsidR="00E77FAE" w:rsidRPr="00AC2DC0" w:rsidRDefault="00E77FAE" w:rsidP="000F0506">
            <w:pPr>
              <w:pStyle w:val="Caption"/>
              <w:rPr>
                <w:rFonts w:ascii="Calibri Light" w:eastAsia="Arial" w:hAnsi="Calibri Light" w:cs="Calibri Light"/>
                <w:b w:val="0"/>
                <w:bCs/>
                <w:noProof/>
              </w:rPr>
            </w:pPr>
            <w:r w:rsidRPr="00AC2DC0">
              <w:rPr>
                <w:b w:val="0"/>
                <w:bCs/>
              </w:rPr>
              <w:t>Switch Reading Control Software Context</w:t>
            </w:r>
          </w:p>
          <w:p w14:paraId="14FEF06C" w14:textId="77777777" w:rsidR="00E77FAE" w:rsidRPr="00E563FC" w:rsidRDefault="00E77FAE" w:rsidP="000F050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6313" w:type="dxa"/>
          </w:tcPr>
          <w:p w14:paraId="135A285E" w14:textId="77777777" w:rsidR="00E77FAE" w:rsidRDefault="00E77FAE" w:rsidP="000F050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5</w:t>
            </w:r>
          </w:p>
        </w:tc>
      </w:tr>
    </w:tbl>
    <w:p w14:paraId="08A5262D" w14:textId="77777777" w:rsidR="00E77FAE" w:rsidRDefault="00E77FAE" w:rsidP="00E77FAE">
      <w:pPr>
        <w:pStyle w:val="Heading1"/>
        <w:numPr>
          <w:ilvl w:val="0"/>
          <w:numId w:val="0"/>
        </w:numPr>
      </w:pPr>
    </w:p>
    <w:p w14:paraId="42B653C1" w14:textId="77777777" w:rsidR="00E77FAE" w:rsidRPr="00B46520" w:rsidRDefault="00E77FAE" w:rsidP="00E77FAE">
      <w:pPr>
        <w:rPr>
          <w:rFonts w:ascii="Calibri Light" w:eastAsia="Arial" w:hAnsi="Calibri Light"/>
          <w:b/>
          <w:bCs/>
          <w:color w:val="000000" w:themeColor="text1"/>
          <w:sz w:val="36"/>
          <w:szCs w:val="18"/>
        </w:rPr>
      </w:pPr>
      <w:r>
        <w:br w:type="page"/>
      </w:r>
    </w:p>
    <w:p w14:paraId="67B7F0EC" w14:textId="77777777" w:rsidR="00E77FAE" w:rsidRPr="005E744D" w:rsidRDefault="00E77FAE" w:rsidP="00E77FAE">
      <w:pPr>
        <w:pStyle w:val="ListParagraph"/>
        <w:numPr>
          <w:ilvl w:val="0"/>
          <w:numId w:val="1"/>
        </w:numPr>
      </w:pPr>
      <w:r w:rsidRPr="005E744D">
        <w:lastRenderedPageBreak/>
        <w:t xml:space="preserve"> </w:t>
      </w:r>
      <w:r w:rsidRPr="00AC2DC0"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  <w:t xml:space="preserve">Software </w:t>
      </w:r>
      <w:r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  <w:t>C</w:t>
      </w:r>
      <w:r w:rsidRPr="00AC2DC0"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  <w:t>ontext</w:t>
      </w:r>
      <w:r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  <w:t xml:space="preserve"> Diagram</w:t>
      </w:r>
    </w:p>
    <w:p w14:paraId="16A27776" w14:textId="77777777" w:rsidR="00E77FAE" w:rsidRPr="00575FE6" w:rsidRDefault="00E77FAE" w:rsidP="00E77FAE">
      <w:pPr>
        <w:rPr>
          <w:rFonts w:ascii="Calibri Light" w:eastAsia="Arial" w:hAnsi="Calibri Light" w:cs="Calibri Light"/>
          <w:sz w:val="20"/>
          <w:szCs w:val="20"/>
        </w:rPr>
      </w:pPr>
      <w:r w:rsidRPr="002A7F74">
        <w:rPr>
          <w:rFonts w:ascii="Calibri Light" w:eastAsia="Arial" w:hAnsi="Calibri Light" w:cs="Calibri Ligh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52C5D84" wp14:editId="720C889C">
            <wp:simplePos x="0" y="0"/>
            <wp:positionH relativeFrom="margin">
              <wp:posOffset>782955</wp:posOffset>
            </wp:positionH>
            <wp:positionV relativeFrom="margin">
              <wp:posOffset>690245</wp:posOffset>
            </wp:positionV>
            <wp:extent cx="4732020" cy="581660"/>
            <wp:effectExtent l="0" t="0" r="0" b="0"/>
            <wp:wrapSquare wrapText="bothSides"/>
            <wp:docPr id="3" name="Picture 3" descr="C:\Users\Esra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ra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CDA8A8" w14:textId="77777777" w:rsidR="00E77FAE" w:rsidRDefault="00E77FAE" w:rsidP="00E77FAE">
      <w:pPr>
        <w:rPr>
          <w:rFonts w:ascii="Calibri Light" w:eastAsia="Arial" w:hAnsi="Calibri Light" w:cs="Calibri Light"/>
          <w:sz w:val="20"/>
          <w:szCs w:val="20"/>
        </w:rPr>
      </w:pPr>
    </w:p>
    <w:p w14:paraId="79CC171C" w14:textId="77777777" w:rsidR="00E77FAE" w:rsidRDefault="00E77FAE" w:rsidP="00E77FAE">
      <w:pPr>
        <w:rPr>
          <w:rFonts w:ascii="Calibri Light" w:eastAsia="Arial" w:hAnsi="Calibri Light" w:cs="Calibri Light"/>
          <w:sz w:val="20"/>
          <w:szCs w:val="20"/>
        </w:rPr>
      </w:pPr>
    </w:p>
    <w:p w14:paraId="259F8489" w14:textId="77777777" w:rsidR="00E77FAE" w:rsidRPr="00575FE6" w:rsidRDefault="00E77FAE" w:rsidP="00E77FAE">
      <w:pPr>
        <w:rPr>
          <w:rFonts w:ascii="Calibri Light" w:eastAsia="Arial" w:hAnsi="Calibri Light" w:cs="Calibri Light"/>
          <w:sz w:val="20"/>
          <w:szCs w:val="20"/>
        </w:rPr>
      </w:pPr>
    </w:p>
    <w:p w14:paraId="73AC3CE1" w14:textId="77777777" w:rsidR="00E77FAE" w:rsidRDefault="00E77FAE" w:rsidP="00E77FAE">
      <w:pPr>
        <w:rPr>
          <w:rFonts w:ascii="Calibri Light" w:eastAsia="Arial" w:hAnsi="Calibri Light" w:cs="Calibri Light"/>
          <w:sz w:val="20"/>
          <w:szCs w:val="20"/>
        </w:rPr>
      </w:pPr>
    </w:p>
    <w:p w14:paraId="31A87E06" w14:textId="4001072B" w:rsidR="00E77FAE" w:rsidRPr="00575FE6" w:rsidRDefault="00E77FAE" w:rsidP="00E77FAE">
      <w:pPr>
        <w:rPr>
          <w:rFonts w:ascii="Calibri Light" w:eastAsia="Arial" w:hAnsi="Calibri Light" w:cs="Calibri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50D21" wp14:editId="4DA14C82">
                <wp:simplePos x="0" y="0"/>
                <wp:positionH relativeFrom="column">
                  <wp:posOffset>1880235</wp:posOffset>
                </wp:positionH>
                <wp:positionV relativeFrom="paragraph">
                  <wp:posOffset>21590</wp:posOffset>
                </wp:positionV>
                <wp:extent cx="4732020" cy="298450"/>
                <wp:effectExtent l="381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AC1B5" w14:textId="77777777" w:rsidR="00E77FAE" w:rsidRPr="00AC2DC0" w:rsidRDefault="00E77FAE" w:rsidP="00E77FAE">
                            <w:pPr>
                              <w:pStyle w:val="Caption"/>
                              <w:rPr>
                                <w:rFonts w:ascii="Calibri Light" w:eastAsia="Arial" w:hAnsi="Calibri Light" w:cs="Calibri Light"/>
                                <w:b w:val="0"/>
                                <w:bCs/>
                                <w:noProof/>
                              </w:rPr>
                            </w:pPr>
                            <w:r w:rsidRPr="00AC2DC0">
                              <w:rPr>
                                <w:b w:val="0"/>
                                <w:bCs/>
                              </w:rPr>
                              <w:t xml:space="preserve">Figure </w:t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fldChar w:fldCharType="begin"/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instrText xml:space="preserve"> SEQ Figure \* ARABIC </w:instrText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fldChar w:fldCharType="separate"/>
                            </w:r>
                            <w:r w:rsidRPr="00AC2DC0">
                              <w:rPr>
                                <w:b w:val="0"/>
                                <w:bCs/>
                                <w:noProof/>
                              </w:rPr>
                              <w:t>1</w:t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fldChar w:fldCharType="end"/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t xml:space="preserve"> Switch Reading Control Software Context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50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05pt;margin-top:1.7pt;width:372.6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V+wEAAN8DAAAOAAAAZHJzL2Uyb0RvYy54bWysU9uO0zAQfUfiHyy/06RhgSVqulq6KkJa&#10;LtIuH+A4TmLheMzYbVK+nrHTlNXyhsiDNZ7L8Zwzk83NNBh2VOg12IqvVzlnykpotO0q/v1x/+qa&#10;Mx+EbYQBqyp+Up7fbF++2IyuVAX0YBqFjECsL0dX8T4EV2aZl70ahF+BU5aCLeAgAl2xyxoUI6EP&#10;Jivy/G02AjYOQSrvyXs3B/k24betkuFr23oVmKk49RbSiems45ltN6LsULhey3Mb4h+6GIS29OgF&#10;6k4EwQ6o/4IatETw0IaVhCGDttVSJQ7EZp0/Y/PQC6cSFxLHu4tM/v/Byi/Hb8h0U/GCMysGGtGj&#10;mgL7ABMrojqj8yUlPThKCxO5acqJqXf3IH94ZmHXC9upW0QYeyUa6m4dK7MnpTOOjyD1+BkaekYc&#10;AiSgqcUhSkdiMEKnKZ0uk4mtSHJevXtd5AWFJMWK99dXb9LoMlEu1Q59+KhgYNGoONLkE7o43vsQ&#10;uxHlkhIf82B0s9fGpAt29c4gOwrakn36EoFnacbGZAuxbEaMnkQzMps5hqmezrLV0JyIMMK8dfSX&#10;kNED/uJspI2ruP95EKg4M58siRbXczFwMerFEFZSacUDZ7O5C/MaHxzqrifkZSy3JOxeJ85xAnMX&#10;5z5pi5IU542Pa/r0nrL+/Jfb3wAAAP//AwBQSwMEFAAGAAgAAAAhAO3ZqvTgAAAACQEAAA8AAABk&#10;cnMvZG93bnJldi54bWxMjzFPwzAUhHck/oP1kFgQtdOYCEKcqqpggKUidGFzYzcOxM+R7bTh3+NO&#10;ZTzd6e67ajXbgRy1D71DAdmCAdHYOtVjJ2D3+Xr/CCREiUoODrWAXx1gVV9fVbJU7oQf+tjEjqQS&#10;DKUUYGIcS0pDa7SVYeFGjck7OG9lTNJ3VHl5SuV2oEvGCmplj2nByFFvjG5/mskK2PKvrbmbDi/v&#10;a577t920Kb67Rojbm3n9DCTqOV7CcMZP6FAnpr2bUAUyCFg+FVmKCsg5kLPPeJYD2Qt4YBxoXdH/&#10;D+o/AAAA//8DAFBLAQItABQABgAIAAAAIQC2gziS/gAAAOEBAAATAAAAAAAAAAAAAAAAAAAAAABb&#10;Q29udGVudF9UeXBlc10ueG1sUEsBAi0AFAAGAAgAAAAhADj9If/WAAAAlAEAAAsAAAAAAAAAAAAA&#10;AAAALwEAAF9yZWxzLy5yZWxzUEsBAi0AFAAGAAgAAAAhAJ8JhFX7AQAA3wMAAA4AAAAAAAAAAAAA&#10;AAAALgIAAGRycy9lMm9Eb2MueG1sUEsBAi0AFAAGAAgAAAAhAO3ZqvTgAAAACQEAAA8AAAAAAAAA&#10;AAAAAAAAVQQAAGRycy9kb3ducmV2LnhtbFBLBQYAAAAABAAEAPMAAABiBQAAAAA=&#10;" stroked="f">
                <v:textbox style="mso-fit-shape-to-text:t" inset="0,0,0,0">
                  <w:txbxContent>
                    <w:p w14:paraId="138AC1B5" w14:textId="77777777" w:rsidR="00E77FAE" w:rsidRPr="00AC2DC0" w:rsidRDefault="00E77FAE" w:rsidP="00E77FAE">
                      <w:pPr>
                        <w:pStyle w:val="Caption"/>
                        <w:rPr>
                          <w:rFonts w:ascii="Calibri Light" w:eastAsia="Arial" w:hAnsi="Calibri Light" w:cs="Calibri Light"/>
                          <w:b w:val="0"/>
                          <w:bCs/>
                          <w:noProof/>
                        </w:rPr>
                      </w:pPr>
                      <w:r w:rsidRPr="00AC2DC0">
                        <w:rPr>
                          <w:b w:val="0"/>
                          <w:bCs/>
                        </w:rPr>
                        <w:t xml:space="preserve">Figure </w:t>
                      </w:r>
                      <w:r w:rsidRPr="00AC2DC0">
                        <w:rPr>
                          <w:b w:val="0"/>
                          <w:bCs/>
                        </w:rPr>
                        <w:fldChar w:fldCharType="begin"/>
                      </w:r>
                      <w:r w:rsidRPr="00AC2DC0">
                        <w:rPr>
                          <w:b w:val="0"/>
                          <w:bCs/>
                        </w:rPr>
                        <w:instrText xml:space="preserve"> SEQ Figure \* ARABIC </w:instrText>
                      </w:r>
                      <w:r w:rsidRPr="00AC2DC0">
                        <w:rPr>
                          <w:b w:val="0"/>
                          <w:bCs/>
                        </w:rPr>
                        <w:fldChar w:fldCharType="separate"/>
                      </w:r>
                      <w:r w:rsidRPr="00AC2DC0">
                        <w:rPr>
                          <w:b w:val="0"/>
                          <w:bCs/>
                          <w:noProof/>
                        </w:rPr>
                        <w:t>1</w:t>
                      </w:r>
                      <w:r w:rsidRPr="00AC2DC0">
                        <w:rPr>
                          <w:b w:val="0"/>
                          <w:bCs/>
                        </w:rPr>
                        <w:fldChar w:fldCharType="end"/>
                      </w:r>
                      <w:r w:rsidRPr="00AC2DC0">
                        <w:rPr>
                          <w:b w:val="0"/>
                          <w:bCs/>
                        </w:rPr>
                        <w:t xml:space="preserve"> Switch Reading Control Software 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F77071" w14:textId="77777777" w:rsidR="00E77FAE" w:rsidRDefault="00E77FAE" w:rsidP="00E77FAE">
      <w:pPr>
        <w:ind w:left="540"/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</w:pPr>
    </w:p>
    <w:p w14:paraId="5AA164BC" w14:textId="77777777" w:rsidR="00E77FAE" w:rsidRPr="00AC2DC0" w:rsidRDefault="00E77FAE" w:rsidP="00E77FAE">
      <w:pPr>
        <w:pStyle w:val="ListParagraph"/>
        <w:numPr>
          <w:ilvl w:val="0"/>
          <w:numId w:val="1"/>
        </w:numPr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</w:pPr>
      <w:r w:rsidRPr="00AC2DC0"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  <w:t xml:space="preserve">Component APIs  </w:t>
      </w:r>
    </w:p>
    <w:tbl>
      <w:tblPr>
        <w:tblpPr w:leftFromText="180" w:rightFromText="180" w:vertAnchor="text" w:horzAnchor="margin" w:tblpX="-216" w:tblpY="199"/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40"/>
        <w:gridCol w:w="900"/>
        <w:gridCol w:w="1080"/>
        <w:gridCol w:w="630"/>
        <w:gridCol w:w="540"/>
        <w:gridCol w:w="360"/>
        <w:gridCol w:w="4320"/>
      </w:tblGrid>
      <w:tr w:rsidR="00E77FAE" w:rsidRPr="002A7F74" w14:paraId="09FA2307" w14:textId="77777777" w:rsidTr="000F0506">
        <w:trPr>
          <w:trHeight w:val="980"/>
        </w:trPr>
        <w:tc>
          <w:tcPr>
            <w:tcW w:w="1242" w:type="dxa"/>
            <w:shd w:val="clear" w:color="auto" w:fill="auto"/>
          </w:tcPr>
          <w:p w14:paraId="7CA25749" w14:textId="77777777" w:rsidR="00E77FAE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  <w:p w14:paraId="7AFB874C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b/>
                <w:bCs/>
                <w:sz w:val="20"/>
                <w:szCs w:val="20"/>
              </w:rPr>
              <w:t>Req_ID</w:t>
            </w:r>
          </w:p>
        </w:tc>
        <w:tc>
          <w:tcPr>
            <w:tcW w:w="4050" w:type="dxa"/>
            <w:gridSpan w:val="4"/>
            <w:shd w:val="clear" w:color="auto" w:fill="auto"/>
          </w:tcPr>
          <w:p w14:paraId="1E827183" w14:textId="77777777" w:rsidR="00E77FAE" w:rsidRDefault="00E77FAE" w:rsidP="000F0506">
            <w:pPr>
              <w:spacing w:line="480" w:lineRule="auto"/>
              <w:rPr>
                <w:sz w:val="20"/>
                <w:szCs w:val="20"/>
              </w:rPr>
            </w:pPr>
          </w:p>
          <w:p w14:paraId="0D496EA8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eq_ PO2_EBL_Electric_Blender_C</w:t>
            </w:r>
            <w:r w:rsidRPr="002A7F74">
              <w:rPr>
                <w:sz w:val="20"/>
                <w:szCs w:val="20"/>
              </w:rPr>
              <w:t>DD_001-1.0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5526E21F" w14:textId="77777777" w:rsidR="00E77FAE" w:rsidRDefault="00E77FAE" w:rsidP="000F0506">
            <w:pPr>
              <w:spacing w:line="480" w:lineRule="auto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</w:p>
          <w:p w14:paraId="4FBD96DA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Covers</w:t>
            </w:r>
          </w:p>
        </w:tc>
        <w:tc>
          <w:tcPr>
            <w:tcW w:w="4320" w:type="dxa"/>
            <w:shd w:val="clear" w:color="auto" w:fill="auto"/>
          </w:tcPr>
          <w:p w14:paraId="37510FFF" w14:textId="77777777" w:rsidR="00E77FAE" w:rsidRDefault="00E77FAE" w:rsidP="000F0506">
            <w:pPr>
              <w:spacing w:line="480" w:lineRule="auto"/>
              <w:rPr>
                <w:sz w:val="20"/>
                <w:szCs w:val="20"/>
              </w:rPr>
            </w:pPr>
          </w:p>
          <w:p w14:paraId="3BDF8B92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Covers</w:t>
            </w:r>
            <w:proofErr w:type="gramStart"/>
            <w:r w:rsidRPr="002A7F74">
              <w:rPr>
                <w:sz w:val="20"/>
                <w:szCs w:val="20"/>
              </w:rPr>
              <w:t>_  PO</w:t>
            </w:r>
            <w:proofErr w:type="gramEnd"/>
            <w:r w:rsidRPr="002A7F74">
              <w:rPr>
                <w:sz w:val="20"/>
                <w:szCs w:val="20"/>
              </w:rPr>
              <w:t>2_EBL_Electric_Blender_GDD_001-1.0</w:t>
            </w:r>
          </w:p>
        </w:tc>
      </w:tr>
      <w:tr w:rsidR="00E77FAE" w:rsidRPr="002A7F74" w14:paraId="6F265650" w14:textId="77777777" w:rsidTr="000F0506">
        <w:trPr>
          <w:trHeight w:val="802"/>
        </w:trPr>
        <w:tc>
          <w:tcPr>
            <w:tcW w:w="1242" w:type="dxa"/>
            <w:shd w:val="clear" w:color="auto" w:fill="auto"/>
          </w:tcPr>
          <w:p w14:paraId="5C1E85DA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4050" w:type="dxa"/>
            <w:gridSpan w:val="4"/>
            <w:shd w:val="clear" w:color="auto" w:fill="auto"/>
          </w:tcPr>
          <w:p w14:paraId="1A01F2E2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Fatima Gomaa</w:t>
            </w:r>
          </w:p>
          <w:p w14:paraId="57CF9726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Esraa Mansour</w:t>
            </w:r>
          </w:p>
          <w:p w14:paraId="51E67ED8" w14:textId="77777777" w:rsidR="00E77FAE" w:rsidRPr="002A7F74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Anwar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129D0FD8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320" w:type="dxa"/>
            <w:shd w:val="clear" w:color="auto" w:fill="auto"/>
          </w:tcPr>
          <w:p w14:paraId="2E75901C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2A7F7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</w:t>
            </w:r>
            <w:r w:rsidRPr="002A7F74">
              <w:rPr>
                <w:sz w:val="20"/>
                <w:szCs w:val="20"/>
              </w:rPr>
              <w:t>/2020</w:t>
            </w:r>
          </w:p>
        </w:tc>
      </w:tr>
      <w:tr w:rsidR="00E77FAE" w:rsidRPr="002A7F74" w14:paraId="79A64FFD" w14:textId="77777777" w:rsidTr="000F0506">
        <w:trPr>
          <w:trHeight w:val="572"/>
        </w:trPr>
        <w:tc>
          <w:tcPr>
            <w:tcW w:w="1242" w:type="dxa"/>
            <w:shd w:val="clear" w:color="auto" w:fill="auto"/>
          </w:tcPr>
          <w:p w14:paraId="2CCA3A98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Syntax</w:t>
            </w:r>
          </w:p>
        </w:tc>
        <w:tc>
          <w:tcPr>
            <w:tcW w:w="9270" w:type="dxa"/>
            <w:gridSpan w:val="7"/>
            <w:shd w:val="clear" w:color="auto" w:fill="auto"/>
          </w:tcPr>
          <w:p w14:paraId="653692B0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errState Button_</w:t>
            </w:r>
            <w:proofErr w:type="gramStart"/>
            <w:r w:rsidRPr="002A7F74">
              <w:rPr>
                <w:sz w:val="20"/>
                <w:szCs w:val="20"/>
              </w:rPr>
              <w:t>Pressed(</w:t>
            </w:r>
            <w:proofErr w:type="gramEnd"/>
            <w:r w:rsidRPr="002A7F74">
              <w:rPr>
                <w:sz w:val="20"/>
                <w:szCs w:val="20"/>
              </w:rPr>
              <w:t>u8 Button_CH, u8 *BData);</w:t>
            </w:r>
          </w:p>
        </w:tc>
      </w:tr>
      <w:tr w:rsidR="00E77FAE" w:rsidRPr="002A7F74" w14:paraId="65FEF77B" w14:textId="77777777" w:rsidTr="000F0506">
        <w:trPr>
          <w:trHeight w:val="298"/>
        </w:trPr>
        <w:tc>
          <w:tcPr>
            <w:tcW w:w="1242" w:type="dxa"/>
            <w:shd w:val="clear" w:color="auto" w:fill="auto"/>
          </w:tcPr>
          <w:p w14:paraId="7C5785E2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Scope </w:t>
            </w:r>
          </w:p>
        </w:tc>
        <w:tc>
          <w:tcPr>
            <w:tcW w:w="9270" w:type="dxa"/>
            <w:gridSpan w:val="7"/>
            <w:shd w:val="clear" w:color="auto" w:fill="auto"/>
          </w:tcPr>
          <w:p w14:paraId="44B81B5F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  <w:tr w:rsidR="00E77FAE" w:rsidRPr="002A7F74" w14:paraId="56A7D76D" w14:textId="77777777" w:rsidTr="000F0506">
        <w:trPr>
          <w:trHeight w:val="496"/>
        </w:trPr>
        <w:tc>
          <w:tcPr>
            <w:tcW w:w="1242" w:type="dxa"/>
            <w:shd w:val="clear" w:color="auto" w:fill="auto"/>
          </w:tcPr>
          <w:p w14:paraId="01692013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270" w:type="dxa"/>
            <w:gridSpan w:val="7"/>
            <w:shd w:val="clear" w:color="auto" w:fill="auto"/>
          </w:tcPr>
          <w:p w14:paraId="39002C14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This Function shall read if the button is pressed or not.</w:t>
            </w:r>
          </w:p>
        </w:tc>
      </w:tr>
      <w:tr w:rsidR="00E77FAE" w:rsidRPr="002A7F74" w14:paraId="5D857CAF" w14:textId="77777777" w:rsidTr="000F0506">
        <w:trPr>
          <w:trHeight w:val="496"/>
        </w:trPr>
        <w:tc>
          <w:tcPr>
            <w:tcW w:w="1242" w:type="dxa"/>
            <w:shd w:val="clear" w:color="auto" w:fill="auto"/>
          </w:tcPr>
          <w:p w14:paraId="000065F1" w14:textId="77777777" w:rsidR="00E77FAE" w:rsidRPr="002A7F74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Flowchart</w:t>
            </w:r>
          </w:p>
        </w:tc>
        <w:tc>
          <w:tcPr>
            <w:tcW w:w="9270" w:type="dxa"/>
            <w:gridSpan w:val="7"/>
            <w:shd w:val="clear" w:color="auto" w:fill="auto"/>
          </w:tcPr>
          <w:p w14:paraId="2A536CE6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E1CBF2" wp14:editId="2259E5BF">
                  <wp:extent cx="5260975" cy="9283700"/>
                  <wp:effectExtent l="0" t="0" r="0" b="0"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928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FAE" w:rsidRPr="002A7F74" w14:paraId="30496C69" w14:textId="77777777" w:rsidTr="000F0506">
        <w:trPr>
          <w:trHeight w:val="139"/>
        </w:trPr>
        <w:tc>
          <w:tcPr>
            <w:tcW w:w="1242" w:type="dxa"/>
            <w:vMerge w:val="restart"/>
            <w:shd w:val="clear" w:color="auto" w:fill="auto"/>
          </w:tcPr>
          <w:p w14:paraId="650D37FD" w14:textId="77777777" w:rsidR="00E77FAE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Parameters </w:t>
            </w:r>
          </w:p>
        </w:tc>
        <w:tc>
          <w:tcPr>
            <w:tcW w:w="1440" w:type="dxa"/>
            <w:shd w:val="clear" w:color="auto" w:fill="auto"/>
          </w:tcPr>
          <w:p w14:paraId="4729CCC3" w14:textId="77777777" w:rsidR="00E77FAE" w:rsidRPr="003F2B4D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auto"/>
          </w:tcPr>
          <w:p w14:paraId="29A1253D" w14:textId="77777777" w:rsidR="00E77FAE" w:rsidRPr="003F2B4D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80" w:type="dxa"/>
            <w:shd w:val="clear" w:color="auto" w:fill="auto"/>
          </w:tcPr>
          <w:p w14:paraId="261E6B2E" w14:textId="77777777" w:rsidR="00E77FAE" w:rsidRPr="003F2B4D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Min value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78028B44" w14:textId="77777777" w:rsidR="00E77FAE" w:rsidRPr="003F2B4D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Max value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14A59B74" w14:textId="77777777" w:rsidR="00E77FAE" w:rsidRPr="003F2B4D" w:rsidRDefault="00E77FAE" w:rsidP="000F0506">
            <w:pPr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</w:tr>
      <w:tr w:rsidR="00E77FAE" w:rsidRPr="002A7F74" w14:paraId="1166301D" w14:textId="77777777" w:rsidTr="000F0506">
        <w:trPr>
          <w:trHeight w:val="361"/>
        </w:trPr>
        <w:tc>
          <w:tcPr>
            <w:tcW w:w="1242" w:type="dxa"/>
            <w:vMerge/>
            <w:shd w:val="clear" w:color="auto" w:fill="auto"/>
          </w:tcPr>
          <w:p w14:paraId="0BD0C5A0" w14:textId="77777777" w:rsidR="00E77FAE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33A378E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Button_CH</w:t>
            </w:r>
          </w:p>
        </w:tc>
        <w:tc>
          <w:tcPr>
            <w:tcW w:w="900" w:type="dxa"/>
            <w:shd w:val="clear" w:color="auto" w:fill="auto"/>
          </w:tcPr>
          <w:p w14:paraId="4B7237C6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u8</w:t>
            </w:r>
          </w:p>
        </w:tc>
        <w:tc>
          <w:tcPr>
            <w:tcW w:w="1080" w:type="dxa"/>
            <w:shd w:val="clear" w:color="auto" w:fill="auto"/>
          </w:tcPr>
          <w:p w14:paraId="77D28410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6221518C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33424BE4" w14:textId="77777777" w:rsidR="00E77FAE" w:rsidRPr="002A7F74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button is being </w:t>
            </w:r>
            <w:proofErr w:type="gramStart"/>
            <w:r>
              <w:rPr>
                <w:sz w:val="20"/>
                <w:szCs w:val="20"/>
              </w:rPr>
              <w:t>checked.</w:t>
            </w:r>
            <w:proofErr w:type="gramEnd"/>
          </w:p>
        </w:tc>
      </w:tr>
      <w:tr w:rsidR="00E77FAE" w:rsidRPr="002A7F74" w14:paraId="544FBC69" w14:textId="77777777" w:rsidTr="000F0506">
        <w:trPr>
          <w:trHeight w:val="137"/>
        </w:trPr>
        <w:tc>
          <w:tcPr>
            <w:tcW w:w="1242" w:type="dxa"/>
            <w:vMerge/>
            <w:shd w:val="clear" w:color="auto" w:fill="auto"/>
          </w:tcPr>
          <w:p w14:paraId="18508A8D" w14:textId="77777777" w:rsidR="00E77FAE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4DFF7AC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BData</w:t>
            </w:r>
          </w:p>
        </w:tc>
        <w:tc>
          <w:tcPr>
            <w:tcW w:w="900" w:type="dxa"/>
            <w:shd w:val="clear" w:color="auto" w:fill="auto"/>
          </w:tcPr>
          <w:p w14:paraId="7F2D6104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u8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1080" w:type="dxa"/>
            <w:shd w:val="clear" w:color="auto" w:fill="auto"/>
          </w:tcPr>
          <w:p w14:paraId="0AEFC700" w14:textId="77777777" w:rsidR="00E77FAE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2BB1F7E2" w14:textId="77777777" w:rsidR="00E77FAE" w:rsidRDefault="00E77FAE" w:rsidP="000F0506">
            <w:pPr>
              <w:rPr>
                <w:sz w:val="20"/>
                <w:szCs w:val="20"/>
              </w:rPr>
            </w:pPr>
          </w:p>
          <w:p w14:paraId="657F6B5F" w14:textId="77777777" w:rsidR="00E77FAE" w:rsidRPr="000B3E97" w:rsidRDefault="00E77FAE" w:rsidP="000F050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64470648" w14:textId="77777777" w:rsidR="00E77FAE" w:rsidRPr="002A7F74" w:rsidRDefault="00E77FAE" w:rsidP="000F0506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13C8F224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 to the variable that will hold the returned button status.</w:t>
            </w:r>
          </w:p>
          <w:p w14:paraId="1EFE1DD5" w14:textId="77777777" w:rsidR="00E77FAE" w:rsidRDefault="00E77FAE" w:rsidP="00E77F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that first press of button starts the blender at the first speed.</w:t>
            </w:r>
          </w:p>
          <w:p w14:paraId="15CB2430" w14:textId="77777777" w:rsidR="00E77FAE" w:rsidRDefault="00E77FAE" w:rsidP="00E77F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that second press of button starts the blender at the second speed.</w:t>
            </w:r>
          </w:p>
          <w:p w14:paraId="2D37F492" w14:textId="77777777" w:rsidR="00E77FAE" w:rsidRDefault="00E77FAE" w:rsidP="00E77F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that third press of button starts the blender at the third speed.</w:t>
            </w:r>
          </w:p>
          <w:p w14:paraId="56AE422E" w14:textId="77777777" w:rsidR="00E77FAE" w:rsidRDefault="00E77FAE" w:rsidP="00E77F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that fourth press of button stops the blender.</w:t>
            </w:r>
          </w:p>
          <w:p w14:paraId="762DC0F0" w14:textId="77777777" w:rsidR="00E77FAE" w:rsidRPr="003F2B4D" w:rsidRDefault="00E77FAE" w:rsidP="000F0506">
            <w:pPr>
              <w:pStyle w:val="ListParagraph"/>
              <w:ind w:left="720"/>
              <w:rPr>
                <w:sz w:val="20"/>
                <w:szCs w:val="20"/>
              </w:rPr>
            </w:pPr>
          </w:p>
        </w:tc>
      </w:tr>
      <w:tr w:rsidR="00E77FAE" w:rsidRPr="002A7F74" w14:paraId="2F55D6EB" w14:textId="77777777" w:rsidTr="000F0506">
        <w:trPr>
          <w:trHeight w:val="320"/>
        </w:trPr>
        <w:tc>
          <w:tcPr>
            <w:tcW w:w="1242" w:type="dxa"/>
            <w:vMerge w:val="restart"/>
            <w:shd w:val="clear" w:color="auto" w:fill="auto"/>
          </w:tcPr>
          <w:p w14:paraId="11FBE07D" w14:textId="77777777" w:rsidR="00E77FAE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1440" w:type="dxa"/>
            <w:shd w:val="clear" w:color="auto" w:fill="auto"/>
          </w:tcPr>
          <w:p w14:paraId="06DFD4CF" w14:textId="77777777" w:rsidR="00E77FAE" w:rsidRDefault="00E77FAE" w:rsidP="000F0506">
            <w:pPr>
              <w:rPr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auto"/>
          </w:tcPr>
          <w:p w14:paraId="53F3C1EB" w14:textId="77777777" w:rsidR="00E77FAE" w:rsidRDefault="00E77FAE" w:rsidP="000F0506">
            <w:pPr>
              <w:rPr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80" w:type="dxa"/>
            <w:shd w:val="clear" w:color="auto" w:fill="auto"/>
          </w:tcPr>
          <w:p w14:paraId="49634177" w14:textId="77777777" w:rsidR="00E77FAE" w:rsidRPr="003F2B4D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Min value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7FD35E0C" w14:textId="77777777" w:rsidR="00E77FAE" w:rsidRPr="003F2B4D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Max value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6ACC012C" w14:textId="77777777" w:rsidR="00E77FAE" w:rsidRPr="003F2B4D" w:rsidRDefault="00E77FAE" w:rsidP="000F0506">
            <w:pPr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</w:tr>
      <w:tr w:rsidR="00E77FAE" w:rsidRPr="002A7F74" w14:paraId="4FC696A0" w14:textId="77777777" w:rsidTr="000F0506">
        <w:trPr>
          <w:trHeight w:val="1072"/>
        </w:trPr>
        <w:tc>
          <w:tcPr>
            <w:tcW w:w="1242" w:type="dxa"/>
            <w:vMerge/>
            <w:shd w:val="clear" w:color="auto" w:fill="auto"/>
          </w:tcPr>
          <w:p w14:paraId="0B22B86F" w14:textId="77777777" w:rsidR="00E77FAE" w:rsidRDefault="00E77FAE" w:rsidP="000F0506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E0A439B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Local_</w:t>
            </w:r>
            <w:r w:rsidRPr="002A7F74">
              <w:rPr>
                <w:sz w:val="20"/>
                <w:szCs w:val="20"/>
              </w:rPr>
              <w:t>errState</w:t>
            </w:r>
          </w:p>
        </w:tc>
        <w:tc>
          <w:tcPr>
            <w:tcW w:w="900" w:type="dxa"/>
            <w:shd w:val="clear" w:color="auto" w:fill="auto"/>
          </w:tcPr>
          <w:p w14:paraId="7AD05D82" w14:textId="77777777" w:rsidR="00E77FAE" w:rsidRDefault="00E77FAE" w:rsidP="000F0506">
            <w:pPr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errState</w:t>
            </w:r>
          </w:p>
        </w:tc>
        <w:tc>
          <w:tcPr>
            <w:tcW w:w="1080" w:type="dxa"/>
            <w:shd w:val="clear" w:color="auto" w:fill="auto"/>
          </w:tcPr>
          <w:p w14:paraId="26A03A04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6BDE739B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5005FE70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 to the variable that will hold the returned button error status.</w:t>
            </w:r>
          </w:p>
          <w:p w14:paraId="10FEF5B8" w14:textId="77777777" w:rsidR="00E77FAE" w:rsidRPr="000B3E97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(</w:t>
            </w:r>
            <w:proofErr w:type="gramStart"/>
            <w:r>
              <w:rPr>
                <w:sz w:val="20"/>
                <w:szCs w:val="20"/>
              </w:rPr>
              <w:t xml:space="preserve">OK)   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0B3E97">
              <w:rPr>
                <w:sz w:val="20"/>
                <w:szCs w:val="20"/>
              </w:rPr>
              <w:t>Means that the button is not pressed.</w:t>
            </w:r>
          </w:p>
          <w:p w14:paraId="20253DF5" w14:textId="77777777" w:rsidR="00E77FAE" w:rsidRDefault="00E77FAE" w:rsidP="000F0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(</w:t>
            </w:r>
            <w:proofErr w:type="gramStart"/>
            <w:r>
              <w:rPr>
                <w:sz w:val="20"/>
                <w:szCs w:val="20"/>
              </w:rPr>
              <w:t>NOK)  Means</w:t>
            </w:r>
            <w:proofErr w:type="gramEnd"/>
            <w:r>
              <w:rPr>
                <w:sz w:val="20"/>
                <w:szCs w:val="20"/>
              </w:rPr>
              <w:t xml:space="preserve"> that the button is pressed.</w:t>
            </w:r>
          </w:p>
        </w:tc>
      </w:tr>
    </w:tbl>
    <w:p w14:paraId="108D61ED" w14:textId="77777777" w:rsidR="00E77FAE" w:rsidRDefault="00E77FAE" w:rsidP="00E77FAE">
      <w:pPr>
        <w:rPr>
          <w:rFonts w:ascii="Calibri Light" w:hAnsi="Calibri Light" w:cs="Calibri Light"/>
          <w:sz w:val="28"/>
          <w:szCs w:val="28"/>
        </w:rPr>
      </w:pPr>
      <w:bookmarkStart w:id="2" w:name="_Toc77487669"/>
    </w:p>
    <w:p w14:paraId="1AF286DC" w14:textId="77777777" w:rsidR="00E77FAE" w:rsidRPr="0019251C" w:rsidRDefault="00E77FAE" w:rsidP="00E77FAE">
      <w:pPr>
        <w:rPr>
          <w:rFonts w:ascii="Calibri Light" w:hAnsi="Calibri Light" w:cs="Calibri Light"/>
          <w:sz w:val="28"/>
          <w:szCs w:val="28"/>
        </w:rPr>
      </w:pPr>
    </w:p>
    <w:bookmarkEnd w:id="2"/>
    <w:p w14:paraId="735A7BA5" w14:textId="77777777" w:rsidR="00830A7D" w:rsidRDefault="003627C7"/>
    <w:sectPr w:rsidR="00830A7D" w:rsidSect="005B7B1B">
      <w:footerReference w:type="default" r:id="rId11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14EC6" w14:textId="77777777" w:rsidR="003627C7" w:rsidRDefault="003627C7">
      <w:r>
        <w:separator/>
      </w:r>
    </w:p>
  </w:endnote>
  <w:endnote w:type="continuationSeparator" w:id="0">
    <w:p w14:paraId="681C912C" w14:textId="77777777" w:rsidR="003627C7" w:rsidRDefault="0036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A053" w14:textId="585BB75B" w:rsidR="00E153E3" w:rsidRDefault="00E77FAE" w:rsidP="00A865B1">
    <w:pPr>
      <w:tabs>
        <w:tab w:val="left" w:pos="9000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DCF9A43" wp14:editId="4AEBEFCF">
              <wp:simplePos x="0" y="0"/>
              <wp:positionH relativeFrom="page">
                <wp:posOffset>6091555</wp:posOffset>
              </wp:positionH>
              <wp:positionV relativeFrom="page">
                <wp:posOffset>10092055</wp:posOffset>
              </wp:positionV>
              <wp:extent cx="353695" cy="152400"/>
              <wp:effectExtent l="0" t="0" r="825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6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E004A" w14:textId="77777777" w:rsidR="00E153E3" w:rsidRDefault="00E77FAE">
                          <w:pPr>
                            <w:pStyle w:val="BodyText"/>
                            <w:spacing w:line="224" w:lineRule="exact"/>
                            <w:ind w:left="40"/>
                            <w:rPr>
                              <w:spacing w:val="-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spacing w:val="-1"/>
                            </w:rPr>
                            <w:t>7</w:t>
                          </w:r>
                        </w:p>
                        <w:p w14:paraId="413DEBC7" w14:textId="77777777" w:rsidR="00E153E3" w:rsidRDefault="003627C7">
                          <w:pPr>
                            <w:pStyle w:val="BodyText"/>
                            <w:spacing w:line="224" w:lineRule="exact"/>
                            <w:ind w:left="40"/>
                            <w:rPr>
                              <w:spacing w:val="-1"/>
                            </w:rPr>
                          </w:pPr>
                        </w:p>
                        <w:p w14:paraId="7F8B0369" w14:textId="77777777" w:rsidR="00E153E3" w:rsidRDefault="003627C7">
                          <w:pPr>
                            <w:pStyle w:val="BodyText"/>
                            <w:spacing w:line="224" w:lineRule="exact"/>
                            <w:ind w:left="40"/>
                            <w:rPr>
                              <w:spacing w:val="-1"/>
                            </w:rPr>
                          </w:pPr>
                        </w:p>
                        <w:p w14:paraId="130ED659" w14:textId="77777777" w:rsidR="00E153E3" w:rsidRDefault="003627C7">
                          <w:pPr>
                            <w:pStyle w:val="BodyText"/>
                            <w:spacing w:line="224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F9A4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479.65pt;margin-top:794.65pt;width:27.8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HK6QEAALcDAAAOAAAAZHJzL2Uyb0RvYy54bWysU9tu2zAMfR+wfxD0vjhJl2Iz4hRdiw4D&#10;ugvQ7gNkWbKFWaJGKbGzrx8lx1m3vRV9EWiKPDrnkN5ejbZnB4XBgKv4arHkTDkJjXFtxb8/3r15&#10;x1mIwjWiB6cqflSBX+1ev9oOvlRr6KBvFDICcaEcfMW7GH1ZFEF2yoqwAK8cXWpAKyJ9Yls0KAZC&#10;t32xXi4viwGw8QhShUDZ2+mS7zK+1krGr1oHFVlfceIW84n5rNNZ7LaibFH4zsgTDfEMFlYYR4+e&#10;oW5FFGyP5j8oayRCAB0XEmwBWhupsgZSs1r+o+ahE15lLWRO8GebwsvByi+Hb8hMQ7NbceaEpRk9&#10;qjGyDzAySpE/gw8llT14Kowj5ak2aw3+HuSPwBzcdMK16hoRhk6JhvjlzuJJ64QTEkg9fIaG3hH7&#10;CBlo1GiTeWQHI3Sa0/E8m8RFUvJic3H5fsOZpKvVZv12mWdXiHJu9hjiRwWWpaDiSKPP4OJwHyLJ&#10;oNK5JL3l4M70fR5/7/5KUGHKZPKJ78Q8jvV4MqOG5kgyEKZtou2noAP8xdlAm1Tx8HMvUHHWf3Jk&#10;RVq7OcA5qOdAOEmtFY+cTeFNnNZz79G0HSFPZju4Jru0yVKSrxOLE0/ajqzwtMlp/Z5+56o//9vu&#10;NwAAAP//AwBQSwMEFAAGAAgAAAAhABlsHMXgAAAADgEAAA8AAABkcnMvZG93bnJldi54bWxMj0FP&#10;hDAQhe8m/odmTLy5LRLIgpTNxujJxMjiwWOhXSBLp0i7u/jvHU56e5P38uZ7xW6xI7uY2Q8OJUQb&#10;Acxg6/SAnYTP+vVhC8wHhVqNDo2EH+NhV97eFCrX7oqVuRxCx6gEfa4k9CFMOee+7Y1VfuMmg+Qd&#10;3WxVoHPuuJ7VlcrtyB+FSLlVA9KHXk3muTft6XC2EvZfWL0M3+/NR3WshrrOBL6lJynv75b9E7Bg&#10;lvAXhhWf0KEkpsadUXs2SsiSLKYoGcl2VWtERAnta0ilURwDLwv+f0b5CwAA//8DAFBLAQItABQA&#10;BgAIAAAAIQC2gziS/gAAAOEBAAATAAAAAAAAAAAAAAAAAAAAAABbQ29udGVudF9UeXBlc10ueG1s&#10;UEsBAi0AFAAGAAgAAAAhADj9If/WAAAAlAEAAAsAAAAAAAAAAAAAAAAALwEAAF9yZWxzLy5yZWxz&#10;UEsBAi0AFAAGAAgAAAAhAInckcrpAQAAtwMAAA4AAAAAAAAAAAAAAAAALgIAAGRycy9lMm9Eb2Mu&#10;eG1sUEsBAi0AFAAGAAgAAAAhABlsHMXgAAAADgEAAA8AAAAAAAAAAAAAAAAAQwQAAGRycy9kb3du&#10;cmV2LnhtbFBLBQYAAAAABAAEAPMAAABQBQAAAAA=&#10;" filled="f" stroked="f">
              <v:textbox inset="0,0,0,0">
                <w:txbxContent>
                  <w:p w14:paraId="505E004A" w14:textId="77777777" w:rsidR="00E153E3" w:rsidRDefault="00E77FAE">
                    <w:pPr>
                      <w:pStyle w:val="BodyText"/>
                      <w:spacing w:line="224" w:lineRule="exact"/>
                      <w:ind w:left="40"/>
                      <w:rPr>
                        <w:spacing w:val="-1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rPr>
                        <w:spacing w:val="-1"/>
                      </w:rPr>
                      <w:t>7</w:t>
                    </w:r>
                  </w:p>
                  <w:p w14:paraId="413DEBC7" w14:textId="77777777" w:rsidR="00E153E3" w:rsidRDefault="00E77FAE">
                    <w:pPr>
                      <w:pStyle w:val="BodyText"/>
                      <w:spacing w:line="224" w:lineRule="exact"/>
                      <w:ind w:left="40"/>
                      <w:rPr>
                        <w:spacing w:val="-1"/>
                      </w:rPr>
                    </w:pPr>
                  </w:p>
                  <w:p w14:paraId="7F8B0369" w14:textId="77777777" w:rsidR="00E153E3" w:rsidRDefault="00E77FAE">
                    <w:pPr>
                      <w:pStyle w:val="BodyText"/>
                      <w:spacing w:line="224" w:lineRule="exact"/>
                      <w:ind w:left="40"/>
                      <w:rPr>
                        <w:spacing w:val="-1"/>
                      </w:rPr>
                    </w:pPr>
                  </w:p>
                  <w:p w14:paraId="130ED659" w14:textId="77777777" w:rsidR="00E153E3" w:rsidRDefault="00E77FAE">
                    <w:pPr>
                      <w:pStyle w:val="BodyText"/>
                      <w:spacing w:line="224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F26A7" w14:textId="20D55AF5" w:rsidR="00E153E3" w:rsidRDefault="00E77FA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0DF4505" wp14:editId="2BC788BC">
              <wp:simplePos x="0" y="0"/>
              <wp:positionH relativeFrom="page">
                <wp:posOffset>6094730</wp:posOffset>
              </wp:positionH>
              <wp:positionV relativeFrom="page">
                <wp:posOffset>10092055</wp:posOffset>
              </wp:positionV>
              <wp:extent cx="411480" cy="152400"/>
              <wp:effectExtent l="0" t="0" r="762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7BFF0" w14:textId="77777777" w:rsidR="00E153E3" w:rsidRDefault="00E77FAE" w:rsidP="00113AF7">
                          <w:pPr>
                            <w:pStyle w:val="BodyText"/>
                            <w:spacing w:line="224" w:lineRule="exact"/>
                            <w:ind w:left="40"/>
                            <w:rPr>
                              <w:spacing w:val="-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spacing w:val="-1"/>
                            </w:rPr>
                            <w:t>7</w:t>
                          </w:r>
                        </w:p>
                        <w:p w14:paraId="473B1BF9" w14:textId="77777777" w:rsidR="00E153E3" w:rsidRDefault="003627C7" w:rsidP="00113AF7">
                          <w:pPr>
                            <w:pStyle w:val="BodyText"/>
                            <w:spacing w:line="224" w:lineRule="exact"/>
                            <w:ind w:left="40"/>
                          </w:pPr>
                        </w:p>
                        <w:p w14:paraId="41AD0BBB" w14:textId="77777777" w:rsidR="00E153E3" w:rsidRDefault="003627C7" w:rsidP="00113AF7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F450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79.9pt;margin-top:794.65pt;width:32.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lF6AEAAL4DAAAOAAAAZHJzL2Uyb0RvYy54bWysU9tu2zAMfR+wfxD0vtgOsqEw4hRdiw4D&#10;ugvQ9gNoWY6F2aJGKbGzrx8lx1m3vQ17EShejg4Pqe31NPTiqMkbtJUsVrkU2ipsjN1X8vnp/s2V&#10;FD6AbaBHqyt50l5e716/2o6u1GvssG80CQaxvhxdJbsQXJllXnV6AL9Cpy0HW6QBAl9pnzUEI6MP&#10;fbbO83fZiNQ4QqW9Z+/dHJS7hN+2WoUvbet1EH0lmVtIJ6Wzjme220K5J3CdUWca8A8sBjCWH71A&#10;3UEAcSDzF9RgFKHHNqwUDhm2rVE69cDdFPkf3Tx24HTqhcXx7iKT/3+w6vPxKwnT8OxYHgsDz+hJ&#10;T0G8x0mwi/UZnS857dFxYpjYz7mpV+8eUH3zwuJtB3avb4hw7DQ0zK+IldmL0hnHR5B6/IQNvwOH&#10;gAloammI4rEcgtGZyOkym8hFsXNTFJsrjigOFW/Xmzxxy6Bcih358EHjIKJRSeLRJ3A4PvgQyUC5&#10;pMS3LN6bvk/j7+1vDk6MnkQ+8p2Zh6meZp0WTWpsTtwN4bxU/AnY6JB+SDHyQlXSfz8AaSn6j5YV&#10;idu3GLQY9WKAVVxaySDFbN6GeUsPjsy+Y+RZc4s3rFprUkdR3pnFmS4vSWr0vNBxC1/eU9avb7f7&#10;CQAA//8DAFBLAwQUAAYACAAAACEAkXxLkOIAAAAOAQAADwAAAGRycy9kb3ducmV2LnhtbEyPwU7D&#10;MBBE70j8g7VI3KjdhkZNiFNVCE5IiDQcODqxm1iN1yF22/D3bE9wm9WMZt4W29kN7GymYD1KWC4E&#10;MIOt1xY7CZ/168MGWIgKtRo8Ggk/JsC2vL0pVK79BStz3seOUQmGXEnoYxxzzkPbG6fCwo8GyTv4&#10;yalI59RxPakLlbuBr4RIuVMWaaFXo3nuTXvcn5yE3RdWL/b7vfmoDpWt60zgW3qU8v5u3j0Bi2aO&#10;f2G44hM6lMTU+BPqwAYJ2Toj9EjGepMlwK4RsXpMgTWk0mWSAC8L/v+N8hcAAP//AwBQSwECLQAU&#10;AAYACAAAACEAtoM4kv4AAADhAQAAEwAAAAAAAAAAAAAAAAAAAAAAW0NvbnRlbnRfVHlwZXNdLnht&#10;bFBLAQItABQABgAIAAAAIQA4/SH/1gAAAJQBAAALAAAAAAAAAAAAAAAAAC8BAABfcmVscy8ucmVs&#10;c1BLAQItABQABgAIAAAAIQAvJ7lF6AEAAL4DAAAOAAAAAAAAAAAAAAAAAC4CAABkcnMvZTJvRG9j&#10;LnhtbFBLAQItABQABgAIAAAAIQCRfEuQ4gAAAA4BAAAPAAAAAAAAAAAAAAAAAEIEAABkcnMvZG93&#10;bnJldi54bWxQSwUGAAAAAAQABADzAAAAUQUAAAAA&#10;" filled="f" stroked="f">
              <v:textbox inset="0,0,0,0">
                <w:txbxContent>
                  <w:p w14:paraId="2067BFF0" w14:textId="77777777" w:rsidR="00E153E3" w:rsidRDefault="00E77FAE" w:rsidP="00113AF7">
                    <w:pPr>
                      <w:pStyle w:val="BodyText"/>
                      <w:spacing w:line="224" w:lineRule="exact"/>
                      <w:ind w:left="40"/>
                      <w:rPr>
                        <w:spacing w:val="-1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rPr>
                        <w:spacing w:val="-1"/>
                      </w:rPr>
                      <w:t>7</w:t>
                    </w:r>
                  </w:p>
                  <w:p w14:paraId="473B1BF9" w14:textId="77777777" w:rsidR="00E153E3" w:rsidRDefault="00E77FAE" w:rsidP="00113AF7">
                    <w:pPr>
                      <w:pStyle w:val="BodyText"/>
                      <w:spacing w:line="224" w:lineRule="exact"/>
                      <w:ind w:left="40"/>
                    </w:pPr>
                  </w:p>
                  <w:p w14:paraId="41AD0BBB" w14:textId="77777777" w:rsidR="00E153E3" w:rsidRDefault="00E77FAE" w:rsidP="00113AF7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92D4" w14:textId="77777777" w:rsidR="003627C7" w:rsidRDefault="003627C7">
      <w:r>
        <w:separator/>
      </w:r>
    </w:p>
  </w:footnote>
  <w:footnote w:type="continuationSeparator" w:id="0">
    <w:p w14:paraId="534EDEF6" w14:textId="77777777" w:rsidR="003627C7" w:rsidRDefault="0036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B9E3F" w14:textId="77777777" w:rsidR="00E153E3" w:rsidRDefault="003627C7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234A"/>
    <w:multiLevelType w:val="multilevel"/>
    <w:tmpl w:val="8252000A"/>
    <w:lvl w:ilvl="0">
      <w:start w:val="1"/>
      <w:numFmt w:val="decimal"/>
      <w:pStyle w:val="Heading1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472C4" w:themeColor="accent1"/>
        <w:w w:val="99"/>
        <w:sz w:val="44"/>
        <w:szCs w:val="44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6"/>
        <w:szCs w:val="36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1" w15:restartNumberingAfterBreak="0">
    <w:nsid w:val="4EA00A8B"/>
    <w:multiLevelType w:val="hybridMultilevel"/>
    <w:tmpl w:val="E610AC0A"/>
    <w:lvl w:ilvl="0" w:tplc="1C3C6BF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C9"/>
    <w:rsid w:val="000B6D26"/>
    <w:rsid w:val="002C63E5"/>
    <w:rsid w:val="003627C7"/>
    <w:rsid w:val="004531C9"/>
    <w:rsid w:val="00E77FAE"/>
    <w:rsid w:val="00E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9CE8"/>
  <w15:chartTrackingRefBased/>
  <w15:docId w15:val="{5D0397D3-E7DA-401F-9421-96C7ED51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7F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E77FAE"/>
    <w:pPr>
      <w:numPr>
        <w:numId w:val="1"/>
      </w:numPr>
      <w:spacing w:before="126"/>
      <w:outlineLvl w:val="0"/>
    </w:pPr>
    <w:rPr>
      <w:rFonts w:ascii="Calibri Light" w:eastAsia="Arial" w:hAnsi="Calibri Light"/>
      <w:b/>
      <w:bCs/>
      <w:color w:val="000000" w:themeColor="text1"/>
      <w:sz w:val="36"/>
      <w:szCs w:val="18"/>
    </w:rPr>
  </w:style>
  <w:style w:type="paragraph" w:styleId="Heading3">
    <w:name w:val="heading 3"/>
    <w:basedOn w:val="Normal"/>
    <w:link w:val="Heading3Char"/>
    <w:uiPriority w:val="1"/>
    <w:qFormat/>
    <w:rsid w:val="00E77FAE"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77FAE"/>
    <w:rPr>
      <w:rFonts w:ascii="Calibri Light" w:eastAsia="Arial" w:hAnsi="Calibri Light"/>
      <w:b/>
      <w:bCs/>
      <w:color w:val="000000" w:themeColor="text1"/>
      <w:sz w:val="36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E77FAE"/>
    <w:rPr>
      <w:rFonts w:ascii="Arial" w:eastAsia="Arial" w:hAnsi="Arial"/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E77FAE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E77FAE"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77FAE"/>
    <w:pPr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77FAE"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FAE"/>
  </w:style>
  <w:style w:type="paragraph" w:customStyle="1" w:styleId="TableParagraph">
    <w:name w:val="Table Paragraph"/>
    <w:basedOn w:val="Normal"/>
    <w:uiPriority w:val="1"/>
    <w:qFormat/>
    <w:rsid w:val="00E77FAE"/>
  </w:style>
  <w:style w:type="table" w:styleId="TableGrid">
    <w:name w:val="Table Grid"/>
    <w:basedOn w:val="TableNormal"/>
    <w:uiPriority w:val="39"/>
    <w:rsid w:val="00E7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E77FAE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Gomaa</dc:creator>
  <cp:keywords/>
  <dc:description/>
  <cp:lastModifiedBy>Fatma Gomaa</cp:lastModifiedBy>
  <cp:revision>3</cp:revision>
  <dcterms:created xsi:type="dcterms:W3CDTF">2020-03-04T18:04:00Z</dcterms:created>
  <dcterms:modified xsi:type="dcterms:W3CDTF">2020-03-04T18:05:00Z</dcterms:modified>
</cp:coreProperties>
</file>