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0"/>
        <w:gridCol w:w="1955"/>
        <w:gridCol w:w="1502"/>
        <w:gridCol w:w="1305"/>
        <w:gridCol w:w="1538"/>
      </w:tblGrid>
      <w:tr w:rsidR="00253E14" w:rsidRPr="007C3974" w14:paraId="4DD38C93" w14:textId="77777777" w:rsidTr="00085E10">
        <w:tc>
          <w:tcPr>
            <w:tcW w:w="3424" w:type="dxa"/>
          </w:tcPr>
          <w:p w14:paraId="73522333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Project Name: Prison Management system</w:t>
            </w:r>
          </w:p>
        </w:tc>
        <w:tc>
          <w:tcPr>
            <w:tcW w:w="5926" w:type="dxa"/>
            <w:gridSpan w:val="4"/>
          </w:tcPr>
          <w:p w14:paraId="311D585C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Test Designed </w:t>
            </w:r>
            <w:proofErr w:type="spellStart"/>
            <w:proofErr w:type="gramStart"/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by:MD.AL</w:t>
            </w:r>
            <w:proofErr w:type="spellEnd"/>
            <w:proofErr w:type="gramEnd"/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 RAFIUL</w:t>
            </w:r>
          </w:p>
        </w:tc>
      </w:tr>
      <w:tr w:rsidR="00253E14" w:rsidRPr="007C3974" w14:paraId="4267342B" w14:textId="77777777" w:rsidTr="00085E10">
        <w:tc>
          <w:tcPr>
            <w:tcW w:w="3424" w:type="dxa"/>
          </w:tcPr>
          <w:p w14:paraId="47C4C45C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Case ID: TC</w:t>
            </w:r>
            <w: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1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62ADD8E8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Designed date: 02/7/2026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253E14" w:rsidRPr="007C3974" w14:paraId="058F8385" w14:textId="77777777" w:rsidTr="00085E10">
        <w:tc>
          <w:tcPr>
            <w:tcW w:w="3424" w:type="dxa"/>
          </w:tcPr>
          <w:p w14:paraId="0C492114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Priority (Low, Medium, High): Medium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6C86AC5E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Executed by: MD.AL RAFIUL</w:t>
            </w:r>
          </w:p>
        </w:tc>
      </w:tr>
      <w:tr w:rsidR="00253E14" w:rsidRPr="007C3974" w14:paraId="55BFC91A" w14:textId="77777777" w:rsidTr="00085E10">
        <w:tc>
          <w:tcPr>
            <w:tcW w:w="3424" w:type="dxa"/>
          </w:tcPr>
          <w:p w14:paraId="6DB5320C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Module Name: Login Session 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5926" w:type="dxa"/>
            <w:gridSpan w:val="4"/>
          </w:tcPr>
          <w:p w14:paraId="5B4DE10E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Execution date: 22/08/2026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253E14" w:rsidRPr="007C3974" w14:paraId="34DD175C" w14:textId="77777777" w:rsidTr="00085E10">
        <w:tc>
          <w:tcPr>
            <w:tcW w:w="3424" w:type="dxa"/>
          </w:tcPr>
          <w:p w14:paraId="3992BD51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Title: </w:t>
            </w:r>
            <w:r w:rsidRPr="007C3974">
              <w:rPr>
                <w:sz w:val="28"/>
                <w:szCs w:val="28"/>
              </w:rPr>
              <w:t>Verify login functionality with incorrect password</w:t>
            </w:r>
          </w:p>
        </w:tc>
        <w:tc>
          <w:tcPr>
            <w:tcW w:w="5926" w:type="dxa"/>
            <w:gridSpan w:val="4"/>
          </w:tcPr>
          <w:p w14:paraId="4D75A238" w14:textId="77777777" w:rsidR="00253E14" w:rsidRPr="007C3974" w:rsidRDefault="00253E14" w:rsidP="00085E10">
            <w:pPr>
              <w:rPr>
                <w:sz w:val="28"/>
                <w:szCs w:val="28"/>
              </w:rPr>
            </w:pPr>
          </w:p>
        </w:tc>
      </w:tr>
      <w:tr w:rsidR="00253E14" w:rsidRPr="007C3974" w14:paraId="17D8FA4A" w14:textId="77777777" w:rsidTr="00085E10">
        <w:tc>
          <w:tcPr>
            <w:tcW w:w="3424" w:type="dxa"/>
          </w:tcPr>
          <w:p w14:paraId="20D5F62C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 xml:space="preserve">Description: </w:t>
            </w:r>
            <w:r w:rsidRPr="007C3974">
              <w:rPr>
                <w:sz w:val="28"/>
                <w:szCs w:val="28"/>
              </w:rPr>
              <w:t>Verify that the system prevents user login when an invalid password is provided and displays an appropriate error message</w:t>
            </w:r>
          </w:p>
        </w:tc>
        <w:tc>
          <w:tcPr>
            <w:tcW w:w="5926" w:type="dxa"/>
            <w:gridSpan w:val="4"/>
          </w:tcPr>
          <w:p w14:paraId="4B51AFFA" w14:textId="77777777" w:rsidR="00253E14" w:rsidRPr="007C3974" w:rsidRDefault="00253E14" w:rsidP="00085E10">
            <w:pPr>
              <w:rPr>
                <w:sz w:val="28"/>
                <w:szCs w:val="28"/>
              </w:rPr>
            </w:pPr>
          </w:p>
        </w:tc>
      </w:tr>
      <w:tr w:rsidR="00253E14" w:rsidRPr="007C3974" w14:paraId="33975336" w14:textId="77777777" w:rsidTr="00085E10">
        <w:tc>
          <w:tcPr>
            <w:tcW w:w="3424" w:type="dxa"/>
          </w:tcPr>
          <w:p w14:paraId="7A06B502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Precondition: </w:t>
            </w:r>
            <w:r w:rsidRPr="007C3974">
              <w:rPr>
                <w:sz w:val="28"/>
                <w:szCs w:val="28"/>
              </w:rPr>
              <w:t>The user has a valid and active account in the system.</w:t>
            </w:r>
          </w:p>
        </w:tc>
        <w:tc>
          <w:tcPr>
            <w:tcW w:w="5926" w:type="dxa"/>
            <w:gridSpan w:val="4"/>
          </w:tcPr>
          <w:p w14:paraId="6E5AFC8B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sz w:val="28"/>
                <w:szCs w:val="28"/>
              </w:rPr>
              <w:t>The user has a valid and active account in the system.</w:t>
            </w:r>
          </w:p>
        </w:tc>
      </w:tr>
      <w:tr w:rsidR="00253E14" w:rsidRPr="007C3974" w14:paraId="35210BF8" w14:textId="77777777" w:rsidTr="00085E10">
        <w:tc>
          <w:tcPr>
            <w:tcW w:w="9350" w:type="dxa"/>
            <w:gridSpan w:val="5"/>
          </w:tcPr>
          <w:p w14:paraId="4F601C0D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Dependencies: if any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253E14" w:rsidRPr="007C3974" w14:paraId="0ECEB651" w14:textId="77777777" w:rsidTr="00085E10">
        <w:tc>
          <w:tcPr>
            <w:tcW w:w="3424" w:type="dxa"/>
          </w:tcPr>
          <w:p w14:paraId="4FD4FC7D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Steps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2546" w:type="dxa"/>
          </w:tcPr>
          <w:p w14:paraId="38E7279E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Test Data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</w:tcPr>
          <w:p w14:paraId="16E7BAEF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Expected Results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45" w:type="dxa"/>
          </w:tcPr>
          <w:p w14:paraId="52FB10D4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Actual Results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  <w:tc>
          <w:tcPr>
            <w:tcW w:w="1690" w:type="dxa"/>
          </w:tcPr>
          <w:p w14:paraId="04C18317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Status (Pass/Fail)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  <w:tr w:rsidR="00253E14" w:rsidRPr="007C3974" w14:paraId="3BB1ADAB" w14:textId="77777777" w:rsidTr="00085E10">
        <w:tc>
          <w:tcPr>
            <w:tcW w:w="3424" w:type="dxa"/>
          </w:tcPr>
          <w:p w14:paraId="2B34F44E" w14:textId="77777777" w:rsidR="00253E14" w:rsidRPr="007C3974" w:rsidRDefault="00253E14" w:rsidP="00253E14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Go to the site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298D14A0" w14:textId="77777777" w:rsidR="00253E14" w:rsidRPr="007C3974" w:rsidRDefault="00253E14" w:rsidP="00253E14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Enter username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245D121F" w14:textId="77777777" w:rsidR="00253E14" w:rsidRPr="007C3974" w:rsidRDefault="00253E14" w:rsidP="00253E14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sz w:val="28"/>
                <w:szCs w:val="28"/>
              </w:rPr>
              <w:t>Enter incorrect password.</w:t>
            </w:r>
          </w:p>
          <w:p w14:paraId="218CFA7E" w14:textId="77777777" w:rsidR="00253E14" w:rsidRPr="007C3974" w:rsidRDefault="00253E14" w:rsidP="00253E14">
            <w:pPr>
              <w:pStyle w:val="paragraph"/>
              <w:numPr>
                <w:ilvl w:val="0"/>
                <w:numId w:val="2"/>
              </w:numPr>
              <w:spacing w:before="0" w:beforeAutospacing="0" w:after="0" w:afterAutospacing="0"/>
              <w:jc w:val="both"/>
              <w:textAlignment w:val="baseline"/>
              <w:rPr>
                <w:rFonts w:ascii="Arial" w:hAnsi="Arial" w:cs="Arial"/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 w:cs="Arial"/>
                <w:color w:val="000000"/>
                <w:sz w:val="28"/>
                <w:szCs w:val="28"/>
              </w:rPr>
              <w:t>Click submit</w:t>
            </w:r>
            <w:r w:rsidRPr="007C3974">
              <w:rPr>
                <w:rStyle w:val="eop"/>
                <w:rFonts w:ascii="Gill Sans MT" w:hAnsi="Gill Sans MT" w:cs="Arial"/>
                <w:color w:val="000000"/>
                <w:sz w:val="28"/>
                <w:szCs w:val="28"/>
              </w:rPr>
              <w:t> </w:t>
            </w:r>
          </w:p>
          <w:p w14:paraId="38727556" w14:textId="77777777" w:rsidR="00253E14" w:rsidRPr="007C3974" w:rsidRDefault="00253E14" w:rsidP="00085E10">
            <w:pPr>
              <w:rPr>
                <w:sz w:val="28"/>
                <w:szCs w:val="28"/>
              </w:rPr>
            </w:pPr>
          </w:p>
        </w:tc>
        <w:tc>
          <w:tcPr>
            <w:tcW w:w="2546" w:type="dxa"/>
          </w:tcPr>
          <w:p w14:paraId="1A0C3B9C" w14:textId="77777777" w:rsidR="00253E14" w:rsidRPr="007C3974" w:rsidRDefault="00253E14" w:rsidP="00085E10">
            <w:pPr>
              <w:rPr>
                <w:sz w:val="28"/>
                <w:szCs w:val="28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Username: admin123</w:t>
            </w:r>
            <w:r w:rsidRPr="007C3974">
              <w:rPr>
                <w:rStyle w:val="scxw241171855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Pr="007C3974">
              <w:rPr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br/>
            </w: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Password: 00112233</w:t>
            </w:r>
          </w:p>
        </w:tc>
        <w:tc>
          <w:tcPr>
            <w:tcW w:w="845" w:type="dxa"/>
          </w:tcPr>
          <w:p w14:paraId="6257A191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sz w:val="28"/>
                <w:szCs w:val="28"/>
              </w:rPr>
              <w:t xml:space="preserve">The system should display an error message (e.g., </w:t>
            </w:r>
            <w:r w:rsidRPr="007C3974">
              <w:rPr>
                <w:i/>
                <w:iCs/>
                <w:sz w:val="28"/>
                <w:szCs w:val="28"/>
              </w:rPr>
              <w:t>"Invalid username or password"</w:t>
            </w:r>
            <w:r w:rsidRPr="007C3974">
              <w:rPr>
                <w:sz w:val="28"/>
                <w:szCs w:val="28"/>
              </w:rPr>
              <w:t>) and the user should not be allowed to log in</w:t>
            </w:r>
          </w:p>
        </w:tc>
        <w:tc>
          <w:tcPr>
            <w:tcW w:w="845" w:type="dxa"/>
          </w:tcPr>
          <w:p w14:paraId="56DE25F8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sz w:val="28"/>
                <w:szCs w:val="28"/>
              </w:rPr>
              <w:t>An error message was displayed and the user remained on the login page</w:t>
            </w:r>
          </w:p>
        </w:tc>
        <w:tc>
          <w:tcPr>
            <w:tcW w:w="1690" w:type="dxa"/>
          </w:tcPr>
          <w:p w14:paraId="23638352" w14:textId="77777777" w:rsidR="00253E14" w:rsidRPr="007C3974" w:rsidRDefault="00253E14" w:rsidP="00085E10">
            <w:pPr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</w:pPr>
            <w:r w:rsidRPr="007C3974">
              <w:rPr>
                <w:rStyle w:val="normaltextrun"/>
                <w:rFonts w:ascii="Gill Sans MT" w:hAnsi="Gill Sans MT"/>
                <w:color w:val="000000"/>
                <w:sz w:val="28"/>
                <w:szCs w:val="28"/>
                <w:shd w:val="clear" w:color="auto" w:fill="FFFFFF"/>
              </w:rPr>
              <w:t>Pass</w:t>
            </w:r>
            <w:r w:rsidRPr="007C3974">
              <w:rPr>
                <w:rStyle w:val="eop"/>
                <w:rFonts w:ascii="Gill Sans MT" w:hAnsi="Gill Sans MT"/>
                <w:color w:val="000000"/>
                <w:sz w:val="28"/>
                <w:szCs w:val="28"/>
              </w:rPr>
              <w:t> </w:t>
            </w:r>
          </w:p>
        </w:tc>
      </w:tr>
    </w:tbl>
    <w:p w14:paraId="4254A8AE" w14:textId="77777777" w:rsidR="00140F4D" w:rsidRPr="00253E14" w:rsidRDefault="00140F4D" w:rsidP="00253E14"/>
    <w:sectPr w:rsidR="00140F4D" w:rsidRPr="00253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45B0B"/>
    <w:multiLevelType w:val="hybridMultilevel"/>
    <w:tmpl w:val="E2AC5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A7657"/>
    <w:multiLevelType w:val="hybridMultilevel"/>
    <w:tmpl w:val="E2AC5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B8"/>
    <w:rsid w:val="00140F4D"/>
    <w:rsid w:val="00253E14"/>
    <w:rsid w:val="003A6AB8"/>
    <w:rsid w:val="00D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0BEB"/>
  <w15:chartTrackingRefBased/>
  <w15:docId w15:val="{52C76E15-9103-4642-B0B2-D86009F31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A6AB8"/>
  </w:style>
  <w:style w:type="character" w:customStyle="1" w:styleId="eop">
    <w:name w:val="eop"/>
    <w:basedOn w:val="DefaultParagraphFont"/>
    <w:rsid w:val="003A6AB8"/>
  </w:style>
  <w:style w:type="paragraph" w:customStyle="1" w:styleId="paragraph">
    <w:name w:val="paragraph"/>
    <w:basedOn w:val="Normal"/>
    <w:rsid w:val="003A6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xw241171855">
    <w:name w:val="scxw241171855"/>
    <w:basedOn w:val="DefaultParagraphFont"/>
    <w:rsid w:val="003A6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AL RAFIUL</dc:creator>
  <cp:keywords/>
  <dc:description/>
  <cp:lastModifiedBy>MD. AL RAFIUL</cp:lastModifiedBy>
  <cp:revision>2</cp:revision>
  <dcterms:created xsi:type="dcterms:W3CDTF">2026-08-29T10:30:00Z</dcterms:created>
  <dcterms:modified xsi:type="dcterms:W3CDTF">2026-08-29T10:56:00Z</dcterms:modified>
</cp:coreProperties>
</file>