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BF31A" w14:textId="2558DC55" w:rsidR="00383A70" w:rsidRDefault="00C462DB">
      <w:r>
        <w:t>Hii frnds!</w:t>
      </w:r>
    </w:p>
    <w:p w14:paraId="5D0979CD" w14:textId="0161FFBB" w:rsidR="00656770" w:rsidRDefault="00656770">
      <w:r>
        <w:t>Welcome to Capgemini!!!</w:t>
      </w:r>
    </w:p>
    <w:p w14:paraId="4B10AA4C" w14:textId="77777777" w:rsidR="00C462DB" w:rsidRDefault="00C462DB"/>
    <w:sectPr w:rsidR="00C46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F2A"/>
    <w:rsid w:val="00387D09"/>
    <w:rsid w:val="00492F2A"/>
    <w:rsid w:val="00656770"/>
    <w:rsid w:val="00B31894"/>
    <w:rsid w:val="00C4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1A9FA"/>
  <w15:chartTrackingRefBased/>
  <w15:docId w15:val="{9D2906F8-2890-4685-9918-C90A2D9C5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Nammi, Sai Mounika</dc:creator>
  <cp:keywords/>
  <dc:description/>
  <cp:lastModifiedBy>Nammi, Sai Mounika</cp:lastModifiedBy>
  <cp:revision>3</cp:revision>
  <dcterms:created xsi:type="dcterms:W3CDTF">2021-09-08T06:31:00Z</dcterms:created>
  <dcterms:modified xsi:type="dcterms:W3CDTF">2021-09-08T06:35:00Z</dcterms:modified>
</cp:coreProperties>
</file>