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EA95A" w14:textId="5710C1E8" w:rsidR="00404DBC" w:rsidRDefault="004B0945" w:rsidP="004B0945">
      <w:pPr>
        <w:pStyle w:val="Heading1"/>
        <w:rPr>
          <w:lang w:val="en-US"/>
        </w:rPr>
      </w:pPr>
      <w:r>
        <w:rPr>
          <w:lang w:val="en-US"/>
        </w:rPr>
        <w:t>Lab  assignment  14.4</w:t>
      </w:r>
    </w:p>
    <w:p w14:paraId="46A743BC" w14:textId="77777777" w:rsidR="004B0945" w:rsidRDefault="004B0945" w:rsidP="004B0945">
      <w:pPr>
        <w:rPr>
          <w:lang w:val="en-US"/>
        </w:rPr>
      </w:pPr>
    </w:p>
    <w:p w14:paraId="457B9F2C" w14:textId="77777777" w:rsidR="004B0945" w:rsidRP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Task 1: Create a Responsive Web Page Layout</w:t>
      </w:r>
    </w:p>
    <w:p w14:paraId="329646BB" w14:textId="77777777" w:rsidR="004B0945" w:rsidRP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Instructions:</w:t>
      </w:r>
    </w:p>
    <w:p w14:paraId="4A24556A" w14:textId="77777777" w:rsidR="004B0945" w:rsidRPr="004B0945" w:rsidRDefault="004B0945" w:rsidP="004B0945">
      <w:pPr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Design a basic web page layout with a </w:t>
      </w: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header, main content area, and footer</w:t>
      </w: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 using HTML and CSS.</w:t>
      </w:r>
    </w:p>
    <w:p w14:paraId="6EEDA968" w14:textId="77777777" w:rsidR="004B0945" w:rsidRPr="004B0945" w:rsidRDefault="004B0945" w:rsidP="004B0945">
      <w:pPr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Use AI to assist in generating </w:t>
      </w: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responsive CSS</w:t>
      </w: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 for different screen sizes.</w:t>
      </w:r>
    </w:p>
    <w:p w14:paraId="2E88FC2F" w14:textId="77777777" w:rsidR="004B0945" w:rsidRPr="004B0945" w:rsidRDefault="004B0945" w:rsidP="004B0945">
      <w:pPr>
        <w:widowControl w:val="0"/>
        <w:numPr>
          <w:ilvl w:val="0"/>
          <w:numId w:val="1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Ensure the layout is clean and visually organized.</w:t>
      </w:r>
    </w:p>
    <w:p w14:paraId="583F6539" w14:textId="77777777" w:rsidR="004B0945" w:rsidRP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Expected Output:</w:t>
      </w:r>
    </w:p>
    <w:p w14:paraId="131B26DC" w14:textId="77777777" w:rsidR="004B0945" w:rsidRPr="004B0945" w:rsidRDefault="004B0945" w:rsidP="004B0945">
      <w:pPr>
        <w:widowControl w:val="0"/>
        <w:numPr>
          <w:ilvl w:val="0"/>
          <w:numId w:val="2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A responsive web page with:</w:t>
      </w:r>
    </w:p>
    <w:p w14:paraId="13AE6FA9" w14:textId="77777777" w:rsidR="004B0945" w:rsidRPr="004B0945" w:rsidRDefault="004B0945" w:rsidP="004B0945">
      <w:pPr>
        <w:widowControl w:val="0"/>
        <w:numPr>
          <w:ilvl w:val="1"/>
          <w:numId w:val="2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Header with navigation links</w:t>
      </w:r>
    </w:p>
    <w:p w14:paraId="25FE608A" w14:textId="77777777" w:rsidR="004B0945" w:rsidRPr="004B0945" w:rsidRDefault="004B0945" w:rsidP="004B0945">
      <w:pPr>
        <w:widowControl w:val="0"/>
        <w:numPr>
          <w:ilvl w:val="1"/>
          <w:numId w:val="2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Main section with placeholder text/images</w:t>
      </w:r>
    </w:p>
    <w:p w14:paraId="2ACA662D" w14:textId="77777777" w:rsidR="004B0945" w:rsidRPr="004B0945" w:rsidRDefault="004B0945" w:rsidP="004B0945">
      <w:pPr>
        <w:widowControl w:val="0"/>
        <w:numPr>
          <w:ilvl w:val="1"/>
          <w:numId w:val="2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Footer with copyright or contact info</w:t>
      </w:r>
    </w:p>
    <w:p w14:paraId="03966EA8" w14:textId="31BE903C" w:rsidR="004B0945" w:rsidRDefault="004B0945" w:rsidP="004B0945">
      <w:pPr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Layout adapts correctly to desktop, tablet, and mobile screen sizes</w:t>
      </w:r>
    </w:p>
    <w:p w14:paraId="468CB1DB" w14:textId="77777777" w:rsidR="004B0945" w:rsidRDefault="004B0945" w:rsidP="004B0945">
      <w:pPr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13281F04" w14:textId="2B9CFA30" w:rsidR="004B0945" w:rsidRDefault="004B0945" w:rsidP="004B0945">
      <w:pPr>
        <w:rPr>
          <w:lang w:val="en-US"/>
        </w:rPr>
      </w:pPr>
      <w:r>
        <w:rPr>
          <w:rFonts w:ascii="Times New Roman" w:eastAsia="Calibri" w:hAnsi="Times New Roman" w:cs="Times New Roman"/>
          <w:noProof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68FAF716" wp14:editId="7EBC26E8">
            <wp:extent cx="5722620" cy="3223260"/>
            <wp:effectExtent l="0" t="0" r="0" b="0"/>
            <wp:docPr id="16163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27D61" w14:textId="77777777" w:rsidR="004B0945" w:rsidRDefault="004B0945" w:rsidP="004B0945">
      <w:pPr>
        <w:rPr>
          <w:lang w:val="en-US"/>
        </w:rPr>
      </w:pPr>
    </w:p>
    <w:p w14:paraId="137273B3" w14:textId="77777777" w:rsid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672BBF25" w14:textId="77777777" w:rsid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7DF477B9" w14:textId="77777777" w:rsid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30383A4D" w14:textId="77777777" w:rsid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34EE328A" w14:textId="77777777" w:rsid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2784B8B3" w14:textId="77777777" w:rsid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26D00E76" w14:textId="77777777" w:rsid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</w:p>
    <w:p w14:paraId="37E575AD" w14:textId="29AE8278" w:rsidR="004B0945" w:rsidRP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Task 2: Interactive Button with JavaScript</w:t>
      </w:r>
    </w:p>
    <w:p w14:paraId="78E03DF1" w14:textId="77777777" w:rsidR="004B0945" w:rsidRP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Instructions:</w:t>
      </w:r>
    </w:p>
    <w:p w14:paraId="4DB54D6C" w14:textId="77777777" w:rsidR="004B0945" w:rsidRPr="004B0945" w:rsidRDefault="004B0945" w:rsidP="004B0945">
      <w:pPr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Create a </w:t>
      </w: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button</w:t>
      </w: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 on a web page.</w:t>
      </w:r>
    </w:p>
    <w:p w14:paraId="3F680047" w14:textId="77777777" w:rsidR="004B0945" w:rsidRPr="004B0945" w:rsidRDefault="004B0945" w:rsidP="004B0945">
      <w:pPr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Use AI to generate JavaScript code that displays an </w:t>
      </w: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alert message</w:t>
      </w: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 when the button is clicked.</w:t>
      </w:r>
    </w:p>
    <w:p w14:paraId="13DF67AE" w14:textId="77777777" w:rsidR="004B0945" w:rsidRPr="004B0945" w:rsidRDefault="004B0945" w:rsidP="004B0945">
      <w:pPr>
        <w:widowControl w:val="0"/>
        <w:numPr>
          <w:ilvl w:val="0"/>
          <w:numId w:val="3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Ensure the code is clean and well-commented.</w:t>
      </w:r>
    </w:p>
    <w:p w14:paraId="7C99476A" w14:textId="77777777" w:rsidR="004B0945" w:rsidRP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Expected Output:</w:t>
      </w:r>
    </w:p>
    <w:p w14:paraId="1F55991B" w14:textId="77777777" w:rsidR="004B0945" w:rsidRPr="004B0945" w:rsidRDefault="004B0945" w:rsidP="004B0945">
      <w:pPr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A web page with a button.</w:t>
      </w:r>
    </w:p>
    <w:p w14:paraId="31DF745B" w14:textId="77777777" w:rsidR="004B0945" w:rsidRDefault="004B0945" w:rsidP="004B0945">
      <w:pPr>
        <w:widowControl w:val="0"/>
        <w:numPr>
          <w:ilvl w:val="0"/>
          <w:numId w:val="4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Clicking the button shows a pop-up alert message, e.g., “Button clicked!”.</w:t>
      </w:r>
    </w:p>
    <w:p w14:paraId="7FD33D72" w14:textId="77777777" w:rsidR="004B0945" w:rsidRDefault="004B0945" w:rsidP="004B0945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299261F8" w14:textId="77777777" w:rsidR="004B0945" w:rsidRPr="004B0945" w:rsidRDefault="004B0945" w:rsidP="004B0945">
      <w:pPr>
        <w:widowControl w:val="0"/>
        <w:autoSpaceDE w:val="0"/>
        <w:autoSpaceDN w:val="0"/>
        <w:spacing w:after="0" w:line="276" w:lineRule="auto"/>
        <w:ind w:left="720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</w:p>
    <w:p w14:paraId="5F088454" w14:textId="1DFDA64A" w:rsidR="004B0945" w:rsidRDefault="004B0945" w:rsidP="004B09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B9A62C0" wp14:editId="30351039">
            <wp:extent cx="5722620" cy="3223260"/>
            <wp:effectExtent l="0" t="0" r="0" b="0"/>
            <wp:docPr id="1108192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4F609" w14:textId="77777777" w:rsidR="004B0945" w:rsidRP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Task 3: Form with Validation</w:t>
      </w:r>
    </w:p>
    <w:p w14:paraId="417F893E" w14:textId="77777777" w:rsidR="004B0945" w:rsidRP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Instructions:</w:t>
      </w:r>
    </w:p>
    <w:p w14:paraId="54C0DE6C" w14:textId="77777777" w:rsidR="004B0945" w:rsidRPr="004B0945" w:rsidRDefault="004B0945" w:rsidP="004B0945">
      <w:pPr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Design a </w:t>
      </w: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contact form</w:t>
      </w: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 with fields: Name, Email, Message.</w:t>
      </w:r>
    </w:p>
    <w:p w14:paraId="0621B958" w14:textId="77777777" w:rsidR="004B0945" w:rsidRPr="004B0945" w:rsidRDefault="004B0945" w:rsidP="004B0945">
      <w:pPr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Use AI to generate JavaScript code for </w:t>
      </w: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form validation</w:t>
      </w: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 (e.g., non-empty fields, valid email format).</w:t>
      </w:r>
    </w:p>
    <w:p w14:paraId="56D00BDB" w14:textId="77777777" w:rsidR="004B0945" w:rsidRPr="004B0945" w:rsidRDefault="004B0945" w:rsidP="004B0945">
      <w:pPr>
        <w:widowControl w:val="0"/>
        <w:numPr>
          <w:ilvl w:val="0"/>
          <w:numId w:val="5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Add </w:t>
      </w: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inline error messages</w:t>
      </w: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 if input is invalid.</w:t>
      </w:r>
    </w:p>
    <w:p w14:paraId="0663B4D1" w14:textId="77777777" w:rsidR="004B0945" w:rsidRPr="004B0945" w:rsidRDefault="004B0945" w:rsidP="004B0945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Expected Output:</w:t>
      </w:r>
    </w:p>
    <w:p w14:paraId="3A1C6AC0" w14:textId="77777777" w:rsidR="004B0945" w:rsidRPr="004B0945" w:rsidRDefault="004B0945" w:rsidP="004B0945">
      <w:pPr>
        <w:widowControl w:val="0"/>
        <w:numPr>
          <w:ilvl w:val="0"/>
          <w:numId w:val="6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A functional contact form where:</w:t>
      </w:r>
    </w:p>
    <w:p w14:paraId="6F3823C2" w14:textId="77777777" w:rsidR="004B0945" w:rsidRPr="004B0945" w:rsidRDefault="004B0945" w:rsidP="004B0945">
      <w:pPr>
        <w:widowControl w:val="0"/>
        <w:numPr>
          <w:ilvl w:val="1"/>
          <w:numId w:val="6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Submitting with empty fields shows error messages.</w:t>
      </w:r>
    </w:p>
    <w:p w14:paraId="57C0CBC7" w14:textId="77777777" w:rsidR="004B0945" w:rsidRPr="004B0945" w:rsidRDefault="004B0945" w:rsidP="004B0945">
      <w:pPr>
        <w:widowControl w:val="0"/>
        <w:numPr>
          <w:ilvl w:val="1"/>
          <w:numId w:val="6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4B0945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Submitting with valid input displays a “Form submitted successfully” message.</w:t>
      </w:r>
    </w:p>
    <w:p w14:paraId="0AA6030B" w14:textId="0650A8F6" w:rsidR="004B0945" w:rsidRDefault="007058B7" w:rsidP="004B094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E875B67" wp14:editId="358260F6">
            <wp:extent cx="5722620" cy="3223260"/>
            <wp:effectExtent l="0" t="0" r="0" b="0"/>
            <wp:docPr id="17495847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16F1" w14:textId="77777777" w:rsidR="007058B7" w:rsidRPr="007058B7" w:rsidRDefault="007058B7" w:rsidP="007058B7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Task 4: Dynamic Content Generation</w:t>
      </w:r>
    </w:p>
    <w:p w14:paraId="3312DC5D" w14:textId="77777777" w:rsidR="007058B7" w:rsidRPr="007058B7" w:rsidRDefault="007058B7" w:rsidP="007058B7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Instructions:</w:t>
      </w:r>
    </w:p>
    <w:p w14:paraId="759CBA31" w14:textId="77777777" w:rsidR="007058B7" w:rsidRPr="007058B7" w:rsidRDefault="007058B7" w:rsidP="007058B7">
      <w:pPr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Create a list of items (e.g., product names) using </w:t>
      </w:r>
      <w:r w:rsidRPr="007058B7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HTML</w:t>
      </w: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.</w:t>
      </w:r>
    </w:p>
    <w:p w14:paraId="189FE4E9" w14:textId="77777777" w:rsidR="007058B7" w:rsidRPr="007058B7" w:rsidRDefault="007058B7" w:rsidP="007058B7">
      <w:pPr>
        <w:widowControl w:val="0"/>
        <w:numPr>
          <w:ilvl w:val="0"/>
          <w:numId w:val="7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Use AI-generated JavaScript to </w:t>
      </w:r>
      <w:r w:rsidRPr="007058B7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dynamically add or remove items</w:t>
      </w: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 xml:space="preserve"> from the list when a button is clicked.</w:t>
      </w:r>
    </w:p>
    <w:p w14:paraId="491D82E7" w14:textId="77777777" w:rsidR="007058B7" w:rsidRPr="007058B7" w:rsidRDefault="007058B7" w:rsidP="007058B7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Expected Output:</w:t>
      </w:r>
    </w:p>
    <w:p w14:paraId="0C33C3F8" w14:textId="77777777" w:rsidR="007058B7" w:rsidRPr="007058B7" w:rsidRDefault="007058B7" w:rsidP="007058B7">
      <w:pPr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A web page with a list and buttons:</w:t>
      </w:r>
    </w:p>
    <w:p w14:paraId="38F1B1B9" w14:textId="77777777" w:rsidR="007058B7" w:rsidRPr="007058B7" w:rsidRDefault="007058B7" w:rsidP="007058B7">
      <w:pPr>
        <w:widowControl w:val="0"/>
        <w:numPr>
          <w:ilvl w:val="1"/>
          <w:numId w:val="8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“Add Item” adds a new item to the list dynamically.</w:t>
      </w:r>
    </w:p>
    <w:p w14:paraId="2B3BDBA0" w14:textId="77777777" w:rsidR="007058B7" w:rsidRPr="007058B7" w:rsidRDefault="007058B7" w:rsidP="007058B7">
      <w:pPr>
        <w:widowControl w:val="0"/>
        <w:numPr>
          <w:ilvl w:val="1"/>
          <w:numId w:val="8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“Remove Item” deletes the last item.</w:t>
      </w:r>
    </w:p>
    <w:p w14:paraId="326565AA" w14:textId="77777777" w:rsidR="007058B7" w:rsidRPr="007058B7" w:rsidRDefault="007058B7" w:rsidP="007058B7">
      <w:pPr>
        <w:widowControl w:val="0"/>
        <w:numPr>
          <w:ilvl w:val="0"/>
          <w:numId w:val="8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Updates occur without reloading the page.</w:t>
      </w:r>
    </w:p>
    <w:p w14:paraId="4FDA50EF" w14:textId="4A7637C1" w:rsidR="007058B7" w:rsidRDefault="007058B7" w:rsidP="004B09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646560" wp14:editId="56A5E656">
            <wp:extent cx="5722620" cy="3223260"/>
            <wp:effectExtent l="0" t="0" r="0" b="0"/>
            <wp:docPr id="873675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BAA0" w14:textId="77777777" w:rsidR="007058B7" w:rsidRDefault="007058B7" w:rsidP="004B0945">
      <w:pPr>
        <w:rPr>
          <w:lang w:val="en-US"/>
        </w:rPr>
      </w:pPr>
    </w:p>
    <w:p w14:paraId="587E8AF4" w14:textId="77777777" w:rsidR="007058B7" w:rsidRPr="007058B7" w:rsidRDefault="007058B7" w:rsidP="007058B7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lastRenderedPageBreak/>
        <w:t>Task 5: Styled Modal Popup</w:t>
      </w:r>
    </w:p>
    <w:p w14:paraId="09A592A1" w14:textId="77777777" w:rsidR="007058B7" w:rsidRPr="007058B7" w:rsidRDefault="007058B7" w:rsidP="007058B7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Instructions:</w:t>
      </w:r>
    </w:p>
    <w:p w14:paraId="2FF6D1C1" w14:textId="77777777" w:rsidR="007058B7" w:rsidRPr="007058B7" w:rsidRDefault="007058B7" w:rsidP="007058B7">
      <w:pPr>
        <w:widowControl w:val="0"/>
        <w:numPr>
          <w:ilvl w:val="0"/>
          <w:numId w:val="9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Use AI to generate a modal popup that opens when a button is clicked.</w:t>
      </w:r>
    </w:p>
    <w:p w14:paraId="2AD9937C" w14:textId="77777777" w:rsidR="007058B7" w:rsidRPr="007058B7" w:rsidRDefault="007058B7" w:rsidP="007058B7">
      <w:pPr>
        <w:widowControl w:val="0"/>
        <w:numPr>
          <w:ilvl w:val="0"/>
          <w:numId w:val="9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Style the modal using CSS with a semi-transparent overlay.</w:t>
      </w:r>
    </w:p>
    <w:p w14:paraId="77FBC2A0" w14:textId="77777777" w:rsidR="007058B7" w:rsidRPr="007058B7" w:rsidRDefault="007058B7" w:rsidP="007058B7">
      <w:pPr>
        <w:widowControl w:val="0"/>
        <w:numPr>
          <w:ilvl w:val="0"/>
          <w:numId w:val="9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Include a close button that hides the modal.</w:t>
      </w:r>
    </w:p>
    <w:p w14:paraId="10667860" w14:textId="77777777" w:rsidR="007058B7" w:rsidRPr="007058B7" w:rsidRDefault="007058B7" w:rsidP="007058B7">
      <w:pPr>
        <w:widowControl w:val="0"/>
        <w:autoSpaceDE w:val="0"/>
        <w:autoSpaceDN w:val="0"/>
        <w:spacing w:after="0" w:line="276" w:lineRule="auto"/>
        <w:ind w:left="107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bidi="ar-SA"/>
          <w14:ligatures w14:val="none"/>
        </w:rPr>
        <w:t>Expected Output:</w:t>
      </w:r>
    </w:p>
    <w:p w14:paraId="4624C547" w14:textId="77777777" w:rsidR="007058B7" w:rsidRPr="007058B7" w:rsidRDefault="007058B7" w:rsidP="007058B7">
      <w:pPr>
        <w:widowControl w:val="0"/>
        <w:numPr>
          <w:ilvl w:val="0"/>
          <w:numId w:val="10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A web page with a button labeled “Open Modal”.</w:t>
      </w:r>
    </w:p>
    <w:p w14:paraId="0BB11CCC" w14:textId="77777777" w:rsidR="007058B7" w:rsidRPr="007058B7" w:rsidRDefault="007058B7" w:rsidP="007058B7">
      <w:pPr>
        <w:widowControl w:val="0"/>
        <w:numPr>
          <w:ilvl w:val="0"/>
          <w:numId w:val="10"/>
        </w:numPr>
        <w:autoSpaceDE w:val="0"/>
        <w:autoSpaceDN w:val="0"/>
        <w:spacing w:after="0" w:line="276" w:lineRule="auto"/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Clicking the button displays the modal popup with content.</w:t>
      </w:r>
    </w:p>
    <w:p w14:paraId="6759BA52" w14:textId="24AA7615" w:rsidR="007058B7" w:rsidRDefault="007058B7" w:rsidP="007058B7">
      <w:pPr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</w:pPr>
      <w:r w:rsidRPr="007058B7">
        <w:rPr>
          <w:rFonts w:ascii="Times New Roman" w:eastAsia="Calibri" w:hAnsi="Times New Roman" w:cs="Times New Roman"/>
          <w:kern w:val="0"/>
          <w:sz w:val="24"/>
          <w:szCs w:val="24"/>
          <w:lang w:bidi="ar-SA"/>
          <w14:ligatures w14:val="none"/>
        </w:rPr>
        <w:t>Modal can be closed by clicking the “X” button or overlay area</w:t>
      </w:r>
    </w:p>
    <w:p w14:paraId="383D43CD" w14:textId="473C1239" w:rsidR="007058B7" w:rsidRDefault="007058B7" w:rsidP="007058B7">
      <w:pPr>
        <w:rPr>
          <w:lang w:val="en-US"/>
        </w:rPr>
      </w:pPr>
      <w:r>
        <w:rPr>
          <w:rFonts w:ascii="Times New Roman" w:eastAsia="Calibri" w:hAnsi="Times New Roman" w:cs="Times New Roman"/>
          <w:noProof/>
          <w:kern w:val="0"/>
          <w:sz w:val="24"/>
          <w:szCs w:val="24"/>
          <w:lang w:bidi="ar-SA"/>
          <w14:ligatures w14:val="none"/>
        </w:rPr>
        <w:drawing>
          <wp:inline distT="0" distB="0" distL="0" distR="0" wp14:anchorId="7096E2C5" wp14:editId="6693FEE1">
            <wp:extent cx="5722620" cy="3223260"/>
            <wp:effectExtent l="0" t="0" r="0" b="0"/>
            <wp:docPr id="4495414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177A9" w14:textId="77777777" w:rsidR="007058B7" w:rsidRPr="004B0945" w:rsidRDefault="007058B7" w:rsidP="004B0945">
      <w:pPr>
        <w:rPr>
          <w:lang w:val="en-US"/>
        </w:rPr>
      </w:pPr>
    </w:p>
    <w:sectPr w:rsidR="007058B7" w:rsidRPr="004B0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47174"/>
    <w:multiLevelType w:val="multilevel"/>
    <w:tmpl w:val="8BDC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F68CB"/>
    <w:multiLevelType w:val="multilevel"/>
    <w:tmpl w:val="F3F8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E52963"/>
    <w:multiLevelType w:val="multilevel"/>
    <w:tmpl w:val="F516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619E3"/>
    <w:multiLevelType w:val="multilevel"/>
    <w:tmpl w:val="96C20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32188B"/>
    <w:multiLevelType w:val="multilevel"/>
    <w:tmpl w:val="933C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3B32DD"/>
    <w:multiLevelType w:val="multilevel"/>
    <w:tmpl w:val="EE861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56166"/>
    <w:multiLevelType w:val="multilevel"/>
    <w:tmpl w:val="8536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87DD2"/>
    <w:multiLevelType w:val="multilevel"/>
    <w:tmpl w:val="5CCA1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57ED6"/>
    <w:multiLevelType w:val="multilevel"/>
    <w:tmpl w:val="36BA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2F004C"/>
    <w:multiLevelType w:val="multilevel"/>
    <w:tmpl w:val="2038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6389412">
    <w:abstractNumId w:val="1"/>
  </w:num>
  <w:num w:numId="2" w16cid:durableId="1980958310">
    <w:abstractNumId w:val="7"/>
  </w:num>
  <w:num w:numId="3" w16cid:durableId="1302274426">
    <w:abstractNumId w:val="5"/>
  </w:num>
  <w:num w:numId="4" w16cid:durableId="283846730">
    <w:abstractNumId w:val="8"/>
  </w:num>
  <w:num w:numId="5" w16cid:durableId="2140878216">
    <w:abstractNumId w:val="3"/>
  </w:num>
  <w:num w:numId="6" w16cid:durableId="1799911141">
    <w:abstractNumId w:val="6"/>
  </w:num>
  <w:num w:numId="7" w16cid:durableId="693699511">
    <w:abstractNumId w:val="9"/>
  </w:num>
  <w:num w:numId="8" w16cid:durableId="139808758">
    <w:abstractNumId w:val="4"/>
  </w:num>
  <w:num w:numId="9" w16cid:durableId="902831385">
    <w:abstractNumId w:val="2"/>
  </w:num>
  <w:num w:numId="10" w16cid:durableId="18818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45"/>
    <w:rsid w:val="001F3B74"/>
    <w:rsid w:val="00404DBC"/>
    <w:rsid w:val="004B0945"/>
    <w:rsid w:val="0070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A6EBF"/>
  <w15:chartTrackingRefBased/>
  <w15:docId w15:val="{F9BABA4E-2B41-4342-9A43-FD015D846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94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94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94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B094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B094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B0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9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mounish</dc:creator>
  <cp:keywords/>
  <dc:description/>
  <cp:lastModifiedBy>mamidala mounish</cp:lastModifiedBy>
  <cp:revision>1</cp:revision>
  <dcterms:created xsi:type="dcterms:W3CDTF">2025-10-07T04:53:00Z</dcterms:created>
  <dcterms:modified xsi:type="dcterms:W3CDTF">2025-10-07T05:07:00Z</dcterms:modified>
</cp:coreProperties>
</file>