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2024-12-11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Complete lineage of the analysed SSIS package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0503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lete_flow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0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#D0D3D3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42D6A4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9D94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B59A5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Filter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0D708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0f8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B480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6961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0970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7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#42D6A4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0D3D3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Region merge@Merge Join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Inner join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13980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9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#D0D3D3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42D6A4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9D94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0D708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0f8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B480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6961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