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72655" w14:textId="77777777" w:rsidR="0019364E" w:rsidRDefault="0019364E">
      <w:pPr>
        <w:pStyle w:val="emptynamediv"/>
        <w:pBdr>
          <w:top w:val="single" w:sz="48" w:space="0" w:color="404041"/>
        </w:pBdr>
        <w:rPr>
          <w:rFonts w:ascii="Century Gothic" w:eastAsia="Century Gothic" w:hAnsi="Century Gothic" w:cs="Century Gothic"/>
          <w:b/>
          <w:bCs/>
          <w:caps/>
          <w:color w:val="404041"/>
          <w:sz w:val="26"/>
          <w:szCs w:val="44"/>
        </w:rPr>
      </w:pPr>
    </w:p>
    <w:p w14:paraId="79A89279" w14:textId="77777777" w:rsidR="00616413" w:rsidRDefault="00616413" w:rsidP="00616413">
      <w:pPr>
        <w:pStyle w:val="NormalWeb"/>
        <w:rPr>
          <w:color w:val="000000"/>
        </w:rPr>
      </w:pPr>
      <w:r>
        <w:rPr>
          <w:rStyle w:val="Forte"/>
          <w:rFonts w:ascii="Century Gothic" w:hAnsi="Century Gothic"/>
          <w:color w:val="404041"/>
          <w:sz w:val="44"/>
          <w:szCs w:val="44"/>
          <w:bdr w:val="none" w:sz="0" w:space="0" w:color="auto" w:frame="1"/>
        </w:rPr>
        <w:t>Gilvan Moraes de Moura</w:t>
      </w:r>
    </w:p>
    <w:p w14:paraId="53081C46" w14:textId="77777777" w:rsidR="00616413" w:rsidRDefault="00616413" w:rsidP="00616413">
      <w:pPr>
        <w:pStyle w:val="NormalWeb"/>
        <w:rPr>
          <w:color w:val="000000"/>
        </w:rPr>
      </w:pPr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>35 anos, casado.</w:t>
      </w:r>
    </w:p>
    <w:p w14:paraId="79318E0E" w14:textId="77777777" w:rsidR="00616413" w:rsidRDefault="00616413" w:rsidP="00616413">
      <w:pPr>
        <w:pStyle w:val="NormalWeb"/>
        <w:rPr>
          <w:color w:val="000000"/>
        </w:rPr>
      </w:pPr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>Ceilândia/DF</w:t>
      </w:r>
    </w:p>
    <w:p w14:paraId="3A08A2BC" w14:textId="5676E296" w:rsidR="00C91C45" w:rsidRDefault="00C91C45" w:rsidP="00A7556C">
      <w:pPr>
        <w:pStyle w:val="NormalWeb"/>
        <w:rPr>
          <w:rFonts w:ascii="Century Gothic" w:hAnsi="Century Gothic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>Whatsapp</w:t>
      </w:r>
      <w:proofErr w:type="spellEnd"/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 xml:space="preserve"> (61)</w:t>
      </w:r>
      <w:r>
        <w:rPr>
          <w:rFonts w:ascii="Century Gothic" w:hAnsi="Century Gothic"/>
          <w:color w:val="000000"/>
          <w:sz w:val="20"/>
          <w:szCs w:val="20"/>
          <w:bdr w:val="none" w:sz="0" w:space="0" w:color="auto" w:frame="1"/>
        </w:rPr>
        <w:t>98244-9780</w:t>
      </w:r>
      <w:r>
        <w:rPr>
          <w:color w:val="000000"/>
        </w:rPr>
        <w:t> </w:t>
      </w:r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>Celular: (61)</w:t>
      </w:r>
      <w:r>
        <w:rPr>
          <w:rFonts w:ascii="Century Gothic" w:hAnsi="Century Gothic"/>
          <w:color w:val="000000"/>
          <w:sz w:val="20"/>
          <w:szCs w:val="20"/>
          <w:bdr w:val="none" w:sz="0" w:space="0" w:color="auto" w:frame="1"/>
        </w:rPr>
        <w:t>98583-6337</w:t>
      </w:r>
      <w:r>
        <w:rPr>
          <w:color w:val="000000"/>
        </w:rPr>
        <w:t> </w:t>
      </w:r>
      <w:r>
        <w:rPr>
          <w:rFonts w:ascii="Century Gothic" w:hAnsi="Century Gothic"/>
          <w:color w:val="808284"/>
          <w:sz w:val="20"/>
          <w:szCs w:val="20"/>
          <w:bdr w:val="none" w:sz="0" w:space="0" w:color="auto" w:frame="1"/>
        </w:rPr>
        <w:t>E-mail: </w:t>
      </w:r>
      <w:r>
        <w:rPr>
          <w:rFonts w:ascii="Century Gothic" w:hAnsi="Century Gothic"/>
          <w:color w:val="000000"/>
          <w:sz w:val="20"/>
          <w:szCs w:val="20"/>
          <w:bdr w:val="none" w:sz="0" w:space="0" w:color="auto" w:frame="1"/>
        </w:rPr>
        <w:t>gilvan.moura@outlook.com.br</w:t>
      </w:r>
    </w:p>
    <w:p w14:paraId="284D4656" w14:textId="77777777" w:rsidR="00A7556C" w:rsidRDefault="00A7556C" w:rsidP="00A7556C">
      <w:pPr>
        <w:pStyle w:val="divdocumentdivsectiontitle"/>
        <w:pBdr>
          <w:top w:val="single" w:sz="8" w:space="0" w:color="B2B0BF"/>
          <w:bottom w:val="none" w:sz="0" w:space="19" w:color="auto"/>
        </w:pBdr>
        <w:spacing w:before="220"/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</w:pPr>
      <w:r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  <w:t>Resumo profissional</w:t>
      </w:r>
    </w:p>
    <w:p w14:paraId="2B8490F7" w14:textId="77777777" w:rsidR="00616413" w:rsidRPr="00A7556C" w:rsidRDefault="00616413" w:rsidP="00A7556C">
      <w:pPr>
        <w:pStyle w:val="p"/>
        <w:spacing w:line="340" w:lineRule="atLeast"/>
        <w:rPr>
          <w:rFonts w:ascii="Century Gothic" w:eastAsia="Century Gothic" w:hAnsi="Century Gothic" w:cs="Century Gothic"/>
          <w:color w:val="404041"/>
        </w:rPr>
      </w:pPr>
      <w:r w:rsidRPr="00A7556C">
        <w:rPr>
          <w:rFonts w:ascii="Century Gothic" w:eastAsia="Century Gothic" w:hAnsi="Century Gothic" w:cs="Century Gothic"/>
          <w:color w:val="404041"/>
        </w:rPr>
        <w:t xml:space="preserve">Desenvolvedor </w:t>
      </w:r>
      <w:proofErr w:type="spellStart"/>
      <w:r w:rsidRPr="00A7556C">
        <w:rPr>
          <w:rFonts w:ascii="Century Gothic" w:eastAsia="Century Gothic" w:hAnsi="Century Gothic" w:cs="Century Gothic"/>
          <w:color w:val="404041"/>
        </w:rPr>
        <w:t>Full</w:t>
      </w:r>
      <w:proofErr w:type="spellEnd"/>
      <w:r w:rsidRPr="00A7556C">
        <w:rPr>
          <w:rFonts w:ascii="Century Gothic" w:eastAsia="Century Gothic" w:hAnsi="Century Gothic" w:cs="Century Gothic"/>
          <w:color w:val="404041"/>
        </w:rPr>
        <w:t xml:space="preserve"> </w:t>
      </w:r>
      <w:proofErr w:type="spellStart"/>
      <w:r w:rsidRPr="00A7556C">
        <w:rPr>
          <w:rFonts w:ascii="Century Gothic" w:eastAsia="Century Gothic" w:hAnsi="Century Gothic" w:cs="Century Gothic"/>
          <w:color w:val="404041"/>
        </w:rPr>
        <w:t>Stack</w:t>
      </w:r>
      <w:proofErr w:type="spellEnd"/>
      <w:r w:rsidRPr="00A7556C">
        <w:rPr>
          <w:rFonts w:ascii="Century Gothic" w:eastAsia="Century Gothic" w:hAnsi="Century Gothic" w:cs="Century Gothic"/>
          <w:color w:val="404041"/>
        </w:rPr>
        <w:t xml:space="preserve"> com foco em desenvolvimento de integrações API e Web </w:t>
      </w:r>
      <w:proofErr w:type="spellStart"/>
      <w:r w:rsidRPr="00A7556C">
        <w:rPr>
          <w:rFonts w:ascii="Century Gothic" w:eastAsia="Century Gothic" w:hAnsi="Century Gothic" w:cs="Century Gothic"/>
          <w:color w:val="404041"/>
        </w:rPr>
        <w:t>Development</w:t>
      </w:r>
      <w:proofErr w:type="spellEnd"/>
      <w:r w:rsidRPr="00A7556C">
        <w:rPr>
          <w:rFonts w:ascii="Century Gothic" w:eastAsia="Century Gothic" w:hAnsi="Century Gothic" w:cs="Century Gothic"/>
          <w:color w:val="404041"/>
        </w:rPr>
        <w:t>, possuindo mais de sete anos de experiência na área de desenvolvimento. Com competência no gerenciamento de todos os estágios do ciclo de desenvolvimento, desde a coleta de requisitos e prototipação a implantação e manutenção, realizando todos os testes necessários para garantir a funcionalidade do produto. Reconhecido por agilidade, raciocínio analítico e comunicação com as demais áreas e setores para garantir a qualidade do produto final.</w:t>
      </w:r>
    </w:p>
    <w:p w14:paraId="22714E46" w14:textId="77777777" w:rsidR="00A7556C" w:rsidRDefault="00A7556C" w:rsidP="00A7556C">
      <w:pPr>
        <w:pStyle w:val="divdocumentdivsectiontitle"/>
        <w:pBdr>
          <w:top w:val="single" w:sz="8" w:space="0" w:color="B2B0BF"/>
          <w:bottom w:val="none" w:sz="0" w:space="19" w:color="auto"/>
        </w:pBdr>
        <w:spacing w:before="220"/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</w:pPr>
      <w:r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  <w:t>Histórico profissional</w:t>
      </w:r>
    </w:p>
    <w:p w14:paraId="58E3D4B5" w14:textId="77777777" w:rsidR="00616413" w:rsidRDefault="00616413" w:rsidP="00616413">
      <w:pPr>
        <w:pStyle w:val="NormalWeb"/>
        <w:rPr>
          <w:color w:val="000000"/>
        </w:rPr>
      </w:pPr>
      <w:r>
        <w:rPr>
          <w:rStyle w:val="Forte"/>
          <w:rFonts w:ascii="Century Gothic" w:hAnsi="Century Gothic"/>
          <w:color w:val="404041"/>
          <w:sz w:val="23"/>
          <w:szCs w:val="23"/>
        </w:rPr>
        <w:t>Campanha Nacional de Escolas - CNEC</w:t>
      </w:r>
    </w:p>
    <w:p w14:paraId="3763FF2B" w14:textId="5571DB0C" w:rsidR="00616413" w:rsidRDefault="00616413" w:rsidP="00616413">
      <w:pPr>
        <w:pStyle w:val="NormalWeb"/>
        <w:rPr>
          <w:color w:val="000000"/>
        </w:rPr>
      </w:pP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Desenvolvedor | Brasília, DF |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Julho/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2020 - Atual</w:t>
      </w:r>
    </w:p>
    <w:p w14:paraId="1240DF2E" w14:textId="2EC74480" w:rsidR="00616413" w:rsidRDefault="00616413" w:rsidP="00616413">
      <w:pPr>
        <w:pStyle w:val="NormalWeb"/>
        <w:rPr>
          <w:color w:val="000000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• Desenvolvimento em PHP 7.2 e Laravel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Criação de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APIs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em REST e SOAP para integração dos sistemas web com o sistema TOTVS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Desenvolvimento com os frameworks Angular, </w:t>
      </w:r>
      <w:r w:rsidR="00C2185B"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Laravel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Utilização e manutenção de servidores Linux utilizando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Docker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e Apache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Controle de versionamento pelo GIT, utilização de metodologias ágeis e práticas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DevOps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Manutenção em sistemas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Moodle</w:t>
      </w:r>
      <w:proofErr w:type="spellEnd"/>
    </w:p>
    <w:p w14:paraId="5DBE90EC" w14:textId="77777777" w:rsidR="00616413" w:rsidRDefault="00616413" w:rsidP="00616413">
      <w:pPr>
        <w:pStyle w:val="NormalWeb"/>
        <w:rPr>
          <w:color w:val="000000"/>
        </w:rPr>
      </w:pPr>
      <w:r>
        <w:rPr>
          <w:rStyle w:val="Forte"/>
          <w:rFonts w:ascii="Century Gothic" w:hAnsi="Century Gothic"/>
          <w:color w:val="404041"/>
          <w:sz w:val="23"/>
          <w:szCs w:val="23"/>
        </w:rPr>
        <w:t>Vértice Digital</w:t>
      </w:r>
    </w:p>
    <w:p w14:paraId="72CA83D3" w14:textId="4E400D7F" w:rsidR="00616413" w:rsidRDefault="00616413" w:rsidP="00616413">
      <w:pPr>
        <w:pStyle w:val="NormalWeb"/>
        <w:rPr>
          <w:color w:val="000000"/>
        </w:rPr>
      </w:pP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Des</w:t>
      </w:r>
      <w:r w:rsidR="00CC0691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envolvedor | Brasília, DF | </w:t>
      </w:r>
      <w:proofErr w:type="gramStart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Novembro</w:t>
      </w:r>
      <w:proofErr w:type="gramEnd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/</w:t>
      </w:r>
      <w:r w:rsidR="00CC0691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2019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– Junho/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2020</w:t>
      </w:r>
    </w:p>
    <w:p w14:paraId="3A36E423" w14:textId="2FEEFBE7" w:rsidR="00616413" w:rsidRPr="00A7556C" w:rsidRDefault="00616413" w:rsidP="00616413">
      <w:pPr>
        <w:pStyle w:val="NormalWeb"/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• Desenvolvimento em Angular 7+, com foco no design e UX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PHP em conjunto ao Laravel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Utilização da metodologia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Scrum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com entregas periódicas e funcionais do produto em desenvolvimento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Preparação da rotina de testes com validação do produto para verificação se o mesmo está sendo desenvolvido de acordo com o esperado pela área demandante</w:t>
      </w:r>
    </w:p>
    <w:p w14:paraId="78DCD7C1" w14:textId="77777777" w:rsidR="00616413" w:rsidRDefault="00616413" w:rsidP="00616413">
      <w:pPr>
        <w:pStyle w:val="NormalWeb"/>
        <w:rPr>
          <w:color w:val="000000"/>
        </w:rPr>
      </w:pPr>
      <w:proofErr w:type="spellStart"/>
      <w:r>
        <w:rPr>
          <w:rStyle w:val="Forte"/>
          <w:rFonts w:ascii="Century Gothic" w:hAnsi="Century Gothic"/>
          <w:color w:val="404041"/>
          <w:sz w:val="23"/>
          <w:szCs w:val="23"/>
        </w:rPr>
        <w:t>Insert</w:t>
      </w:r>
      <w:proofErr w:type="spellEnd"/>
      <w:r>
        <w:rPr>
          <w:rStyle w:val="Forte"/>
          <w:rFonts w:ascii="Century Gothic" w:hAnsi="Century Gothic"/>
          <w:color w:val="404041"/>
          <w:sz w:val="23"/>
          <w:szCs w:val="23"/>
        </w:rPr>
        <w:t xml:space="preserve"> Tecnologia</w:t>
      </w:r>
    </w:p>
    <w:p w14:paraId="4B4E0F55" w14:textId="46DA6F67" w:rsidR="00616413" w:rsidRDefault="00616413" w:rsidP="00616413">
      <w:pPr>
        <w:pStyle w:val="NormalWeb"/>
        <w:rPr>
          <w:color w:val="000000"/>
        </w:rPr>
      </w:pP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Des</w:t>
      </w:r>
      <w:r w:rsidR="00CC0691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envolvedor | Brasília, DF | 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Maio/</w:t>
      </w:r>
      <w:r w:rsidR="00CC0691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2018 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– </w:t>
      </w:r>
      <w:proofErr w:type="gramStart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Agosto</w:t>
      </w:r>
      <w:proofErr w:type="gramEnd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/</w:t>
      </w:r>
      <w:r w:rsidR="00CC0691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2019</w:t>
      </w:r>
    </w:p>
    <w:p w14:paraId="0CAF126A" w14:textId="77777777" w:rsidR="00616413" w:rsidRDefault="00616413" w:rsidP="00616413">
      <w:pPr>
        <w:pStyle w:val="NormalWeb"/>
        <w:rPr>
          <w:color w:val="000000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• Desenvolvimento e manutenção de sites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WordPress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com temas e plug-ins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Desenvolvimento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Full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Stack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com Laravel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Utilização de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NodeJS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e Mongo DB para sites baseados em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NoSQL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Ionic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3</w:t>
      </w:r>
    </w:p>
    <w:p w14:paraId="33621A84" w14:textId="77777777" w:rsidR="00616413" w:rsidRDefault="00616413" w:rsidP="00616413">
      <w:pPr>
        <w:pStyle w:val="NormalWeb"/>
        <w:rPr>
          <w:color w:val="000000"/>
        </w:rPr>
      </w:pPr>
      <w:proofErr w:type="spellStart"/>
      <w:r>
        <w:rPr>
          <w:rStyle w:val="Forte"/>
          <w:rFonts w:ascii="Century Gothic" w:hAnsi="Century Gothic"/>
          <w:color w:val="404041"/>
          <w:sz w:val="23"/>
          <w:szCs w:val="23"/>
        </w:rPr>
        <w:t>Synapse</w:t>
      </w:r>
      <w:proofErr w:type="spellEnd"/>
      <w:r>
        <w:rPr>
          <w:rStyle w:val="Forte"/>
          <w:rFonts w:ascii="Century Gothic" w:hAnsi="Century Gothic"/>
          <w:color w:val="404041"/>
          <w:sz w:val="23"/>
          <w:szCs w:val="23"/>
        </w:rPr>
        <w:t xml:space="preserve"> Brasil</w:t>
      </w:r>
    </w:p>
    <w:p w14:paraId="55A001A9" w14:textId="0E1E6960" w:rsidR="00616413" w:rsidRDefault="00616413" w:rsidP="00616413">
      <w:pPr>
        <w:pStyle w:val="NormalWeb"/>
        <w:rPr>
          <w:color w:val="000000"/>
        </w:rPr>
      </w:pP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Des</w:t>
      </w:r>
      <w:r w:rsidR="0068142C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envolvedor | Brasília, DF | 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Outubro/</w:t>
      </w:r>
      <w:r w:rsidR="0068142C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2016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– </w:t>
      </w:r>
      <w:proofErr w:type="gramStart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Agosto</w:t>
      </w:r>
      <w:proofErr w:type="gramEnd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/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2017</w:t>
      </w:r>
    </w:p>
    <w:p w14:paraId="766C83B6" w14:textId="712954E7" w:rsidR="00616413" w:rsidRDefault="00616413" w:rsidP="00616413">
      <w:pPr>
        <w:pStyle w:val="NormalWeb"/>
        <w:rPr>
          <w:color w:val="000000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• Desenvolvimento de softwares personalizados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Desenvolvimento em PHP 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Desenvolvimento de aplicativos moveis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Coleta de requisitos, comunicação e feedback.</w:t>
      </w:r>
    </w:p>
    <w:p w14:paraId="3C05DCB8" w14:textId="77777777" w:rsidR="00616413" w:rsidRDefault="00616413" w:rsidP="00616413">
      <w:pPr>
        <w:pStyle w:val="NormalWeb"/>
        <w:rPr>
          <w:color w:val="000000"/>
        </w:rPr>
      </w:pPr>
      <w:r>
        <w:rPr>
          <w:rStyle w:val="Forte"/>
          <w:rFonts w:ascii="Century Gothic" w:hAnsi="Century Gothic"/>
          <w:color w:val="404041"/>
          <w:sz w:val="23"/>
          <w:szCs w:val="23"/>
        </w:rPr>
        <w:t xml:space="preserve">Faculdades </w:t>
      </w:r>
      <w:proofErr w:type="spellStart"/>
      <w:r>
        <w:rPr>
          <w:rStyle w:val="Forte"/>
          <w:rFonts w:ascii="Century Gothic" w:hAnsi="Century Gothic"/>
          <w:color w:val="404041"/>
          <w:sz w:val="23"/>
          <w:szCs w:val="23"/>
        </w:rPr>
        <w:t>Fortium</w:t>
      </w:r>
      <w:proofErr w:type="spellEnd"/>
    </w:p>
    <w:p w14:paraId="47F16592" w14:textId="62FDB845" w:rsidR="00616413" w:rsidRDefault="00616413" w:rsidP="00616413">
      <w:pPr>
        <w:pStyle w:val="NormalWeb"/>
        <w:rPr>
          <w:color w:val="000000"/>
        </w:rPr>
      </w:pP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Desenvolvedor | Brasília, DF | 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Setembro/2015</w:t>
      </w:r>
      <w:r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 </w:t>
      </w:r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 xml:space="preserve">– </w:t>
      </w:r>
      <w:proofErr w:type="gramStart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Agosto</w:t>
      </w:r>
      <w:proofErr w:type="gramEnd"/>
      <w:r w:rsidR="00E7557F">
        <w:rPr>
          <w:rStyle w:val="nfase"/>
          <w:rFonts w:ascii="Century Gothic" w:hAnsi="Century Gothic"/>
          <w:color w:val="C3C3C3"/>
          <w:sz w:val="23"/>
          <w:szCs w:val="23"/>
          <w:bdr w:val="none" w:sz="0" w:space="0" w:color="auto" w:frame="1"/>
        </w:rPr>
        <w:t>/ 2016</w:t>
      </w:r>
    </w:p>
    <w:p w14:paraId="12D26D01" w14:textId="77777777" w:rsidR="00616413" w:rsidRDefault="00616413" w:rsidP="00616413">
      <w:pPr>
        <w:pStyle w:val="NormalWeb"/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• Treinamento de usuários na utilização de softwares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Suporte de gestão educacional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 xml:space="preserve">• Programador PHP com foco em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UIs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Implantação de módulos e atualizações do sistema TOTVS-RM</w:t>
      </w: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br/>
        <w:t>• Criação e manutenção de relatórios baseados em T-SQL</w:t>
      </w:r>
    </w:p>
    <w:p w14:paraId="4E8681C4" w14:textId="77777777" w:rsidR="00A7556C" w:rsidRDefault="00A7556C" w:rsidP="00A7556C">
      <w:pPr>
        <w:pStyle w:val="divdocumentdivsectiontitle"/>
        <w:pBdr>
          <w:top w:val="single" w:sz="8" w:space="0" w:color="B2B0BF"/>
          <w:bottom w:val="none" w:sz="0" w:space="19" w:color="auto"/>
        </w:pBdr>
        <w:spacing w:before="220"/>
        <w:rPr>
          <w:rStyle w:val="nfase"/>
          <w:rFonts w:ascii="Century Gothic" w:hAnsi="Century Gothic"/>
          <w:b/>
          <w:bCs/>
          <w:color w:val="404041"/>
        </w:rPr>
      </w:pPr>
      <w:r w:rsidRPr="00A7556C">
        <w:rPr>
          <w:rStyle w:val="nfase"/>
          <w:rFonts w:ascii="Century Gothic" w:hAnsi="Century Gothic"/>
          <w:b/>
          <w:bCs/>
          <w:color w:val="404041"/>
        </w:rPr>
        <w:t>FORMAÇÃO ACADÊMICA E CERTIFICAÇÕES</w:t>
      </w:r>
    </w:p>
    <w:p w14:paraId="4EAF91E5" w14:textId="192D1645" w:rsidR="00616413" w:rsidRPr="00A7556C" w:rsidRDefault="00616413" w:rsidP="00A7556C">
      <w:pPr>
        <w:pStyle w:val="divdocumentsinglecolumn"/>
        <w:spacing w:line="340" w:lineRule="atLeast"/>
        <w:rPr>
          <w:rStyle w:val="spandegree"/>
          <w:rFonts w:ascii="Century Gothic" w:hAnsi="Century Gothic"/>
          <w:bCs w:val="0"/>
          <w:caps w:val="0"/>
          <w:sz w:val="22"/>
          <w:szCs w:val="22"/>
        </w:rPr>
      </w:pPr>
      <w:r w:rsidRPr="00A7556C">
        <w:rPr>
          <w:rStyle w:val="spandegree"/>
          <w:rFonts w:ascii="Century Gothic" w:eastAsia="Century Gothic" w:hAnsi="Century Gothic" w:cs="Century Gothic"/>
          <w:bCs w:val="0"/>
          <w:sz w:val="22"/>
          <w:szCs w:val="22"/>
        </w:rPr>
        <w:t>Bacharelado em Sistemas de Informação</w:t>
      </w:r>
    </w:p>
    <w:p w14:paraId="407CD209" w14:textId="77777777" w:rsidR="00616413" w:rsidRPr="00A7556C" w:rsidRDefault="00616413" w:rsidP="00A7556C">
      <w:pPr>
        <w:pStyle w:val="divdocumentsinglecolumn"/>
        <w:spacing w:line="340" w:lineRule="atLeast"/>
        <w:rPr>
          <w:rStyle w:val="spandegree"/>
          <w:rFonts w:ascii="Century Gothic" w:eastAsia="Century Gothic" w:hAnsi="Century Gothic" w:cs="Century Gothic"/>
          <w:b w:val="0"/>
          <w:color w:val="404041"/>
          <w:sz w:val="22"/>
          <w:szCs w:val="22"/>
        </w:rPr>
      </w:pPr>
      <w:r w:rsidRPr="00A7556C">
        <w:rPr>
          <w:rStyle w:val="spandegree"/>
          <w:rFonts w:ascii="Century Gothic" w:eastAsia="Century Gothic" w:hAnsi="Century Gothic" w:cs="Century Gothic"/>
          <w:b w:val="0"/>
          <w:sz w:val="22"/>
          <w:szCs w:val="22"/>
        </w:rPr>
        <w:t>UniProjeção</w:t>
      </w:r>
    </w:p>
    <w:p w14:paraId="0F9286ED" w14:textId="79B80E2E" w:rsidR="00616413" w:rsidRPr="00A7556C" w:rsidRDefault="0014107F" w:rsidP="00A7556C">
      <w:pPr>
        <w:pStyle w:val="divdocumentsinglecolumn"/>
        <w:spacing w:line="340" w:lineRule="atLeast"/>
        <w:rPr>
          <w:rStyle w:val="spandegree"/>
          <w:rFonts w:ascii="Century Gothic" w:eastAsia="Century Gothic" w:hAnsi="Century Gothic" w:cs="Century Gothic"/>
          <w:b w:val="0"/>
          <w:color w:val="404041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b w:val="0"/>
          <w:i/>
          <w:iCs/>
          <w:color w:val="404041"/>
          <w:sz w:val="22"/>
          <w:szCs w:val="22"/>
        </w:rPr>
        <w:t>Brasília | 2019</w:t>
      </w:r>
      <w:bookmarkStart w:id="0" w:name="_GoBack"/>
      <w:bookmarkEnd w:id="0"/>
    </w:p>
    <w:p w14:paraId="034EFBE8" w14:textId="77777777" w:rsidR="00616413" w:rsidRDefault="00616413" w:rsidP="00616413">
      <w:pPr>
        <w:pStyle w:val="NormalWeb"/>
        <w:spacing w:line="340" w:lineRule="atLeast"/>
        <w:rPr>
          <w:color w:val="000000"/>
        </w:rPr>
      </w:pPr>
      <w:proofErr w:type="spellStart"/>
      <w:r>
        <w:rPr>
          <w:rFonts w:ascii="Century Gothic" w:hAnsi="Century Gothic"/>
          <w:b/>
          <w:bCs/>
          <w:color w:val="404041"/>
          <w:sz w:val="23"/>
          <w:szCs w:val="23"/>
          <w:bdr w:val="none" w:sz="0" w:space="0" w:color="auto" w:frame="1"/>
        </w:rPr>
        <w:t>Scrum</w:t>
      </w:r>
      <w:proofErr w:type="spellEnd"/>
      <w:r>
        <w:rPr>
          <w:rFonts w:ascii="Century Gothic" w:hAnsi="Century Gothic"/>
          <w:b/>
          <w:bCs/>
          <w:color w:val="404041"/>
          <w:sz w:val="23"/>
          <w:szCs w:val="23"/>
          <w:bdr w:val="none" w:sz="0" w:space="0" w:color="auto" w:frame="1"/>
        </w:rPr>
        <w:t xml:space="preserve"> Foundation Professional </w:t>
      </w:r>
      <w:proofErr w:type="spellStart"/>
      <w:r>
        <w:rPr>
          <w:rFonts w:ascii="Century Gothic" w:hAnsi="Century Gothic"/>
          <w:b/>
          <w:bCs/>
          <w:color w:val="404041"/>
          <w:sz w:val="23"/>
          <w:szCs w:val="23"/>
          <w:bdr w:val="none" w:sz="0" w:space="0" w:color="auto" w:frame="1"/>
        </w:rPr>
        <w:t>Certificate</w:t>
      </w:r>
      <w:proofErr w:type="spellEnd"/>
    </w:p>
    <w:p w14:paraId="0822A38A" w14:textId="77777777" w:rsidR="00616413" w:rsidRDefault="00616413" w:rsidP="00616413">
      <w:pPr>
        <w:pStyle w:val="NormalWeb"/>
        <w:spacing w:line="340" w:lineRule="atLeast"/>
        <w:rPr>
          <w:color w:val="000000"/>
        </w:rPr>
      </w:pPr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SFPC Nº 31058817</w:t>
      </w:r>
    </w:p>
    <w:p w14:paraId="33E897B6" w14:textId="77777777" w:rsidR="00616413" w:rsidRDefault="00616413" w:rsidP="00616413">
      <w:pPr>
        <w:pStyle w:val="NormalWeb"/>
        <w:spacing w:line="340" w:lineRule="atLeast"/>
        <w:rPr>
          <w:color w:val="000000"/>
        </w:rPr>
      </w:pP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Scrum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Fundamentals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Certified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Nº 606550</w:t>
      </w:r>
    </w:p>
    <w:p w14:paraId="7D1102E3" w14:textId="77777777" w:rsidR="00616413" w:rsidRDefault="00616413" w:rsidP="00616413">
      <w:pPr>
        <w:pStyle w:val="NormalWeb"/>
        <w:spacing w:line="340" w:lineRule="atLeast"/>
        <w:rPr>
          <w:color w:val="000000"/>
        </w:rPr>
      </w:pPr>
      <w:proofErr w:type="spellStart"/>
      <w:r>
        <w:rPr>
          <w:rFonts w:ascii="Century Gothic" w:hAnsi="Century Gothic"/>
          <w:b/>
          <w:bCs/>
          <w:color w:val="404041"/>
          <w:sz w:val="23"/>
          <w:szCs w:val="23"/>
          <w:bdr w:val="none" w:sz="0" w:space="0" w:color="auto" w:frame="1"/>
        </w:rPr>
        <w:t>Six</w:t>
      </w:r>
      <w:proofErr w:type="spellEnd"/>
      <w:r>
        <w:rPr>
          <w:rFonts w:ascii="Century Gothic" w:hAnsi="Century Gothic"/>
          <w:b/>
          <w:bCs/>
          <w:color w:val="404041"/>
          <w:sz w:val="23"/>
          <w:szCs w:val="23"/>
          <w:bdr w:val="none" w:sz="0" w:space="0" w:color="auto" w:frame="1"/>
        </w:rPr>
        <w:t xml:space="preserve"> Sigma</w:t>
      </w:r>
    </w:p>
    <w:p w14:paraId="10A8B0FF" w14:textId="77777777" w:rsidR="00616413" w:rsidRDefault="00616413" w:rsidP="00616413">
      <w:pPr>
        <w:pStyle w:val="NormalWeb"/>
        <w:spacing w:line="340" w:lineRule="atLeast"/>
        <w:rPr>
          <w:color w:val="000000"/>
        </w:rPr>
      </w:pP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Yellow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>Belt</w:t>
      </w:r>
      <w:proofErr w:type="spellEnd"/>
      <w:r>
        <w:rPr>
          <w:rFonts w:ascii="Century Gothic" w:hAnsi="Century Gothic"/>
          <w:color w:val="404041"/>
          <w:sz w:val="23"/>
          <w:szCs w:val="23"/>
          <w:bdr w:val="none" w:sz="0" w:space="0" w:color="auto" w:frame="1"/>
        </w:rPr>
        <w:t xml:space="preserve"> Nº 588621</w:t>
      </w:r>
    </w:p>
    <w:p w14:paraId="66DAF458" w14:textId="77777777" w:rsidR="00616413" w:rsidRDefault="00616413" w:rsidP="00616413">
      <w:pPr>
        <w:pStyle w:val="NormalWeb"/>
        <w:spacing w:before="220" w:beforeAutospacing="0" w:line="520" w:lineRule="atLeast"/>
        <w:rPr>
          <w:rStyle w:val="nfase"/>
          <w:rFonts w:ascii="Century Gothic" w:hAnsi="Century Gothic"/>
          <w:b/>
          <w:bCs/>
          <w:color w:val="404041"/>
          <w:sz w:val="29"/>
          <w:szCs w:val="29"/>
        </w:rPr>
      </w:pPr>
    </w:p>
    <w:p w14:paraId="329ADF82" w14:textId="63D9AABD" w:rsidR="00616413" w:rsidRPr="009165B3" w:rsidRDefault="00A7556C" w:rsidP="009165B3">
      <w:pPr>
        <w:pStyle w:val="divdocumentdivsectiontitle"/>
        <w:pBdr>
          <w:top w:val="single" w:sz="8" w:space="0" w:color="B2B0BF"/>
          <w:bottom w:val="none" w:sz="0" w:space="19" w:color="auto"/>
        </w:pBdr>
        <w:spacing w:before="220"/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</w:pPr>
      <w:r>
        <w:rPr>
          <w:rFonts w:ascii="Century Gothic" w:eastAsia="Century Gothic" w:hAnsi="Century Gothic" w:cs="Century Gothic"/>
          <w:b/>
          <w:bCs/>
          <w:i/>
          <w:iCs/>
          <w:caps/>
          <w:color w:val="404041"/>
        </w:rPr>
        <w:t>Competências</w:t>
      </w:r>
    </w:p>
    <w:tbl>
      <w:tblPr>
        <w:tblW w:w="10065" w:type="dxa"/>
        <w:tblCellSpacing w:w="15" w:type="dxa"/>
        <w:tblInd w:w="-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4673"/>
        <w:gridCol w:w="527"/>
        <w:gridCol w:w="4303"/>
        <w:gridCol w:w="233"/>
      </w:tblGrid>
      <w:tr w:rsidR="00616413" w:rsidRPr="00A7556C" w14:paraId="503739C3" w14:textId="77777777" w:rsidTr="009165B3">
        <w:trPr>
          <w:tblCellSpacing w:w="15" w:type="dxa"/>
        </w:trPr>
        <w:tc>
          <w:tcPr>
            <w:tcW w:w="5484" w:type="dxa"/>
            <w:gridSpan w:val="3"/>
            <w:vAlign w:val="center"/>
            <w:hideMark/>
          </w:tcPr>
          <w:p w14:paraId="7A7D52E4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r w:rsidRPr="00A7556C">
              <w:rPr>
                <w:rFonts w:ascii="Century Gothic" w:hAnsi="Century Gothic"/>
                <w:sz w:val="22"/>
                <w:szCs w:val="22"/>
              </w:rPr>
              <w:t xml:space="preserve">7 anos de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experiencia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no </w:t>
            </w:r>
            <w:proofErr w:type="gramStart"/>
            <w:r w:rsidRPr="00A7556C">
              <w:rPr>
                <w:rFonts w:ascii="Century Gothic" w:hAnsi="Century Gothic"/>
                <w:sz w:val="22"/>
                <w:szCs w:val="22"/>
              </w:rPr>
              <w:t>GIT(</w:t>
            </w:r>
            <w:proofErr w:type="spellStart"/>
            <w:proofErr w:type="gramEnd"/>
            <w:r w:rsidRPr="00A7556C">
              <w:rPr>
                <w:rFonts w:ascii="Century Gothic" w:hAnsi="Century Gothic"/>
                <w:sz w:val="22"/>
                <w:szCs w:val="22"/>
              </w:rPr>
              <w:t>Gerencimento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, versionamento, permissões,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estruturamento,etc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>)</w:t>
            </w:r>
          </w:p>
          <w:p w14:paraId="34E1FEC6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Angular:Angular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/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Ionic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Framework</w:t>
            </w:r>
          </w:p>
          <w:p w14:paraId="5CF7B4D7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gramStart"/>
            <w:r w:rsidRPr="00A7556C">
              <w:rPr>
                <w:rFonts w:ascii="Century Gothic" w:hAnsi="Century Gothic"/>
                <w:sz w:val="22"/>
                <w:szCs w:val="22"/>
              </w:rPr>
              <w:t>JAVA :</w:t>
            </w:r>
            <w:proofErr w:type="gram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Hibernate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>, JPA, Spring Boot</w:t>
            </w:r>
          </w:p>
          <w:p w14:paraId="25E17DD0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r w:rsidRPr="00A7556C">
              <w:rPr>
                <w:rFonts w:ascii="Century Gothic" w:hAnsi="Century Gothic"/>
                <w:sz w:val="22"/>
                <w:szCs w:val="22"/>
              </w:rPr>
              <w:t>Desenvolvimento orientado a objetos</w:t>
            </w:r>
          </w:p>
          <w:p w14:paraId="56A46901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MsSQL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, MySQL e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PostgreSQL:Criação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e manutenção de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DBs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>, Workbench e Queries</w:t>
            </w:r>
          </w:p>
          <w:p w14:paraId="7D49C559" w14:textId="77777777" w:rsidR="00616413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proofErr w:type="gramStart"/>
            <w:r w:rsidRPr="00A7556C">
              <w:rPr>
                <w:rFonts w:ascii="Century Gothic" w:hAnsi="Century Gothic"/>
                <w:sz w:val="22"/>
                <w:szCs w:val="22"/>
              </w:rPr>
              <w:t>Javascript,Typescript</w:t>
            </w:r>
            <w:proofErr w:type="spellEnd"/>
            <w:proofErr w:type="gram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Bootstrap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NodeJS,JQuery</w:t>
            </w:r>
            <w:proofErr w:type="spellEnd"/>
          </w:p>
          <w:p w14:paraId="1224EC42" w14:textId="77777777" w:rsidR="00A7556C" w:rsidRPr="00A7556C" w:rsidRDefault="00A7556C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React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Native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para desenvolvimento mobile</w:t>
            </w:r>
          </w:p>
          <w:p w14:paraId="7C5D4066" w14:textId="77777777" w:rsidR="00A7556C" w:rsidRPr="00A7556C" w:rsidRDefault="00A7556C" w:rsidP="00A7556C">
            <w:pPr>
              <w:pStyle w:val="PargrafodaLista"/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491" w:type="dxa"/>
            <w:gridSpan w:val="2"/>
            <w:vAlign w:val="center"/>
            <w:hideMark/>
          </w:tcPr>
          <w:p w14:paraId="63124D16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APIs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: Criação, documentação e manutenção de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codigos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 legados em SOAP e REST</w:t>
            </w:r>
          </w:p>
          <w:p w14:paraId="50242F17" w14:textId="2D885C72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r w:rsidRPr="00A7556C">
              <w:rPr>
                <w:rFonts w:ascii="Century Gothic" w:hAnsi="Century Gothic"/>
                <w:sz w:val="22"/>
                <w:szCs w:val="22"/>
              </w:rPr>
              <w:t>Infraestrutura e Redes:</w:t>
            </w:r>
            <w:r w:rsidR="00A7556C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A7556C">
              <w:rPr>
                <w:rFonts w:ascii="Century Gothic" w:hAnsi="Century Gothic"/>
                <w:sz w:val="22"/>
                <w:szCs w:val="22"/>
              </w:rPr>
              <w:t>Conhecimentos em manutenção e configuração de serviços de redes e servidores Linux/Windows</w:t>
            </w:r>
          </w:p>
          <w:p w14:paraId="172F66FD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PHP:Codeigniter</w:t>
            </w:r>
            <w:proofErr w:type="spellEnd"/>
            <w:r w:rsidRPr="00A7556C">
              <w:rPr>
                <w:rFonts w:ascii="Century Gothic" w:hAnsi="Century Gothic"/>
                <w:sz w:val="22"/>
                <w:szCs w:val="22"/>
              </w:rPr>
              <w:t xml:space="preserve">, Laravel e entrega contínua utilizando </w:t>
            </w:r>
            <w:proofErr w:type="spellStart"/>
            <w:r w:rsidRPr="00A7556C">
              <w:rPr>
                <w:rFonts w:ascii="Century Gothic" w:hAnsi="Century Gothic"/>
                <w:sz w:val="22"/>
                <w:szCs w:val="22"/>
              </w:rPr>
              <w:t>Git</w:t>
            </w:r>
            <w:proofErr w:type="spellEnd"/>
          </w:p>
          <w:p w14:paraId="108EC564" w14:textId="77777777" w:rsidR="00616413" w:rsidRPr="00A7556C" w:rsidRDefault="00616413" w:rsidP="00A7556C">
            <w:pPr>
              <w:pStyle w:val="PargrafodaLista"/>
              <w:numPr>
                <w:ilvl w:val="0"/>
                <w:numId w:val="5"/>
              </w:numPr>
              <w:spacing w:before="100" w:beforeAutospacing="1" w:after="100" w:afterAutospacing="1"/>
              <w:ind w:right="45"/>
              <w:rPr>
                <w:rFonts w:ascii="Century Gothic" w:hAnsi="Century Gothic"/>
                <w:sz w:val="22"/>
                <w:szCs w:val="22"/>
              </w:rPr>
            </w:pPr>
            <w:r w:rsidRPr="00A7556C">
              <w:rPr>
                <w:rFonts w:ascii="Century Gothic" w:hAnsi="Century Gothic"/>
                <w:sz w:val="22"/>
                <w:szCs w:val="22"/>
              </w:rPr>
              <w:t xml:space="preserve">Experiência em produtos Web: </w:t>
            </w:r>
            <w:proofErr w:type="spellStart"/>
            <w:proofErr w:type="gramStart"/>
            <w:r w:rsidRPr="00A7556C">
              <w:rPr>
                <w:rFonts w:ascii="Century Gothic" w:hAnsi="Century Gothic"/>
                <w:sz w:val="22"/>
                <w:szCs w:val="22"/>
              </w:rPr>
              <w:t>Intranets,sites</w:t>
            </w:r>
            <w:proofErr w:type="spellEnd"/>
            <w:proofErr w:type="gramEnd"/>
            <w:r w:rsidRPr="00A7556C">
              <w:rPr>
                <w:rFonts w:ascii="Century Gothic" w:hAnsi="Century Gothic"/>
                <w:sz w:val="22"/>
                <w:szCs w:val="22"/>
              </w:rPr>
              <w:t>, e-commerce e integrações</w:t>
            </w:r>
          </w:p>
        </w:tc>
      </w:tr>
      <w:tr w:rsidR="00616413" w14:paraId="6DA6FCA3" w14:textId="77777777" w:rsidTr="009165B3">
        <w:trPr>
          <w:gridBefore w:val="1"/>
          <w:gridAfter w:val="1"/>
          <w:wBefore w:w="284" w:type="dxa"/>
          <w:wAfter w:w="188" w:type="dxa"/>
          <w:tblCellSpacing w:w="15" w:type="dxa"/>
        </w:trPr>
        <w:tc>
          <w:tcPr>
            <w:tcW w:w="4643" w:type="dxa"/>
            <w:hideMark/>
          </w:tcPr>
          <w:p w14:paraId="71AFBCA9" w14:textId="77777777" w:rsidR="00616413" w:rsidRDefault="00616413"/>
        </w:tc>
        <w:tc>
          <w:tcPr>
            <w:tcW w:w="4800" w:type="dxa"/>
            <w:gridSpan w:val="2"/>
            <w:tcBorders>
              <w:top w:val="nil"/>
              <w:left w:val="single" w:sz="8" w:space="0" w:color="FFFFFF"/>
              <w:bottom w:val="nil"/>
              <w:right w:val="nil"/>
            </w:tcBorders>
            <w:hideMark/>
          </w:tcPr>
          <w:p w14:paraId="7DE5A2E4" w14:textId="77777777" w:rsidR="00616413" w:rsidRDefault="00616413"/>
        </w:tc>
      </w:tr>
    </w:tbl>
    <w:p w14:paraId="4AA92561" w14:textId="77777777" w:rsidR="0019364E" w:rsidRDefault="0019364E">
      <w:pPr>
        <w:rPr>
          <w:rFonts w:ascii="Century Gothic" w:eastAsia="Century Gothic" w:hAnsi="Century Gothic" w:cs="Century Gothic"/>
          <w:color w:val="404041"/>
          <w:sz w:val="22"/>
          <w:szCs w:val="22"/>
        </w:rPr>
      </w:pPr>
    </w:p>
    <w:sectPr w:rsidR="0019364E">
      <w:pgSz w:w="11906" w:h="16838"/>
      <w:pgMar w:top="1040" w:right="1200" w:bottom="104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52FB5FD-C934-477C-9083-D66C2E52D6C1}"/>
    <w:embedBold r:id="rId2" w:fontKey="{56D61F20-A64F-4940-9954-FFB2CE247290}"/>
    <w:embedItalic r:id="rId3" w:fontKey="{0AB2AF64-1BA8-4D46-8BA9-A992AAF8D1B7}"/>
    <w:embedBoldItalic r:id="rId4" w:fontKey="{6C26A112-ECE1-4F10-9E58-2D8D5E90ABC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26E7B50-3CF0-4F17-93E5-70D2D1E5E4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C284E86-2453-426F-A056-166BB65DED0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A00EC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D615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66CB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C655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3E27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D833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9AEC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86A5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FE3F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0B893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F09D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6083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F6A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2855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8027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32C8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3EE8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C49E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6A353BC"/>
    <w:multiLevelType w:val="multilevel"/>
    <w:tmpl w:val="4CB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367F5"/>
    <w:multiLevelType w:val="multilevel"/>
    <w:tmpl w:val="9EC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75093"/>
    <w:multiLevelType w:val="multilevel"/>
    <w:tmpl w:val="9EC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64E"/>
    <w:rsid w:val="0014107F"/>
    <w:rsid w:val="0019364E"/>
    <w:rsid w:val="00242963"/>
    <w:rsid w:val="0028353C"/>
    <w:rsid w:val="00616413"/>
    <w:rsid w:val="0068142C"/>
    <w:rsid w:val="00905AC6"/>
    <w:rsid w:val="009165B3"/>
    <w:rsid w:val="00A7556C"/>
    <w:rsid w:val="00C2185B"/>
    <w:rsid w:val="00C7556F"/>
    <w:rsid w:val="00C91C45"/>
    <w:rsid w:val="00CC0691"/>
    <w:rsid w:val="00DF37F2"/>
    <w:rsid w:val="00E7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2A01E"/>
  <w15:docId w15:val="{F8A62933-AF5B-4033-9D01-94E6A499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40" w:lineRule="atLeast"/>
    </w:pPr>
    <w:rPr>
      <w:color w:val="404041"/>
    </w:rPr>
  </w:style>
  <w:style w:type="paragraph" w:customStyle="1" w:styleId="divdocumentdivfirstsection">
    <w:name w:val="div_document_div_firstsection"/>
    <w:basedOn w:val="Normal"/>
  </w:style>
  <w:style w:type="paragraph" w:customStyle="1" w:styleId="div">
    <w:name w:val="div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404041"/>
    </w:rPr>
  </w:style>
  <w:style w:type="paragraph" w:customStyle="1" w:styleId="emptynamediv">
    <w:name w:val="emptynamediv"/>
    <w:basedOn w:val="Normal"/>
    <w:pPr>
      <w:spacing w:line="260" w:lineRule="atLeast"/>
    </w:pPr>
  </w:style>
  <w:style w:type="character" w:customStyle="1" w:styleId="span">
    <w:name w:val="span"/>
    <w:basedOn w:val="Fontepargpadro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div"/>
    <w:pPr>
      <w:spacing w:line="460" w:lineRule="atLeast"/>
    </w:pPr>
    <w:rPr>
      <w:caps/>
      <w:color w:val="808284"/>
      <w:sz w:val="20"/>
      <w:szCs w:val="20"/>
    </w:rPr>
  </w:style>
  <w:style w:type="paragraph" w:customStyle="1" w:styleId="documentzipsuffix">
    <w:name w:val="document_zipsuffix"/>
    <w:basedOn w:val="Normal"/>
  </w:style>
  <w:style w:type="character" w:customStyle="1" w:styleId="documentzipprefix">
    <w:name w:val="document_zipprefix"/>
    <w:basedOn w:val="Fontepargpadro"/>
    <w:rPr>
      <w:vanish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email">
    <w:name w:val="span_email"/>
    <w:basedOn w:val="span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emptyaddiv">
    <w:name w:val="emptyaddiv"/>
    <w:basedOn w:val="Normal"/>
    <w:pPr>
      <w:spacing w:line="160" w:lineRule="atLeast"/>
    </w:pPr>
    <w:rPr>
      <w:sz w:val="16"/>
      <w:szCs w:val="16"/>
    </w:rPr>
  </w:style>
  <w:style w:type="paragraph" w:customStyle="1" w:styleId="divdocumentdivheading">
    <w:name w:val="div_document_div_heading"/>
    <w:basedOn w:val="Normal"/>
    <w:pPr>
      <w:pBdr>
        <w:top w:val="single" w:sz="8" w:space="0" w:color="B2B0BF"/>
        <w:bottom w:val="none" w:sz="0" w:space="19" w:color="auto"/>
      </w:pBdr>
    </w:pPr>
    <w:rPr>
      <w:color w:val="404041"/>
    </w:rPr>
  </w:style>
  <w:style w:type="paragraph" w:customStyle="1" w:styleId="divdocumentdivsectiontitle">
    <w:name w:val="div_document_div_sectiontitle"/>
    <w:basedOn w:val="Normal"/>
    <w:pPr>
      <w:spacing w:line="5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Fontepargpadro"/>
  </w:style>
  <w:style w:type="character" w:customStyle="1" w:styleId="divdocumentspancompanyname">
    <w:name w:val="div_document_span_companyname"/>
    <w:basedOn w:val="Fontepargpadro"/>
    <w:rPr>
      <w:color w:val="404041"/>
    </w:rPr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paragraph" w:customStyle="1" w:styleId="documentulli">
    <w:name w:val="document_ul_li"/>
    <w:basedOn w:val="Normal"/>
  </w:style>
  <w:style w:type="table" w:customStyle="1" w:styleId="divdocumenttable">
    <w:name w:val="div_document_table"/>
    <w:basedOn w:val="Tabelanormal"/>
    <w:tblPr/>
  </w:style>
  <w:style w:type="paragraph" w:styleId="NormalWeb">
    <w:name w:val="Normal (Web)"/>
    <w:basedOn w:val="Normal"/>
    <w:uiPriority w:val="99"/>
    <w:unhideWhenUsed/>
    <w:rsid w:val="00616413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616413"/>
    <w:rPr>
      <w:b/>
      <w:bCs/>
    </w:rPr>
  </w:style>
  <w:style w:type="character" w:styleId="nfase">
    <w:name w:val="Emphasis"/>
    <w:basedOn w:val="Fontepargpadro"/>
    <w:uiPriority w:val="20"/>
    <w:qFormat/>
    <w:rsid w:val="00616413"/>
    <w:rPr>
      <w:i/>
      <w:iCs/>
    </w:rPr>
  </w:style>
  <w:style w:type="character" w:styleId="Hyperlink">
    <w:name w:val="Hyperlink"/>
    <w:basedOn w:val="Fontepargpadro"/>
    <w:uiPriority w:val="99"/>
    <w:unhideWhenUsed/>
    <w:rsid w:val="00A7556C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A75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9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6197">
          <w:marLeft w:val="3750"/>
          <w:marRight w:val="3750"/>
          <w:marTop w:val="0"/>
          <w:marBottom w:val="0"/>
          <w:divBdr>
            <w:top w:val="single" w:sz="48" w:space="0" w:color="40404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2942">
              <w:marLeft w:val="0"/>
              <w:marRight w:val="0"/>
              <w:marTop w:val="0"/>
              <w:marBottom w:val="0"/>
              <w:divBdr>
                <w:top w:val="single" w:sz="8" w:space="0" w:color="B2B0B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209">
              <w:marLeft w:val="0"/>
              <w:marRight w:val="0"/>
              <w:marTop w:val="0"/>
              <w:marBottom w:val="0"/>
              <w:divBdr>
                <w:top w:val="single" w:sz="8" w:space="0" w:color="B2B0B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520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Lucas Da Silva Ribas</vt:lpstr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Gilvan Moraes de Moura</cp:lastModifiedBy>
  <cp:revision>12</cp:revision>
  <dcterms:created xsi:type="dcterms:W3CDTF">2021-07-19T13:08:00Z</dcterms:created>
  <dcterms:modified xsi:type="dcterms:W3CDTF">2021-08-30T12:57:00Z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YCoAAB+LCAAAAAAABAAVmcWurFAURD+IAW5D3C8uzQx3d77+8WadTiCnz95VtSotEAwn4gJHcxQH0yLHoTBKkqjAEQgpogQbpqiZQU3o03iT6F6VL7rjUmXOv8nf7L2xcnbio40xkq4LGTxkjEoFr3kwBAYQOmfTogKEl2lOKUt9WY+W7mk6OVOLtU15VWDmyw3s/oK4X7n6KXczhEfUCGLvLyqYIAe8VtvHOH0XBNlwkfrTNGQcIW1IxNhmjMa</vt:lpwstr>
  </property>
  <property fmtid="{D5CDD505-2E9C-101B-9397-08002B2CF9AE}" pid="3" name="x1ye=1">
    <vt:lpwstr>MZckjekjbiTbxvReEnij7cSe4ufZZwYUV+Q1hJpAzwC5uniGozQVZZ7ghvEsQgjbW51VmNNM9yOkmFHOGKtwIyQRxJKI8EUDEvtPKGehyE64OO9PCI82jiAOf0GSzFbUeAVMjYgjIuEOolmHhTPmKrRlAvJVRD+DU7B1K4euRakfVlArQLQ3INxRJYueboRc80OZlo+98FVN56Cu8n32HpitB8KmbZxc0hdloE1UWeJPtyASIXjaClixXNitby8</vt:lpwstr>
  </property>
  <property fmtid="{D5CDD505-2E9C-101B-9397-08002B2CF9AE}" pid="4" name="x1ye=10">
    <vt:lpwstr>rmb659RFmm2Cf4XmmBIqtAcrta60nfCGDPbO7T01sHYL8hxVNjeR7XDI3Bc1xE12D4vL5a5Z7bjmkiqP+txHkB5mSqKLShOX0YTY9WAnu8pJQ7488+ohR2uugqjhcNrocGCAUv6gddIbplnp3CTw7NUpJMaPfOfVRzRMPERfvIIPqWGy7Zlm8G3ME7iMDQ5p2befaxwOGuEmn1783w+mjsb2zpOBqUw9Kh9XAwxYayW0cI6ZnCgQYz4r6CJtKdp</vt:lpwstr>
  </property>
  <property fmtid="{D5CDD505-2E9C-101B-9397-08002B2CF9AE}" pid="5" name="x1ye=11">
    <vt:lpwstr>+twp6v/9RDP4q1xxogUbRiYqQClTv6fNN0b+6CqwivXim2l2lPIaLC8w1bRohtEqmRxr1qheZv1SsasCtuT66gbvqIye5MuwRVvWt5TRHGUV/nqtP3p/fMoFMd5smkXNpZKdmA2n/yO+AfevVM3oJnAlyRwq8PfPckmjWikPWUmBiggLUO+iEx06s70W4NpmC7cvrSlKfplZ/S+GhUYyF/WKDlm344JmnDvxIDRwq8tt7q3dKrZIFhqp/XDAimq</vt:lpwstr>
  </property>
  <property fmtid="{D5CDD505-2E9C-101B-9397-08002B2CF9AE}" pid="6" name="x1ye=12">
    <vt:lpwstr>zWq0gu2e2OIEaN4BWRJS8utYCcSNuVh0JFQp8JGep8th3mi3m7Qu/wCOe51Lc2S2PmUrny/Bpci/6MThjrD3gQwijybU62i54GitmtIIrMJ3QYYM2wQ2Bju7Z5yCNsqFUZJgPdrKaBr8FJxjk31jbP1IWp36s1Qg1WQeOf/1Ybcc/Dnd/XvIv/rDGh3wodb4WRpZBmA7+9eV43BZapxWBPxudMOZco4S1ki3D4SFtTk/aqxgd8udbI40iZ1Snfa</vt:lpwstr>
  </property>
  <property fmtid="{D5CDD505-2E9C-101B-9397-08002B2CF9AE}" pid="7" name="x1ye=13">
    <vt:lpwstr>WK9SOwzRRrKA3rAxMJaJNCH9SRO+peLgFeaR80RV88iunvPnoJ8991R0VGIs/h5J5P/VF9dPr/G01I89+SWY8b1bea+0pNd8fCFwbWLPzL9o43pwwRGh+xnA1vHUFd/hr7wAY4urZ5hHhMMpgst9QM2X0dlhlqRJVOc8EBgK3o640ESWhvTe8nj8USu8NLbl4PynkuKsTwb87jNO2vv4SAah4ndy2+lgCygB1KWp/9gUfniciPBcay+RJ5SgSjs</vt:lpwstr>
  </property>
  <property fmtid="{D5CDD505-2E9C-101B-9397-08002B2CF9AE}" pid="8" name="x1ye=14">
    <vt:lpwstr>8aUC9Wt2u+bOYoJPtSzX78QNzp1p0cNtvlE2sm/x5OeSRmald5A2BDQad29HXBwYdCknyenVRyAm/8aYs/b0ksDqXgG2iVHn6jXVQwIq2Vctujn9khGB+q8I00HJV8wiZ9+5ZMDp310IkOqcZekfRXhEHwC4zCNuJnkz/QZ5by0NGsN7WR0RG9g2cMcieAF1OEPZi6uIrQ4LXSNxitR88u+K/BPAgCdDExxjBxj9X13+dvf9UGVrALz39u6HXR8</vt:lpwstr>
  </property>
  <property fmtid="{D5CDD505-2E9C-101B-9397-08002B2CF9AE}" pid="9" name="x1ye=15">
    <vt:lpwstr>tca2xuCs/xR+kQWvU0u2gwGVvJXfxkexox5E02Q9hojwLyUS456EvbffJbZhv5cwX+DOtNxTT0hlS129hqVxtSFUHLaobsvQ5Yl1JMiZLXS0Ej8BkivX26XLxgHym5dzrGfUhH6elz7dFJlMXfkyyKwFNpJcQ7mRtL0Gjjc7sIXa/CUGdn9n5gSuah4n+/aBpgnfpJGO+F8sOAOyuV9qqHSLPrEj555MMClTjb+zCNTm8M397EpIKsIEnVnt6MC</vt:lpwstr>
  </property>
  <property fmtid="{D5CDD505-2E9C-101B-9397-08002B2CF9AE}" pid="10" name="x1ye=16">
    <vt:lpwstr>a6dna1Mif6L/yvWAL4xHbfU7Jqy0JVSYstGZRLuWEH8Z8Lf4gMYp7imguQSzf7G6/55VPO9q2sEhpntfOsVvUDBZoeHeC74lkb3OlS+jlu28cy1YcMuQ1QQ2YUyLBlG7vIBkmGpiOe7d4LquEIqOrQqVZac71x9UHs7yUhIWv7sLPpgm92wsxqWb5gbW2opUGgOFN00vRD/mh0DGz/0gurbXGDjPPiNa/4bijskQddTZyqXRTkMQr6PnYLd3tRA</vt:lpwstr>
  </property>
  <property fmtid="{D5CDD505-2E9C-101B-9397-08002B2CF9AE}" pid="11" name="x1ye=17">
    <vt:lpwstr>cL+gVUrZiFh6iHQxBsLFFVUlmehs6/fDGDf2MseUQMqDE8etlwswlf86GIMB6o4klrdmETMfOVE+QJeLeoLTO1qBsUGgD9WeOJFQEyVf3ycSVY7eO+5TKFa+x9K/AlqGkZbfpX/vmKr0zu5RYzCrranerFm3axujS29a1OEe289hPkXHHgNEQwXofFy8gWF3ctWMayXDTGI8MY2lEzp/ce42DtE5E+RPjuMB06+ShXsEAFVVJoFZbF+dYkUX/DE</vt:lpwstr>
  </property>
  <property fmtid="{D5CDD505-2E9C-101B-9397-08002B2CF9AE}" pid="12" name="x1ye=18">
    <vt:lpwstr>O+k8Ek2gBPWJMdYHZ8X59e/gx/Dvx4FM/CAqOk62A2oqH88SG1ypcdh16hWLS9r++qXGQtalFYPsYEHznPKJEt10v5AKN95axerGWrgY6HU897R0Fe5FxJp7HFCeO/dZMSA7Z23zUZULMGREcYYnBLuzg8nGIJwkRyWkvpW0z/hpy6/wA5WlO5TpfH5MNf4aGPfil6h9GR0ESEGarzD09I6rXeQZBjBGNCSZjE8RRUaTbNv2Q04OlkXHcokkT0s</vt:lpwstr>
  </property>
  <property fmtid="{D5CDD505-2E9C-101B-9397-08002B2CF9AE}" pid="13" name="x1ye=19">
    <vt:lpwstr>3kKPpmcx9JzUkhTW8H1OnYKvEj+gaWbiGccSB0M74mcncofoUpXU1IrQRbNAOQG3yZ3n8Ch8oPJ8CYobNnLXOS7psUDVSF1bzt8ISuazzPdKAS7mrJv0fx+GZ08J/Fr2do9/qa1YBhTrEKQlcVBAdfRdUHXmhGLBV/2K3HdL0VX/vhJ5vYYl77WbmLePquHr7BnjzuVNZG2kH9if0DI16ahGVRJsd5W4NwJ48FS6PJdpsQzAmlx+3QIS41jbvpR</vt:lpwstr>
  </property>
  <property fmtid="{D5CDD505-2E9C-101B-9397-08002B2CF9AE}" pid="14" name="x1ye=2">
    <vt:lpwstr>Ef6xk3nbwzI/SEup7kGnEGkkA3czamJRvLUC4hEnAJCGBt44u4JgDcut3lvJhX87MiYTT5IV9Dhyiltq8mK63ugGIVeKHAdcMA3lKBPxaM0PKxGeAIGqnXsSD19iTVJbEQ9oNW4cR2Hf5PQKKbzo33emJWoXMO7RaSHq2h1xrshP2j76RfgKTqE9WXhZJBWGOBSJ1hHOd/TCwayvyjpEMbhTQ+lD/NE8b3b5D/EHsrY/7Q/EpYBwEJNloWQnn8V</vt:lpwstr>
  </property>
  <property fmtid="{D5CDD505-2E9C-101B-9397-08002B2CF9AE}" pid="15" name="x1ye=20">
    <vt:lpwstr>edLNUVuIG2MXoT/QCqPEx/9E2DV1JdlPKCtZv5yj6AAAOOQ5izWW5UtE17uJLURmaBQ1qg0ovFZ2wQngkg7fMfgheQl3xuecV/mqH0nnac+w2+OURZtvf7np6Oe3J3AdlsjHFujJHaj69DNLIltEg74X/i6S3lD5iRx+9PC9ROz+cbIbjyGiYsYUCmPeUkVfw2vQ5X7UOOMw63gm9wf0MOeyev5WRidbUJYoQXnCiXQTh/UT8RQPBRa7ez8APEn</vt:lpwstr>
  </property>
  <property fmtid="{D5CDD505-2E9C-101B-9397-08002B2CF9AE}" pid="16" name="x1ye=21">
    <vt:lpwstr>+8SGYbNX9aHAT+kYtQoijFIBXuEpt73fWhPj657bMcKUL5M0Hwx0EL/fU68xKQLMmU57v3iF7d2jhR/zBeEPJjEbNM4W3w2xQCQ9l/1m5uGzLk5+tBrW3DW51xrT0JMWYnknAkI50fai2m+GLY+sKohEhEfjzes7j4Udl8/5xkR/rIXFiAzBHYdWcmKHMOz2YePCc2ZhxIUYnm7RGc0Pasv0uIVmY2WVPwJiRPkQIvCQ1WRUzqiGdgc+Ab0nurV</vt:lpwstr>
  </property>
  <property fmtid="{D5CDD505-2E9C-101B-9397-08002B2CF9AE}" pid="17" name="x1ye=22">
    <vt:lpwstr>IffyhZpB+EGVeAjnzAEX9TXJIghECzQqsUvexKxEWSpSLYRVp8Jy6ylXAwTTlP5ZMbq2nRd1PI4YKMsUtYtiDCtsG7SP50OoEz6FGCc+ISc7Ia8SNhRHQaXd86fGuE2EyiBuouKbl1EQw/jbMNbXOo6skYHlPRTdakMGk+E3UKWbxQaCXy6LjFqmjtRjJuNc2I70Tp/mG1XCDivAuE1CPBX4zdxq+vrVORofXHRMFWIou3gAvKmN+p2CJD2do+Z</vt:lpwstr>
  </property>
  <property fmtid="{D5CDD505-2E9C-101B-9397-08002B2CF9AE}" pid="18" name="x1ye=23">
    <vt:lpwstr>sHD/rqW+esWPz9wdPZ1kKbyTiqBIrS2doA95b2zKjVcHSIUX57Zr7+1h8EuJvgUIlouh6YMWKiuoxI8xcuipqXFEPiXtRzK8DTqDoKzpTWD1iSrXi+VSBL5BcWynpu45tzdZyJZ+L8M6kT4TiuAAr9WO3s/sXnY5K9c8DbQ5RlCxtqX6137ugcSvq3J0Wz7nvxIOH0Pu4FAyyHfJKFqLQKOA/B1egsDeXcqMyivN2aKA0TPzbw4mdBb6HZARz1v</vt:lpwstr>
  </property>
  <property fmtid="{D5CDD505-2E9C-101B-9397-08002B2CF9AE}" pid="19" name="x1ye=24">
    <vt:lpwstr>2mPe2TbIe5IRjF6+QZ3HnLtm9simg5LZgLDD8RplY0TLVz10o4gf5j+diR/zj7+Ev40jxK9kXoQQqNkQu1bKmSIsji89uPm3u1ql/hKYzfQco7xIXENXqyU6Vr5yM7yaTuCY7TEHzfweeiZkn0/A93zaZWtRO1qdfo47qHqrVEuL/Itg0GtJ9q5NUhZFNQpZ7MeS+Sfnn/QHqDaNTUyuOp+XxndybSPMWOr8EpGAdF8NK1Vs3Ri8LMSrV5qVlPg</vt:lpwstr>
  </property>
  <property fmtid="{D5CDD505-2E9C-101B-9397-08002B2CF9AE}" pid="20" name="x1ye=25">
    <vt:lpwstr>EpbFqPPCkZS+TEHy7RE76JBlsW9V7flFXFXHROffxRJkdmtISKUtoDK6F/IowqkHrlgXnrt4equTVAonbvf6lWbH1CmLuiI4hH7tad/bnQxlfU9VsDxzzs0tZ06EKUqxBjJivVoTsym7gsP0IZ7uSD9MRRsnsh0swyKs46VkOEfloGfkLaOGif7uu5oi0CEvZFFXtGd3GChX4ASALqm6yNfAYyP0lGPRrqlNjKQklXDr0MGn4ki4pys7jY4Cjg/</vt:lpwstr>
  </property>
  <property fmtid="{D5CDD505-2E9C-101B-9397-08002B2CF9AE}" pid="21" name="x1ye=26">
    <vt:lpwstr>XUScu3T2Mg6tJj2ch9mSEpbPxTSnMcaUQF3PMigSD+4Q8GFn/ES4gB3m3BSDWqqa+zP/YzEddw1LRvac9Khyxs/loZI+1oXwyGPTeAc97m/af+JaLRzQM2QrdS96oDsFMzn/s1iB0Q64Ms+eVhbb9jH/SRrd6P6lF22R86lBNDuxvIoKWEMAci8I7e0P5YjyCSVwq0YBuzdBPiZBtXbHZT0rYXu49eELipF4oOFx+9rvj9rpcRRuHOftXOis8sU</vt:lpwstr>
  </property>
  <property fmtid="{D5CDD505-2E9C-101B-9397-08002B2CF9AE}" pid="22" name="x1ye=27">
    <vt:lpwstr>ueyXnmFfWib/PQu+1GNbZ6JtOpV/fs7/uA/IM0tynwKP5sOSLq+EgiA24Mf36tqeUsMW0cCen49+YgXz1t9XO/pjMarhHm8gUQ6/C0hwK0stxRUaztbAlhJGVaTUAS2nDq/6sgcJgTOhC9LF87JUVzj1D6wncBfLJhoAV8s4qszp3wCzfKBxYcJ37TXclwYAJvgHqI5Xkd6cjv/1gq6LahdXJwZWP8RUsJh8jhROaaeaK7Nrx2yUvC4Kc9g1U7A</vt:lpwstr>
  </property>
  <property fmtid="{D5CDD505-2E9C-101B-9397-08002B2CF9AE}" pid="23" name="x1ye=28">
    <vt:lpwstr>S94qNKGUdC7Ui02dwYfoi+sNLV8EMbyVghmBSX3+soCqJB2uZdrgg0rorD9RmDgD8DoPRw5qNP/8/CfkYAbqNuikXv838q8bP5k9ldA0b8fSmmAston0S6LP/7wdju21y2f2pJXgXYfux26dzHQUFXF/I0xFnrCtg4ucgtTz1WQSmnZxXB02jioHXtVbvb2FxOXbaComy9/X2T+KFD9ncnLgyysi1O0mnXOI8FNt4fyNWutnl8r2r4wIcYA2zWa</vt:lpwstr>
  </property>
  <property fmtid="{D5CDD505-2E9C-101B-9397-08002B2CF9AE}" pid="24" name="x1ye=29">
    <vt:lpwstr>htzOVmpbTmUxRcSO7j7wHoZT3GHxoNakcuyD7A4gCfAFDvJHehmBgyVkrktOUjg3SOkvG9PSt4+4vC5wNoIr4/qY4h9DcMzG9l9YTfaiBfTcV/16t8yv1Y41JUBz6PB4+FUuj8ymljOQfK6elbaO6siEkL1ndFkyAaeb+FFtGEPLPDT7tkwGA/53AXT5+iL3tSqbUi9fppTSu1RbENWJkr/xov0gaepl+nnM44/k3PP26f53ufREPzmKYHpCmLM</vt:lpwstr>
  </property>
  <property fmtid="{D5CDD505-2E9C-101B-9397-08002B2CF9AE}" pid="25" name="x1ye=3">
    <vt:lpwstr>TDNk6J53LT/eiwjq5uS5hvH4jc5eKWXiB1H7gXb9H1mFoN8tVej/8UOjIW/+KfA9HWozakugredIrULVNITyfz7KyX5+PvRiCVDdT/MvDZS4xwFTD303MNaSDYiv21iIW/FVWPqznnmhO4d7iCKU6QjVNRI62ysxgSzLf4kaqfo6Wq7HnENGUKC7VpRJQukl8RGNkbP2qSJLJ0/PBkZRRGbDuTi5PCC4NITi5Te6JCZy9tVn70jr45y9lgnpj22</vt:lpwstr>
  </property>
  <property fmtid="{D5CDD505-2E9C-101B-9397-08002B2CF9AE}" pid="26" name="x1ye=30">
    <vt:lpwstr>120SQGB5j3oL71uMRwsBaPZIlneteJ20mxHGedMavh0VOy5LkPkX5Moe1huRPFuM6cFKCZRM5Tr2RpDdhfnteFg4KIaw0DHzyH+9DL8ps5EDA0DP2d5SDGF9DGMwkmwFw9FXUtVBWqeUBYWL4qJQUfv6b9DPYF/6hAFKHMniuj1VCaC6wCRvPr+bq2S5NsJpw9vuA80zwSGqoPkxXr2lM7xoE1JgxNl8mZlK4DwAPM9KOAjc1D7U45D7N+cwmxu</vt:lpwstr>
  </property>
  <property fmtid="{D5CDD505-2E9C-101B-9397-08002B2CF9AE}" pid="27" name="x1ye=31">
    <vt:lpwstr>Vrq+JzvRn/cuZcNckh57MpcjKOQJ8iAPD4O87ug/f7YcIMoAPudWIbUs8DAg77TRkjw8iDRoViYnqA/NhPnGXf6iiPDnNpZRPAuNMqOV0Ji0viI+TxJ1Za+qayNQseYePHiL5WTownSwF1iAnm/8W8AkQKosUB/59plW+vtTMzMCnCVHO6fvvaqBPj8LXmELgh14TvIOVSpgKAPPkJZx4LPpBuXKQ5P+qaPGCKb1FNDdnDjsBZlTdiL3sOfQtJy</vt:lpwstr>
  </property>
  <property fmtid="{D5CDD505-2E9C-101B-9397-08002B2CF9AE}" pid="28" name="x1ye=32">
    <vt:lpwstr>UmZj1xqcJaGkqBc1cwtn4bTH5VR8cdCHzCJQcmHVNYVuQ89k/TeVZDVdFdFaLBMc4t8b7PIy0cF3I6p1tvrKFmVvqVIZDpljT8ZyvYtuviH7+/Nps3LXprn4ovUtcrH8mb2Fo7nIFRwfAGbZX7SyXyJ7ip3szu2NQGwo3LE9X9M0d6yaF3OdrT7OECwCL0zUSJPAkWjA1B97jdw6AvpgDLLaYExe1OtlkX46xP0VvXQdri0nxs99mKBS9rZoVZd</vt:lpwstr>
  </property>
  <property fmtid="{D5CDD505-2E9C-101B-9397-08002B2CF9AE}" pid="29" name="x1ye=33">
    <vt:lpwstr>lhgWDo8Ky0H2UstWfPCJbleEEjFuvXFXxWr9/nq/kdVrQrXXrEdUXuYYYTwTgP779yP47GEJHptV7d5itjjj7R+HcykzuRJkZYvBwQ6P3QjurDElO+Cy+QE0NUsrak9ea1Q4v0P8M2iFgYeyQSyjUi/P+HCeq/4Uj/BcwvEt6brFtp58cf8V8jIL0q1nsoTkI5R44GdJZjkGnD5ATBA8z68WuhUjkeZDjLMD4JOnkVX8YNCjhcqVi2O50IQtyE4</vt:lpwstr>
  </property>
  <property fmtid="{D5CDD505-2E9C-101B-9397-08002B2CF9AE}" pid="30" name="x1ye=34">
    <vt:lpwstr>JfX8pvo1+rebfdDm+UcDiuaGtjz+BytsHNmy/ZyYcC6488A/Hj2924de9XBK/Q97+XeIvuQfah855Cj2cPdzVuYruuVjYAAwoe6Fpb5UBK0IXlHH8TddfodVLsSQ6F1E7wME7lVSX7fESDKpqJRi2UGH1PIKUKoeG6NzWm/X570q8dOlj3zWcyBJ67G43v2nFlOSfovXKDeZHEwe6t0EjIUVdFcJ1BohuHeMJhA7kuTP/qQ2A7UsyehDGqRVspM</vt:lpwstr>
  </property>
  <property fmtid="{D5CDD505-2E9C-101B-9397-08002B2CF9AE}" pid="31" name="x1ye=35">
    <vt:lpwstr>sjgjvocbe6XDBVEpadNZGU5/c32RKmin8ZllLrt/I1TdN8zdfKXLHGWv/oC2qxtlPzdaeEbwiMOJyRqqZh5MbOvDGaoC39A7Ao64NFJTAizamoiuqohT7jf5Xe1P2YScc6GdXZ/O2Fjw99IPL5hLJREn8wPSNkPkf8CK0NX48Uiy4c23aiPQFfiu9FisDUCxYU4aIWLsHiuHpPA4DOl3oYvvJIH2W8Ns99nuf79/3t+0YWIIAocRt63wwNgZvlp</vt:lpwstr>
  </property>
  <property fmtid="{D5CDD505-2E9C-101B-9397-08002B2CF9AE}" pid="32" name="x1ye=36">
    <vt:lpwstr>IkGSGfOZiPCCr3Pnw5LgK8yNzV4M1FuHtkMSbuMw13tN4YP+LhH9wXeL+bdoLBVatFh+p8lEnmgkvmTSDK6fPMK/56pwVdGKqOBV4GFOUQIs4s4r/ZyQnIU/oXPFkDy6qqmdBOKH6K6SX3N4H4Dnf/kQQmUf0Pwyf5z4eW1jB+Pfqz9vpLHiR7IhvaU0fNkcpx2H83I+sKt/7jy3J9KmAsZzFkq1YrQ9QRPCmP2kQXAk59SEQsrlSmuX2k5nShl</vt:lpwstr>
  </property>
  <property fmtid="{D5CDD505-2E9C-101B-9397-08002B2CF9AE}" pid="33" name="x1ye=37">
    <vt:lpwstr>+d2en5VAThj/z7LpQYeGs7XlZP60jaXs6+uqXUczjUJ0kIhrzS3t0Iu06vCzX2R3Xt54zth6FD5VoBC1uQsq5mTPtQm0YAfMsoqsJkWEe1IxzKf4sNIrCb8VhehHpmOOdayz7V3R6oz+3N3C0YVlzo/B7DdtHZ+EVkPUal7F2AGMn6isRascNs3VywG/qC6B72eL3pSxtzEOY7kZ+aO0ttf0FwOZmFsuvVEtLs7BRKKZyYXVuOvbqZ3+OXeU3qR</vt:lpwstr>
  </property>
  <property fmtid="{D5CDD505-2E9C-101B-9397-08002B2CF9AE}" pid="34" name="x1ye=38">
    <vt:lpwstr>ktOwM+rllTW7gL7DPa4GMKlloKYYH3QzMBQlCfvDx0DRSjHNbza+HJOjuW7aTzNfuVHYDrbH7NTBClHxV0N7x5g9Dnq0YxF3C5c0Kwz7nLVtsDlzL5auHe0flt203mhmp96Lfh+7JOMVf+hqlMB0cYJgL6+SYnVaoETPiqFKeZg7+kNlxKepQfiJJyc8k5lgKDgldoDykPY0yL2PXSvvvh7XYUkORovA75n9q9VgzR/HvXQ5d9a/9X/kWUzIbrH</vt:lpwstr>
  </property>
  <property fmtid="{D5CDD505-2E9C-101B-9397-08002B2CF9AE}" pid="35" name="x1ye=39">
    <vt:lpwstr>18opgQ+QRfJXzAVzPmr24KOLLFEt/Z+3BUVUzxb9Kyx1ye0LK+oj459G4UXKhugEW22ofijpp2sa4iXuZGjIeQB6cGW6+LitGgS8xvGKZzwHQhG1CVn/+jCJEK+G6TCjDN99FmJlTdUnKDx5Fmd74uSoL8ms58sv+x1labwX/QgnAbAhIebeBjGibtoKn5hFDqzhv/sw4tduzlMk+RGe/w6kIB5ixylGU6zXd1iGR2RL3pM2jvRCjPP/SsU9150</vt:lpwstr>
  </property>
  <property fmtid="{D5CDD505-2E9C-101B-9397-08002B2CF9AE}" pid="36" name="x1ye=4">
    <vt:lpwstr>wczoKY9BzHsnYyCwN3UHpTjJ1y25wKLfB4X9OxCKl5IGxovGYX50HXMD0XxzMe0yEQeox4aIg+4iYLUT8ipbr9MJ04hHabZjB4/UY4QfKXChwGsujCeXJYuSCYxt6VqB/Kbs7YIgwe2zZqk8+Gf5sAeigWqDPSFcC34ZcAu7qzAxtU9OSuxd3CwU1q6Bf8d8jGL751Ox+uqMZqSeYpBs9zkIfsQKpZ0/NimM4zAwx18eUTkZeog8N3aDBLSN1Jq</vt:lpwstr>
  </property>
  <property fmtid="{D5CDD505-2E9C-101B-9397-08002B2CF9AE}" pid="37" name="x1ye=40">
    <vt:lpwstr>ds68pAezQuhyTgGQ1p9+Psnm/drLpFA/vfnt1oNz+mrDYFfB6xX3IpUL2biBE5CUz6hOj1bNkzb8qydgn2p4RRV5ClpLGhSKYFMrr8z5kOiYaGfG9ym+R2lTuBogQL7qkMx3O7pQK48IEXO22+gP04OtuKBE++S3pBWiwHk7TBSQHhXmh4V6vhs2r/1A2/rVrkgdbfVMAWQg9WDF8uPYqwQLo2rAtZ8f/fmGx9sFh5Ebki3Wt7qwOXTFeUILQv7</vt:lpwstr>
  </property>
  <property fmtid="{D5CDD505-2E9C-101B-9397-08002B2CF9AE}" pid="38" name="x1ye=41">
    <vt:lpwstr>sY6eiurXdIwTckz3ee5M7WCreWH54hKzZPcKQIIEYI9MPlC39+eQtiAWlmKRNrboN9McTkGuyrQh+JEXfYQg7o8xU2FI0RaLRh9tMrppHx3QfhWdX66DkGq6xMg9opM+c+mSchtqNIfHCSPYe1l/huHAdc7fr85yEStkwB8VRaHSUKLziF6HtfLh+TPQBmNkcyGvqGiGxkv5MezdzWswOb+OOEpa9zClIE23jDzC+vwVSYprDLThhLQMKAorxDJ</vt:lpwstr>
  </property>
  <property fmtid="{D5CDD505-2E9C-101B-9397-08002B2CF9AE}" pid="39" name="x1ye=42">
    <vt:lpwstr>FoNpDPUaVMgaRVs8ooUPnTLzbiH3c9yZq6Xa1MogYAzLUlxFCo0egVETt/jhQd3/gW6dYFoQByv3iRd3pTqFdpykaA9N/6c2bmiB9JQNM4ntCl4/LzSL19jBD1EOi+IRhCherHUF5+5U1BhuzAMuIk1RshI1iHbj/i4WI31lvjIMaFWiIXOfoeCo2dF+DTrf/u02rtOGN2fZP0ttJR9zRV53Tn7atI0XJMJqw9Cb7b+Qi78vsyPjUpzqyvY8wuZ</vt:lpwstr>
  </property>
  <property fmtid="{D5CDD505-2E9C-101B-9397-08002B2CF9AE}" pid="40" name="x1ye=43">
    <vt:lpwstr>UJsryGIp2n+A2fEwNhgKgAA</vt:lpwstr>
  </property>
  <property fmtid="{D5CDD505-2E9C-101B-9397-08002B2CF9AE}" pid="41" name="x1ye=5">
    <vt:lpwstr>np66jY3/e02zNv/M8bDfaf0L2fT/c9SZmG7QJKAn/4t3CT+ot1gKwABqb6HAuzlAJTvh8Mc/mffkC009AsBdrcT77SZZhGVRiU7t7ivisLOsKm9B0gqM7oHxfrBzyDlinN06RXHChLqzP/ne7kAE1LNkpoi2bt3TRcF72O5zpvcmN6CLG8ipz2ZnmRZeJ7bIiwKVTkw6o7s6+hJb0wVKRvUwLRduUEgQOtu/j/tp6FJ8xF39g2nbQK+QuGFUdjf</vt:lpwstr>
  </property>
  <property fmtid="{D5CDD505-2E9C-101B-9397-08002B2CF9AE}" pid="42" name="x1ye=6">
    <vt:lpwstr>RLOvn6exBp5P9wL+9BXKa6Qkwn00GaP97RI1wlCCXa3V1kVwHi4azZ2VgGDSsnORNA/gYoGOZSTC5XkOCFF/5oo/+hicAtfwdsKsaDDYPf5EOy8FYGuxRt59z1qkaYZ1j4bpOb/uVxWW2v+BdZfCMZrJtZ7ePf6JAGc87+zgpPF9ZYw9ApIpP0f6J+jyTEC2B7vmnNnG5O+x4LPKmtOn7bSjhzqPk7zduYh6zn6rkS7zaQqR7bTG3C15hmQm7Qf</vt:lpwstr>
  </property>
  <property fmtid="{D5CDD505-2E9C-101B-9397-08002B2CF9AE}" pid="43" name="x1ye=7">
    <vt:lpwstr>zc/6UjaMRZ3qQU2SuDvCr9Y8RcVhPtUrbN0eDeue1jhKhJyjcOWs+owPlltx39/9Ymue4o2jiK7jpEZojQA9cS4R/0y7kvgvgnh5CD+sEM6kOYYuenLA/IQwesiyWJtKMTQlDRlDMCp36Vkk/+q5HOvsmhe9ru3OHVIHJrqoVj5UvZiToeL4270eJYLZHvtd6Bt6AkXjblwRiXMdSUe0jGhQ8EAzT0Lu++KyZDMc65UCovQsoPJqie+n5wuE/bL</vt:lpwstr>
  </property>
  <property fmtid="{D5CDD505-2E9C-101B-9397-08002B2CF9AE}" pid="44" name="x1ye=8">
    <vt:lpwstr>dOm09qSkBBxkW4XaCqBu0Pyl2264l58E7817U13ZL9oqvpSszGLIe8zdsjpSDzHIY+kSwIXuFzMtG6Q3KA/HxYHh2EFHFHqBCsyQYS48v8hteJg723k8i3LQxTDOE22nT5DMWQfSqe4qN1ySp73t2x1jpXEmtWqjpfklx+aPIqnz7jCgMEQ74IzSLEWEu9bDaqafjBGTv3HArfNwQyfW38y2vHn2vJDbBEyUrpNWRDNjC+mUdVeLzfll9XGingX</vt:lpwstr>
  </property>
  <property fmtid="{D5CDD505-2E9C-101B-9397-08002B2CF9AE}" pid="45" name="x1ye=9">
    <vt:lpwstr>yst69xnO3DJJVTqStei2/0bAA2/YnVfw6zcKbGFDp0vvPSJ8tAhxEG4GbNqpXsXTOlGHKflvCwatSQdaKxg+ZjPxIxuPUFee0gEuhumL36JX1gFdRkQ81AJpPYiJ6+H+jsNlSqplr+Ru05OeF0czvl5CDbcbPfN61FbWWQ7KhSQnWU1o3hI+avyND5KW9lmcrK4RniHWRUw/x5z++qNpyz5E1X43uTnYu5cag6hGt0Kt1A21Bc+mYTkHqGh48nP</vt:lpwstr>
  </property>
</Properties>
</file>