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490"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6095"/>
      </w:tblGrid>
      <w:tr w:rsidR="0073086B" w14:paraId="3ACCF4A2" w14:textId="77777777" w:rsidTr="0073086B">
        <w:tc>
          <w:tcPr>
            <w:tcW w:w="4395" w:type="dxa"/>
          </w:tcPr>
          <w:p w14:paraId="4F081E63" w14:textId="77777777" w:rsidR="0073086B" w:rsidRPr="0073086B" w:rsidRDefault="0073086B" w:rsidP="00312C62">
            <w:pPr>
              <w:spacing w:line="288" w:lineRule="auto"/>
              <w:ind w:firstLine="0"/>
              <w:jc w:val="center"/>
              <w:rPr>
                <w:b/>
                <w:bCs/>
              </w:rPr>
            </w:pPr>
            <w:bookmarkStart w:id="0" w:name="_GoBack"/>
            <w:bookmarkEnd w:id="0"/>
            <w:r w:rsidRPr="0073086B">
              <w:rPr>
                <w:b/>
                <w:bCs/>
              </w:rPr>
              <w:t>TRƯỜNG SĨ QUAN THÔNG TIN</w:t>
            </w:r>
          </w:p>
          <w:p w14:paraId="790C0058" w14:textId="2249417D" w:rsidR="0073086B" w:rsidRPr="0073086B" w:rsidRDefault="00B25473" w:rsidP="00312C62">
            <w:pPr>
              <w:spacing w:line="288" w:lineRule="auto"/>
              <w:ind w:firstLine="0"/>
              <w:jc w:val="center"/>
              <w:rPr>
                <w:b/>
                <w:bCs/>
              </w:rPr>
            </w:pPr>
            <w:r>
              <w:rPr>
                <w:b/>
                <w:bCs/>
                <w:noProof/>
              </w:rPr>
              <mc:AlternateContent>
                <mc:Choice Requires="wps">
                  <w:drawing>
                    <wp:anchor distT="0" distB="0" distL="114300" distR="114300" simplePos="0" relativeHeight="251658240" behindDoc="0" locked="0" layoutInCell="1" allowOverlap="1" wp14:anchorId="57A94504" wp14:editId="4DE9ED81">
                      <wp:simplePos x="0" y="0"/>
                      <wp:positionH relativeFrom="column">
                        <wp:posOffset>695960</wp:posOffset>
                      </wp:positionH>
                      <wp:positionV relativeFrom="paragraph">
                        <wp:posOffset>193675</wp:posOffset>
                      </wp:positionV>
                      <wp:extent cx="1203960" cy="0"/>
                      <wp:effectExtent l="13335" t="8255" r="11430" b="10795"/>
                      <wp:wrapNone/>
                      <wp:docPr id="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3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633965" id="_x0000_t32" coordsize="21600,21600" o:spt="32" o:oned="t" path="m,l21600,21600e" filled="f">
                      <v:path arrowok="t" fillok="f" o:connecttype="none"/>
                      <o:lock v:ext="edit" shapetype="t"/>
                    </v:shapetype>
                    <v:shape id="AutoShape 7" o:spid="_x0000_s1026" type="#_x0000_t32" style="position:absolute;margin-left:54.8pt;margin-top:15.25pt;width:94.8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d8B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"/>
                  </w:pict>
                </mc:Fallback>
              </mc:AlternateContent>
            </w:r>
            <w:r w:rsidR="0073086B" w:rsidRPr="0073086B">
              <w:rPr>
                <w:b/>
                <w:bCs/>
              </w:rPr>
              <w:t>KHOA CNTT-TCKGM</w:t>
            </w:r>
          </w:p>
        </w:tc>
        <w:tc>
          <w:tcPr>
            <w:tcW w:w="6095" w:type="dxa"/>
          </w:tcPr>
          <w:p w14:paraId="463A8A1C" w14:textId="77777777" w:rsidR="0073086B" w:rsidRPr="0073086B" w:rsidRDefault="0073086B" w:rsidP="00312C62">
            <w:pPr>
              <w:spacing w:line="288" w:lineRule="auto"/>
              <w:ind w:firstLine="0"/>
              <w:jc w:val="center"/>
              <w:rPr>
                <w:b/>
                <w:bCs/>
              </w:rPr>
            </w:pPr>
            <w:r w:rsidRPr="0073086B">
              <w:rPr>
                <w:b/>
                <w:bCs/>
              </w:rPr>
              <w:t>CỘNG HÒA XÃ HỘI CHỦ NGHĨA VIỆT NAM</w:t>
            </w:r>
          </w:p>
          <w:p w14:paraId="4ED134C1" w14:textId="76803C9A" w:rsidR="0073086B" w:rsidRPr="0073086B" w:rsidRDefault="00B25473" w:rsidP="00312C62">
            <w:pPr>
              <w:spacing w:line="288" w:lineRule="auto"/>
              <w:ind w:firstLine="0"/>
              <w:jc w:val="center"/>
              <w:rPr>
                <w:b/>
                <w:bCs/>
              </w:rPr>
            </w:pPr>
            <w:r>
              <w:rPr>
                <w:b/>
                <w:bCs/>
                <w:noProof/>
              </w:rPr>
              <mc:AlternateContent>
                <mc:Choice Requires="wps">
                  <w:drawing>
                    <wp:anchor distT="0" distB="0" distL="114300" distR="114300" simplePos="0" relativeHeight="251659264" behindDoc="0" locked="0" layoutInCell="1" allowOverlap="1" wp14:anchorId="54A3B893" wp14:editId="39F7E7B1">
                      <wp:simplePos x="0" y="0"/>
                      <wp:positionH relativeFrom="column">
                        <wp:posOffset>770255</wp:posOffset>
                      </wp:positionH>
                      <wp:positionV relativeFrom="paragraph">
                        <wp:posOffset>201295</wp:posOffset>
                      </wp:positionV>
                      <wp:extent cx="2171700" cy="0"/>
                      <wp:effectExtent l="11430" t="6350" r="7620" b="12700"/>
                      <wp:wrapNone/>
                      <wp:docPr id="5"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A826F5" id="AutoShape 6" o:spid="_x0000_s1026" type="#_x0000_t32" style="position:absolute;margin-left:60.65pt;margin-top:15.85pt;width:17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CuS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"/>
                  </w:pict>
                </mc:Fallback>
              </mc:AlternateContent>
            </w:r>
            <w:r w:rsidR="0073086B" w:rsidRPr="0073086B">
              <w:rPr>
                <w:b/>
                <w:bCs/>
              </w:rPr>
              <w:t>Độc lập - Tự do - Hạnh phúc</w:t>
            </w:r>
          </w:p>
          <w:p w14:paraId="5C762096" w14:textId="77777777" w:rsidR="0073086B" w:rsidRPr="0073086B" w:rsidRDefault="0073086B" w:rsidP="00312C62">
            <w:pPr>
              <w:spacing w:line="288" w:lineRule="auto"/>
              <w:ind w:firstLine="0"/>
              <w:jc w:val="center"/>
              <w:rPr>
                <w:b/>
                <w:bCs/>
              </w:rPr>
            </w:pPr>
          </w:p>
        </w:tc>
      </w:tr>
    </w:tbl>
    <w:p w14:paraId="3918AA7A" w14:textId="77777777" w:rsidR="0073086B" w:rsidRDefault="0073086B" w:rsidP="00312C62">
      <w:pPr>
        <w:spacing w:line="288" w:lineRule="auto"/>
        <w:ind w:firstLine="0"/>
        <w:jc w:val="left"/>
      </w:pPr>
    </w:p>
    <w:p w14:paraId="75B9E251" w14:textId="77777777" w:rsidR="0073086B" w:rsidRPr="0073086B" w:rsidRDefault="0073086B" w:rsidP="00312C62">
      <w:pPr>
        <w:spacing w:line="288" w:lineRule="auto"/>
        <w:ind w:firstLine="0"/>
        <w:jc w:val="center"/>
        <w:rPr>
          <w:b/>
          <w:bCs/>
        </w:rPr>
      </w:pPr>
      <w:r w:rsidRPr="0073086B">
        <w:rPr>
          <w:b/>
          <w:bCs/>
        </w:rPr>
        <w:t>PHIẾU ĐĂNG KÝ</w:t>
      </w:r>
    </w:p>
    <w:p w14:paraId="772C45A4" w14:textId="77777777" w:rsidR="0073086B" w:rsidRPr="0073086B" w:rsidRDefault="0073086B" w:rsidP="00312C62">
      <w:pPr>
        <w:spacing w:line="288" w:lineRule="auto"/>
        <w:ind w:firstLine="0"/>
        <w:jc w:val="center"/>
        <w:rPr>
          <w:b/>
          <w:bCs/>
        </w:rPr>
      </w:pPr>
      <w:r w:rsidRPr="0073086B">
        <w:rPr>
          <w:b/>
          <w:bCs/>
        </w:rPr>
        <w:t>Tham dự Hội thi “Ứng dụng trí tuệ nhân tạo trong giáo dục và đào tạo”</w:t>
      </w:r>
    </w:p>
    <w:p w14:paraId="7878AD78" w14:textId="77777777" w:rsidR="0073086B" w:rsidRPr="0073086B" w:rsidRDefault="0073086B" w:rsidP="00312C62">
      <w:pPr>
        <w:spacing w:line="288" w:lineRule="auto"/>
        <w:ind w:firstLine="0"/>
        <w:jc w:val="center"/>
        <w:rPr>
          <w:b/>
          <w:bCs/>
        </w:rPr>
      </w:pPr>
      <w:r w:rsidRPr="0073086B">
        <w:rPr>
          <w:b/>
          <w:bCs/>
        </w:rPr>
        <w:t>Năm học 2025 - 2026</w:t>
      </w:r>
    </w:p>
    <w:p w14:paraId="48A3CF67" w14:textId="242E17B1" w:rsidR="0073086B" w:rsidRDefault="00B25473" w:rsidP="00312C62">
      <w:pPr>
        <w:spacing w:line="288" w:lineRule="auto"/>
        <w:ind w:firstLine="0"/>
        <w:jc w:val="center"/>
        <w:rPr>
          <w:i/>
          <w:iCs/>
        </w:rPr>
      </w:pPr>
      <w:r>
        <w:rPr>
          <w:i/>
          <w:iCs/>
          <w:noProof/>
        </w:rPr>
        <mc:AlternateContent>
          <mc:Choice Requires="wps">
            <w:drawing>
              <wp:anchor distT="0" distB="0" distL="114300" distR="114300" simplePos="0" relativeHeight="251660288" behindDoc="0" locked="0" layoutInCell="1" allowOverlap="1" wp14:anchorId="54CC96FE" wp14:editId="108046F0">
                <wp:simplePos x="0" y="0"/>
                <wp:positionH relativeFrom="column">
                  <wp:posOffset>2318385</wp:posOffset>
                </wp:positionH>
                <wp:positionV relativeFrom="paragraph">
                  <wp:posOffset>201295</wp:posOffset>
                </wp:positionV>
                <wp:extent cx="1150620" cy="0"/>
                <wp:effectExtent l="7620" t="12065" r="13335" b="6985"/>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0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18920E" id="AutoShape 5" o:spid="_x0000_s1026" type="#_x0000_t32" style="position:absolute;margin-left:182.55pt;margin-top:15.85pt;width:90.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fM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"/>
            </w:pict>
          </mc:Fallback>
        </mc:AlternateContent>
      </w:r>
      <w:r w:rsidR="0073086B" w:rsidRPr="0073086B">
        <w:rPr>
          <w:i/>
          <w:iCs/>
        </w:rPr>
        <w:t>(Dành cho đối tượng cán bộ, giảng viên)</w:t>
      </w:r>
    </w:p>
    <w:p w14:paraId="2D47027F" w14:textId="77777777" w:rsidR="0073086B" w:rsidRPr="0073086B" w:rsidRDefault="0073086B" w:rsidP="00312C62">
      <w:pPr>
        <w:spacing w:line="288" w:lineRule="auto"/>
        <w:ind w:firstLine="0"/>
        <w:jc w:val="center"/>
        <w:rPr>
          <w:i/>
          <w:iCs/>
        </w:rPr>
      </w:pPr>
    </w:p>
    <w:p w14:paraId="0EFA54CB" w14:textId="2A848DC4" w:rsidR="0073086B" w:rsidRDefault="0073086B" w:rsidP="00312C62">
      <w:pPr>
        <w:spacing w:line="288" w:lineRule="auto"/>
        <w:ind w:firstLine="0"/>
        <w:jc w:val="center"/>
      </w:pPr>
      <w:r>
        <w:t>Kính gửi: Ban tổ chức Hội thi “Ứng dụng trí tuệ nhân tạo trong giáo dục và đào tạo” Trường Sĩ quan Thông tin năm học 2025 - 2026.</w:t>
      </w:r>
    </w:p>
    <w:p w14:paraId="6C8740FE" w14:textId="77777777" w:rsidR="0073086B" w:rsidRDefault="0073086B" w:rsidP="00312C62">
      <w:pPr>
        <w:spacing w:line="288" w:lineRule="auto"/>
        <w:ind w:firstLine="0"/>
        <w:jc w:val="left"/>
        <w:rPr>
          <w:b/>
          <w:bCs/>
        </w:rPr>
      </w:pPr>
    </w:p>
    <w:p w14:paraId="2758AB0D" w14:textId="77777777" w:rsidR="0073086B" w:rsidRDefault="0073086B" w:rsidP="00312C62">
      <w:pPr>
        <w:spacing w:line="288" w:lineRule="auto"/>
        <w:jc w:val="left"/>
      </w:pPr>
      <w:r w:rsidRPr="0073086B">
        <w:rPr>
          <w:b/>
          <w:bCs/>
        </w:rPr>
        <w:t>1. Tên sản phẩm:</w:t>
      </w:r>
      <w:r w:rsidRPr="0073086B">
        <w:t xml:space="preserve"> </w:t>
      </w:r>
    </w:p>
    <w:p w14:paraId="1E42DAE2" w14:textId="6427CBDA" w:rsidR="0073086B" w:rsidRPr="00086C2A" w:rsidRDefault="005F5590" w:rsidP="00312C62">
      <w:pPr>
        <w:spacing w:line="288" w:lineRule="auto"/>
        <w:ind w:firstLine="0"/>
        <w:jc w:val="center"/>
        <w:rPr>
          <w:bCs/>
          <w:i/>
          <w:iCs/>
        </w:rPr>
      </w:pPr>
      <w:r w:rsidRPr="005F5590">
        <w:rPr>
          <w:bCs/>
          <w:i/>
          <w:iCs/>
        </w:rPr>
        <w:t>Giải pháp AI hỗ trợ phiên dịch video phục vụ dạy và học tiếng Anh</w:t>
      </w:r>
    </w:p>
    <w:p w14:paraId="2944C7F4" w14:textId="23D237FA" w:rsidR="0073086B" w:rsidRPr="0073086B" w:rsidRDefault="0073086B" w:rsidP="00312C62">
      <w:pPr>
        <w:spacing w:line="288" w:lineRule="auto"/>
        <w:jc w:val="left"/>
        <w:rPr>
          <w:b/>
          <w:bCs/>
        </w:rPr>
      </w:pPr>
      <w:r w:rsidRPr="0073086B">
        <w:rPr>
          <w:b/>
          <w:bCs/>
        </w:rPr>
        <w:t>2. Tên tác giả:</w:t>
      </w:r>
      <w:r w:rsidRPr="0073086B">
        <w:t xml:space="preserve"> Th</w:t>
      </w:r>
      <w:r w:rsidR="00086C2A">
        <w:t>ượng uý</w:t>
      </w:r>
      <w:r w:rsidRPr="0073086B">
        <w:t xml:space="preserve">, </w:t>
      </w:r>
      <w:r w:rsidR="00086C2A">
        <w:t>CN</w:t>
      </w:r>
      <w:r w:rsidRPr="0073086B">
        <w:t xml:space="preserve"> </w:t>
      </w:r>
      <w:r w:rsidR="00086C2A">
        <w:t>Nguyễn Ngọc Nhân</w:t>
      </w:r>
    </w:p>
    <w:p w14:paraId="4EB7B3D5" w14:textId="6EBF7577" w:rsidR="0073086B" w:rsidRDefault="0073086B" w:rsidP="00312C62">
      <w:pPr>
        <w:spacing w:line="288" w:lineRule="auto"/>
        <w:jc w:val="left"/>
        <w:rPr>
          <w:b/>
          <w:bCs/>
        </w:rPr>
      </w:pPr>
      <w:r w:rsidRPr="0073086B">
        <w:rPr>
          <w:b/>
          <w:bCs/>
        </w:rPr>
        <w:t xml:space="preserve">3. Đồng tác giả: </w:t>
      </w:r>
    </w:p>
    <w:p w14:paraId="6D4805A6" w14:textId="7ADC5330" w:rsidR="0073086B" w:rsidRPr="0073086B" w:rsidRDefault="0073086B" w:rsidP="00312C62">
      <w:pPr>
        <w:spacing w:line="288" w:lineRule="auto"/>
        <w:ind w:firstLine="0"/>
        <w:jc w:val="left"/>
      </w:pPr>
      <w:r>
        <w:rPr>
          <w:b/>
          <w:bCs/>
        </w:rPr>
        <w:tab/>
      </w:r>
      <w:r w:rsidR="002734B0">
        <w:rPr>
          <w:b/>
          <w:bCs/>
        </w:rPr>
        <w:tab/>
      </w:r>
      <w:r>
        <w:rPr>
          <w:b/>
          <w:bCs/>
        </w:rPr>
        <w:t xml:space="preserve">- </w:t>
      </w:r>
      <w:r w:rsidR="00086C2A">
        <w:t>Thiếu tá</w:t>
      </w:r>
      <w:r w:rsidRPr="0073086B">
        <w:t xml:space="preserve">, TS </w:t>
      </w:r>
      <w:r w:rsidR="00086C2A">
        <w:t>Hà Văn Muôn</w:t>
      </w:r>
    </w:p>
    <w:p w14:paraId="6666AD3B" w14:textId="415D4365" w:rsidR="0073086B" w:rsidRPr="0073086B" w:rsidRDefault="0073086B" w:rsidP="00312C62">
      <w:pPr>
        <w:spacing w:line="288" w:lineRule="auto"/>
        <w:ind w:firstLine="0"/>
        <w:jc w:val="left"/>
      </w:pPr>
      <w:r w:rsidRPr="0073086B">
        <w:tab/>
      </w:r>
      <w:r w:rsidR="002734B0">
        <w:tab/>
      </w:r>
      <w:r>
        <w:t xml:space="preserve">- </w:t>
      </w:r>
      <w:r w:rsidR="00086C2A">
        <w:t>Đại uý</w:t>
      </w:r>
      <w:r w:rsidRPr="0073086B">
        <w:t xml:space="preserve">, </w:t>
      </w:r>
      <w:r w:rsidR="006942BD">
        <w:t>KS</w:t>
      </w:r>
      <w:r w:rsidRPr="0073086B">
        <w:t xml:space="preserve"> </w:t>
      </w:r>
      <w:r w:rsidR="00086C2A">
        <w:t>Phạm Xuân Phương</w:t>
      </w:r>
    </w:p>
    <w:p w14:paraId="4DC5111B" w14:textId="18C4901E" w:rsidR="00953E92" w:rsidRDefault="0073086B" w:rsidP="00312C62">
      <w:pPr>
        <w:spacing w:line="288" w:lineRule="auto"/>
      </w:pPr>
      <w:r w:rsidRPr="0073086B">
        <w:rPr>
          <w:b/>
          <w:bCs/>
        </w:rPr>
        <w:t>4. Mô tả sơ lược (nội dung khái quát) sản phẩm dự thi:</w:t>
      </w:r>
    </w:p>
    <w:p w14:paraId="20A4E2F4" w14:textId="34FEC5FA" w:rsidR="00086C2A" w:rsidRPr="00953E92" w:rsidRDefault="00551249" w:rsidP="00312C62">
      <w:pPr>
        <w:spacing w:line="288" w:lineRule="auto"/>
      </w:pPr>
      <w:r>
        <w:t>Sản phẩm "Hệ thống hỗ trợ dịch thuật video và âm thanh thời gian thực ứng dụng AI" là giải pháp công nghệ tiên tiến nhằm hỗ trợ cán bộ, giảng viên và học viên trong việc xóa bỏ rào cản ngôn ngữ khi tiếp cận tri thức quốc tế từ các nguồn học liệu số. Thông qua việc tích hợp các mô hình nhận dạng giọng nói (ASR), dịch thuật ngữ cảnh (LLM) và tổng hợp tiếng nói (TTS) tiên tiến nhất, sản phẩm cho phép trích xuất và biên dịch âm thanh từ video bài giảng hoặc từ microphone sang tiếng Việt theo thời gian thực. Với ưu điểm nổi bật là khả năng vận hành hoàn toàn cục bộ (Offline) trên thiết bị cá nhân, đảm bảo tính bảo mật dữ liệu tuyệt đối và hỗ trợ tùy biến các thuật ngữ chuyên ngành, sản phẩm là công cụ đắc lực để nâng cao hiệu quả giáo dục đào tạo và thúc đẩy quá trình hội nhập quốc tế trong môi trường số hiện nay.</w:t>
      </w:r>
    </w:p>
    <w:p w14:paraId="4D1BA9F3" w14:textId="4ABA1D0A" w:rsidR="0073086B" w:rsidRPr="009F693C" w:rsidRDefault="0073086B" w:rsidP="00312C62">
      <w:pPr>
        <w:spacing w:line="288" w:lineRule="auto"/>
        <w:ind w:firstLine="0"/>
        <w:jc w:val="right"/>
        <w:rPr>
          <w:i/>
          <w:iCs/>
        </w:rPr>
      </w:pPr>
      <w:r w:rsidRPr="009F693C">
        <w:rPr>
          <w:i/>
          <w:iCs/>
        </w:rPr>
        <w:t>Khánh Hoà, ngày 07 tháng 04 năm 2026</w:t>
      </w:r>
    </w:p>
    <w:tbl>
      <w:tblPr>
        <w:tblStyle w:val="TableGrid"/>
        <w:tblW w:w="10490"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1"/>
        <w:gridCol w:w="3794"/>
        <w:gridCol w:w="991"/>
        <w:gridCol w:w="4786"/>
        <w:gridCol w:w="318"/>
      </w:tblGrid>
      <w:tr w:rsidR="0073086B" w14:paraId="171632CA" w14:textId="77777777" w:rsidTr="00551249">
        <w:trPr>
          <w:gridBefore w:val="1"/>
          <w:gridAfter w:val="1"/>
          <w:wBefore w:w="601" w:type="dxa"/>
          <w:wAfter w:w="318" w:type="dxa"/>
        </w:trPr>
        <w:tc>
          <w:tcPr>
            <w:tcW w:w="4785" w:type="dxa"/>
            <w:gridSpan w:val="2"/>
          </w:tcPr>
          <w:p w14:paraId="7CB7314E" w14:textId="77777777" w:rsidR="0073086B" w:rsidRPr="0073086B" w:rsidRDefault="0073086B" w:rsidP="00312C62">
            <w:pPr>
              <w:spacing w:line="288" w:lineRule="auto"/>
              <w:ind w:firstLine="0"/>
              <w:jc w:val="center"/>
              <w:rPr>
                <w:b/>
                <w:bCs/>
              </w:rPr>
            </w:pPr>
            <w:r w:rsidRPr="0073086B">
              <w:rPr>
                <w:b/>
                <w:bCs/>
              </w:rPr>
              <w:t>THỦ TRƯỞNG ĐƠN VỊ</w:t>
            </w:r>
          </w:p>
          <w:p w14:paraId="6514C67D" w14:textId="77777777" w:rsidR="0073086B" w:rsidRPr="0073086B" w:rsidRDefault="0073086B" w:rsidP="00312C62">
            <w:pPr>
              <w:spacing w:line="288" w:lineRule="auto"/>
              <w:ind w:firstLine="0"/>
              <w:jc w:val="center"/>
              <w:rPr>
                <w:b/>
                <w:bCs/>
              </w:rPr>
            </w:pPr>
          </w:p>
        </w:tc>
        <w:tc>
          <w:tcPr>
            <w:tcW w:w="4786" w:type="dxa"/>
          </w:tcPr>
          <w:p w14:paraId="57E42A60" w14:textId="77777777" w:rsidR="0073086B" w:rsidRPr="0073086B" w:rsidRDefault="0073086B" w:rsidP="00312C62">
            <w:pPr>
              <w:spacing w:line="288" w:lineRule="auto"/>
              <w:ind w:firstLine="0"/>
              <w:jc w:val="center"/>
              <w:rPr>
                <w:b/>
                <w:bCs/>
              </w:rPr>
            </w:pPr>
            <w:r w:rsidRPr="0073086B">
              <w:rPr>
                <w:b/>
                <w:bCs/>
              </w:rPr>
              <w:t>TÁC GIẢ</w:t>
            </w:r>
          </w:p>
          <w:p w14:paraId="12DBB74D" w14:textId="77777777" w:rsidR="007D4ED5" w:rsidRDefault="007D4ED5" w:rsidP="00312C62">
            <w:pPr>
              <w:spacing w:line="288" w:lineRule="auto"/>
              <w:ind w:firstLine="0"/>
              <w:jc w:val="center"/>
              <w:rPr>
                <w:rFonts w:cs="Arial"/>
                <w:i/>
                <w:iCs/>
                <w:caps/>
                <w:kern w:val="32"/>
              </w:rPr>
            </w:pPr>
          </w:p>
          <w:p w14:paraId="19220AC1" w14:textId="77777777" w:rsidR="007D4ED5" w:rsidRDefault="007D4ED5" w:rsidP="00312C62">
            <w:pPr>
              <w:spacing w:line="288" w:lineRule="auto"/>
              <w:ind w:firstLine="0"/>
              <w:jc w:val="center"/>
              <w:rPr>
                <w:rFonts w:cs="Arial"/>
                <w:i/>
                <w:iCs/>
                <w:caps/>
                <w:kern w:val="32"/>
              </w:rPr>
            </w:pPr>
          </w:p>
          <w:p w14:paraId="23797491" w14:textId="77777777" w:rsidR="007D4ED5" w:rsidRDefault="007D4ED5" w:rsidP="00312C62">
            <w:pPr>
              <w:spacing w:line="288" w:lineRule="auto"/>
              <w:ind w:firstLine="0"/>
              <w:jc w:val="center"/>
              <w:rPr>
                <w:rFonts w:cs="Arial"/>
                <w:i/>
                <w:iCs/>
                <w:caps/>
                <w:kern w:val="32"/>
              </w:rPr>
            </w:pPr>
          </w:p>
          <w:p w14:paraId="7C39D588" w14:textId="753220C4" w:rsidR="007D4ED5" w:rsidRPr="007D4ED5" w:rsidRDefault="00086C2A" w:rsidP="00312C62">
            <w:pPr>
              <w:spacing w:line="288" w:lineRule="auto"/>
              <w:rPr>
                <w:b/>
                <w:bCs/>
              </w:rPr>
            </w:pPr>
            <w:r>
              <w:rPr>
                <w:b/>
                <w:bCs/>
              </w:rPr>
              <w:t>Thượng uý</w:t>
            </w:r>
            <w:r w:rsidR="007D4ED5" w:rsidRPr="007D4ED5">
              <w:rPr>
                <w:b/>
                <w:bCs/>
              </w:rPr>
              <w:t xml:space="preserve"> </w:t>
            </w:r>
            <w:r>
              <w:rPr>
                <w:b/>
                <w:bCs/>
              </w:rPr>
              <w:t>Nguyễn Ngọc Nhân</w:t>
            </w:r>
          </w:p>
          <w:p w14:paraId="690F9D66" w14:textId="77777777" w:rsidR="0073086B" w:rsidRPr="0073086B" w:rsidRDefault="0073086B" w:rsidP="00312C62">
            <w:pPr>
              <w:spacing w:line="288" w:lineRule="auto"/>
              <w:ind w:firstLine="0"/>
              <w:jc w:val="center"/>
              <w:rPr>
                <w:b/>
                <w:bCs/>
              </w:rPr>
            </w:pPr>
          </w:p>
        </w:tc>
      </w:tr>
      <w:tr w:rsidR="00953E92" w14:paraId="6FEF5879" w14:textId="77777777" w:rsidTr="00551249">
        <w:tc>
          <w:tcPr>
            <w:tcW w:w="4395" w:type="dxa"/>
            <w:gridSpan w:val="2"/>
          </w:tcPr>
          <w:p w14:paraId="356B3B2D" w14:textId="77777777" w:rsidR="00953E92" w:rsidRPr="0073086B" w:rsidRDefault="00953E92" w:rsidP="00312C62">
            <w:pPr>
              <w:spacing w:line="288" w:lineRule="auto"/>
              <w:ind w:firstLine="0"/>
              <w:jc w:val="center"/>
              <w:rPr>
                <w:b/>
                <w:bCs/>
              </w:rPr>
            </w:pPr>
            <w:r w:rsidRPr="0073086B">
              <w:rPr>
                <w:b/>
                <w:bCs/>
              </w:rPr>
              <w:lastRenderedPageBreak/>
              <w:t>TRƯỜNG SĨ QUAN THÔNG TIN</w:t>
            </w:r>
          </w:p>
          <w:p w14:paraId="6DC9FE6B" w14:textId="3E4B60F3" w:rsidR="00953E92" w:rsidRPr="0073086B" w:rsidRDefault="00B25473" w:rsidP="00312C62">
            <w:pPr>
              <w:spacing w:line="288" w:lineRule="auto"/>
              <w:ind w:firstLine="0"/>
              <w:jc w:val="center"/>
              <w:rPr>
                <w:b/>
                <w:bCs/>
              </w:rPr>
            </w:pPr>
            <w:r>
              <w:rPr>
                <w:b/>
                <w:bCs/>
                <w:noProof/>
              </w:rPr>
              <mc:AlternateContent>
                <mc:Choice Requires="wps">
                  <w:drawing>
                    <wp:anchor distT="0" distB="0" distL="114300" distR="114300" simplePos="0" relativeHeight="251662336" behindDoc="0" locked="0" layoutInCell="1" allowOverlap="1" wp14:anchorId="624B1F0B" wp14:editId="6166C2C8">
                      <wp:simplePos x="0" y="0"/>
                      <wp:positionH relativeFrom="column">
                        <wp:posOffset>695960</wp:posOffset>
                      </wp:positionH>
                      <wp:positionV relativeFrom="paragraph">
                        <wp:posOffset>231775</wp:posOffset>
                      </wp:positionV>
                      <wp:extent cx="1203960" cy="0"/>
                      <wp:effectExtent l="13335" t="8255" r="11430" b="10795"/>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3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98955D" id="AutoShape 4" o:spid="_x0000_s1026" type="#_x0000_t32" style="position:absolute;margin-left:54.8pt;margin-top:18.25pt;width:94.8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"/>
                  </w:pict>
                </mc:Fallback>
              </mc:AlternateContent>
            </w:r>
            <w:r w:rsidR="00953E92" w:rsidRPr="0073086B">
              <w:rPr>
                <w:b/>
                <w:bCs/>
              </w:rPr>
              <w:t>KHOA CNTT-TCKGM</w:t>
            </w:r>
          </w:p>
        </w:tc>
        <w:tc>
          <w:tcPr>
            <w:tcW w:w="6095" w:type="dxa"/>
            <w:gridSpan w:val="3"/>
          </w:tcPr>
          <w:p w14:paraId="79323D3D" w14:textId="77777777" w:rsidR="00953E92" w:rsidRPr="0073086B" w:rsidRDefault="00953E92" w:rsidP="00312C62">
            <w:pPr>
              <w:spacing w:line="288" w:lineRule="auto"/>
              <w:ind w:firstLine="0"/>
              <w:jc w:val="center"/>
              <w:rPr>
                <w:b/>
                <w:bCs/>
              </w:rPr>
            </w:pPr>
            <w:r w:rsidRPr="0073086B">
              <w:rPr>
                <w:b/>
                <w:bCs/>
              </w:rPr>
              <w:t>CỘNG HÒA XÃ HỘI CHỦ NGHĨA VIỆT NAM</w:t>
            </w:r>
          </w:p>
          <w:p w14:paraId="17643C6E" w14:textId="5A69D4A5" w:rsidR="00953E92" w:rsidRPr="0073086B" w:rsidRDefault="00B25473" w:rsidP="00312C62">
            <w:pPr>
              <w:spacing w:line="288" w:lineRule="auto"/>
              <w:ind w:firstLine="0"/>
              <w:jc w:val="center"/>
              <w:rPr>
                <w:b/>
                <w:bCs/>
              </w:rPr>
            </w:pPr>
            <w:r>
              <w:rPr>
                <w:b/>
                <w:bCs/>
                <w:noProof/>
              </w:rPr>
              <mc:AlternateContent>
                <mc:Choice Requires="wps">
                  <w:drawing>
                    <wp:anchor distT="0" distB="0" distL="114300" distR="114300" simplePos="0" relativeHeight="251663360" behindDoc="0" locked="0" layoutInCell="1" allowOverlap="1" wp14:anchorId="1CC5D203" wp14:editId="2558CAD3">
                      <wp:simplePos x="0" y="0"/>
                      <wp:positionH relativeFrom="column">
                        <wp:posOffset>770255</wp:posOffset>
                      </wp:positionH>
                      <wp:positionV relativeFrom="paragraph">
                        <wp:posOffset>229870</wp:posOffset>
                      </wp:positionV>
                      <wp:extent cx="2171700" cy="0"/>
                      <wp:effectExtent l="11430" t="6350" r="7620"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F95AD4" id="AutoShape 3" o:spid="_x0000_s1026" type="#_x0000_t32" style="position:absolute;margin-left:60.65pt;margin-top:18.1pt;width:171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"/>
                  </w:pict>
                </mc:Fallback>
              </mc:AlternateContent>
            </w:r>
            <w:r w:rsidR="00953E92" w:rsidRPr="0073086B">
              <w:rPr>
                <w:b/>
                <w:bCs/>
              </w:rPr>
              <w:t>Độc lập - Tự do - Hạnh phúc</w:t>
            </w:r>
          </w:p>
          <w:p w14:paraId="7B6F17C2" w14:textId="77777777" w:rsidR="00953E92" w:rsidRPr="0073086B" w:rsidRDefault="00953E92" w:rsidP="00312C62">
            <w:pPr>
              <w:spacing w:line="288" w:lineRule="auto"/>
              <w:ind w:firstLine="0"/>
              <w:jc w:val="center"/>
              <w:rPr>
                <w:b/>
                <w:bCs/>
              </w:rPr>
            </w:pPr>
          </w:p>
        </w:tc>
      </w:tr>
    </w:tbl>
    <w:p w14:paraId="4FC61182" w14:textId="4F381397" w:rsidR="00953E92" w:rsidRPr="0073086B" w:rsidRDefault="00B25473" w:rsidP="00312C62">
      <w:pPr>
        <w:spacing w:line="288" w:lineRule="auto"/>
        <w:ind w:firstLine="0"/>
        <w:jc w:val="center"/>
        <w:rPr>
          <w:b/>
          <w:bCs/>
        </w:rPr>
      </w:pPr>
      <w:r>
        <w:rPr>
          <w:i/>
          <w:iCs/>
          <w:noProof/>
        </w:rPr>
        <mc:AlternateContent>
          <mc:Choice Requires="wps">
            <w:drawing>
              <wp:anchor distT="0" distB="0" distL="114300" distR="114300" simplePos="0" relativeHeight="251664384" behindDoc="0" locked="0" layoutInCell="1" allowOverlap="1" wp14:anchorId="29A9437B" wp14:editId="4F10B68D">
                <wp:simplePos x="0" y="0"/>
                <wp:positionH relativeFrom="column">
                  <wp:posOffset>2318385</wp:posOffset>
                </wp:positionH>
                <wp:positionV relativeFrom="paragraph">
                  <wp:posOffset>240665</wp:posOffset>
                </wp:positionV>
                <wp:extent cx="1150620" cy="0"/>
                <wp:effectExtent l="7620" t="12700" r="13335" b="63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0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36A12B" id="AutoShape 2" o:spid="_x0000_s1026" type="#_x0000_t32" style="position:absolute;margin-left:182.55pt;margin-top:18.95pt;width:90.6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"/>
            </w:pict>
          </mc:Fallback>
        </mc:AlternateContent>
      </w:r>
      <w:r w:rsidR="00953E92" w:rsidRPr="00953E92">
        <w:rPr>
          <w:b/>
          <w:bCs/>
        </w:rPr>
        <w:t>BẢN MÔ TẢ SẢN PHẨM DỰ THI</w:t>
      </w:r>
    </w:p>
    <w:p w14:paraId="3F120AFF" w14:textId="77777777" w:rsidR="00953E92" w:rsidRPr="00953E92" w:rsidRDefault="00953E92" w:rsidP="00312C62">
      <w:pPr>
        <w:spacing w:line="288" w:lineRule="auto"/>
        <w:rPr>
          <w:b/>
          <w:bCs/>
        </w:rPr>
      </w:pPr>
    </w:p>
    <w:p w14:paraId="58824745" w14:textId="51D3A29C" w:rsidR="00953E92" w:rsidRPr="00953E92" w:rsidRDefault="00953E92" w:rsidP="00312C62">
      <w:pPr>
        <w:pStyle w:val="Heading1"/>
        <w:spacing w:before="0" w:after="0" w:line="288" w:lineRule="auto"/>
      </w:pPr>
      <w:r w:rsidRPr="00953E92">
        <w:t>A. THÔNG TIN CHUNG</w:t>
      </w:r>
    </w:p>
    <w:p w14:paraId="18F4F46A" w14:textId="007F8E54" w:rsidR="00953E92" w:rsidRPr="00086C2A" w:rsidRDefault="00953E92" w:rsidP="00312C62">
      <w:pPr>
        <w:spacing w:line="288" w:lineRule="auto"/>
        <w:rPr>
          <w:b/>
          <w:bCs/>
          <w:i/>
          <w:iCs/>
        </w:rPr>
      </w:pPr>
      <w:r>
        <w:t>1. Tên sản phẩm:</w:t>
      </w:r>
      <w:r w:rsidR="00086C2A">
        <w:t xml:space="preserve"> </w:t>
      </w:r>
      <w:r w:rsidR="005F5590" w:rsidRPr="005F5590">
        <w:rPr>
          <w:b/>
          <w:bCs/>
          <w:i/>
          <w:iCs/>
        </w:rPr>
        <w:t>Giải pháp AI hỗ trợ phiên dịch video phục vụ dạy và học tiếng Anh</w:t>
      </w:r>
    </w:p>
    <w:p w14:paraId="085151E4" w14:textId="0C1A3212" w:rsidR="00953E92" w:rsidRDefault="00953E92" w:rsidP="00312C62">
      <w:pPr>
        <w:spacing w:line="288" w:lineRule="auto"/>
      </w:pPr>
      <w:r>
        <w:t xml:space="preserve">2. Người dự thi: </w:t>
      </w:r>
      <w:r w:rsidR="00086C2A">
        <w:t>Thượng uý</w:t>
      </w:r>
      <w:r w:rsidR="00860047">
        <w:t xml:space="preserve">, </w:t>
      </w:r>
      <w:r w:rsidR="00086C2A">
        <w:t>CN</w:t>
      </w:r>
      <w:r w:rsidR="00860047">
        <w:t xml:space="preserve"> </w:t>
      </w:r>
      <w:r w:rsidR="00086C2A">
        <w:t>Nguyễn Ngọc Nhân</w:t>
      </w:r>
    </w:p>
    <w:p w14:paraId="32BF40F7" w14:textId="72D7F9CE" w:rsidR="00953E92" w:rsidRDefault="00953E92" w:rsidP="00312C62">
      <w:pPr>
        <w:spacing w:line="288" w:lineRule="auto"/>
      </w:pPr>
      <w:r>
        <w:t xml:space="preserve">3. Tên cơ quan, đơn vị: </w:t>
      </w:r>
      <w:r w:rsidR="00860047">
        <w:t xml:space="preserve">Bộ môn </w:t>
      </w:r>
      <w:r w:rsidR="00086C2A">
        <w:t>Tác chiến không gian mạng</w:t>
      </w:r>
      <w:r w:rsidR="00860047">
        <w:t>, Khoa Công nghệ thông tin - Tác chiến không gian mạng</w:t>
      </w:r>
    </w:p>
    <w:p w14:paraId="6E2C12DA" w14:textId="57B1140B" w:rsidR="00953E92" w:rsidRDefault="00953E92" w:rsidP="00312C62">
      <w:pPr>
        <w:spacing w:line="288" w:lineRule="auto"/>
      </w:pPr>
      <w:r>
        <w:t>4. Địa chỉ liên hệ:</w:t>
      </w:r>
      <w:r w:rsidR="00086C2A">
        <w:t xml:space="preserve"> Bộ môn Tác chiến không gian mạng</w:t>
      </w:r>
      <w:r w:rsidR="00860047" w:rsidRPr="00860047">
        <w:t>, Khoa Công nghệ thông tin - Tác chiến không gian mạng</w:t>
      </w:r>
    </w:p>
    <w:p w14:paraId="5BC64E22" w14:textId="4F0EC780" w:rsidR="00953E92" w:rsidRPr="00D73E65" w:rsidRDefault="00953E92" w:rsidP="00312C62">
      <w:pPr>
        <w:spacing w:line="288" w:lineRule="auto"/>
        <w:ind w:left="5760" w:hanging="5040"/>
        <w:rPr>
          <w:lang w:val="pt-BR"/>
        </w:rPr>
      </w:pPr>
      <w:r w:rsidRPr="00D73E65">
        <w:rPr>
          <w:lang w:val="pt-BR"/>
        </w:rPr>
        <w:t>5. Số điện thoại: 0</w:t>
      </w:r>
      <w:r w:rsidR="00086C2A">
        <w:rPr>
          <w:lang w:val="pt-BR"/>
        </w:rPr>
        <w:t>982473896</w:t>
      </w:r>
      <w:r w:rsidR="00820C85" w:rsidRPr="00D73E65">
        <w:rPr>
          <w:lang w:val="pt-BR"/>
        </w:rPr>
        <w:t xml:space="preserve">            </w:t>
      </w:r>
      <w:r w:rsidRPr="00D73E65">
        <w:rPr>
          <w:lang w:val="pt-BR"/>
        </w:rPr>
        <w:t>E-mail:</w:t>
      </w:r>
      <w:r w:rsidR="00917068" w:rsidRPr="00D73E65">
        <w:rPr>
          <w:lang w:val="pt-BR"/>
        </w:rPr>
        <w:t xml:space="preserve"> </w:t>
      </w:r>
      <w:r w:rsidR="00050A6C">
        <w:rPr>
          <w:lang w:val="pt-BR"/>
        </w:rPr>
        <w:t>nhan.ktsa1</w:t>
      </w:r>
      <w:r w:rsidR="00917068" w:rsidRPr="00D73E65">
        <w:rPr>
          <w:lang w:val="pt-BR"/>
        </w:rPr>
        <w:t>@gmail.com</w:t>
      </w:r>
    </w:p>
    <w:p w14:paraId="516947F1" w14:textId="2A0C506B" w:rsidR="00D73E65" w:rsidRPr="00D73E65" w:rsidRDefault="00D73E65" w:rsidP="00312C62">
      <w:pPr>
        <w:pStyle w:val="Heading1"/>
        <w:spacing w:before="0" w:after="0" w:line="288" w:lineRule="auto"/>
        <w:rPr>
          <w:lang w:val="pt-BR"/>
        </w:rPr>
      </w:pPr>
      <w:r w:rsidRPr="00D73E65">
        <w:rPr>
          <w:lang w:val="pt-BR"/>
        </w:rPr>
        <w:t>B. Nội dung chính của sản</w:t>
      </w:r>
      <w:r>
        <w:rPr>
          <w:lang w:val="pt-BR"/>
        </w:rPr>
        <w:t xml:space="preserve"> phẩm</w:t>
      </w:r>
    </w:p>
    <w:p w14:paraId="5BC43F10" w14:textId="1CC9CD4A" w:rsidR="008C637D" w:rsidRPr="00D73E65" w:rsidRDefault="00D73E65" w:rsidP="00312C62">
      <w:pPr>
        <w:pStyle w:val="Heading2"/>
        <w:spacing w:before="0" w:after="0" w:line="288" w:lineRule="auto"/>
        <w:rPr>
          <w:lang w:val="pt-BR"/>
        </w:rPr>
      </w:pPr>
      <w:r w:rsidRPr="00D73E65">
        <w:rPr>
          <w:lang w:val="pt-BR"/>
        </w:rPr>
        <w:t>1</w:t>
      </w:r>
      <w:r w:rsidR="00C41639" w:rsidRPr="00D73E65">
        <w:rPr>
          <w:lang w:val="pt-BR"/>
        </w:rPr>
        <w:t xml:space="preserve">. </w:t>
      </w:r>
      <w:r w:rsidRPr="00D73E65">
        <w:rPr>
          <w:lang w:val="pt-BR"/>
        </w:rPr>
        <w:t>Tính cấp thiết của đề tài</w:t>
      </w:r>
    </w:p>
    <w:p w14:paraId="0E0056DC" w14:textId="77777777" w:rsidR="00050A6C" w:rsidRDefault="00050A6C" w:rsidP="00312C62">
      <w:pPr>
        <w:spacing w:line="288" w:lineRule="auto"/>
        <w:rPr>
          <w:lang w:val="pt-BR"/>
        </w:rPr>
      </w:pPr>
      <w:r w:rsidRPr="00050A6C">
        <w:rPr>
          <w:lang w:val="pt-BR"/>
        </w:rPr>
        <w:t>Trong bối cảnh chuyển đổi số giáo dục đang được triển khai mạnh mẽ, việc hội nhập quốc tế để khai thác các kho học liệu bài giảng trực tuyến và tham gia các hội thảo khoa học toàn cầu (Coursera, YouTube, chuyên san quốc tế) đã trở thành nhu cầu thiết yếu đối với cán bộ, giảng viên và học viên. Tuy nhiên, rào cản ngôn ngữ hiện vẫn là trở ngại lớn nhất trong quá trình tiếp nhận tri thức quốc tế này.</w:t>
      </w:r>
    </w:p>
    <w:p w14:paraId="3D75DE62" w14:textId="2863F069" w:rsidR="008C637D" w:rsidRPr="00577940" w:rsidRDefault="00050A6C" w:rsidP="00312C62">
      <w:pPr>
        <w:spacing w:line="288" w:lineRule="auto"/>
        <w:rPr>
          <w:lang w:val="pt-BR"/>
        </w:rPr>
      </w:pPr>
      <w:r w:rsidRPr="00050A6C">
        <w:rPr>
          <w:lang w:val="pt-BR"/>
        </w:rPr>
        <w:t xml:space="preserve">Thực tiễn cho thấy các công cụ dịch thuật trực tuyến hiện nay thường gặp hạn chế như: độ trễ lớn, phụ thuộc hoàn toàn vào kết nối </w:t>
      </w:r>
      <w:r>
        <w:rPr>
          <w:lang w:val="pt-BR"/>
        </w:rPr>
        <w:t>i</w:t>
      </w:r>
      <w:r w:rsidRPr="00050A6C">
        <w:rPr>
          <w:lang w:val="pt-BR"/>
        </w:rPr>
        <w:t xml:space="preserve">nternet và đặc biệt là tiềm ẩn nhiều rủi ro về bảo mật thông tin khi dữ liệu âm thanh phải gửi về máy chủ bên ngoài. Đối với môi trường đào tạo đặc thù, yêu cầu về một công cụ dịch thuật mạnh mẽ, bảo mật, có khả năng vận hành </w:t>
      </w:r>
      <w:r>
        <w:rPr>
          <w:lang w:val="pt-BR"/>
        </w:rPr>
        <w:t>trên máy đơn</w:t>
      </w:r>
      <w:r w:rsidRPr="00050A6C">
        <w:rPr>
          <w:lang w:val="pt-BR"/>
        </w:rPr>
        <w:t xml:space="preserve"> và hỗ trợ các thuật ngữ kỹ thuật chuyên sâu là yêu cầu vô cùng cấp thiết, góp phần nâng cao chất lượng dạy và học cũng như phục vụ công tác nghiên cứu khoa học.</w:t>
      </w:r>
    </w:p>
    <w:p w14:paraId="6FA1595B" w14:textId="751FA54F" w:rsidR="008C637D" w:rsidRPr="00086C2A" w:rsidRDefault="000D2F02" w:rsidP="00312C62">
      <w:pPr>
        <w:pStyle w:val="Heading2"/>
        <w:spacing w:before="0" w:after="0" w:line="288" w:lineRule="auto"/>
        <w:rPr>
          <w:lang w:val="pt-BR"/>
        </w:rPr>
      </w:pPr>
      <w:r w:rsidRPr="00086C2A">
        <w:rPr>
          <w:lang w:val="pt-BR"/>
        </w:rPr>
        <w:t>2</w:t>
      </w:r>
      <w:r w:rsidR="00C41639" w:rsidRPr="00086C2A">
        <w:rPr>
          <w:lang w:val="pt-BR"/>
        </w:rPr>
        <w:t>.</w:t>
      </w:r>
      <w:r w:rsidR="008C637D" w:rsidRPr="00086C2A">
        <w:rPr>
          <w:lang w:val="pt-BR"/>
        </w:rPr>
        <w:t xml:space="preserve"> Mục đích </w:t>
      </w:r>
      <w:r w:rsidRPr="00086C2A">
        <w:rPr>
          <w:lang w:val="pt-BR"/>
        </w:rPr>
        <w:t>của sản phẩm</w:t>
      </w:r>
    </w:p>
    <w:p w14:paraId="0F0A25C0" w14:textId="18E545F6" w:rsidR="008C637D" w:rsidRPr="000D53E8" w:rsidRDefault="000D53E8" w:rsidP="00312C62">
      <w:pPr>
        <w:spacing w:line="288" w:lineRule="auto"/>
        <w:rPr>
          <w:lang w:val="pt-BR"/>
        </w:rPr>
      </w:pPr>
      <w:r w:rsidRPr="000D53E8">
        <w:rPr>
          <w:lang w:val="pt-BR"/>
        </w:rPr>
        <w:t>Sản phẩm được xây nhằm tối ưu hóa quá trình học tập và giáo dục đào tạo tiếng Anh, giúp người học tiếp cận nguồn tài liệu bài giảng quốc tế một cách dễ dàng. Bằng cách ứng dụng trí tuệ nhân tạo (AI) để biên dịch nội dung từ video và âm thanh trực tiếp theo thời gian thực, sản phẩm giúp xóa bỏ rào cản ngôn ngữ, tạo điều kiện cho sinh viên tham gia các khóa học chuyên sâu mà không lo ngại về vấn đề phụ đề gốc.</w:t>
      </w:r>
    </w:p>
    <w:p w14:paraId="1356FA57" w14:textId="4C458055" w:rsidR="008C637D" w:rsidRPr="00086C2A" w:rsidRDefault="00A864FD" w:rsidP="00312C62">
      <w:pPr>
        <w:pStyle w:val="Heading2"/>
        <w:spacing w:before="0" w:after="0" w:line="288" w:lineRule="auto"/>
        <w:rPr>
          <w:lang w:val="pt-BR"/>
        </w:rPr>
      </w:pPr>
      <w:r w:rsidRPr="00086C2A">
        <w:rPr>
          <w:lang w:val="pt-BR"/>
        </w:rPr>
        <w:t>3</w:t>
      </w:r>
      <w:r w:rsidR="008C637D" w:rsidRPr="00086C2A">
        <w:rPr>
          <w:lang w:val="pt-BR"/>
        </w:rPr>
        <w:t xml:space="preserve">. </w:t>
      </w:r>
      <w:r w:rsidRPr="00086C2A">
        <w:rPr>
          <w:lang w:val="pt-BR"/>
        </w:rPr>
        <w:t>Mô tả sản phẩm dự thi</w:t>
      </w:r>
    </w:p>
    <w:p w14:paraId="48BF3865" w14:textId="77777777" w:rsidR="000D53E8" w:rsidRPr="000D53E8" w:rsidRDefault="003221D7" w:rsidP="00312C62">
      <w:pPr>
        <w:spacing w:line="288" w:lineRule="auto"/>
        <w:rPr>
          <w:lang w:val="pt-BR"/>
        </w:rPr>
      </w:pPr>
      <w:r w:rsidRPr="000D53E8">
        <w:rPr>
          <w:lang w:val="pt-BR"/>
        </w:rPr>
        <w:t xml:space="preserve">a) </w:t>
      </w:r>
      <w:r w:rsidR="000D53E8" w:rsidRPr="000D53E8">
        <w:rPr>
          <w:lang w:val="pt-BR"/>
        </w:rPr>
        <w:t>Chức năng chính</w:t>
      </w:r>
    </w:p>
    <w:p w14:paraId="4CBAD0E5" w14:textId="77777777" w:rsidR="000D53E8" w:rsidRDefault="000D53E8" w:rsidP="00312C62">
      <w:pPr>
        <w:spacing w:line="288" w:lineRule="auto"/>
        <w:rPr>
          <w:lang w:val="pt-BR"/>
        </w:rPr>
      </w:pPr>
      <w:r>
        <w:rPr>
          <w:lang w:val="pt-BR"/>
        </w:rPr>
        <w:lastRenderedPageBreak/>
        <w:t xml:space="preserve">- </w:t>
      </w:r>
      <w:r w:rsidRPr="000D53E8">
        <w:rPr>
          <w:lang w:val="pt-BR"/>
        </w:rPr>
        <w:t>Nhận dạng giọng nói (STT): Trích xuất âm thanh từ hệ thống hoặc micro và chuyển đổi thành văn bản với độ chính xác cao.</w:t>
      </w:r>
    </w:p>
    <w:p w14:paraId="1F2C89D1" w14:textId="77777777" w:rsidR="000D53E8" w:rsidRDefault="000D53E8" w:rsidP="00312C62">
      <w:pPr>
        <w:spacing w:line="288" w:lineRule="auto"/>
        <w:rPr>
          <w:lang w:val="pt-BR"/>
        </w:rPr>
      </w:pPr>
      <w:r>
        <w:rPr>
          <w:lang w:val="pt-BR"/>
        </w:rPr>
        <w:t xml:space="preserve">- </w:t>
      </w:r>
      <w:r w:rsidRPr="000D53E8">
        <w:rPr>
          <w:lang w:val="pt-BR"/>
        </w:rPr>
        <w:t>Biên dịch AI (LLM-Translate): Sử dụng các mô hình ngôn ngữ lớn để dịch văn bản gốc sang tiếng Việt bám sát ngữ cảnh chuyên môn.</w:t>
      </w:r>
    </w:p>
    <w:p w14:paraId="7CE0637C" w14:textId="77777777" w:rsidR="000D53E8" w:rsidRDefault="000D53E8" w:rsidP="00312C62">
      <w:pPr>
        <w:spacing w:line="288" w:lineRule="auto"/>
        <w:rPr>
          <w:lang w:val="pt-BR"/>
        </w:rPr>
      </w:pPr>
      <w:r>
        <w:rPr>
          <w:lang w:val="pt-BR"/>
        </w:rPr>
        <w:t xml:space="preserve">- </w:t>
      </w:r>
      <w:r w:rsidRPr="000D53E8">
        <w:rPr>
          <w:lang w:val="pt-BR"/>
        </w:rPr>
        <w:t>Tổng hợp giọng nói (TTS): Phát âm bản dịch bằng giọng đọc AI tự nhiên, hỗ trợ tiếp thu tri thức qua cả kênh nghe và nhìn.</w:t>
      </w:r>
    </w:p>
    <w:p w14:paraId="4800CAF5" w14:textId="77777777" w:rsidR="000D53E8" w:rsidRDefault="000D53E8" w:rsidP="00312C62">
      <w:pPr>
        <w:spacing w:line="288" w:lineRule="auto"/>
        <w:rPr>
          <w:lang w:val="pt-BR"/>
        </w:rPr>
      </w:pPr>
      <w:r>
        <w:rPr>
          <w:lang w:val="pt-BR"/>
        </w:rPr>
        <w:t xml:space="preserve">- </w:t>
      </w:r>
      <w:r w:rsidRPr="000D53E8">
        <w:rPr>
          <w:lang w:val="pt-BR"/>
        </w:rPr>
        <w:t>Hiển thị phụ đề (Overlay): Hiển thị văn bản dịch ngay trên màn hình video (Overlay) dạng phụ đề linh hoạt.</w:t>
      </w:r>
    </w:p>
    <w:p w14:paraId="1B6DC059" w14:textId="58FE9890" w:rsidR="003221D7" w:rsidRPr="000D53E8" w:rsidRDefault="000D53E8" w:rsidP="00312C62">
      <w:pPr>
        <w:spacing w:line="288" w:lineRule="auto"/>
        <w:rPr>
          <w:lang w:val="pt-BR"/>
        </w:rPr>
      </w:pPr>
      <w:r>
        <w:rPr>
          <w:lang w:val="pt-BR"/>
        </w:rPr>
        <w:t xml:space="preserve">- </w:t>
      </w:r>
      <w:r w:rsidRPr="000D53E8">
        <w:rPr>
          <w:lang w:val="pt-BR"/>
        </w:rPr>
        <w:t>Tùy chỉnh thuật ngữ (Custom Terms): Cho phép người dùng nạp danh sách thuật ngữ chuyên ngành để đảm bảo tính chuẩn xác cho các nội dung kỹ thuật.</w:t>
      </w:r>
    </w:p>
    <w:p w14:paraId="5C78C9BB" w14:textId="144DE29C" w:rsidR="003221D7" w:rsidRPr="000D53E8" w:rsidRDefault="003221D7" w:rsidP="00312C62">
      <w:pPr>
        <w:spacing w:line="288" w:lineRule="auto"/>
        <w:rPr>
          <w:lang w:val="pt-BR"/>
        </w:rPr>
      </w:pPr>
      <w:r w:rsidRPr="000D53E8">
        <w:rPr>
          <w:lang w:val="pt-BR"/>
        </w:rPr>
        <w:t xml:space="preserve">b) </w:t>
      </w:r>
      <w:r w:rsidR="000D53E8" w:rsidRPr="000D53E8">
        <w:rPr>
          <w:lang w:val="pt-BR"/>
        </w:rPr>
        <w:t>Kiến trúc hệ thống</w:t>
      </w:r>
    </w:p>
    <w:p w14:paraId="450C9243" w14:textId="77777777" w:rsidR="000D53E8" w:rsidRPr="000D53E8" w:rsidRDefault="000D53E8" w:rsidP="00312C62">
      <w:pPr>
        <w:spacing w:line="288" w:lineRule="auto"/>
        <w:rPr>
          <w:lang w:val="pt-BR"/>
        </w:rPr>
      </w:pPr>
      <w:r w:rsidRPr="000D53E8">
        <w:rPr>
          <w:lang w:val="pt-BR"/>
        </w:rPr>
        <w:t>Hệ thống vận hành theo luồng xử lý dữ liệu (pipeline) khép kín:</w:t>
      </w:r>
    </w:p>
    <w:p w14:paraId="04FC24A8" w14:textId="157C8F03" w:rsidR="003221D7" w:rsidRDefault="004649E1" w:rsidP="00312C62">
      <w:pPr>
        <w:spacing w:line="288" w:lineRule="auto"/>
        <w:ind w:firstLine="284"/>
        <w:jc w:val="center"/>
      </w:pPr>
      <w:r>
        <w:rPr>
          <w:noProof/>
        </w:rPr>
        <w:drawing>
          <wp:inline distT="0" distB="0" distL="0" distR="0" wp14:anchorId="66872002" wp14:editId="7B78F65E">
            <wp:extent cx="1937765" cy="4984362"/>
            <wp:effectExtent l="0" t="0" r="0" b="0"/>
            <wp:docPr id="1981175549" name="Picture 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75549" name="Picture 2" descr="A diagram of a syste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941349" cy="4993580"/>
                    </a:xfrm>
                    <a:prstGeom prst="rect">
                      <a:avLst/>
                    </a:prstGeom>
                  </pic:spPr>
                </pic:pic>
              </a:graphicData>
            </a:graphic>
          </wp:inline>
        </w:drawing>
      </w:r>
    </w:p>
    <w:p w14:paraId="6AB371F3" w14:textId="77777777" w:rsidR="004649E1" w:rsidRDefault="003221D7" w:rsidP="00312C62">
      <w:pPr>
        <w:spacing w:line="288" w:lineRule="auto"/>
      </w:pPr>
      <w:r>
        <w:t xml:space="preserve">c) </w:t>
      </w:r>
      <w:r w:rsidR="004649E1">
        <w:t>Các giải pháp công nghệ đã thực hiện</w:t>
      </w:r>
    </w:p>
    <w:p w14:paraId="06781F4F" w14:textId="542404BC" w:rsidR="004649E1" w:rsidRDefault="004649E1" w:rsidP="00312C62">
      <w:pPr>
        <w:spacing w:line="288" w:lineRule="auto"/>
      </w:pPr>
      <w:r>
        <w:t xml:space="preserve">- Mô hình </w:t>
      </w:r>
      <w:r w:rsidR="0035438F">
        <w:t>ngôn ngữ chạy cục bộ:</w:t>
      </w:r>
      <w:r>
        <w:t xml:space="preserve"> </w:t>
      </w:r>
      <w:r w:rsidRPr="0035438F">
        <w:rPr>
          <w:spacing w:val="-6"/>
        </w:rPr>
        <w:t>Whisper-large-v3-turbo và Gemma-3-4B-it.</w:t>
      </w:r>
    </w:p>
    <w:p w14:paraId="002EE168" w14:textId="44C33ECF" w:rsidR="004649E1" w:rsidRDefault="004649E1" w:rsidP="00312C62">
      <w:pPr>
        <w:spacing w:line="288" w:lineRule="auto"/>
      </w:pPr>
      <w:r>
        <w:t>- Framework MLX: Tối ưu hóa trên chip Apple M-series.</w:t>
      </w:r>
    </w:p>
    <w:p w14:paraId="3B77AE13" w14:textId="7CF28D97" w:rsidR="004649E1" w:rsidRDefault="004649E1" w:rsidP="00312C62">
      <w:pPr>
        <w:spacing w:line="288" w:lineRule="auto"/>
      </w:pPr>
      <w:r>
        <w:t>- Tauri/Rust: Bảo mật và hiệu năng cao.</w:t>
      </w:r>
    </w:p>
    <w:p w14:paraId="3A1CBC7D" w14:textId="7AEBA5F3" w:rsidR="00A864FD" w:rsidRDefault="00A864FD" w:rsidP="00312C62">
      <w:pPr>
        <w:pStyle w:val="Heading2"/>
        <w:spacing w:before="0" w:after="0" w:line="288" w:lineRule="auto"/>
      </w:pPr>
      <w:r w:rsidRPr="00A864FD">
        <w:lastRenderedPageBreak/>
        <w:t>4. Tự đánh giá sản phẩm</w:t>
      </w:r>
    </w:p>
    <w:p w14:paraId="01C7AD63" w14:textId="79584E91" w:rsidR="003221D7" w:rsidRDefault="003221D7" w:rsidP="00312C62">
      <w:pPr>
        <w:spacing w:line="288" w:lineRule="auto"/>
      </w:pPr>
      <w:r>
        <w:t>a) Tính mới và tính sáng tạo</w:t>
      </w:r>
    </w:p>
    <w:p w14:paraId="0F3C6B12" w14:textId="79A56D2A" w:rsidR="00CF3EF3" w:rsidRDefault="00CF3EF3" w:rsidP="00312C62">
      <w:pPr>
        <w:spacing w:line="288" w:lineRule="auto"/>
      </w:pPr>
      <w:r w:rsidRPr="00CF3EF3">
        <w:t>Sản phẩm có khả năng kết hợp đồng bộ cả ba chức năng: tự nghe, tự dịch và tự đọc bài giảng chỉ trong một quy trình xử lý duy nhất. Điều này tạo ra trải nghiệm biên dịch trơn tru như đang có một phiên dịch viên thực thụ hỗ trợ trực tiếp bên cạnh người học.</w:t>
      </w:r>
    </w:p>
    <w:p w14:paraId="28126278" w14:textId="3A921707" w:rsidR="00CF3EF3" w:rsidRDefault="00CF3EF3" w:rsidP="00312C62">
      <w:pPr>
        <w:spacing w:line="288" w:lineRule="auto"/>
      </w:pPr>
      <w:r w:rsidRPr="00CF3EF3">
        <w:t>Giải pháp ứng dụng các thuật toán trí tuệ nhân tạo tiên tiến nhất hiện nay (như Whisper, Gemma) để chạy trực tiếp ngay trên máy tính cá nhân mà không cần kết nối Internet. Đây là bước đột phá giúp hệ thống hoạt động ổn định trong mọi điều kiện, ngay cả ở những nơi sóng yếu hoặc trong môi trường yêu cầu bảo mật nghiêm ngặt.</w:t>
      </w:r>
    </w:p>
    <w:p w14:paraId="4578F638" w14:textId="24B8269D" w:rsidR="00CF3EF3" w:rsidRPr="00CF3EF3" w:rsidRDefault="00CF3EF3" w:rsidP="00312C62">
      <w:pPr>
        <w:spacing w:line="288" w:lineRule="auto"/>
      </w:pPr>
      <w:r w:rsidRPr="00CF3EF3">
        <w:t xml:space="preserve">Khác với các công cụ dịch thông thường thường bị ngắt quãng, phần mềm có khả năng ghi nhớ nội dung các câu trước đó để bản dịch sau sát với ý nghĩa của toàn bộ bài giảng, </w:t>
      </w:r>
      <w:r w:rsidRPr="0035438F">
        <w:rPr>
          <w:spacing w:val="-6"/>
        </w:rPr>
        <w:t>giúp người học nắm bắt nội dung một cách liền mạch và chuẩn xác.</w:t>
      </w:r>
    </w:p>
    <w:p w14:paraId="5330D81D" w14:textId="4B8E740A" w:rsidR="003221D7" w:rsidRPr="00CF3EF3" w:rsidRDefault="003221D7" w:rsidP="00312C62">
      <w:pPr>
        <w:spacing w:line="288" w:lineRule="auto"/>
      </w:pPr>
      <w:r w:rsidRPr="00CF3EF3">
        <w:t>b) Hiệu quả</w:t>
      </w:r>
    </w:p>
    <w:p w14:paraId="13DFA1FC" w14:textId="2554F837" w:rsidR="003221D7" w:rsidRPr="00CF3EF3" w:rsidRDefault="003221D7" w:rsidP="00312C62">
      <w:pPr>
        <w:spacing w:line="288" w:lineRule="auto"/>
      </w:pPr>
      <w:r w:rsidRPr="00CF3EF3">
        <w:t xml:space="preserve">- </w:t>
      </w:r>
      <w:r w:rsidR="00CF3EF3" w:rsidRPr="00CF3EF3">
        <w:t>Giáo dục và Đào tạo</w:t>
      </w:r>
      <w:r w:rsidRPr="00CF3EF3">
        <w:t>:</w:t>
      </w:r>
    </w:p>
    <w:p w14:paraId="23BE379B" w14:textId="5794F6DE" w:rsidR="00CF3EF3" w:rsidRDefault="00CF3EF3" w:rsidP="00312C62">
      <w:pPr>
        <w:spacing w:line="288" w:lineRule="auto"/>
      </w:pPr>
      <w:r w:rsidRPr="00CF3EF3">
        <w:t xml:space="preserve">Giúp giảng viên và học viên mở cánh cửa tiếp cận hàng triệu giờ video học thuật quốc tế mà không còn lo ngại về rào cản ngôn ngữ. </w:t>
      </w:r>
      <w:r>
        <w:t xml:space="preserve">Hỗ trợ học tập cá nhân hóa: Người học có thể cho AI đọc chậm lại, vừa nghe vừa xem phụ đề dịch để dễ dàng ghi nhớ các thuật ngữ chuyên môn ngay trong quá trình nghe giảng. Thúc đẩy tinh thần tự học, </w:t>
      </w:r>
      <w:r w:rsidRPr="0035438F">
        <w:rPr>
          <w:spacing w:val="-2"/>
        </w:rPr>
        <w:t>tự nghiên cứu tài liệu nước ngoài của cán bộ và học viên tại đơn vị.</w:t>
      </w:r>
    </w:p>
    <w:p w14:paraId="726378C3" w14:textId="77777777" w:rsidR="003221D7" w:rsidRDefault="003221D7" w:rsidP="00312C62">
      <w:pPr>
        <w:spacing w:line="288" w:lineRule="auto"/>
      </w:pPr>
      <w:r>
        <w:t>- Kinh tế:</w:t>
      </w:r>
    </w:p>
    <w:p w14:paraId="1EC74C78" w14:textId="6DBF627A" w:rsidR="00CF3EF3" w:rsidRDefault="00CF3EF3" w:rsidP="00312C62">
      <w:pPr>
        <w:spacing w:line="288" w:lineRule="auto"/>
      </w:pPr>
      <w:r>
        <w:t>Loại bỏ hoàn toàn chi phí phải trả hàng tháng cho các dịch vụ dịch thuật trực tuyến đắt đỏ. Tiết kiệm thời gian và công sức biên dịch tài liệu video cho đơn vị. Tận dụng tối đa các máy tính hiện có mà không cần đầu tư thêm các trang thiết bị phần cứng cồng kềnh, tốn kém.</w:t>
      </w:r>
    </w:p>
    <w:p w14:paraId="01E77A45" w14:textId="77777777" w:rsidR="003221D7" w:rsidRDefault="003221D7" w:rsidP="00312C62">
      <w:pPr>
        <w:spacing w:line="288" w:lineRule="auto"/>
      </w:pPr>
      <w:r>
        <w:t>- Kỹ thuật:</w:t>
      </w:r>
    </w:p>
    <w:p w14:paraId="49C41B8A" w14:textId="5DABF2E0" w:rsidR="003221D7" w:rsidRDefault="003221D7" w:rsidP="00312C62">
      <w:pPr>
        <w:spacing w:line="288" w:lineRule="auto"/>
      </w:pPr>
      <w:r>
        <w:t>So với cách chấm thủ công hoặc các công cụ đánh giá rời rạc, sản phẩm có ưu điểm về tính linh hoạt, khả năng tích hợp và mở rộng. Hệ thống vừa xử lý được nhiều loại dữ liệu đầu vào, vừa hỗ trợ lưu vết toàn bộ quy trình phân tích, lại cho phép thay đổi cấu hình đề thi, đáp án, rubric để áp dụng cho các học phần khác. Tính kỹ thuật nổi bật của sản phẩm là khả năng kết hợp AI với cơ chế kiểm soát của con người, nhờ đó tăng tính minh bạch, khả năng giải thích và độ tin cậy trong sử dụng thực tiễn.</w:t>
      </w:r>
    </w:p>
    <w:p w14:paraId="471BEE19" w14:textId="459AC608" w:rsidR="003221D7" w:rsidRDefault="003221D7" w:rsidP="00312C62">
      <w:pPr>
        <w:spacing w:line="288" w:lineRule="auto"/>
      </w:pPr>
      <w:r>
        <w:t>c) Khả năng áp dụng</w:t>
      </w:r>
    </w:p>
    <w:p w14:paraId="6156F97C" w14:textId="0D4313CD" w:rsidR="00A864FD" w:rsidRPr="00CF3EF3" w:rsidRDefault="00CF3EF3" w:rsidP="00312C62">
      <w:pPr>
        <w:spacing w:line="288" w:lineRule="auto"/>
      </w:pPr>
      <w:r w:rsidRPr="00CF3EF3">
        <w:t>Tốc độ xử lý nhanh: Bản dịch hiển thị</w:t>
      </w:r>
      <w:r>
        <w:t xml:space="preserve"> gần như</w:t>
      </w:r>
      <w:r w:rsidRPr="00CF3EF3">
        <w:t xml:space="preserve"> ngay lập ngay khi người nói trong video vừa dứt lời. Bảo mật thông tin tuyệt đối: Mọi dữ liệu âm thanh và văn </w:t>
      </w:r>
      <w:r w:rsidRPr="00CF3EF3">
        <w:lastRenderedPageBreak/>
        <w:t>bản đều được xử lý "nội bộ" ngay trên máy tính, không gửi dữ liệu ra ngoài Internet, đảm bảo an toàn bí mật thông tin của người dùng và đơn vị.</w:t>
      </w:r>
    </w:p>
    <w:p w14:paraId="67795CE1" w14:textId="28B1981A" w:rsidR="00A864FD" w:rsidRPr="00E34618" w:rsidRDefault="00A864FD" w:rsidP="00312C62">
      <w:pPr>
        <w:pStyle w:val="Heading2"/>
        <w:spacing w:before="0" w:after="0" w:line="288" w:lineRule="auto"/>
      </w:pPr>
      <w:r w:rsidRPr="00E34618">
        <w:t>5. Các thuyết minh khác</w:t>
      </w:r>
    </w:p>
    <w:p w14:paraId="4343857B" w14:textId="549123B7" w:rsidR="00E34618" w:rsidRPr="00E34618" w:rsidRDefault="00E34618" w:rsidP="00312C62">
      <w:pPr>
        <w:spacing w:line="288" w:lineRule="auto"/>
      </w:pPr>
      <w:r w:rsidRPr="00E34618">
        <w:t>Hệ thống được thiết kế linh hoạt, dễ dàng cập nhật thêm các mô hình ngôn ngữ mới trong tương lai. Hiện tại, phần lõi xử lý ngôn ngữ đã hoàn thành thử nghiệm kỹ thuật. Giai đoạn tiếp theo dự án sẽ tập trung hoàn thiện giao diện người dùng (GUI) để đảm bảo tính thân thiện, dễ sử dụng.</w:t>
      </w:r>
    </w:p>
    <w:p w14:paraId="3CB3FE8F" w14:textId="77777777" w:rsidR="00A864FD" w:rsidRPr="00A864FD" w:rsidRDefault="00A864FD" w:rsidP="00312C62">
      <w:pPr>
        <w:pStyle w:val="Heading1"/>
        <w:spacing w:before="0" w:after="0" w:line="288" w:lineRule="auto"/>
        <w:rPr>
          <w:caps w:val="0"/>
          <w:lang w:val="nb-NO"/>
        </w:rPr>
      </w:pPr>
      <w:r>
        <w:rPr>
          <w:lang w:val="nb-NO"/>
        </w:rPr>
        <w:t>C.</w:t>
      </w:r>
      <w:r w:rsidR="00C41639" w:rsidRPr="00ED601F">
        <w:rPr>
          <w:lang w:val="nb-NO"/>
        </w:rPr>
        <w:t xml:space="preserve"> </w:t>
      </w:r>
      <w:r w:rsidRPr="00A864FD">
        <w:rPr>
          <w:caps w:val="0"/>
          <w:lang w:val="nb-NO"/>
        </w:rPr>
        <w:t>DANH SÁCH CÁC ĐỒNG TÁC GIẢ</w:t>
      </w:r>
    </w:p>
    <w:p w14:paraId="73DEB01A" w14:textId="53017703" w:rsidR="00A864FD" w:rsidRPr="00A864FD" w:rsidRDefault="00A864FD" w:rsidP="00312C62">
      <w:pPr>
        <w:spacing w:line="288" w:lineRule="auto"/>
        <w:rPr>
          <w:lang w:val="nb-NO"/>
        </w:rPr>
      </w:pPr>
      <w:r w:rsidRPr="00A864FD">
        <w:rPr>
          <w:lang w:val="nb-NO"/>
        </w:rPr>
        <w:t>Chúng tôi có tên dưới đây là tác giả, đồng tác giả của sản phẩm tham dự Hội</w:t>
      </w:r>
      <w:r>
        <w:rPr>
          <w:lang w:val="nb-NO"/>
        </w:rPr>
        <w:t xml:space="preserve"> </w:t>
      </w:r>
      <w:r w:rsidRPr="00A864FD">
        <w:rPr>
          <w:lang w:val="nb-NO"/>
        </w:rPr>
        <w:t>thi “Ứng dụng trí tuệ nhân tạo trong giáo dục và đào tạo” năm học 2025 - 2026 của</w:t>
      </w:r>
      <w:r>
        <w:rPr>
          <w:lang w:val="nb-NO"/>
        </w:rPr>
        <w:t xml:space="preserve"> </w:t>
      </w:r>
      <w:r w:rsidRPr="00A864FD">
        <w:rPr>
          <w:lang w:val="nb-NO"/>
        </w:rPr>
        <w:t>Trường Sĩ quan Thông tin cùng thỏa thuận phần đóng góp của từng người theo tỷ</w:t>
      </w:r>
      <w:r>
        <w:rPr>
          <w:lang w:val="nb-NO"/>
        </w:rPr>
        <w:t xml:space="preserve"> </w:t>
      </w:r>
      <w:r w:rsidRPr="00A864FD">
        <w:rPr>
          <w:lang w:val="nb-NO"/>
        </w:rPr>
        <w:t>lệ phần trăm, bao gồm:</w:t>
      </w:r>
    </w:p>
    <w:tbl>
      <w:tblPr>
        <w:tblStyle w:val="TableGrid"/>
        <w:tblW w:w="9637" w:type="dxa"/>
        <w:tblLook w:val="04A0" w:firstRow="1" w:lastRow="0" w:firstColumn="1" w:lastColumn="0" w:noHBand="0" w:noVBand="1"/>
      </w:tblPr>
      <w:tblGrid>
        <w:gridCol w:w="746"/>
        <w:gridCol w:w="2481"/>
        <w:gridCol w:w="992"/>
        <w:gridCol w:w="2268"/>
        <w:gridCol w:w="1560"/>
        <w:gridCol w:w="1590"/>
      </w:tblGrid>
      <w:tr w:rsidR="00B1558B" w:rsidRPr="00B1558B" w14:paraId="3F474B98" w14:textId="77777777" w:rsidTr="0035438F">
        <w:tc>
          <w:tcPr>
            <w:tcW w:w="746" w:type="dxa"/>
            <w:vAlign w:val="center"/>
          </w:tcPr>
          <w:p w14:paraId="1E0F770C" w14:textId="77777777" w:rsidR="00B1558B" w:rsidRPr="00B1558B" w:rsidRDefault="00B1558B" w:rsidP="00312C62">
            <w:pPr>
              <w:spacing w:line="288" w:lineRule="auto"/>
              <w:ind w:firstLine="0"/>
              <w:jc w:val="center"/>
              <w:rPr>
                <w:b/>
                <w:bCs/>
                <w:lang w:val="nb-NO"/>
              </w:rPr>
            </w:pPr>
            <w:r w:rsidRPr="00B1558B">
              <w:rPr>
                <w:b/>
                <w:bCs/>
                <w:lang w:val="nb-NO"/>
              </w:rPr>
              <w:t>STT</w:t>
            </w:r>
          </w:p>
        </w:tc>
        <w:tc>
          <w:tcPr>
            <w:tcW w:w="2481" w:type="dxa"/>
            <w:vAlign w:val="center"/>
          </w:tcPr>
          <w:p w14:paraId="5256DC1A" w14:textId="77777777" w:rsidR="00B1558B" w:rsidRPr="00B1558B" w:rsidRDefault="00B1558B" w:rsidP="00312C62">
            <w:pPr>
              <w:spacing w:line="288" w:lineRule="auto"/>
              <w:ind w:firstLine="0"/>
              <w:jc w:val="center"/>
              <w:rPr>
                <w:b/>
                <w:bCs/>
                <w:lang w:val="nb-NO"/>
              </w:rPr>
            </w:pPr>
            <w:r w:rsidRPr="00B1558B">
              <w:rPr>
                <w:b/>
                <w:bCs/>
                <w:lang w:val="nb-NO"/>
              </w:rPr>
              <w:t>Họ và tên</w:t>
            </w:r>
          </w:p>
        </w:tc>
        <w:tc>
          <w:tcPr>
            <w:tcW w:w="992" w:type="dxa"/>
            <w:vAlign w:val="center"/>
          </w:tcPr>
          <w:p w14:paraId="6946BBFE" w14:textId="77777777" w:rsidR="00B1558B" w:rsidRPr="00B1558B" w:rsidRDefault="00B1558B" w:rsidP="00312C62">
            <w:pPr>
              <w:spacing w:line="288" w:lineRule="auto"/>
              <w:ind w:firstLine="0"/>
              <w:jc w:val="center"/>
              <w:rPr>
                <w:b/>
                <w:bCs/>
                <w:lang w:val="nb-NO"/>
              </w:rPr>
            </w:pPr>
            <w:r w:rsidRPr="00B1558B">
              <w:rPr>
                <w:b/>
                <w:bCs/>
                <w:lang w:val="nb-NO"/>
              </w:rPr>
              <w:t>Năm sinh</w:t>
            </w:r>
          </w:p>
        </w:tc>
        <w:tc>
          <w:tcPr>
            <w:tcW w:w="2268" w:type="dxa"/>
            <w:vAlign w:val="center"/>
          </w:tcPr>
          <w:p w14:paraId="59A6E45A" w14:textId="77777777" w:rsidR="00B1558B" w:rsidRPr="00B1558B" w:rsidRDefault="00B1558B" w:rsidP="00312C62">
            <w:pPr>
              <w:spacing w:line="288" w:lineRule="auto"/>
              <w:ind w:firstLine="0"/>
              <w:jc w:val="center"/>
              <w:rPr>
                <w:b/>
                <w:bCs/>
                <w:lang w:val="nb-NO"/>
              </w:rPr>
            </w:pPr>
            <w:r w:rsidRPr="00B1558B">
              <w:rPr>
                <w:b/>
                <w:bCs/>
                <w:lang w:val="nb-NO"/>
              </w:rPr>
              <w:t>Đơn vị</w:t>
            </w:r>
          </w:p>
        </w:tc>
        <w:tc>
          <w:tcPr>
            <w:tcW w:w="1560" w:type="dxa"/>
            <w:vAlign w:val="center"/>
          </w:tcPr>
          <w:p w14:paraId="72932BCE" w14:textId="406EEAD6" w:rsidR="00B1558B" w:rsidRPr="00B1558B" w:rsidRDefault="00B1558B" w:rsidP="00312C62">
            <w:pPr>
              <w:spacing w:line="288" w:lineRule="auto"/>
              <w:ind w:firstLine="0"/>
              <w:jc w:val="center"/>
              <w:rPr>
                <w:b/>
                <w:bCs/>
                <w:lang w:val="nb-NO"/>
              </w:rPr>
            </w:pPr>
            <w:r w:rsidRPr="00B1558B">
              <w:rPr>
                <w:b/>
                <w:bCs/>
                <w:lang w:val="nb-NO"/>
              </w:rPr>
              <w:t>Tỷ lệ đóng góp %</w:t>
            </w:r>
          </w:p>
        </w:tc>
        <w:tc>
          <w:tcPr>
            <w:tcW w:w="1590" w:type="dxa"/>
            <w:vAlign w:val="center"/>
          </w:tcPr>
          <w:p w14:paraId="2DAC1FA8" w14:textId="77777777" w:rsidR="00B1558B" w:rsidRPr="00B1558B" w:rsidRDefault="00B1558B" w:rsidP="00312C62">
            <w:pPr>
              <w:spacing w:line="288" w:lineRule="auto"/>
              <w:ind w:firstLine="0"/>
              <w:jc w:val="center"/>
              <w:rPr>
                <w:b/>
                <w:bCs/>
                <w:lang w:val="nb-NO"/>
              </w:rPr>
            </w:pPr>
            <w:r w:rsidRPr="00B1558B">
              <w:rPr>
                <w:b/>
                <w:bCs/>
                <w:lang w:val="nb-NO"/>
              </w:rPr>
              <w:t>Ký tên</w:t>
            </w:r>
          </w:p>
        </w:tc>
      </w:tr>
      <w:tr w:rsidR="00B1558B" w:rsidRPr="00A864FD" w14:paraId="6B486602" w14:textId="77777777" w:rsidTr="0035438F">
        <w:tc>
          <w:tcPr>
            <w:tcW w:w="746" w:type="dxa"/>
            <w:vAlign w:val="center"/>
          </w:tcPr>
          <w:p w14:paraId="1C8EE899" w14:textId="37C00092" w:rsidR="00B1558B" w:rsidRPr="00A864FD" w:rsidRDefault="00B1558B" w:rsidP="00312C62">
            <w:pPr>
              <w:spacing w:line="288" w:lineRule="auto"/>
              <w:ind w:firstLine="0"/>
              <w:jc w:val="center"/>
              <w:rPr>
                <w:lang w:val="nb-NO"/>
              </w:rPr>
            </w:pPr>
            <w:r>
              <w:rPr>
                <w:lang w:val="nb-NO"/>
              </w:rPr>
              <w:t>1</w:t>
            </w:r>
          </w:p>
        </w:tc>
        <w:tc>
          <w:tcPr>
            <w:tcW w:w="2481" w:type="dxa"/>
            <w:vAlign w:val="center"/>
          </w:tcPr>
          <w:p w14:paraId="317DEE9B" w14:textId="00D09179" w:rsidR="00B1558B" w:rsidRPr="00A864FD" w:rsidRDefault="0035438F" w:rsidP="00312C62">
            <w:pPr>
              <w:spacing w:line="288" w:lineRule="auto"/>
              <w:ind w:firstLine="0"/>
              <w:jc w:val="left"/>
              <w:rPr>
                <w:lang w:val="nb-NO"/>
              </w:rPr>
            </w:pPr>
            <w:r>
              <w:rPr>
                <w:lang w:val="nb-NO"/>
              </w:rPr>
              <w:t>Nguyễn Ngọc Nhân</w:t>
            </w:r>
          </w:p>
        </w:tc>
        <w:tc>
          <w:tcPr>
            <w:tcW w:w="992" w:type="dxa"/>
            <w:vAlign w:val="center"/>
          </w:tcPr>
          <w:p w14:paraId="47376C8D" w14:textId="7F4ED107" w:rsidR="00B1558B" w:rsidRPr="00A864FD" w:rsidRDefault="00B1558B" w:rsidP="00312C62">
            <w:pPr>
              <w:spacing w:line="288" w:lineRule="auto"/>
              <w:ind w:firstLine="0"/>
              <w:jc w:val="center"/>
              <w:rPr>
                <w:lang w:val="nb-NO"/>
              </w:rPr>
            </w:pPr>
            <w:r>
              <w:rPr>
                <w:lang w:val="nb-NO"/>
              </w:rPr>
              <w:t>199</w:t>
            </w:r>
            <w:r w:rsidR="0035438F">
              <w:rPr>
                <w:lang w:val="nb-NO"/>
              </w:rPr>
              <w:t>7</w:t>
            </w:r>
          </w:p>
        </w:tc>
        <w:tc>
          <w:tcPr>
            <w:tcW w:w="2268" w:type="dxa"/>
            <w:vAlign w:val="center"/>
          </w:tcPr>
          <w:p w14:paraId="344C3890" w14:textId="1C0A8CC5" w:rsidR="00B1558B" w:rsidRPr="00B1558B" w:rsidRDefault="00B1558B" w:rsidP="00312C62">
            <w:pPr>
              <w:spacing w:line="288" w:lineRule="auto"/>
              <w:ind w:firstLine="0"/>
              <w:jc w:val="center"/>
              <w:rPr>
                <w:w w:val="90"/>
                <w:lang w:val="nb-NO"/>
              </w:rPr>
            </w:pPr>
            <w:r w:rsidRPr="00B1558B">
              <w:rPr>
                <w:w w:val="90"/>
                <w:lang w:val="nb-NO"/>
              </w:rPr>
              <w:t xml:space="preserve">BM </w:t>
            </w:r>
            <w:r w:rsidR="0035438F">
              <w:rPr>
                <w:w w:val="90"/>
                <w:lang w:val="nb-NO"/>
              </w:rPr>
              <w:t>TCKGM</w:t>
            </w:r>
            <w:r w:rsidRPr="00B1558B">
              <w:rPr>
                <w:w w:val="90"/>
                <w:lang w:val="nb-NO"/>
              </w:rPr>
              <w:t xml:space="preserve">, </w:t>
            </w:r>
            <w:r>
              <w:rPr>
                <w:w w:val="90"/>
                <w:lang w:val="nb-NO"/>
              </w:rPr>
              <w:br/>
            </w:r>
            <w:r w:rsidRPr="00B1558B">
              <w:rPr>
                <w:w w:val="90"/>
                <w:lang w:val="nb-NO"/>
              </w:rPr>
              <w:t>K. CNTT-TCKGM</w:t>
            </w:r>
          </w:p>
        </w:tc>
        <w:tc>
          <w:tcPr>
            <w:tcW w:w="1560" w:type="dxa"/>
            <w:vAlign w:val="center"/>
          </w:tcPr>
          <w:p w14:paraId="6B22AFE5" w14:textId="660ECFC7" w:rsidR="00B1558B" w:rsidRPr="00A864FD" w:rsidRDefault="00B1558B" w:rsidP="00312C62">
            <w:pPr>
              <w:spacing w:line="288" w:lineRule="auto"/>
              <w:ind w:firstLine="0"/>
              <w:jc w:val="center"/>
              <w:rPr>
                <w:lang w:val="nb-NO"/>
              </w:rPr>
            </w:pPr>
            <w:r>
              <w:rPr>
                <w:lang w:val="nb-NO"/>
              </w:rPr>
              <w:t>50</w:t>
            </w:r>
          </w:p>
        </w:tc>
        <w:tc>
          <w:tcPr>
            <w:tcW w:w="1590" w:type="dxa"/>
          </w:tcPr>
          <w:p w14:paraId="4AD5130B" w14:textId="77777777" w:rsidR="00B1558B" w:rsidRPr="00A864FD" w:rsidRDefault="00B1558B" w:rsidP="00312C62">
            <w:pPr>
              <w:spacing w:line="288" w:lineRule="auto"/>
              <w:ind w:firstLine="0"/>
              <w:rPr>
                <w:lang w:val="nb-NO"/>
              </w:rPr>
            </w:pPr>
          </w:p>
        </w:tc>
      </w:tr>
      <w:tr w:rsidR="00B1558B" w:rsidRPr="00A864FD" w14:paraId="613B5EFA" w14:textId="77777777" w:rsidTr="0035438F">
        <w:tc>
          <w:tcPr>
            <w:tcW w:w="746" w:type="dxa"/>
            <w:vAlign w:val="center"/>
          </w:tcPr>
          <w:p w14:paraId="092F051E" w14:textId="3DA52AF4" w:rsidR="00B1558B" w:rsidRDefault="00B1558B" w:rsidP="00312C62">
            <w:pPr>
              <w:spacing w:line="288" w:lineRule="auto"/>
              <w:ind w:firstLine="0"/>
              <w:jc w:val="center"/>
              <w:rPr>
                <w:lang w:val="nb-NO"/>
              </w:rPr>
            </w:pPr>
            <w:r>
              <w:rPr>
                <w:lang w:val="nb-NO"/>
              </w:rPr>
              <w:t>2</w:t>
            </w:r>
          </w:p>
        </w:tc>
        <w:tc>
          <w:tcPr>
            <w:tcW w:w="2481" w:type="dxa"/>
            <w:vAlign w:val="center"/>
          </w:tcPr>
          <w:p w14:paraId="6BE3F91B" w14:textId="47D89563" w:rsidR="00B1558B" w:rsidRPr="00A864FD" w:rsidRDefault="0035438F" w:rsidP="00312C62">
            <w:pPr>
              <w:spacing w:line="288" w:lineRule="auto"/>
              <w:ind w:firstLine="0"/>
              <w:jc w:val="left"/>
              <w:rPr>
                <w:lang w:val="nb-NO"/>
              </w:rPr>
            </w:pPr>
            <w:r>
              <w:rPr>
                <w:lang w:val="nb-NO"/>
              </w:rPr>
              <w:t>Hà Văn Muôn</w:t>
            </w:r>
          </w:p>
        </w:tc>
        <w:tc>
          <w:tcPr>
            <w:tcW w:w="992" w:type="dxa"/>
            <w:vAlign w:val="center"/>
          </w:tcPr>
          <w:p w14:paraId="23D87D44" w14:textId="3BB45432" w:rsidR="00B1558B" w:rsidRPr="00A864FD" w:rsidRDefault="0035438F" w:rsidP="00312C62">
            <w:pPr>
              <w:spacing w:line="288" w:lineRule="auto"/>
              <w:ind w:firstLine="0"/>
              <w:jc w:val="center"/>
              <w:rPr>
                <w:lang w:val="nb-NO"/>
              </w:rPr>
            </w:pPr>
            <w:r>
              <w:rPr>
                <w:lang w:val="nb-NO"/>
              </w:rPr>
              <w:t>1988</w:t>
            </w:r>
          </w:p>
        </w:tc>
        <w:tc>
          <w:tcPr>
            <w:tcW w:w="2268" w:type="dxa"/>
            <w:vAlign w:val="center"/>
          </w:tcPr>
          <w:p w14:paraId="434A684E" w14:textId="30F21872" w:rsidR="00B1558B" w:rsidRPr="00B1558B" w:rsidRDefault="00B1558B" w:rsidP="00312C62">
            <w:pPr>
              <w:spacing w:line="288" w:lineRule="auto"/>
              <w:ind w:firstLine="0"/>
              <w:jc w:val="center"/>
              <w:rPr>
                <w:w w:val="90"/>
                <w:lang w:val="nb-NO"/>
              </w:rPr>
            </w:pPr>
            <w:r w:rsidRPr="00B1558B">
              <w:rPr>
                <w:w w:val="90"/>
                <w:lang w:val="nb-NO"/>
              </w:rPr>
              <w:t xml:space="preserve">BM </w:t>
            </w:r>
            <w:r w:rsidR="0035438F">
              <w:rPr>
                <w:w w:val="90"/>
                <w:lang w:val="nb-NO"/>
              </w:rPr>
              <w:t>TCKGM</w:t>
            </w:r>
            <w:r w:rsidRPr="00B1558B">
              <w:rPr>
                <w:w w:val="90"/>
                <w:lang w:val="nb-NO"/>
              </w:rPr>
              <w:t xml:space="preserve">, </w:t>
            </w:r>
            <w:r>
              <w:rPr>
                <w:w w:val="90"/>
                <w:lang w:val="nb-NO"/>
              </w:rPr>
              <w:br/>
            </w:r>
            <w:r w:rsidRPr="00B1558B">
              <w:rPr>
                <w:w w:val="90"/>
                <w:lang w:val="nb-NO"/>
              </w:rPr>
              <w:t>K. CNTT-TCKGM</w:t>
            </w:r>
          </w:p>
        </w:tc>
        <w:tc>
          <w:tcPr>
            <w:tcW w:w="1560" w:type="dxa"/>
            <w:vAlign w:val="center"/>
          </w:tcPr>
          <w:p w14:paraId="18904092" w14:textId="52CCD328" w:rsidR="00B1558B" w:rsidRPr="00A864FD" w:rsidRDefault="00B1558B" w:rsidP="00312C62">
            <w:pPr>
              <w:spacing w:line="288" w:lineRule="auto"/>
              <w:ind w:firstLine="0"/>
              <w:jc w:val="center"/>
              <w:rPr>
                <w:lang w:val="nb-NO"/>
              </w:rPr>
            </w:pPr>
            <w:r>
              <w:rPr>
                <w:lang w:val="nb-NO"/>
              </w:rPr>
              <w:t>30</w:t>
            </w:r>
          </w:p>
        </w:tc>
        <w:tc>
          <w:tcPr>
            <w:tcW w:w="1590" w:type="dxa"/>
          </w:tcPr>
          <w:p w14:paraId="21C016E7" w14:textId="77777777" w:rsidR="00B1558B" w:rsidRPr="00A864FD" w:rsidRDefault="00B1558B" w:rsidP="00312C62">
            <w:pPr>
              <w:spacing w:line="288" w:lineRule="auto"/>
              <w:ind w:firstLine="0"/>
              <w:rPr>
                <w:lang w:val="nb-NO"/>
              </w:rPr>
            </w:pPr>
          </w:p>
        </w:tc>
      </w:tr>
      <w:tr w:rsidR="00B1558B" w:rsidRPr="00A864FD" w14:paraId="49BEF40B" w14:textId="77777777" w:rsidTr="0035438F">
        <w:tc>
          <w:tcPr>
            <w:tcW w:w="746" w:type="dxa"/>
            <w:vAlign w:val="center"/>
          </w:tcPr>
          <w:p w14:paraId="4338F118" w14:textId="046DAE22" w:rsidR="00B1558B" w:rsidRDefault="00B1558B" w:rsidP="00312C62">
            <w:pPr>
              <w:spacing w:line="288" w:lineRule="auto"/>
              <w:ind w:firstLine="0"/>
              <w:jc w:val="center"/>
              <w:rPr>
                <w:lang w:val="nb-NO"/>
              </w:rPr>
            </w:pPr>
            <w:r>
              <w:rPr>
                <w:lang w:val="nb-NO"/>
              </w:rPr>
              <w:t>3</w:t>
            </w:r>
          </w:p>
        </w:tc>
        <w:tc>
          <w:tcPr>
            <w:tcW w:w="2481" w:type="dxa"/>
            <w:vAlign w:val="center"/>
          </w:tcPr>
          <w:p w14:paraId="7A860B3E" w14:textId="76A231D4" w:rsidR="00B1558B" w:rsidRPr="00A864FD" w:rsidRDefault="0035438F" w:rsidP="00312C62">
            <w:pPr>
              <w:spacing w:line="288" w:lineRule="auto"/>
              <w:ind w:firstLine="0"/>
              <w:jc w:val="left"/>
              <w:rPr>
                <w:lang w:val="nb-NO"/>
              </w:rPr>
            </w:pPr>
            <w:r>
              <w:rPr>
                <w:lang w:val="nb-NO"/>
              </w:rPr>
              <w:t>Phạm Xuân Phương</w:t>
            </w:r>
          </w:p>
        </w:tc>
        <w:tc>
          <w:tcPr>
            <w:tcW w:w="992" w:type="dxa"/>
            <w:vAlign w:val="center"/>
          </w:tcPr>
          <w:p w14:paraId="036A4E73" w14:textId="10DA4E94" w:rsidR="00B1558B" w:rsidRPr="00A864FD" w:rsidRDefault="00B1558B" w:rsidP="00312C62">
            <w:pPr>
              <w:spacing w:line="288" w:lineRule="auto"/>
              <w:ind w:firstLine="0"/>
              <w:jc w:val="center"/>
              <w:rPr>
                <w:lang w:val="nb-NO"/>
              </w:rPr>
            </w:pPr>
            <w:r>
              <w:rPr>
                <w:lang w:val="nb-NO"/>
              </w:rPr>
              <w:t>199</w:t>
            </w:r>
            <w:r w:rsidR="0035438F">
              <w:rPr>
                <w:lang w:val="nb-NO"/>
              </w:rPr>
              <w:t>5</w:t>
            </w:r>
          </w:p>
        </w:tc>
        <w:tc>
          <w:tcPr>
            <w:tcW w:w="2268" w:type="dxa"/>
            <w:vAlign w:val="center"/>
          </w:tcPr>
          <w:p w14:paraId="20504E3F" w14:textId="44596654" w:rsidR="00B1558B" w:rsidRPr="00B1558B" w:rsidRDefault="00B1558B" w:rsidP="00312C62">
            <w:pPr>
              <w:spacing w:line="288" w:lineRule="auto"/>
              <w:ind w:firstLine="0"/>
              <w:jc w:val="center"/>
              <w:rPr>
                <w:w w:val="90"/>
                <w:lang w:val="nb-NO"/>
              </w:rPr>
            </w:pPr>
            <w:r w:rsidRPr="00B1558B">
              <w:rPr>
                <w:w w:val="90"/>
                <w:lang w:val="nb-NO"/>
              </w:rPr>
              <w:t xml:space="preserve">BM </w:t>
            </w:r>
            <w:r w:rsidR="0035438F">
              <w:rPr>
                <w:w w:val="90"/>
                <w:lang w:val="nb-NO"/>
              </w:rPr>
              <w:t>TCKGM</w:t>
            </w:r>
            <w:r w:rsidRPr="00B1558B">
              <w:rPr>
                <w:w w:val="90"/>
                <w:lang w:val="nb-NO"/>
              </w:rPr>
              <w:t xml:space="preserve">, </w:t>
            </w:r>
            <w:r>
              <w:rPr>
                <w:w w:val="90"/>
                <w:lang w:val="nb-NO"/>
              </w:rPr>
              <w:br/>
            </w:r>
            <w:r w:rsidRPr="00B1558B">
              <w:rPr>
                <w:w w:val="90"/>
                <w:lang w:val="nb-NO"/>
              </w:rPr>
              <w:t>K. CNTT-TCKGM</w:t>
            </w:r>
          </w:p>
        </w:tc>
        <w:tc>
          <w:tcPr>
            <w:tcW w:w="1560" w:type="dxa"/>
            <w:vAlign w:val="center"/>
          </w:tcPr>
          <w:p w14:paraId="43D690C4" w14:textId="6781CFD1" w:rsidR="00B1558B" w:rsidRPr="00A864FD" w:rsidRDefault="00B1558B" w:rsidP="00312C62">
            <w:pPr>
              <w:spacing w:line="288" w:lineRule="auto"/>
              <w:ind w:firstLine="0"/>
              <w:jc w:val="center"/>
              <w:rPr>
                <w:lang w:val="nb-NO"/>
              </w:rPr>
            </w:pPr>
            <w:r>
              <w:rPr>
                <w:lang w:val="nb-NO"/>
              </w:rPr>
              <w:t>20</w:t>
            </w:r>
          </w:p>
        </w:tc>
        <w:tc>
          <w:tcPr>
            <w:tcW w:w="1590" w:type="dxa"/>
          </w:tcPr>
          <w:p w14:paraId="5A31F633" w14:textId="77777777" w:rsidR="00B1558B" w:rsidRPr="00A864FD" w:rsidRDefault="00B1558B" w:rsidP="00312C62">
            <w:pPr>
              <w:spacing w:line="288" w:lineRule="auto"/>
              <w:ind w:firstLine="0"/>
              <w:rPr>
                <w:lang w:val="nb-NO"/>
              </w:rPr>
            </w:pPr>
          </w:p>
        </w:tc>
      </w:tr>
    </w:tbl>
    <w:p w14:paraId="5413D29C" w14:textId="7C59DA0F" w:rsidR="00A864FD" w:rsidRPr="00A864FD" w:rsidRDefault="00A864FD" w:rsidP="00312C62">
      <w:pPr>
        <w:spacing w:line="288" w:lineRule="auto"/>
        <w:rPr>
          <w:lang w:val="nb-NO"/>
        </w:rPr>
      </w:pPr>
    </w:p>
    <w:p w14:paraId="604BC4BF" w14:textId="607F1A71" w:rsidR="0048413F" w:rsidRPr="00125DD7" w:rsidRDefault="00B47E81" w:rsidP="00312C62">
      <w:pPr>
        <w:spacing w:line="288" w:lineRule="auto"/>
        <w:rPr>
          <w:lang w:val="nb-NO"/>
        </w:rPr>
      </w:pPr>
      <w:r w:rsidRPr="00A864FD">
        <w:rPr>
          <w:lang w:val="nb-NO"/>
        </w:rPr>
        <w:t xml:space="preserve">Chúng </w:t>
      </w:r>
      <w:r w:rsidR="00A864FD" w:rsidRPr="00A864FD">
        <w:rPr>
          <w:lang w:val="nb-NO"/>
        </w:rPr>
        <w:t>tôi xin cam đoan sản phẩm trên do chúng tôi nghiên cứu</w:t>
      </w:r>
      <w:r w:rsidR="00125DD7">
        <w:rPr>
          <w:lang w:val="nb-NO"/>
        </w:rPr>
        <w:t xml:space="preserve"> </w:t>
      </w:r>
      <w:r w:rsidR="00A864FD" w:rsidRPr="00A864FD">
        <w:rPr>
          <w:lang w:val="nb-NO"/>
        </w:rPr>
        <w:t>sáng tạo ra và đăng ký tham gia Hội thi.</w:t>
      </w:r>
    </w:p>
    <w:p w14:paraId="7FA572AA" w14:textId="20A8A5BD" w:rsidR="00F5039C" w:rsidRPr="00A864FD" w:rsidRDefault="00F5039C" w:rsidP="00312C62">
      <w:pPr>
        <w:autoSpaceDE w:val="0"/>
        <w:autoSpaceDN w:val="0"/>
        <w:adjustRightInd w:val="0"/>
        <w:spacing w:line="288" w:lineRule="auto"/>
        <w:ind w:left="2880" w:right="91" w:firstLine="806"/>
        <w:jc w:val="right"/>
        <w:rPr>
          <w:i/>
          <w:iCs/>
          <w:lang w:val="id"/>
        </w:rPr>
      </w:pPr>
      <w:r w:rsidRPr="00F5039C">
        <w:rPr>
          <w:i/>
          <w:iCs/>
          <w:lang w:val="id"/>
        </w:rPr>
        <w:t xml:space="preserve">Khánh Hoà,  ngày  </w:t>
      </w:r>
      <w:r w:rsidR="00A864FD">
        <w:rPr>
          <w:i/>
          <w:iCs/>
          <w:lang w:val="id"/>
        </w:rPr>
        <w:t>07</w:t>
      </w:r>
      <w:r w:rsidRPr="00F5039C">
        <w:rPr>
          <w:i/>
          <w:iCs/>
          <w:lang w:val="id"/>
        </w:rPr>
        <w:t xml:space="preserve">  tháng </w:t>
      </w:r>
      <w:r w:rsidR="00A864FD">
        <w:rPr>
          <w:i/>
          <w:iCs/>
          <w:lang w:val="id"/>
        </w:rPr>
        <w:t>04</w:t>
      </w:r>
      <w:r w:rsidRPr="00F5039C">
        <w:rPr>
          <w:i/>
          <w:iCs/>
          <w:lang w:val="id"/>
        </w:rPr>
        <w:t xml:space="preserve"> năm 20</w:t>
      </w:r>
      <w:r w:rsidRPr="00A864FD">
        <w:rPr>
          <w:i/>
          <w:iCs/>
          <w:lang w:val="id"/>
        </w:rPr>
        <w:t>26</w:t>
      </w:r>
    </w:p>
    <w:p w14:paraId="092CEA42" w14:textId="77777777" w:rsidR="00F5039C" w:rsidRPr="00A864FD" w:rsidRDefault="00F5039C" w:rsidP="00312C62">
      <w:pPr>
        <w:tabs>
          <w:tab w:val="left" w:pos="1875"/>
        </w:tabs>
        <w:spacing w:line="288" w:lineRule="auto"/>
        <w:rPr>
          <w:b/>
          <w:i/>
          <w:sz w:val="6"/>
          <w:lang w:val="id"/>
        </w:rPr>
      </w:pPr>
      <w:r w:rsidRPr="00A864FD">
        <w:rPr>
          <w:b/>
          <w:i/>
          <w:lang w:val="id"/>
        </w:rPr>
        <w:t xml:space="preserve">            </w:t>
      </w:r>
    </w:p>
    <w:tbl>
      <w:tblPr>
        <w:tblStyle w:val="TableGrid"/>
        <w:tblW w:w="10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4786"/>
      </w:tblGrid>
      <w:tr w:rsidR="005E70ED" w:rsidRPr="00086C2A" w14:paraId="717A6726" w14:textId="77777777" w:rsidTr="005E70ED">
        <w:tc>
          <w:tcPr>
            <w:tcW w:w="5353" w:type="dxa"/>
          </w:tcPr>
          <w:p w14:paraId="15D7AD90" w14:textId="3FFF48D6" w:rsidR="005E70ED" w:rsidRPr="005E70ED" w:rsidRDefault="005E70ED" w:rsidP="00312C62">
            <w:pPr>
              <w:spacing w:line="288" w:lineRule="auto"/>
              <w:ind w:firstLine="0"/>
              <w:jc w:val="center"/>
              <w:rPr>
                <w:rFonts w:ascii="Times New Roman Bold" w:hAnsi="Times New Roman Bold"/>
                <w:b/>
                <w:bCs/>
                <w:w w:val="90"/>
                <w:lang w:val="id"/>
              </w:rPr>
            </w:pPr>
            <w:r w:rsidRPr="005E70ED">
              <w:rPr>
                <w:rFonts w:ascii="Times New Roman Bold" w:hAnsi="Times New Roman Bold"/>
                <w:b/>
                <w:bCs/>
                <w:w w:val="90"/>
                <w:lang w:val="id"/>
              </w:rPr>
              <w:t>XÁC NHẬN CỦA THỦ TRƯỞNG ĐƠN VỊ</w:t>
            </w:r>
          </w:p>
        </w:tc>
        <w:tc>
          <w:tcPr>
            <w:tcW w:w="4786" w:type="dxa"/>
          </w:tcPr>
          <w:p w14:paraId="0E2A23CA" w14:textId="77777777" w:rsidR="005E70ED" w:rsidRPr="005E70ED" w:rsidRDefault="005E70ED" w:rsidP="00312C62">
            <w:pPr>
              <w:spacing w:line="288" w:lineRule="auto"/>
              <w:ind w:firstLine="0"/>
              <w:jc w:val="center"/>
              <w:rPr>
                <w:b/>
                <w:bCs/>
                <w:lang w:val="id"/>
              </w:rPr>
            </w:pPr>
            <w:r w:rsidRPr="005E70ED">
              <w:rPr>
                <w:b/>
                <w:bCs/>
                <w:lang w:val="id"/>
              </w:rPr>
              <w:t>TÁC GIẢ</w:t>
            </w:r>
          </w:p>
          <w:p w14:paraId="32D3F91A" w14:textId="77777777" w:rsidR="005E70ED" w:rsidRPr="005E70ED" w:rsidRDefault="005E70ED" w:rsidP="00312C62">
            <w:pPr>
              <w:spacing w:line="288" w:lineRule="auto"/>
              <w:ind w:firstLine="0"/>
              <w:jc w:val="center"/>
              <w:rPr>
                <w:rFonts w:cs="Arial"/>
                <w:i/>
                <w:iCs/>
                <w:caps/>
                <w:kern w:val="32"/>
                <w:lang w:val="id"/>
              </w:rPr>
            </w:pPr>
          </w:p>
          <w:p w14:paraId="090837AA" w14:textId="77777777" w:rsidR="005E70ED" w:rsidRPr="005E70ED" w:rsidRDefault="005E70ED" w:rsidP="00312C62">
            <w:pPr>
              <w:spacing w:line="288" w:lineRule="auto"/>
              <w:ind w:firstLine="0"/>
              <w:jc w:val="center"/>
              <w:rPr>
                <w:rFonts w:cs="Arial"/>
                <w:i/>
                <w:iCs/>
                <w:caps/>
                <w:kern w:val="32"/>
                <w:lang w:val="id"/>
              </w:rPr>
            </w:pPr>
          </w:p>
          <w:p w14:paraId="1B4C1761" w14:textId="77777777" w:rsidR="005E70ED" w:rsidRPr="005E70ED" w:rsidRDefault="005E70ED" w:rsidP="00312C62">
            <w:pPr>
              <w:spacing w:line="288" w:lineRule="auto"/>
              <w:ind w:firstLine="0"/>
              <w:jc w:val="center"/>
              <w:rPr>
                <w:rFonts w:cs="Arial"/>
                <w:i/>
                <w:iCs/>
                <w:caps/>
                <w:kern w:val="32"/>
                <w:lang w:val="id"/>
              </w:rPr>
            </w:pPr>
          </w:p>
          <w:p w14:paraId="51299491" w14:textId="512D8CC9" w:rsidR="005E70ED" w:rsidRPr="00086C2A" w:rsidRDefault="0035438F" w:rsidP="00312C62">
            <w:pPr>
              <w:spacing w:line="288" w:lineRule="auto"/>
              <w:rPr>
                <w:b/>
                <w:bCs/>
                <w:lang w:val="id"/>
              </w:rPr>
            </w:pPr>
            <w:r>
              <w:rPr>
                <w:b/>
                <w:bCs/>
                <w:lang w:val="id"/>
              </w:rPr>
              <w:t>Thượng uý</w:t>
            </w:r>
            <w:r w:rsidR="005E70ED" w:rsidRPr="00086C2A">
              <w:rPr>
                <w:b/>
                <w:bCs/>
                <w:lang w:val="id"/>
              </w:rPr>
              <w:t xml:space="preserve"> </w:t>
            </w:r>
            <w:r>
              <w:rPr>
                <w:b/>
                <w:bCs/>
                <w:lang w:val="id"/>
              </w:rPr>
              <w:t>Nguyễn Ngọc Nhân</w:t>
            </w:r>
          </w:p>
          <w:p w14:paraId="43355E96" w14:textId="77777777" w:rsidR="005E70ED" w:rsidRPr="00086C2A" w:rsidRDefault="005E70ED" w:rsidP="00312C62">
            <w:pPr>
              <w:spacing w:line="288" w:lineRule="auto"/>
              <w:ind w:firstLine="0"/>
              <w:jc w:val="center"/>
              <w:rPr>
                <w:b/>
                <w:bCs/>
                <w:lang w:val="id"/>
              </w:rPr>
            </w:pPr>
          </w:p>
        </w:tc>
      </w:tr>
    </w:tbl>
    <w:p w14:paraId="4FD5765B" w14:textId="121DF63E" w:rsidR="00FA661D" w:rsidRPr="00F5039C" w:rsidRDefault="00FA661D" w:rsidP="00312C62">
      <w:pPr>
        <w:pStyle w:val="Heading2"/>
        <w:spacing w:before="0" w:after="0" w:line="288" w:lineRule="auto"/>
        <w:jc w:val="center"/>
        <w:rPr>
          <w:lang w:val="id"/>
        </w:rPr>
      </w:pPr>
    </w:p>
    <w:sectPr w:rsidR="00FA661D" w:rsidRPr="00F5039C" w:rsidSect="00AD1D77">
      <w:footerReference w:type="default" r:id="rId9"/>
      <w:pgSz w:w="11907" w:h="16839" w:code="9"/>
      <w:pgMar w:top="1077" w:right="851" w:bottom="1077"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3DC163" w14:textId="77777777" w:rsidR="003A264A" w:rsidRDefault="003A264A">
      <w:r>
        <w:separator/>
      </w:r>
    </w:p>
  </w:endnote>
  <w:endnote w:type="continuationSeparator" w:id="0">
    <w:p w14:paraId="27FF208A" w14:textId="77777777" w:rsidR="003A264A" w:rsidRDefault="003A2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nAvant">
    <w:altName w:val="Courier New"/>
    <w:panose1 w:val="020B7200000000000000"/>
    <w:charset w:val="00"/>
    <w:family w:val="swiss"/>
    <w:pitch w:val="variable"/>
    <w:sig w:usb0="00000003" w:usb1="00000000" w:usb2="00000000" w:usb3="00000000" w:csb0="00000001" w:csb1="00000000"/>
  </w:font>
  <w:font w:name=".VnTime">
    <w:altName w:val="Courier New"/>
    <w:panose1 w:val="020BE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altName w:val="Courier New"/>
    <w:panose1 w:val="020BE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FCC327" w14:textId="1B664F58" w:rsidR="00182355" w:rsidRPr="00630BA9" w:rsidRDefault="00182355">
    <w:pPr>
      <w:pStyle w:val="Footer"/>
      <w:jc w:val="right"/>
    </w:pPr>
    <w:r w:rsidRPr="00630BA9">
      <w:fldChar w:fldCharType="begin"/>
    </w:r>
    <w:r w:rsidRPr="00630BA9">
      <w:instrText xml:space="preserve"> PAGE   \* MERGEFORMAT </w:instrText>
    </w:r>
    <w:r w:rsidRPr="00630BA9">
      <w:fldChar w:fldCharType="separate"/>
    </w:r>
    <w:r w:rsidR="00B25473">
      <w:rPr>
        <w:noProof/>
      </w:rPr>
      <w:t>2</w:t>
    </w:r>
    <w:r w:rsidRPr="00630BA9">
      <w:fldChar w:fldCharType="end"/>
    </w:r>
  </w:p>
  <w:p w14:paraId="0BD7A110" w14:textId="77777777" w:rsidR="00182355" w:rsidRDefault="0018235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928A71" w14:textId="77777777" w:rsidR="003A264A" w:rsidRDefault="003A264A">
      <w:r>
        <w:separator/>
      </w:r>
    </w:p>
  </w:footnote>
  <w:footnote w:type="continuationSeparator" w:id="0">
    <w:p w14:paraId="17EF1D8A" w14:textId="77777777" w:rsidR="003A264A" w:rsidRDefault="003A264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4782BA4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6D17DF"/>
    <w:multiLevelType w:val="multilevel"/>
    <w:tmpl w:val="148CB11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BF41E73"/>
    <w:multiLevelType w:val="hybridMultilevel"/>
    <w:tmpl w:val="CAC20FA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7D30371"/>
    <w:multiLevelType w:val="hybridMultilevel"/>
    <w:tmpl w:val="5EE62AE6"/>
    <w:lvl w:ilvl="0" w:tplc="9B1C23D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214C8A"/>
    <w:multiLevelType w:val="hybridMultilevel"/>
    <w:tmpl w:val="D9CE7274"/>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3FB83A70"/>
    <w:multiLevelType w:val="hybridMultilevel"/>
    <w:tmpl w:val="652E0F4C"/>
    <w:lvl w:ilvl="0" w:tplc="59CC56E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F9A1987"/>
    <w:multiLevelType w:val="hybridMultilevel"/>
    <w:tmpl w:val="0486E89E"/>
    <w:lvl w:ilvl="0" w:tplc="F91ADD8E">
      <w:start w:val="1"/>
      <w:numFmt w:val="decimal"/>
      <w:lvlText w:val="%1."/>
      <w:lvlJc w:val="left"/>
      <w:pPr>
        <w:tabs>
          <w:tab w:val="num" w:pos="720"/>
        </w:tabs>
        <w:ind w:left="720" w:hanging="5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6"/>
  </w:num>
  <w:num w:numId="3">
    <w:abstractNumId w:val="1"/>
  </w:num>
  <w:num w:numId="4">
    <w:abstractNumId w:val="2"/>
  </w:num>
  <w:num w:numId="5">
    <w:abstractNumId w:val="3"/>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725"/>
    <w:rsid w:val="00002E9B"/>
    <w:rsid w:val="00003210"/>
    <w:rsid w:val="00006709"/>
    <w:rsid w:val="000074A0"/>
    <w:rsid w:val="0001139B"/>
    <w:rsid w:val="00012A39"/>
    <w:rsid w:val="00015413"/>
    <w:rsid w:val="00015C19"/>
    <w:rsid w:val="000177F0"/>
    <w:rsid w:val="00021488"/>
    <w:rsid w:val="00027273"/>
    <w:rsid w:val="00030D3B"/>
    <w:rsid w:val="00031466"/>
    <w:rsid w:val="00033B12"/>
    <w:rsid w:val="00034473"/>
    <w:rsid w:val="00034BF3"/>
    <w:rsid w:val="00036012"/>
    <w:rsid w:val="000413E4"/>
    <w:rsid w:val="00041549"/>
    <w:rsid w:val="00044956"/>
    <w:rsid w:val="00045E55"/>
    <w:rsid w:val="00050A6C"/>
    <w:rsid w:val="000534EE"/>
    <w:rsid w:val="00055DCC"/>
    <w:rsid w:val="0007178C"/>
    <w:rsid w:val="00074BD9"/>
    <w:rsid w:val="00074CD9"/>
    <w:rsid w:val="00076948"/>
    <w:rsid w:val="00085B91"/>
    <w:rsid w:val="00086868"/>
    <w:rsid w:val="00086B27"/>
    <w:rsid w:val="00086C2A"/>
    <w:rsid w:val="00086E53"/>
    <w:rsid w:val="00092095"/>
    <w:rsid w:val="00092193"/>
    <w:rsid w:val="00096855"/>
    <w:rsid w:val="000A3419"/>
    <w:rsid w:val="000A5104"/>
    <w:rsid w:val="000A71D8"/>
    <w:rsid w:val="000A741C"/>
    <w:rsid w:val="000B106B"/>
    <w:rsid w:val="000B33F8"/>
    <w:rsid w:val="000B3BF5"/>
    <w:rsid w:val="000B49BF"/>
    <w:rsid w:val="000B5E78"/>
    <w:rsid w:val="000D2F02"/>
    <w:rsid w:val="000D53E8"/>
    <w:rsid w:val="000E1837"/>
    <w:rsid w:val="000E1ADC"/>
    <w:rsid w:val="000E352F"/>
    <w:rsid w:val="000E652F"/>
    <w:rsid w:val="000F4FF1"/>
    <w:rsid w:val="000F5921"/>
    <w:rsid w:val="00107AF9"/>
    <w:rsid w:val="00114AB5"/>
    <w:rsid w:val="00114EBC"/>
    <w:rsid w:val="001234A6"/>
    <w:rsid w:val="00125DD7"/>
    <w:rsid w:val="00127271"/>
    <w:rsid w:val="00130145"/>
    <w:rsid w:val="00134263"/>
    <w:rsid w:val="001365FF"/>
    <w:rsid w:val="0013725D"/>
    <w:rsid w:val="00137891"/>
    <w:rsid w:val="001401CB"/>
    <w:rsid w:val="00146FD8"/>
    <w:rsid w:val="00147F0C"/>
    <w:rsid w:val="00150ACF"/>
    <w:rsid w:val="00156A38"/>
    <w:rsid w:val="00157F01"/>
    <w:rsid w:val="00161A7A"/>
    <w:rsid w:val="00162263"/>
    <w:rsid w:val="00163398"/>
    <w:rsid w:val="00167FEB"/>
    <w:rsid w:val="00171F06"/>
    <w:rsid w:val="00173900"/>
    <w:rsid w:val="00173C60"/>
    <w:rsid w:val="00181FA3"/>
    <w:rsid w:val="00182355"/>
    <w:rsid w:val="001928EB"/>
    <w:rsid w:val="00195EB4"/>
    <w:rsid w:val="001968AA"/>
    <w:rsid w:val="001B55EB"/>
    <w:rsid w:val="001C1B44"/>
    <w:rsid w:val="001C21A1"/>
    <w:rsid w:val="001C309C"/>
    <w:rsid w:val="001C3477"/>
    <w:rsid w:val="001D19F2"/>
    <w:rsid w:val="001D2F10"/>
    <w:rsid w:val="001D31AC"/>
    <w:rsid w:val="001D4512"/>
    <w:rsid w:val="001E01D6"/>
    <w:rsid w:val="001E0817"/>
    <w:rsid w:val="001E095A"/>
    <w:rsid w:val="001E1E3D"/>
    <w:rsid w:val="001E6223"/>
    <w:rsid w:val="001F0FA2"/>
    <w:rsid w:val="001F7AC3"/>
    <w:rsid w:val="002007BF"/>
    <w:rsid w:val="002014AE"/>
    <w:rsid w:val="00201B9B"/>
    <w:rsid w:val="00207E4C"/>
    <w:rsid w:val="002178F1"/>
    <w:rsid w:val="00224038"/>
    <w:rsid w:val="002254C5"/>
    <w:rsid w:val="00231F7F"/>
    <w:rsid w:val="0023374F"/>
    <w:rsid w:val="00233BE4"/>
    <w:rsid w:val="00236199"/>
    <w:rsid w:val="00237B92"/>
    <w:rsid w:val="002430D8"/>
    <w:rsid w:val="00244B97"/>
    <w:rsid w:val="0025096D"/>
    <w:rsid w:val="00252AC4"/>
    <w:rsid w:val="00253269"/>
    <w:rsid w:val="00262691"/>
    <w:rsid w:val="0026723E"/>
    <w:rsid w:val="00270C71"/>
    <w:rsid w:val="002734B0"/>
    <w:rsid w:val="00276033"/>
    <w:rsid w:val="00276243"/>
    <w:rsid w:val="00285050"/>
    <w:rsid w:val="0028732C"/>
    <w:rsid w:val="00293B49"/>
    <w:rsid w:val="00296AEB"/>
    <w:rsid w:val="002A1988"/>
    <w:rsid w:val="002A25D1"/>
    <w:rsid w:val="002A3116"/>
    <w:rsid w:val="002B10CC"/>
    <w:rsid w:val="002B1D72"/>
    <w:rsid w:val="002B72D9"/>
    <w:rsid w:val="002C46C0"/>
    <w:rsid w:val="002C4C2B"/>
    <w:rsid w:val="002C5962"/>
    <w:rsid w:val="002D0DCC"/>
    <w:rsid w:val="002D12DE"/>
    <w:rsid w:val="002D1BCB"/>
    <w:rsid w:val="002D7423"/>
    <w:rsid w:val="002E0CED"/>
    <w:rsid w:val="002E18FE"/>
    <w:rsid w:val="002E4106"/>
    <w:rsid w:val="002E5BB0"/>
    <w:rsid w:val="002E7920"/>
    <w:rsid w:val="002F1614"/>
    <w:rsid w:val="002F2A36"/>
    <w:rsid w:val="002F30C5"/>
    <w:rsid w:val="002F61C3"/>
    <w:rsid w:val="002F73E6"/>
    <w:rsid w:val="002F7D8D"/>
    <w:rsid w:val="003020AF"/>
    <w:rsid w:val="00305E67"/>
    <w:rsid w:val="00312C62"/>
    <w:rsid w:val="00316D10"/>
    <w:rsid w:val="003221D7"/>
    <w:rsid w:val="00322221"/>
    <w:rsid w:val="003250F8"/>
    <w:rsid w:val="00326508"/>
    <w:rsid w:val="003273A2"/>
    <w:rsid w:val="003278B9"/>
    <w:rsid w:val="00334356"/>
    <w:rsid w:val="003350C9"/>
    <w:rsid w:val="00336130"/>
    <w:rsid w:val="003430EA"/>
    <w:rsid w:val="00343F89"/>
    <w:rsid w:val="00345045"/>
    <w:rsid w:val="00346980"/>
    <w:rsid w:val="00352757"/>
    <w:rsid w:val="0035327F"/>
    <w:rsid w:val="0035438F"/>
    <w:rsid w:val="0036268A"/>
    <w:rsid w:val="00365AAB"/>
    <w:rsid w:val="00366E12"/>
    <w:rsid w:val="003711A1"/>
    <w:rsid w:val="00374DEB"/>
    <w:rsid w:val="0038538C"/>
    <w:rsid w:val="003858C9"/>
    <w:rsid w:val="003859A7"/>
    <w:rsid w:val="00390338"/>
    <w:rsid w:val="003903D0"/>
    <w:rsid w:val="003913A6"/>
    <w:rsid w:val="0039199F"/>
    <w:rsid w:val="00397D4E"/>
    <w:rsid w:val="003A264A"/>
    <w:rsid w:val="003A2812"/>
    <w:rsid w:val="003A3416"/>
    <w:rsid w:val="003A4BA0"/>
    <w:rsid w:val="003A6072"/>
    <w:rsid w:val="003B7EEF"/>
    <w:rsid w:val="003C4DD8"/>
    <w:rsid w:val="003C5210"/>
    <w:rsid w:val="003E12B1"/>
    <w:rsid w:val="003E4CD4"/>
    <w:rsid w:val="003F2651"/>
    <w:rsid w:val="00401D23"/>
    <w:rsid w:val="00402DC9"/>
    <w:rsid w:val="00407A4B"/>
    <w:rsid w:val="004104AB"/>
    <w:rsid w:val="00411779"/>
    <w:rsid w:val="00413D73"/>
    <w:rsid w:val="004172C0"/>
    <w:rsid w:val="00420B3E"/>
    <w:rsid w:val="00423174"/>
    <w:rsid w:val="0043049C"/>
    <w:rsid w:val="00431F12"/>
    <w:rsid w:val="00432A95"/>
    <w:rsid w:val="00433F96"/>
    <w:rsid w:val="004344EC"/>
    <w:rsid w:val="00440D9F"/>
    <w:rsid w:val="0045129F"/>
    <w:rsid w:val="00454B99"/>
    <w:rsid w:val="00460AF5"/>
    <w:rsid w:val="004615A3"/>
    <w:rsid w:val="004649E1"/>
    <w:rsid w:val="0047668C"/>
    <w:rsid w:val="00481C13"/>
    <w:rsid w:val="00483F51"/>
    <w:rsid w:val="0048413F"/>
    <w:rsid w:val="00486F5B"/>
    <w:rsid w:val="00487B22"/>
    <w:rsid w:val="004A19F5"/>
    <w:rsid w:val="004A3080"/>
    <w:rsid w:val="004A30A8"/>
    <w:rsid w:val="004A554F"/>
    <w:rsid w:val="004A6CE6"/>
    <w:rsid w:val="004B15B9"/>
    <w:rsid w:val="004B415E"/>
    <w:rsid w:val="004C0BE5"/>
    <w:rsid w:val="004C1134"/>
    <w:rsid w:val="004C144E"/>
    <w:rsid w:val="004C2E92"/>
    <w:rsid w:val="004C3789"/>
    <w:rsid w:val="004C6B6B"/>
    <w:rsid w:val="004C70D1"/>
    <w:rsid w:val="004C76BF"/>
    <w:rsid w:val="004C7BAD"/>
    <w:rsid w:val="004D3212"/>
    <w:rsid w:val="004D5742"/>
    <w:rsid w:val="004E2F50"/>
    <w:rsid w:val="004E44FF"/>
    <w:rsid w:val="004E7725"/>
    <w:rsid w:val="004E7B95"/>
    <w:rsid w:val="004F0331"/>
    <w:rsid w:val="004F462A"/>
    <w:rsid w:val="00502701"/>
    <w:rsid w:val="00504A6B"/>
    <w:rsid w:val="00507897"/>
    <w:rsid w:val="00514AB3"/>
    <w:rsid w:val="00516DBA"/>
    <w:rsid w:val="00520617"/>
    <w:rsid w:val="00521AF4"/>
    <w:rsid w:val="005248C0"/>
    <w:rsid w:val="005277B6"/>
    <w:rsid w:val="0053024E"/>
    <w:rsid w:val="00536C2D"/>
    <w:rsid w:val="00536FDE"/>
    <w:rsid w:val="00540DBB"/>
    <w:rsid w:val="00541E50"/>
    <w:rsid w:val="005435CC"/>
    <w:rsid w:val="00544194"/>
    <w:rsid w:val="0055017C"/>
    <w:rsid w:val="00551249"/>
    <w:rsid w:val="00552147"/>
    <w:rsid w:val="00553710"/>
    <w:rsid w:val="00561492"/>
    <w:rsid w:val="00567E24"/>
    <w:rsid w:val="005746C5"/>
    <w:rsid w:val="00577940"/>
    <w:rsid w:val="00581D65"/>
    <w:rsid w:val="00582A94"/>
    <w:rsid w:val="00583ED4"/>
    <w:rsid w:val="00594FA5"/>
    <w:rsid w:val="0059583E"/>
    <w:rsid w:val="00597B76"/>
    <w:rsid w:val="005A06CE"/>
    <w:rsid w:val="005A1AB7"/>
    <w:rsid w:val="005A3630"/>
    <w:rsid w:val="005A60BF"/>
    <w:rsid w:val="005B35DD"/>
    <w:rsid w:val="005C1EDB"/>
    <w:rsid w:val="005C22E0"/>
    <w:rsid w:val="005D0C30"/>
    <w:rsid w:val="005D563D"/>
    <w:rsid w:val="005D5ED5"/>
    <w:rsid w:val="005D73CA"/>
    <w:rsid w:val="005E70ED"/>
    <w:rsid w:val="005F32DC"/>
    <w:rsid w:val="005F3E25"/>
    <w:rsid w:val="005F5590"/>
    <w:rsid w:val="00602D06"/>
    <w:rsid w:val="0060597B"/>
    <w:rsid w:val="00611748"/>
    <w:rsid w:val="0061310D"/>
    <w:rsid w:val="00613953"/>
    <w:rsid w:val="0061576A"/>
    <w:rsid w:val="00621046"/>
    <w:rsid w:val="00621F07"/>
    <w:rsid w:val="00622662"/>
    <w:rsid w:val="006279A5"/>
    <w:rsid w:val="00630BA9"/>
    <w:rsid w:val="00636A43"/>
    <w:rsid w:val="0064008F"/>
    <w:rsid w:val="0064268E"/>
    <w:rsid w:val="00643DCD"/>
    <w:rsid w:val="006464B8"/>
    <w:rsid w:val="006514AB"/>
    <w:rsid w:val="0065475F"/>
    <w:rsid w:val="006554B5"/>
    <w:rsid w:val="00660CB0"/>
    <w:rsid w:val="0066272A"/>
    <w:rsid w:val="0066345E"/>
    <w:rsid w:val="00665B93"/>
    <w:rsid w:val="006660A3"/>
    <w:rsid w:val="006670F8"/>
    <w:rsid w:val="00670145"/>
    <w:rsid w:val="006725D9"/>
    <w:rsid w:val="00672C07"/>
    <w:rsid w:val="00674888"/>
    <w:rsid w:val="0068110C"/>
    <w:rsid w:val="00682DAB"/>
    <w:rsid w:val="00690C53"/>
    <w:rsid w:val="006916CA"/>
    <w:rsid w:val="00691759"/>
    <w:rsid w:val="006942BD"/>
    <w:rsid w:val="006958A7"/>
    <w:rsid w:val="00695B5F"/>
    <w:rsid w:val="006961DB"/>
    <w:rsid w:val="00696929"/>
    <w:rsid w:val="006A48A0"/>
    <w:rsid w:val="006A6DC5"/>
    <w:rsid w:val="006B3482"/>
    <w:rsid w:val="006B46AB"/>
    <w:rsid w:val="006B48C2"/>
    <w:rsid w:val="006C275F"/>
    <w:rsid w:val="006C4C35"/>
    <w:rsid w:val="006C5127"/>
    <w:rsid w:val="006D7599"/>
    <w:rsid w:val="006E478C"/>
    <w:rsid w:val="006F12A7"/>
    <w:rsid w:val="006F29F6"/>
    <w:rsid w:val="006F316B"/>
    <w:rsid w:val="006F3470"/>
    <w:rsid w:val="006F469B"/>
    <w:rsid w:val="006F6006"/>
    <w:rsid w:val="006F60C9"/>
    <w:rsid w:val="0070179A"/>
    <w:rsid w:val="00703D1B"/>
    <w:rsid w:val="0070728A"/>
    <w:rsid w:val="007115F8"/>
    <w:rsid w:val="007150B9"/>
    <w:rsid w:val="0072010C"/>
    <w:rsid w:val="00724AB9"/>
    <w:rsid w:val="00727711"/>
    <w:rsid w:val="0073086B"/>
    <w:rsid w:val="00731620"/>
    <w:rsid w:val="007662C4"/>
    <w:rsid w:val="0077238A"/>
    <w:rsid w:val="0077624F"/>
    <w:rsid w:val="00784FD4"/>
    <w:rsid w:val="0078501D"/>
    <w:rsid w:val="00792DA7"/>
    <w:rsid w:val="0079559F"/>
    <w:rsid w:val="00796B72"/>
    <w:rsid w:val="00797AEF"/>
    <w:rsid w:val="007A4DD3"/>
    <w:rsid w:val="007A7D8A"/>
    <w:rsid w:val="007B0063"/>
    <w:rsid w:val="007B2798"/>
    <w:rsid w:val="007B65F3"/>
    <w:rsid w:val="007C3F66"/>
    <w:rsid w:val="007C4C65"/>
    <w:rsid w:val="007C76BB"/>
    <w:rsid w:val="007D2D7C"/>
    <w:rsid w:val="007D4ED5"/>
    <w:rsid w:val="007D763C"/>
    <w:rsid w:val="007E5265"/>
    <w:rsid w:val="007F089F"/>
    <w:rsid w:val="007F2300"/>
    <w:rsid w:val="007F737D"/>
    <w:rsid w:val="0080133D"/>
    <w:rsid w:val="00806674"/>
    <w:rsid w:val="008074FC"/>
    <w:rsid w:val="0080773B"/>
    <w:rsid w:val="00810A37"/>
    <w:rsid w:val="008114C9"/>
    <w:rsid w:val="0081151A"/>
    <w:rsid w:val="00817DE6"/>
    <w:rsid w:val="00820C85"/>
    <w:rsid w:val="008224E8"/>
    <w:rsid w:val="00827431"/>
    <w:rsid w:val="00830F27"/>
    <w:rsid w:val="00831F4D"/>
    <w:rsid w:val="00832439"/>
    <w:rsid w:val="008340F2"/>
    <w:rsid w:val="00835224"/>
    <w:rsid w:val="00841A56"/>
    <w:rsid w:val="00841F54"/>
    <w:rsid w:val="008443CC"/>
    <w:rsid w:val="008509B0"/>
    <w:rsid w:val="0085157C"/>
    <w:rsid w:val="00852CEC"/>
    <w:rsid w:val="008535EF"/>
    <w:rsid w:val="0085554A"/>
    <w:rsid w:val="008562C8"/>
    <w:rsid w:val="008575EA"/>
    <w:rsid w:val="00860047"/>
    <w:rsid w:val="008610E9"/>
    <w:rsid w:val="00873F03"/>
    <w:rsid w:val="00874D9C"/>
    <w:rsid w:val="008763CD"/>
    <w:rsid w:val="00882A42"/>
    <w:rsid w:val="00883D50"/>
    <w:rsid w:val="008849FD"/>
    <w:rsid w:val="00895C09"/>
    <w:rsid w:val="008A0965"/>
    <w:rsid w:val="008A210B"/>
    <w:rsid w:val="008A4B00"/>
    <w:rsid w:val="008A7B9E"/>
    <w:rsid w:val="008B35ED"/>
    <w:rsid w:val="008C595A"/>
    <w:rsid w:val="008C5B83"/>
    <w:rsid w:val="008C637D"/>
    <w:rsid w:val="008C79E2"/>
    <w:rsid w:val="008D03DE"/>
    <w:rsid w:val="008D04F0"/>
    <w:rsid w:val="008E1DDF"/>
    <w:rsid w:val="008E5CCE"/>
    <w:rsid w:val="008E7201"/>
    <w:rsid w:val="008F0F3F"/>
    <w:rsid w:val="008F6BE5"/>
    <w:rsid w:val="008F7205"/>
    <w:rsid w:val="0090598D"/>
    <w:rsid w:val="0091256C"/>
    <w:rsid w:val="00913605"/>
    <w:rsid w:val="00915C46"/>
    <w:rsid w:val="00916E77"/>
    <w:rsid w:val="00917068"/>
    <w:rsid w:val="00931F16"/>
    <w:rsid w:val="00934368"/>
    <w:rsid w:val="00940DFB"/>
    <w:rsid w:val="00946899"/>
    <w:rsid w:val="0094745F"/>
    <w:rsid w:val="00952C1F"/>
    <w:rsid w:val="00953E92"/>
    <w:rsid w:val="00956823"/>
    <w:rsid w:val="00960E69"/>
    <w:rsid w:val="00964936"/>
    <w:rsid w:val="00965274"/>
    <w:rsid w:val="00965F97"/>
    <w:rsid w:val="00973910"/>
    <w:rsid w:val="009742FE"/>
    <w:rsid w:val="00983AF4"/>
    <w:rsid w:val="00985171"/>
    <w:rsid w:val="00986CF1"/>
    <w:rsid w:val="00987D59"/>
    <w:rsid w:val="00990158"/>
    <w:rsid w:val="00991164"/>
    <w:rsid w:val="00995BAC"/>
    <w:rsid w:val="009A1191"/>
    <w:rsid w:val="009A1823"/>
    <w:rsid w:val="009A24A9"/>
    <w:rsid w:val="009A47BF"/>
    <w:rsid w:val="009A59A2"/>
    <w:rsid w:val="009B2792"/>
    <w:rsid w:val="009B4B6E"/>
    <w:rsid w:val="009B4F95"/>
    <w:rsid w:val="009C1756"/>
    <w:rsid w:val="009C4193"/>
    <w:rsid w:val="009C7B4E"/>
    <w:rsid w:val="009D4699"/>
    <w:rsid w:val="009E2AF5"/>
    <w:rsid w:val="009E3092"/>
    <w:rsid w:val="009E472D"/>
    <w:rsid w:val="009E7AF0"/>
    <w:rsid w:val="009F124B"/>
    <w:rsid w:val="009F47F9"/>
    <w:rsid w:val="009F4ADE"/>
    <w:rsid w:val="009F693C"/>
    <w:rsid w:val="00A01678"/>
    <w:rsid w:val="00A04958"/>
    <w:rsid w:val="00A06005"/>
    <w:rsid w:val="00A06B64"/>
    <w:rsid w:val="00A20F07"/>
    <w:rsid w:val="00A21AC7"/>
    <w:rsid w:val="00A24DEC"/>
    <w:rsid w:val="00A26F18"/>
    <w:rsid w:val="00A374B7"/>
    <w:rsid w:val="00A40C36"/>
    <w:rsid w:val="00A44C47"/>
    <w:rsid w:val="00A450AC"/>
    <w:rsid w:val="00A477F3"/>
    <w:rsid w:val="00A536F3"/>
    <w:rsid w:val="00A55D1F"/>
    <w:rsid w:val="00A627A1"/>
    <w:rsid w:val="00A63759"/>
    <w:rsid w:val="00A66739"/>
    <w:rsid w:val="00A72694"/>
    <w:rsid w:val="00A846A8"/>
    <w:rsid w:val="00A864FD"/>
    <w:rsid w:val="00A90BE6"/>
    <w:rsid w:val="00A91715"/>
    <w:rsid w:val="00A958C0"/>
    <w:rsid w:val="00AA10A1"/>
    <w:rsid w:val="00AB7831"/>
    <w:rsid w:val="00AC13CC"/>
    <w:rsid w:val="00AC1F21"/>
    <w:rsid w:val="00AC69C8"/>
    <w:rsid w:val="00AD1D77"/>
    <w:rsid w:val="00AD2909"/>
    <w:rsid w:val="00AE06AD"/>
    <w:rsid w:val="00AF4B45"/>
    <w:rsid w:val="00AF4F3D"/>
    <w:rsid w:val="00B01286"/>
    <w:rsid w:val="00B01A9E"/>
    <w:rsid w:val="00B03421"/>
    <w:rsid w:val="00B052F3"/>
    <w:rsid w:val="00B0614B"/>
    <w:rsid w:val="00B12F52"/>
    <w:rsid w:val="00B1351E"/>
    <w:rsid w:val="00B14C5A"/>
    <w:rsid w:val="00B1558B"/>
    <w:rsid w:val="00B200AF"/>
    <w:rsid w:val="00B2187E"/>
    <w:rsid w:val="00B2450F"/>
    <w:rsid w:val="00B25473"/>
    <w:rsid w:val="00B2721D"/>
    <w:rsid w:val="00B4165D"/>
    <w:rsid w:val="00B449CC"/>
    <w:rsid w:val="00B4514F"/>
    <w:rsid w:val="00B457ED"/>
    <w:rsid w:val="00B47E81"/>
    <w:rsid w:val="00B47EC5"/>
    <w:rsid w:val="00B5313C"/>
    <w:rsid w:val="00B54A52"/>
    <w:rsid w:val="00B5570E"/>
    <w:rsid w:val="00B601C2"/>
    <w:rsid w:val="00B73183"/>
    <w:rsid w:val="00B76A21"/>
    <w:rsid w:val="00B76B97"/>
    <w:rsid w:val="00B77E63"/>
    <w:rsid w:val="00B80653"/>
    <w:rsid w:val="00B82702"/>
    <w:rsid w:val="00B83888"/>
    <w:rsid w:val="00B8605B"/>
    <w:rsid w:val="00B90881"/>
    <w:rsid w:val="00BA02E3"/>
    <w:rsid w:val="00BA03CA"/>
    <w:rsid w:val="00BB19A7"/>
    <w:rsid w:val="00BB2EC8"/>
    <w:rsid w:val="00BB2F24"/>
    <w:rsid w:val="00BB38BC"/>
    <w:rsid w:val="00BB68EE"/>
    <w:rsid w:val="00BC1ECC"/>
    <w:rsid w:val="00BC23C9"/>
    <w:rsid w:val="00BC5E2F"/>
    <w:rsid w:val="00BD0E51"/>
    <w:rsid w:val="00BD4128"/>
    <w:rsid w:val="00BE0E71"/>
    <w:rsid w:val="00BE6686"/>
    <w:rsid w:val="00BE7C3E"/>
    <w:rsid w:val="00BF6873"/>
    <w:rsid w:val="00C02F64"/>
    <w:rsid w:val="00C03EC2"/>
    <w:rsid w:val="00C06CA1"/>
    <w:rsid w:val="00C070EF"/>
    <w:rsid w:val="00C13CD7"/>
    <w:rsid w:val="00C166A3"/>
    <w:rsid w:val="00C32A6B"/>
    <w:rsid w:val="00C376FE"/>
    <w:rsid w:val="00C41639"/>
    <w:rsid w:val="00C418D3"/>
    <w:rsid w:val="00C47F40"/>
    <w:rsid w:val="00C50503"/>
    <w:rsid w:val="00C52FF2"/>
    <w:rsid w:val="00C57641"/>
    <w:rsid w:val="00C634B4"/>
    <w:rsid w:val="00C64670"/>
    <w:rsid w:val="00C67A0D"/>
    <w:rsid w:val="00C67BB4"/>
    <w:rsid w:val="00C71B03"/>
    <w:rsid w:val="00C74131"/>
    <w:rsid w:val="00C76C56"/>
    <w:rsid w:val="00C76E6D"/>
    <w:rsid w:val="00C804DE"/>
    <w:rsid w:val="00C807F9"/>
    <w:rsid w:val="00C854DB"/>
    <w:rsid w:val="00C92FFB"/>
    <w:rsid w:val="00C93C28"/>
    <w:rsid w:val="00CA075C"/>
    <w:rsid w:val="00CA3CD1"/>
    <w:rsid w:val="00CA6ABB"/>
    <w:rsid w:val="00CB1E14"/>
    <w:rsid w:val="00CB4A16"/>
    <w:rsid w:val="00CC7DB9"/>
    <w:rsid w:val="00CD217D"/>
    <w:rsid w:val="00CD5246"/>
    <w:rsid w:val="00CD6C07"/>
    <w:rsid w:val="00CE4959"/>
    <w:rsid w:val="00CF036A"/>
    <w:rsid w:val="00CF16A7"/>
    <w:rsid w:val="00CF3EF3"/>
    <w:rsid w:val="00CF4A8F"/>
    <w:rsid w:val="00CF7577"/>
    <w:rsid w:val="00D044E6"/>
    <w:rsid w:val="00D06A97"/>
    <w:rsid w:val="00D06AEF"/>
    <w:rsid w:val="00D07872"/>
    <w:rsid w:val="00D11E3F"/>
    <w:rsid w:val="00D1264F"/>
    <w:rsid w:val="00D139AC"/>
    <w:rsid w:val="00D3269C"/>
    <w:rsid w:val="00D347BF"/>
    <w:rsid w:val="00D36593"/>
    <w:rsid w:val="00D429D4"/>
    <w:rsid w:val="00D52E25"/>
    <w:rsid w:val="00D52EAC"/>
    <w:rsid w:val="00D54335"/>
    <w:rsid w:val="00D56866"/>
    <w:rsid w:val="00D57471"/>
    <w:rsid w:val="00D60513"/>
    <w:rsid w:val="00D61EB4"/>
    <w:rsid w:val="00D61F39"/>
    <w:rsid w:val="00D663D6"/>
    <w:rsid w:val="00D676DC"/>
    <w:rsid w:val="00D710FE"/>
    <w:rsid w:val="00D73E65"/>
    <w:rsid w:val="00D74B2B"/>
    <w:rsid w:val="00D821E5"/>
    <w:rsid w:val="00D851BA"/>
    <w:rsid w:val="00D863E7"/>
    <w:rsid w:val="00D864A9"/>
    <w:rsid w:val="00D87C44"/>
    <w:rsid w:val="00D902B3"/>
    <w:rsid w:val="00DA17A2"/>
    <w:rsid w:val="00DA1AB5"/>
    <w:rsid w:val="00DA3D5C"/>
    <w:rsid w:val="00DA79E8"/>
    <w:rsid w:val="00DB35E1"/>
    <w:rsid w:val="00DB3FA2"/>
    <w:rsid w:val="00DB7B98"/>
    <w:rsid w:val="00DC5B41"/>
    <w:rsid w:val="00DC69DD"/>
    <w:rsid w:val="00DD1088"/>
    <w:rsid w:val="00DD15E5"/>
    <w:rsid w:val="00DD1733"/>
    <w:rsid w:val="00DD5E92"/>
    <w:rsid w:val="00DD6544"/>
    <w:rsid w:val="00DD665A"/>
    <w:rsid w:val="00DF656D"/>
    <w:rsid w:val="00E0225B"/>
    <w:rsid w:val="00E05A1E"/>
    <w:rsid w:val="00E1068E"/>
    <w:rsid w:val="00E12EC7"/>
    <w:rsid w:val="00E13542"/>
    <w:rsid w:val="00E1610D"/>
    <w:rsid w:val="00E2137D"/>
    <w:rsid w:val="00E22CCD"/>
    <w:rsid w:val="00E26471"/>
    <w:rsid w:val="00E33582"/>
    <w:rsid w:val="00E342B0"/>
    <w:rsid w:val="00E34618"/>
    <w:rsid w:val="00E34F31"/>
    <w:rsid w:val="00E41B91"/>
    <w:rsid w:val="00E43BBC"/>
    <w:rsid w:val="00E44148"/>
    <w:rsid w:val="00E47A71"/>
    <w:rsid w:val="00E50345"/>
    <w:rsid w:val="00E56044"/>
    <w:rsid w:val="00E56E82"/>
    <w:rsid w:val="00E60D84"/>
    <w:rsid w:val="00E72C9F"/>
    <w:rsid w:val="00E7406E"/>
    <w:rsid w:val="00E75616"/>
    <w:rsid w:val="00E82673"/>
    <w:rsid w:val="00E839BB"/>
    <w:rsid w:val="00E84739"/>
    <w:rsid w:val="00E911B9"/>
    <w:rsid w:val="00E91467"/>
    <w:rsid w:val="00E91553"/>
    <w:rsid w:val="00E94800"/>
    <w:rsid w:val="00EA2FC4"/>
    <w:rsid w:val="00EA317C"/>
    <w:rsid w:val="00EA41C3"/>
    <w:rsid w:val="00EA5B49"/>
    <w:rsid w:val="00EA7ABD"/>
    <w:rsid w:val="00EB198F"/>
    <w:rsid w:val="00EB1BFA"/>
    <w:rsid w:val="00EB2A7E"/>
    <w:rsid w:val="00EB3047"/>
    <w:rsid w:val="00EB312C"/>
    <w:rsid w:val="00EB5E7B"/>
    <w:rsid w:val="00EC6DAA"/>
    <w:rsid w:val="00EC7C99"/>
    <w:rsid w:val="00ED19AB"/>
    <w:rsid w:val="00ED601F"/>
    <w:rsid w:val="00ED685E"/>
    <w:rsid w:val="00EE369C"/>
    <w:rsid w:val="00EF1106"/>
    <w:rsid w:val="00EF4F45"/>
    <w:rsid w:val="00EF77E2"/>
    <w:rsid w:val="00F05320"/>
    <w:rsid w:val="00F07C76"/>
    <w:rsid w:val="00F10D23"/>
    <w:rsid w:val="00F10DB8"/>
    <w:rsid w:val="00F14A03"/>
    <w:rsid w:val="00F15427"/>
    <w:rsid w:val="00F17F90"/>
    <w:rsid w:val="00F216A1"/>
    <w:rsid w:val="00F245E3"/>
    <w:rsid w:val="00F25045"/>
    <w:rsid w:val="00F274E2"/>
    <w:rsid w:val="00F42866"/>
    <w:rsid w:val="00F5039C"/>
    <w:rsid w:val="00F51450"/>
    <w:rsid w:val="00F579AD"/>
    <w:rsid w:val="00F62A84"/>
    <w:rsid w:val="00F67F32"/>
    <w:rsid w:val="00F72B69"/>
    <w:rsid w:val="00F77A3B"/>
    <w:rsid w:val="00F819E4"/>
    <w:rsid w:val="00F82161"/>
    <w:rsid w:val="00F90923"/>
    <w:rsid w:val="00F91632"/>
    <w:rsid w:val="00F95B80"/>
    <w:rsid w:val="00FA01A0"/>
    <w:rsid w:val="00FA13DD"/>
    <w:rsid w:val="00FA404F"/>
    <w:rsid w:val="00FA49D1"/>
    <w:rsid w:val="00FA5CB2"/>
    <w:rsid w:val="00FA661D"/>
    <w:rsid w:val="00FA6948"/>
    <w:rsid w:val="00FA6C5A"/>
    <w:rsid w:val="00FA7599"/>
    <w:rsid w:val="00FC026D"/>
    <w:rsid w:val="00FC1353"/>
    <w:rsid w:val="00FC1DFE"/>
    <w:rsid w:val="00FC2D42"/>
    <w:rsid w:val="00FD0705"/>
    <w:rsid w:val="00FD149C"/>
    <w:rsid w:val="00FD391B"/>
    <w:rsid w:val="00FD3D3C"/>
    <w:rsid w:val="00FE4360"/>
    <w:rsid w:val="00FE4F2B"/>
    <w:rsid w:val="00FF0327"/>
    <w:rsid w:val="00FF2C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7" type="connector" idref="#_x0000_s1026"/>
        <o:r id="V:Rule8" type="connector" idref="#_x0000_s1030"/>
        <o:r id="V:Rule9" type="connector" idref="#_x0000_s1028"/>
        <o:r id="V:Rule10" type="connector" idref="#_x0000_s1027"/>
        <o:r id="V:Rule11" type="connector" idref="#_x0000_s1031"/>
        <o:r id="V:Rule12" type="connector" idref="#_x0000_s1029"/>
      </o:rules>
    </o:shapelayout>
  </w:shapeDefaults>
  <w:decimalSymbol w:val="."/>
  <w:listSeparator w:val=","/>
  <w14:docId w14:val="2AE06CB1"/>
  <w15:docId w15:val="{D1B2D18E-CA03-43BA-BC2D-E8D97EE5F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472D"/>
    <w:pPr>
      <w:spacing w:line="276" w:lineRule="auto"/>
      <w:ind w:firstLine="720"/>
      <w:jc w:val="both"/>
    </w:pPr>
    <w:rPr>
      <w:rFonts w:ascii="Times New Roman" w:eastAsia="Times New Roman" w:hAnsi="Times New Roman"/>
      <w:sz w:val="28"/>
      <w:szCs w:val="28"/>
      <w:lang w:val="en-US" w:eastAsia="en-US"/>
    </w:rPr>
  </w:style>
  <w:style w:type="paragraph" w:styleId="Heading1">
    <w:name w:val="heading 1"/>
    <w:basedOn w:val="Normal"/>
    <w:next w:val="Normal"/>
    <w:link w:val="Heading1Char"/>
    <w:qFormat/>
    <w:rsid w:val="00ED601F"/>
    <w:pPr>
      <w:keepNext/>
      <w:spacing w:before="200" w:after="60"/>
      <w:outlineLvl w:val="0"/>
    </w:pPr>
    <w:rPr>
      <w:rFonts w:ascii="Times New Roman Bold" w:hAnsi="Times New Roman Bold" w:cs="Arial"/>
      <w:b/>
      <w:bCs/>
      <w:caps/>
      <w:kern w:val="32"/>
      <w:szCs w:val="32"/>
    </w:rPr>
  </w:style>
  <w:style w:type="paragraph" w:styleId="Heading2">
    <w:name w:val="heading 2"/>
    <w:basedOn w:val="Normal"/>
    <w:next w:val="Normal"/>
    <w:link w:val="Heading2Char"/>
    <w:uiPriority w:val="9"/>
    <w:unhideWhenUsed/>
    <w:qFormat/>
    <w:rsid w:val="00ED601F"/>
    <w:pPr>
      <w:keepNext/>
      <w:spacing w:before="120" w:after="60"/>
      <w:outlineLvl w:val="1"/>
    </w:pPr>
    <w:rPr>
      <w:rFonts w:ascii="Times New Roman Bold" w:hAnsi="Times New Roman Bold"/>
      <w:b/>
      <w:bCs/>
      <w:iCs/>
    </w:rPr>
  </w:style>
  <w:style w:type="paragraph" w:styleId="Heading3">
    <w:name w:val="heading 3"/>
    <w:basedOn w:val="Normal"/>
    <w:next w:val="Normal"/>
    <w:link w:val="Heading3Char"/>
    <w:uiPriority w:val="9"/>
    <w:unhideWhenUsed/>
    <w:qFormat/>
    <w:rsid w:val="001968AA"/>
    <w:pPr>
      <w:keepNext/>
      <w:spacing w:before="240" w:after="60"/>
      <w:outlineLvl w:val="2"/>
    </w:pPr>
    <w:rPr>
      <w:b/>
      <w:bCs/>
      <w:szCs w:val="26"/>
    </w:rPr>
  </w:style>
  <w:style w:type="paragraph" w:styleId="Heading6">
    <w:name w:val="heading 6"/>
    <w:basedOn w:val="Normal"/>
    <w:next w:val="Normal"/>
    <w:qFormat/>
    <w:rsid w:val="00AC69C8"/>
    <w:pPr>
      <w:keepNext/>
      <w:spacing w:line="320" w:lineRule="exact"/>
      <w:outlineLvl w:val="5"/>
    </w:pPr>
    <w:rPr>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E772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rsid w:val="004E7725"/>
    <w:pPr>
      <w:spacing w:after="160" w:line="240" w:lineRule="exact"/>
    </w:pPr>
    <w:rPr>
      <w:rFonts w:ascii=".VnAvant" w:eastAsia=".VnTime" w:hAnsi=".VnAvant" w:cs=".VnAvant"/>
      <w:sz w:val="20"/>
      <w:szCs w:val="20"/>
    </w:rPr>
  </w:style>
  <w:style w:type="paragraph" w:styleId="BodyText">
    <w:name w:val="Body Text"/>
    <w:basedOn w:val="Normal"/>
    <w:link w:val="BodyTextChar"/>
    <w:rsid w:val="00CA3CD1"/>
    <w:rPr>
      <w:iCs/>
    </w:rPr>
  </w:style>
  <w:style w:type="character" w:customStyle="1" w:styleId="BodyTextChar">
    <w:name w:val="Body Text Char"/>
    <w:basedOn w:val="DefaultParagraphFont"/>
    <w:link w:val="BodyText"/>
    <w:rsid w:val="00CA3CD1"/>
    <w:rPr>
      <w:rFonts w:ascii=".VnTime" w:eastAsia="Times New Roman" w:hAnsi=".VnTime"/>
      <w:iCs/>
      <w:sz w:val="28"/>
      <w:szCs w:val="28"/>
    </w:rPr>
  </w:style>
  <w:style w:type="paragraph" w:customStyle="1" w:styleId="CharCharCharChar0">
    <w:name w:val="Char Char Char Char"/>
    <w:basedOn w:val="Normal"/>
    <w:rsid w:val="00CA3CD1"/>
    <w:pPr>
      <w:spacing w:after="160" w:line="240" w:lineRule="exact"/>
    </w:pPr>
    <w:rPr>
      <w:rFonts w:ascii=".VnAvant" w:eastAsia=".VnTime" w:hAnsi=".VnAvant" w:cs=".VnAvant"/>
      <w:sz w:val="20"/>
      <w:szCs w:val="20"/>
    </w:rPr>
  </w:style>
  <w:style w:type="paragraph" w:styleId="BodyText2">
    <w:name w:val="Body Text 2"/>
    <w:basedOn w:val="Normal"/>
    <w:rsid w:val="00AC69C8"/>
    <w:pPr>
      <w:spacing w:line="480" w:lineRule="auto"/>
    </w:pPr>
  </w:style>
  <w:style w:type="paragraph" w:styleId="NormalWeb">
    <w:name w:val="Normal (Web)"/>
    <w:basedOn w:val="Normal"/>
    <w:unhideWhenUsed/>
    <w:rsid w:val="00402DC9"/>
    <w:pPr>
      <w:spacing w:before="100" w:beforeAutospacing="1" w:after="100" w:afterAutospacing="1"/>
    </w:pPr>
    <w:rPr>
      <w:sz w:val="24"/>
      <w:szCs w:val="24"/>
      <w:lang w:val="vi-VN" w:eastAsia="vi-VN"/>
    </w:rPr>
  </w:style>
  <w:style w:type="paragraph" w:styleId="BalloonText">
    <w:name w:val="Balloon Text"/>
    <w:basedOn w:val="Normal"/>
    <w:link w:val="BalloonTextChar"/>
    <w:uiPriority w:val="99"/>
    <w:semiHidden/>
    <w:unhideWhenUsed/>
    <w:rsid w:val="00540DBB"/>
    <w:rPr>
      <w:rFonts w:ascii="Tahoma" w:hAnsi="Tahoma" w:cs="Tahoma"/>
      <w:sz w:val="16"/>
      <w:szCs w:val="16"/>
    </w:rPr>
  </w:style>
  <w:style w:type="character" w:customStyle="1" w:styleId="BalloonTextChar">
    <w:name w:val="Balloon Text Char"/>
    <w:basedOn w:val="DefaultParagraphFont"/>
    <w:link w:val="BalloonText"/>
    <w:uiPriority w:val="99"/>
    <w:semiHidden/>
    <w:rsid w:val="00540DBB"/>
    <w:rPr>
      <w:rFonts w:ascii="Tahoma" w:eastAsia="Times New Roman" w:hAnsi="Tahoma" w:cs="Tahoma"/>
      <w:sz w:val="16"/>
      <w:szCs w:val="16"/>
    </w:rPr>
  </w:style>
  <w:style w:type="character" w:customStyle="1" w:styleId="Heading1Char">
    <w:name w:val="Heading 1 Char"/>
    <w:basedOn w:val="DefaultParagraphFont"/>
    <w:link w:val="Heading1"/>
    <w:locked/>
    <w:rsid w:val="00ED601F"/>
    <w:rPr>
      <w:rFonts w:ascii="Times New Roman Bold" w:eastAsia="Times New Roman" w:hAnsi="Times New Roman Bold" w:cs="Arial"/>
      <w:b/>
      <w:bCs/>
      <w:caps/>
      <w:kern w:val="32"/>
      <w:sz w:val="28"/>
      <w:szCs w:val="32"/>
      <w:lang w:val="en-US" w:eastAsia="en-US"/>
    </w:rPr>
  </w:style>
  <w:style w:type="paragraph" w:styleId="ListParagraph">
    <w:name w:val="List Paragraph"/>
    <w:basedOn w:val="Normal"/>
    <w:uiPriority w:val="34"/>
    <w:qFormat/>
    <w:rsid w:val="00D429D4"/>
    <w:pPr>
      <w:ind w:left="720"/>
      <w:contextualSpacing/>
    </w:pPr>
  </w:style>
  <w:style w:type="paragraph" w:customStyle="1" w:styleId="CharCharCharChar1">
    <w:name w:val="Char Char Char Char"/>
    <w:basedOn w:val="Normal"/>
    <w:rsid w:val="005D563D"/>
    <w:pPr>
      <w:spacing w:after="160" w:line="240" w:lineRule="exact"/>
    </w:pPr>
    <w:rPr>
      <w:rFonts w:ascii=".VnAvant" w:eastAsia=".VnTime" w:hAnsi=".VnAvant" w:cs=".VnAvant"/>
      <w:sz w:val="20"/>
      <w:szCs w:val="20"/>
    </w:rPr>
  </w:style>
  <w:style w:type="paragraph" w:styleId="DocumentMap">
    <w:name w:val="Document Map"/>
    <w:basedOn w:val="Normal"/>
    <w:link w:val="DocumentMapChar"/>
    <w:uiPriority w:val="99"/>
    <w:semiHidden/>
    <w:unhideWhenUsed/>
    <w:rsid w:val="002E0CED"/>
    <w:rPr>
      <w:rFonts w:ascii="Tahoma" w:hAnsi="Tahoma" w:cs="Tahoma"/>
      <w:sz w:val="16"/>
      <w:szCs w:val="16"/>
    </w:rPr>
  </w:style>
  <w:style w:type="character" w:customStyle="1" w:styleId="DocumentMapChar">
    <w:name w:val="Document Map Char"/>
    <w:basedOn w:val="DefaultParagraphFont"/>
    <w:link w:val="DocumentMap"/>
    <w:uiPriority w:val="99"/>
    <w:semiHidden/>
    <w:rsid w:val="002E0CED"/>
    <w:rPr>
      <w:rFonts w:ascii="Tahoma" w:eastAsia="Times New Roman" w:hAnsi="Tahoma" w:cs="Tahoma"/>
      <w:sz w:val="16"/>
      <w:szCs w:val="16"/>
      <w:lang w:val="en-US" w:eastAsia="en-US"/>
    </w:rPr>
  </w:style>
  <w:style w:type="paragraph" w:styleId="Header">
    <w:name w:val="header"/>
    <w:basedOn w:val="Normal"/>
    <w:link w:val="HeaderChar"/>
    <w:uiPriority w:val="99"/>
    <w:unhideWhenUsed/>
    <w:rsid w:val="009C1756"/>
    <w:pPr>
      <w:tabs>
        <w:tab w:val="center" w:pos="4513"/>
        <w:tab w:val="right" w:pos="9026"/>
      </w:tabs>
    </w:pPr>
  </w:style>
  <w:style w:type="character" w:customStyle="1" w:styleId="HeaderChar">
    <w:name w:val="Header Char"/>
    <w:basedOn w:val="DefaultParagraphFont"/>
    <w:link w:val="Header"/>
    <w:uiPriority w:val="99"/>
    <w:rsid w:val="009C1756"/>
    <w:rPr>
      <w:rFonts w:ascii=".VnTime" w:eastAsia="Times New Roman" w:hAnsi=".VnTime"/>
      <w:sz w:val="28"/>
      <w:szCs w:val="28"/>
      <w:lang w:val="en-US" w:eastAsia="en-US"/>
    </w:rPr>
  </w:style>
  <w:style w:type="paragraph" w:styleId="Footer">
    <w:name w:val="footer"/>
    <w:basedOn w:val="Normal"/>
    <w:link w:val="FooterChar"/>
    <w:uiPriority w:val="99"/>
    <w:unhideWhenUsed/>
    <w:rsid w:val="009C1756"/>
    <w:pPr>
      <w:tabs>
        <w:tab w:val="center" w:pos="4513"/>
        <w:tab w:val="right" w:pos="9026"/>
      </w:tabs>
    </w:pPr>
  </w:style>
  <w:style w:type="character" w:customStyle="1" w:styleId="FooterChar">
    <w:name w:val="Footer Char"/>
    <w:basedOn w:val="DefaultParagraphFont"/>
    <w:link w:val="Footer"/>
    <w:uiPriority w:val="99"/>
    <w:rsid w:val="009C1756"/>
    <w:rPr>
      <w:rFonts w:ascii=".VnTime" w:eastAsia="Times New Roman" w:hAnsi=".VnTime"/>
      <w:sz w:val="28"/>
      <w:szCs w:val="28"/>
      <w:lang w:val="en-US" w:eastAsia="en-US"/>
    </w:rPr>
  </w:style>
  <w:style w:type="character" w:customStyle="1" w:styleId="Heading2Char">
    <w:name w:val="Heading 2 Char"/>
    <w:basedOn w:val="DefaultParagraphFont"/>
    <w:link w:val="Heading2"/>
    <w:uiPriority w:val="9"/>
    <w:rsid w:val="00ED601F"/>
    <w:rPr>
      <w:rFonts w:ascii="Times New Roman Bold" w:eastAsia="Times New Roman" w:hAnsi="Times New Roman Bold"/>
      <w:b/>
      <w:bCs/>
      <w:iCs/>
      <w:sz w:val="28"/>
      <w:szCs w:val="28"/>
      <w:lang w:val="en-US" w:eastAsia="en-US"/>
    </w:rPr>
  </w:style>
  <w:style w:type="character" w:customStyle="1" w:styleId="Heading3Char">
    <w:name w:val="Heading 3 Char"/>
    <w:basedOn w:val="DefaultParagraphFont"/>
    <w:link w:val="Heading3"/>
    <w:uiPriority w:val="9"/>
    <w:rsid w:val="001968AA"/>
    <w:rPr>
      <w:rFonts w:ascii="Times New Roman" w:eastAsia="Times New Roman" w:hAnsi="Times New Roman"/>
      <w:b/>
      <w:bCs/>
      <w:color w:val="984806"/>
      <w:sz w:val="28"/>
      <w:szCs w:val="26"/>
      <w:lang w:val="en-US" w:eastAsia="en-US"/>
    </w:rPr>
  </w:style>
  <w:style w:type="paragraph" w:styleId="Caption">
    <w:name w:val="caption"/>
    <w:basedOn w:val="Normal"/>
    <w:next w:val="Normal"/>
    <w:uiPriority w:val="35"/>
    <w:unhideWhenUsed/>
    <w:qFormat/>
    <w:rsid w:val="002E7920"/>
    <w:pPr>
      <w:ind w:firstLine="0"/>
      <w:jc w:val="center"/>
    </w:pPr>
    <w:rPr>
      <w:bCs/>
      <w:szCs w:val="20"/>
    </w:rPr>
  </w:style>
  <w:style w:type="character" w:customStyle="1" w:styleId="MTEquationSection">
    <w:name w:val="MTEquationSection"/>
    <w:basedOn w:val="DefaultParagraphFont"/>
    <w:rsid w:val="00827431"/>
    <w:rPr>
      <w:rFonts w:ascii=".VnTimeH" w:hAnsi=".VnTimeH"/>
      <w:b/>
      <w:vanish/>
      <w:color w:val="FF0000"/>
      <w:sz w:val="26"/>
    </w:rPr>
  </w:style>
  <w:style w:type="paragraph" w:customStyle="1" w:styleId="MTDisplayEquation">
    <w:name w:val="MTDisplayEquation"/>
    <w:basedOn w:val="Normal"/>
    <w:next w:val="Normal"/>
    <w:link w:val="MTDisplayEquationChar"/>
    <w:rsid w:val="00827431"/>
    <w:pPr>
      <w:tabs>
        <w:tab w:val="center" w:pos="4680"/>
        <w:tab w:val="right" w:pos="9360"/>
      </w:tabs>
    </w:pPr>
  </w:style>
  <w:style w:type="character" w:customStyle="1" w:styleId="MTDisplayEquationChar">
    <w:name w:val="MTDisplayEquation Char"/>
    <w:basedOn w:val="DefaultParagraphFont"/>
    <w:link w:val="MTDisplayEquation"/>
    <w:rsid w:val="00827431"/>
    <w:rPr>
      <w:rFonts w:ascii="Times New Roman" w:eastAsia="Times New Roman" w:hAnsi="Times New Roman"/>
      <w:color w:val="984806"/>
      <w:sz w:val="28"/>
      <w:szCs w:val="28"/>
      <w:lang w:val="en-US" w:eastAsia="en-US"/>
    </w:rPr>
  </w:style>
  <w:style w:type="character" w:styleId="Hyperlink">
    <w:name w:val="Hyperlink"/>
    <w:basedOn w:val="DefaultParagraphFont"/>
    <w:uiPriority w:val="99"/>
    <w:unhideWhenUsed/>
    <w:rsid w:val="00253269"/>
    <w:rPr>
      <w:color w:val="0000FF"/>
      <w:u w:val="single"/>
    </w:rPr>
  </w:style>
  <w:style w:type="paragraph" w:styleId="TOCHeading">
    <w:name w:val="TOC Heading"/>
    <w:basedOn w:val="Heading1"/>
    <w:next w:val="Normal"/>
    <w:uiPriority w:val="39"/>
    <w:semiHidden/>
    <w:unhideWhenUsed/>
    <w:qFormat/>
    <w:rsid w:val="005A60BF"/>
    <w:pPr>
      <w:keepLines/>
      <w:spacing w:before="480" w:after="0"/>
      <w:ind w:firstLine="0"/>
      <w:jc w:val="left"/>
      <w:outlineLvl w:val="9"/>
    </w:pPr>
    <w:rPr>
      <w:rFonts w:ascii="Cambria" w:hAnsi="Cambria" w:cs="Times New Roman"/>
      <w:color w:val="365F91"/>
      <w:kern w:val="0"/>
      <w:szCs w:val="28"/>
    </w:rPr>
  </w:style>
  <w:style w:type="paragraph" w:styleId="TOC1">
    <w:name w:val="toc 1"/>
    <w:basedOn w:val="Normal"/>
    <w:next w:val="Normal"/>
    <w:autoRedefine/>
    <w:uiPriority w:val="39"/>
    <w:unhideWhenUsed/>
    <w:rsid w:val="005A60BF"/>
  </w:style>
  <w:style w:type="paragraph" w:styleId="TOC2">
    <w:name w:val="toc 2"/>
    <w:basedOn w:val="Normal"/>
    <w:next w:val="Normal"/>
    <w:autoRedefine/>
    <w:uiPriority w:val="39"/>
    <w:unhideWhenUsed/>
    <w:rsid w:val="005A60BF"/>
    <w:pPr>
      <w:ind w:left="280"/>
    </w:pPr>
  </w:style>
  <w:style w:type="paragraph" w:styleId="TOC3">
    <w:name w:val="toc 3"/>
    <w:basedOn w:val="Normal"/>
    <w:next w:val="Normal"/>
    <w:autoRedefine/>
    <w:uiPriority w:val="39"/>
    <w:unhideWhenUsed/>
    <w:rsid w:val="005A60BF"/>
    <w:pPr>
      <w:ind w:left="560"/>
    </w:pPr>
  </w:style>
  <w:style w:type="character" w:customStyle="1" w:styleId="headline">
    <w:name w:val="headline"/>
    <w:rsid w:val="00146FD8"/>
  </w:style>
  <w:style w:type="paragraph" w:styleId="NoSpacing">
    <w:name w:val="No Spacing"/>
    <w:uiPriority w:val="1"/>
    <w:qFormat/>
    <w:rsid w:val="00ED601F"/>
    <w:pPr>
      <w:ind w:firstLine="425"/>
      <w:jc w:val="both"/>
    </w:pPr>
    <w:rPr>
      <w:rFonts w:ascii="Times New Roman" w:eastAsia="Times New Roman" w:hAnsi="Times New Roman"/>
      <w:color w:val="984806"/>
      <w:sz w:val="28"/>
      <w:szCs w:val="28"/>
      <w:lang w:val="en-US" w:eastAsia="en-US"/>
    </w:rPr>
  </w:style>
  <w:style w:type="character" w:styleId="Strong">
    <w:name w:val="Strong"/>
    <w:basedOn w:val="DefaultParagraphFont"/>
    <w:uiPriority w:val="22"/>
    <w:qFormat/>
    <w:rsid w:val="006B3482"/>
    <w:rPr>
      <w:b/>
      <w:bCs/>
    </w:rPr>
  </w:style>
  <w:style w:type="paragraph" w:styleId="ListBullet">
    <w:name w:val="List Bullet"/>
    <w:basedOn w:val="Normal"/>
    <w:uiPriority w:val="99"/>
    <w:unhideWhenUsed/>
    <w:rsid w:val="000D53E8"/>
    <w:pPr>
      <w:numPr>
        <w:numId w:val="7"/>
      </w:numPr>
      <w:tabs>
        <w:tab w:val="clear" w:pos="360"/>
      </w:tabs>
      <w:spacing w:after="200"/>
      <w:ind w:left="0" w:firstLine="0"/>
      <w:contextualSpacing/>
      <w:jc w:val="left"/>
    </w:pPr>
    <w:rPr>
      <w:rFonts w:eastAsiaTheme="minorEastAsia" w:cstheme="minorBidi"/>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929CE5-5A38-44BE-8020-C6501152A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1193</Words>
  <Characters>6803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user</dc:creator>
  <cp:lastModifiedBy>CNTT</cp:lastModifiedBy>
  <cp:revision>2</cp:revision>
  <cp:lastPrinted>2013-03-31T04:11:00Z</cp:lastPrinted>
  <dcterms:created xsi:type="dcterms:W3CDTF">2026-10-28T02:14:00Z</dcterms:created>
  <dcterms:modified xsi:type="dcterms:W3CDTF">2026-10-28T02:14:00Z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