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E0" w:rsidRDefault="008D2FAB">
      <w:pPr>
        <w:jc w:val="right"/>
        <w:rPr>
          <w:sz w:val="28"/>
        </w:rPr>
      </w:pPr>
      <w:r>
        <w:rPr>
          <w:rFonts w:hint="eastAsia"/>
          <w:sz w:val="28"/>
        </w:rPr>
        <w:t>项目编号：</w:t>
      </w:r>
      <w:r w:rsidR="00D102CB" w:rsidRPr="00D102CB">
        <w:rPr>
          <w:sz w:val="28"/>
        </w:rPr>
        <w:t>${data.srpmsProjectVo.projectNum!""}</w:t>
      </w:r>
    </w:p>
    <w:p w:rsidR="00AC49E0" w:rsidRDefault="008D2FAB">
      <w:pPr>
        <w:jc w:val="left"/>
        <w:rPr>
          <w:sz w:val="28"/>
        </w:rPr>
      </w:pPr>
      <w:r>
        <w:rPr>
          <w:rFonts w:hint="eastAsia"/>
          <w:sz w:val="28"/>
        </w:rPr>
        <w:t xml:space="preserve">                                           </w:t>
      </w:r>
    </w:p>
    <w:p w:rsidR="00AC49E0" w:rsidRPr="00826F98" w:rsidRDefault="008D2FAB" w:rsidP="00826F98">
      <w:pPr>
        <w:jc w:val="center"/>
        <w:rPr>
          <w:rFonts w:ascii="黑体" w:eastAsia="黑体"/>
          <w:b/>
          <w:bCs/>
          <w:color w:val="000000"/>
          <w:sz w:val="52"/>
          <w:szCs w:val="52"/>
        </w:rPr>
      </w:pPr>
      <w:r>
        <w:rPr>
          <w:rFonts w:ascii="黑体" w:eastAsia="黑体" w:hint="eastAsia"/>
          <w:b/>
          <w:bCs/>
          <w:color w:val="000000"/>
          <w:sz w:val="52"/>
          <w:szCs w:val="52"/>
        </w:rPr>
        <w:t>北京协和医学院“</w:t>
      </w:r>
      <w:r w:rsidR="00826F98">
        <w:rPr>
          <w:rFonts w:ascii="黑体" w:eastAsia="黑体" w:hint="eastAsia"/>
          <w:b/>
          <w:bCs/>
          <w:color w:val="000000"/>
          <w:sz w:val="52"/>
          <w:szCs w:val="52"/>
        </w:rPr>
        <w:t>中央高校基本科研业务费</w:t>
      </w:r>
      <w:r>
        <w:rPr>
          <w:rFonts w:ascii="黑体" w:eastAsia="黑体" w:hint="eastAsia"/>
          <w:b/>
          <w:bCs/>
          <w:color w:val="000000"/>
          <w:sz w:val="52"/>
          <w:szCs w:val="52"/>
        </w:rPr>
        <w:t>”项目任务</w:t>
      </w:r>
      <w:r>
        <w:rPr>
          <w:rFonts w:ascii="黑体" w:eastAsia="黑体"/>
          <w:b/>
          <w:bCs/>
          <w:color w:val="000000"/>
          <w:sz w:val="52"/>
          <w:szCs w:val="52"/>
        </w:rPr>
        <w:t>书</w:t>
      </w:r>
    </w:p>
    <w:p w:rsidR="00AC49E0" w:rsidRDefault="00AC49E0">
      <w:pPr>
        <w:rPr>
          <w:rFonts w:ascii="宋体" w:eastAsia="黑体" w:hAnsi="宋体"/>
          <w:sz w:val="28"/>
        </w:rPr>
      </w:pPr>
    </w:p>
    <w:p w:rsidR="00AC49E0" w:rsidRDefault="00AC49E0">
      <w:pPr>
        <w:rPr>
          <w:rFonts w:ascii="宋体" w:eastAsia="黑体" w:hAnsi="宋体"/>
          <w:sz w:val="28"/>
        </w:rPr>
      </w:pPr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项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目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名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称：</w:t>
      </w:r>
      <w:r>
        <w:rPr>
          <w:rFonts w:ascii="宋体" w:hAnsi="宋体"/>
          <w:b/>
          <w:bCs/>
          <w:sz w:val="32"/>
          <w:u w:val="single"/>
        </w:rPr>
        <w:t>_</w:t>
      </w:r>
      <w:r w:rsidR="00D2434E" w:rsidRPr="00D2434E">
        <w:rPr>
          <w:rFonts w:ascii="宋体" w:hAnsi="宋体"/>
          <w:b/>
          <w:bCs/>
          <w:sz w:val="32"/>
          <w:u w:val="single"/>
        </w:rPr>
        <w:t>${data.srpmsProjectVo.projectName!""}</w:t>
      </w:r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项 目 负 责 人：</w:t>
      </w:r>
      <w:r>
        <w:rPr>
          <w:rFonts w:ascii="宋体" w:hAnsi="宋体"/>
          <w:b/>
          <w:bCs/>
          <w:sz w:val="32"/>
          <w:u w:val="single"/>
        </w:rPr>
        <w:t>_</w:t>
      </w:r>
      <w:r w:rsidR="00254CEC" w:rsidRPr="00254CEC">
        <w:rPr>
          <w:rFonts w:ascii="宋体" w:hAnsi="宋体"/>
          <w:b/>
          <w:bCs/>
          <w:sz w:val="32"/>
          <w:u w:val="single"/>
        </w:rPr>
        <w:t>${data.leadPerson.name!""}</w:t>
      </w:r>
      <w:r w:rsidR="00C66D86">
        <w:rPr>
          <w:rFonts w:ascii="宋体" w:hAnsi="宋体"/>
          <w:b/>
          <w:bCs/>
          <w:sz w:val="32"/>
          <w:u w:val="single"/>
        </w:rPr>
        <w:t>_____</w:t>
      </w:r>
      <w:bookmarkStart w:id="0" w:name="_GoBack"/>
      <w:bookmarkEnd w:id="0"/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承 担 单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位：</w:t>
      </w:r>
      <w:r>
        <w:rPr>
          <w:rFonts w:ascii="宋体" w:hAnsi="宋体"/>
          <w:b/>
          <w:bCs/>
          <w:sz w:val="32"/>
          <w:u w:val="single"/>
        </w:rPr>
        <w:t>___</w:t>
      </w:r>
      <w:r w:rsidR="000943EF" w:rsidRPr="000943EF">
        <w:rPr>
          <w:rFonts w:ascii="宋体" w:hAnsi="宋体"/>
          <w:b/>
          <w:bCs/>
          <w:sz w:val="32"/>
          <w:u w:val="single"/>
        </w:rPr>
        <w:t>${data.leadDept.deptName!""}</w:t>
      </w:r>
      <w:r w:rsidR="00C66D86">
        <w:rPr>
          <w:rFonts w:ascii="宋体" w:hAnsi="宋体"/>
          <w:b/>
          <w:bCs/>
          <w:sz w:val="32"/>
          <w:u w:val="single"/>
        </w:rPr>
        <w:t>____</w:t>
      </w:r>
    </w:p>
    <w:p w:rsidR="000943EF" w:rsidRPr="000943EF" w:rsidRDefault="008D2FAB" w:rsidP="000943EF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起 止 时 间：</w:t>
      </w:r>
      <w:r>
        <w:rPr>
          <w:rFonts w:ascii="宋体" w:hAnsi="宋体"/>
          <w:b/>
          <w:bCs/>
          <w:sz w:val="32"/>
          <w:u w:val="single"/>
        </w:rPr>
        <w:t>_</w:t>
      </w:r>
      <w:r w:rsidR="000943EF" w:rsidRPr="000943EF">
        <w:rPr>
          <w:rFonts w:ascii="宋体" w:hAnsi="宋体"/>
          <w:b/>
          <w:bCs/>
          <w:sz w:val="32"/>
          <w:u w:val="single"/>
        </w:rPr>
        <w:t>${data.projectActionDateStart!""}</w:t>
      </w:r>
      <w:r w:rsidR="000943EF">
        <w:rPr>
          <w:rFonts w:ascii="宋体" w:hAnsi="宋体" w:hint="eastAsia"/>
          <w:b/>
          <w:bCs/>
          <w:sz w:val="32"/>
          <w:u w:val="single"/>
        </w:rPr>
        <w:t>-</w:t>
      </w:r>
    </w:p>
    <w:p w:rsidR="00AC49E0" w:rsidRDefault="000943EF" w:rsidP="000943EF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 w:rsidRPr="000943EF">
        <w:rPr>
          <w:rFonts w:ascii="宋体" w:hAnsi="宋体"/>
          <w:b/>
          <w:bCs/>
          <w:sz w:val="32"/>
          <w:u w:val="single"/>
        </w:rPr>
        <w:t>${data.projectActionDateEnd!""}</w:t>
      </w:r>
    </w:p>
    <w:p w:rsidR="00AC49E0" w:rsidRDefault="00AC49E0">
      <w:pPr>
        <w:spacing w:line="720" w:lineRule="auto"/>
        <w:jc w:val="center"/>
        <w:rPr>
          <w:rFonts w:ascii="宋体" w:hAnsi="宋体"/>
          <w:b/>
          <w:bCs/>
          <w:sz w:val="32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8D2FAB">
      <w:pPr>
        <w:jc w:val="center"/>
        <w:rPr>
          <w:rFonts w:ascii="宋体" w:hAnsi="宋体"/>
          <w:b/>
          <w:bCs/>
          <w:spacing w:val="8"/>
          <w:sz w:val="36"/>
        </w:rPr>
      </w:pPr>
      <w:r>
        <w:rPr>
          <w:rFonts w:ascii="宋体" w:hAnsi="宋体" w:hint="eastAsia"/>
          <w:b/>
          <w:bCs/>
          <w:spacing w:val="8"/>
          <w:sz w:val="36"/>
        </w:rPr>
        <w:t>北京协和医学院</w:t>
      </w:r>
    </w:p>
    <w:p w:rsidR="00AC49E0" w:rsidRDefault="008D2FAB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 xml:space="preserve">二 </w:t>
      </w:r>
      <w:r>
        <w:rPr>
          <w:rFonts w:ascii="宋体" w:hAnsi="宋体" w:hint="eastAsia"/>
          <w:b/>
          <w:bCs/>
          <w:sz w:val="36"/>
        </w:rPr>
        <w:sym w:font="Symbol" w:char="F04F"/>
      </w:r>
      <w:r>
        <w:rPr>
          <w:rFonts w:ascii="宋体" w:hAnsi="宋体" w:hint="eastAsia"/>
          <w:b/>
          <w:bCs/>
          <w:sz w:val="36"/>
        </w:rPr>
        <w:t xml:space="preserve"> 一 </w:t>
      </w:r>
      <w:r w:rsidR="00826F98">
        <w:rPr>
          <w:rFonts w:ascii="宋体" w:hAnsi="宋体" w:hint="eastAsia"/>
          <w:b/>
          <w:bCs/>
          <w:sz w:val="36"/>
        </w:rPr>
        <w:t>八</w:t>
      </w:r>
      <w:r>
        <w:rPr>
          <w:rFonts w:ascii="宋体" w:hAnsi="宋体" w:hint="eastAsia"/>
          <w:b/>
          <w:bCs/>
          <w:sz w:val="36"/>
        </w:rPr>
        <w:t>年</w:t>
      </w:r>
    </w:p>
    <w:p w:rsidR="00AC49E0" w:rsidRDefault="00AC49E0">
      <w:pPr>
        <w:rPr>
          <w:rFonts w:ascii="宋体" w:hAnsi="宋体"/>
          <w:b/>
          <w:bCs/>
          <w:sz w:val="32"/>
        </w:rPr>
      </w:pPr>
    </w:p>
    <w:p w:rsidR="00AC49E0" w:rsidRDefault="008D2FAB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填 写 说 明</w:t>
      </w:r>
    </w:p>
    <w:p w:rsidR="00AC49E0" w:rsidRDefault="008D2FAB">
      <w:pPr>
        <w:spacing w:line="360" w:lineRule="auto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一、项目基本信息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1</w:t>
      </w:r>
      <w:r>
        <w:rPr>
          <w:rFonts w:hint="eastAsia"/>
          <w:bCs/>
          <w:sz w:val="24"/>
        </w:rPr>
        <w:t>、项目名称、项目编号以北京协和医学院批复的为准；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2</w:t>
      </w:r>
      <w:r>
        <w:rPr>
          <w:rFonts w:hint="eastAsia"/>
          <w:bCs/>
          <w:sz w:val="24"/>
        </w:rPr>
        <w:t>、执行期限：按通知要求；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3</w:t>
      </w:r>
      <w:r>
        <w:rPr>
          <w:rFonts w:hint="eastAsia"/>
          <w:bCs/>
          <w:sz w:val="24"/>
        </w:rPr>
        <w:t>、项目承担单位为项目的依托单位，是专项经费的拨款单位，应为项目负责人所在单位。</w:t>
      </w:r>
    </w:p>
    <w:p w:rsidR="00AC49E0" w:rsidRDefault="008D2FA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bCs/>
          <w:sz w:val="24"/>
          <w:szCs w:val="22"/>
        </w:rPr>
        <w:t>二、研究内容摘要措辞准确、精练，不超过</w:t>
      </w:r>
      <w:r>
        <w:rPr>
          <w:rFonts w:hint="eastAsia"/>
          <w:bCs/>
          <w:sz w:val="24"/>
          <w:szCs w:val="22"/>
        </w:rPr>
        <w:t>140</w:t>
      </w:r>
      <w:r>
        <w:rPr>
          <w:rFonts w:hint="eastAsia"/>
          <w:bCs/>
          <w:sz w:val="24"/>
          <w:szCs w:val="22"/>
        </w:rPr>
        <w:t>个汉字（含标点符号</w:t>
      </w:r>
      <w:r>
        <w:rPr>
          <w:rFonts w:ascii="宋体" w:hAnsi="宋体" w:hint="eastAsia"/>
          <w:sz w:val="24"/>
        </w:rPr>
        <w:t>）。</w:t>
      </w:r>
    </w:p>
    <w:p w:rsidR="00AC49E0" w:rsidRDefault="008D2FAB" w:rsidP="00826F98">
      <w:pPr>
        <w:spacing w:line="360" w:lineRule="auto"/>
        <w:ind w:left="480" w:hangingChars="200" w:hanging="48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三、提交成果形式和主要指标必须说明任务期内将完成的研究任务、所达到的指标。应指出具体、明确的可考核指标，避免目标空泛。</w:t>
      </w:r>
    </w:p>
    <w:p w:rsidR="00AC49E0" w:rsidRDefault="008D2FAB" w:rsidP="00826F98">
      <w:pPr>
        <w:spacing w:line="360" w:lineRule="auto"/>
        <w:ind w:left="480" w:hangingChars="200" w:hanging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四、经费预算与《</w:t>
      </w:r>
      <w:r w:rsidR="00826F98" w:rsidRPr="00826F98">
        <w:rPr>
          <w:rFonts w:ascii="宋体" w:hAnsi="宋体" w:hint="eastAsia"/>
          <w:bCs/>
          <w:sz w:val="24"/>
        </w:rPr>
        <w:t>北京协和医学院“中央高校基本科研业务费”</w:t>
      </w:r>
      <w:r w:rsidR="00826F98">
        <w:rPr>
          <w:rFonts w:ascii="宋体" w:hAnsi="宋体" w:hint="eastAsia"/>
          <w:bCs/>
          <w:sz w:val="24"/>
        </w:rPr>
        <w:t>项目建议</w:t>
      </w:r>
      <w:r>
        <w:rPr>
          <w:rFonts w:ascii="宋体" w:hAnsi="宋体" w:hint="eastAsia"/>
          <w:bCs/>
          <w:sz w:val="24"/>
        </w:rPr>
        <w:t>书》填报的内容一致。请项目负责人按照《中央高校基本科研业务费管理办法》（财教[2016]277号）规定执行。</w:t>
      </w:r>
    </w:p>
    <w:p w:rsidR="00AC49E0" w:rsidRDefault="008D2FAB" w:rsidP="00826F98">
      <w:pPr>
        <w:spacing w:line="360" w:lineRule="auto"/>
        <w:ind w:left="480" w:hangingChars="200" w:hanging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五、凡在“中央高校基本科研业务费”资助下取得的成果、发表的论文，需标注</w:t>
      </w:r>
      <w:r w:rsidR="003A6752"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“中央高校基本科研业务费专项资金资助”（Supported by the Fundamental Research Funds for the Central Universities）中英文字样及项目编号。</w:t>
      </w:r>
    </w:p>
    <w:p w:rsidR="00AC49E0" w:rsidRDefault="008D2FA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六、项目组成员是指项目负责人之外的其它成员。</w:t>
      </w:r>
    </w:p>
    <w:p w:rsidR="00AC49E0" w:rsidRDefault="008D2FAB" w:rsidP="00826F98">
      <w:pPr>
        <w:spacing w:line="360" w:lineRule="auto"/>
        <w:ind w:left="480" w:hangingChars="200" w:hanging="480"/>
        <w:rPr>
          <w:sz w:val="24"/>
        </w:rPr>
      </w:pPr>
      <w:r>
        <w:rPr>
          <w:rFonts w:ascii="宋体" w:hAnsi="宋体" w:hint="eastAsia"/>
          <w:bCs/>
          <w:sz w:val="24"/>
        </w:rPr>
        <w:t>七、</w:t>
      </w:r>
      <w:r>
        <w:rPr>
          <w:rFonts w:hint="eastAsia"/>
          <w:sz w:val="24"/>
        </w:rPr>
        <w:t>项目基本表述以申报书为准，本任务书条款另有规定的按本任务书执行。</w:t>
      </w:r>
    </w:p>
    <w:p w:rsidR="00AC49E0" w:rsidRDefault="008D2FAB">
      <w:pPr>
        <w:spacing w:line="360" w:lineRule="auto"/>
        <w:rPr>
          <w:sz w:val="28"/>
          <w:szCs w:val="28"/>
        </w:rPr>
      </w:pPr>
      <w:r>
        <w:rPr>
          <w:rFonts w:hint="eastAsia"/>
          <w:sz w:val="24"/>
        </w:rPr>
        <w:t>八、本项目任务书一式四份，院校和项目承担单位各存两份。</w:t>
      </w: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ind w:firstLineChars="50" w:firstLine="141"/>
        <w:rPr>
          <w:b/>
          <w:bCs/>
          <w:sz w:val="28"/>
        </w:rPr>
        <w:sectPr w:rsidR="00AC49E0">
          <w:pgSz w:w="11907" w:h="16840"/>
          <w:pgMar w:top="1418" w:right="1418" w:bottom="1418" w:left="1418" w:header="624" w:footer="624" w:gutter="0"/>
          <w:cols w:space="425"/>
          <w:docGrid w:type="lines" w:linePitch="312"/>
        </w:sectPr>
      </w:pPr>
    </w:p>
    <w:p w:rsidR="00AC49E0" w:rsidRDefault="008D2FAB">
      <w:pPr>
        <w:ind w:firstLineChars="50" w:firstLine="141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一、内容摘要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405"/>
        <w:gridCol w:w="780"/>
        <w:gridCol w:w="510"/>
        <w:gridCol w:w="270"/>
        <w:gridCol w:w="366"/>
        <w:gridCol w:w="637"/>
        <w:gridCol w:w="182"/>
        <w:gridCol w:w="616"/>
        <w:gridCol w:w="584"/>
        <w:gridCol w:w="508"/>
        <w:gridCol w:w="558"/>
        <w:gridCol w:w="531"/>
        <w:gridCol w:w="758"/>
        <w:gridCol w:w="322"/>
        <w:gridCol w:w="870"/>
      </w:tblGrid>
      <w:tr w:rsidR="00AC49E0">
        <w:trPr>
          <w:cantSplit/>
          <w:trHeight w:val="970"/>
          <w:jc w:val="center"/>
        </w:trPr>
        <w:tc>
          <w:tcPr>
            <w:tcW w:w="1352" w:type="dxa"/>
            <w:gridSpan w:val="2"/>
            <w:vAlign w:val="center"/>
          </w:tcPr>
          <w:p w:rsidR="00AC49E0" w:rsidRDefault="008D2FAB">
            <w:pPr>
              <w:spacing w:before="180" w:after="6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492" w:type="dxa"/>
            <w:gridSpan w:val="14"/>
            <w:vAlign w:val="center"/>
          </w:tcPr>
          <w:p w:rsidR="00AC49E0" w:rsidRDefault="00663073">
            <w:pPr>
              <w:spacing w:before="180" w:after="60" w:line="240" w:lineRule="exact"/>
              <w:jc w:val="left"/>
            </w:pPr>
            <w:r w:rsidRPr="00663073">
              <w:t>${data.srpmsProjectVo.projectName!""}</w:t>
            </w:r>
          </w:p>
        </w:tc>
      </w:tr>
      <w:tr w:rsidR="00AC49E0">
        <w:trPr>
          <w:cantSplit/>
          <w:jc w:val="center"/>
        </w:trPr>
        <w:tc>
          <w:tcPr>
            <w:tcW w:w="1352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90" w:type="dxa"/>
            <w:gridSpan w:val="2"/>
            <w:vMerge w:val="restart"/>
            <w:vAlign w:val="center"/>
          </w:tcPr>
          <w:p w:rsidR="00AC49E0" w:rsidRDefault="00034CD0">
            <w:pPr>
              <w:spacing w:before="120"/>
              <w:jc w:val="center"/>
            </w:pPr>
            <w:r w:rsidRPr="00034CD0">
              <w:t>${data.leadPerson.name!""}</w:t>
            </w:r>
          </w:p>
        </w:tc>
        <w:tc>
          <w:tcPr>
            <w:tcW w:w="636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637" w:type="dxa"/>
            <w:vMerge w:val="restart"/>
            <w:vAlign w:val="center"/>
          </w:tcPr>
          <w:p w:rsidR="00AC49E0" w:rsidRDefault="00987E88" w:rsidP="00987E88">
            <w:pPr>
              <w:tabs>
                <w:tab w:val="left" w:pos="270"/>
              </w:tabs>
              <w:spacing w:before="120"/>
              <w:ind w:right="-141"/>
              <w:rPr>
                <w:sz w:val="18"/>
              </w:rPr>
            </w:pPr>
            <w:r w:rsidRPr="00987E88">
              <w:rPr>
                <w:sz w:val="18"/>
              </w:rPr>
              <w:t>${data.leadPerson.gender!""}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ind w:right="-36"/>
              <w:jc w:val="center"/>
            </w:pPr>
            <w:r>
              <w:rPr>
                <w:rFonts w:hint="eastAsia"/>
                <w:b/>
                <w:bCs/>
              </w:rPr>
              <w:t>出生年月</w:t>
            </w:r>
          </w:p>
        </w:tc>
        <w:tc>
          <w:tcPr>
            <w:tcW w:w="1092" w:type="dxa"/>
            <w:gridSpan w:val="2"/>
            <w:vMerge w:val="restart"/>
            <w:vAlign w:val="center"/>
          </w:tcPr>
          <w:p w:rsidR="00AC49E0" w:rsidRDefault="00F43F46" w:rsidP="00F43F46">
            <w:pPr>
              <w:spacing w:before="120"/>
            </w:pPr>
            <w:r w:rsidRPr="00F43F46">
              <w:t>${data.leadPerson.birthDate!""}</w:t>
            </w:r>
          </w:p>
        </w:tc>
        <w:tc>
          <w:tcPr>
            <w:tcW w:w="558" w:type="dxa"/>
            <w:vMerge w:val="restart"/>
            <w:vAlign w:val="center"/>
          </w:tcPr>
          <w:p w:rsidR="00AC49E0" w:rsidRDefault="008D2FAB">
            <w:pPr>
              <w:spacing w:before="120"/>
              <w:jc w:val="center"/>
            </w:pPr>
            <w:r>
              <w:rPr>
                <w:rFonts w:hint="eastAsia"/>
                <w:b/>
                <w:bCs/>
              </w:rPr>
              <w:t>民族</w:t>
            </w:r>
          </w:p>
        </w:tc>
        <w:tc>
          <w:tcPr>
            <w:tcW w:w="531" w:type="dxa"/>
            <w:vMerge w:val="restart"/>
            <w:vAlign w:val="center"/>
          </w:tcPr>
          <w:p w:rsidR="00AC49E0" w:rsidRDefault="00966555">
            <w:pPr>
              <w:spacing w:before="120"/>
              <w:jc w:val="center"/>
            </w:pPr>
            <w:r w:rsidRPr="00966555">
              <w:t>${data.leadPerson.nation!""}</w:t>
            </w:r>
          </w:p>
        </w:tc>
        <w:tc>
          <w:tcPr>
            <w:tcW w:w="1080" w:type="dxa"/>
            <w:gridSpan w:val="2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所学专业</w:t>
            </w:r>
          </w:p>
        </w:tc>
        <w:tc>
          <w:tcPr>
            <w:tcW w:w="870" w:type="dxa"/>
            <w:vAlign w:val="center"/>
          </w:tcPr>
          <w:p w:rsidR="00AC49E0" w:rsidRDefault="002F7741">
            <w:pPr>
              <w:spacing w:before="120"/>
              <w:jc w:val="center"/>
            </w:pPr>
            <w:r w:rsidRPr="002F7741">
              <w:t>${data.leadPerson.subject!""}</w:t>
            </w:r>
          </w:p>
        </w:tc>
      </w:tr>
      <w:tr w:rsidR="00AC49E0">
        <w:trPr>
          <w:cantSplit/>
          <w:jc w:val="center"/>
        </w:trPr>
        <w:tc>
          <w:tcPr>
            <w:tcW w:w="1352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1290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636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637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798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1092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558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531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从事专业</w:t>
            </w:r>
          </w:p>
        </w:tc>
        <w:tc>
          <w:tcPr>
            <w:tcW w:w="870" w:type="dxa"/>
            <w:vAlign w:val="center"/>
          </w:tcPr>
          <w:p w:rsidR="00AC49E0" w:rsidRDefault="002F7741">
            <w:pPr>
              <w:spacing w:before="120"/>
              <w:jc w:val="center"/>
            </w:pPr>
            <w:r w:rsidRPr="002F7741">
              <w:t>${data.leadPerson.major!""}</w:t>
            </w:r>
          </w:p>
        </w:tc>
      </w:tr>
      <w:tr w:rsidR="00AC49E0">
        <w:trPr>
          <w:cantSplit/>
          <w:trHeight w:val="930"/>
          <w:jc w:val="center"/>
        </w:trPr>
        <w:tc>
          <w:tcPr>
            <w:tcW w:w="1352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专业技术</w:t>
            </w:r>
          </w:p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职称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C579C9">
            <w:pPr>
              <w:spacing w:before="120"/>
            </w:pPr>
            <w:r w:rsidRPr="00C579C9">
              <w:t>${data.leadPerson.positionTitle!""}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学历</w:t>
            </w:r>
          </w:p>
        </w:tc>
        <w:tc>
          <w:tcPr>
            <w:tcW w:w="1435" w:type="dxa"/>
            <w:gridSpan w:val="3"/>
            <w:tcBorders>
              <w:bottom w:val="single" w:sz="4" w:space="0" w:color="auto"/>
            </w:tcBorders>
          </w:tcPr>
          <w:p w:rsidR="00AC49E0" w:rsidRDefault="0079487D">
            <w:pPr>
              <w:spacing w:before="120"/>
              <w:ind w:right="-141"/>
              <w:rPr>
                <w:sz w:val="18"/>
              </w:rPr>
            </w:pPr>
            <w:r w:rsidRPr="0079487D">
              <w:rPr>
                <w:sz w:val="18"/>
              </w:rPr>
              <w:t>${data.leadPerson.education!""}</w:t>
            </w:r>
          </w:p>
        </w:tc>
        <w:tc>
          <w:tcPr>
            <w:tcW w:w="4131" w:type="dxa"/>
            <w:gridSpan w:val="7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</w:pPr>
            <w:r>
              <w:rPr>
                <w:rFonts w:hint="eastAsia"/>
              </w:rPr>
              <w:t>通讯地址</w:t>
            </w:r>
            <w:r>
              <w:t>_</w:t>
            </w:r>
            <w:r w:rsidR="00597343" w:rsidRPr="00597343">
              <w:t>${data.leadPerson.address!""}</w:t>
            </w:r>
          </w:p>
          <w:p w:rsidR="00AC49E0" w:rsidRDefault="008D2FAB" w:rsidP="00597343">
            <w:pPr>
              <w:spacing w:before="120"/>
            </w:pPr>
            <w:r>
              <w:rPr>
                <w:rFonts w:hint="eastAsia"/>
              </w:rPr>
              <w:t>联系电话</w:t>
            </w:r>
            <w:r>
              <w:t>_</w:t>
            </w:r>
            <w:r w:rsidR="00597343" w:rsidRPr="00597343">
              <w:t>${data.leadPerson.phone!""}</w:t>
            </w:r>
          </w:p>
        </w:tc>
      </w:tr>
      <w:tr w:rsidR="00AC49E0">
        <w:trPr>
          <w:cantSplit/>
          <w:trHeight w:val="3924"/>
          <w:jc w:val="center"/>
        </w:trPr>
        <w:tc>
          <w:tcPr>
            <w:tcW w:w="947" w:type="dxa"/>
            <w:vAlign w:val="center"/>
          </w:tcPr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研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究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内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容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摘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7897" w:type="dxa"/>
            <w:gridSpan w:val="15"/>
          </w:tcPr>
          <w:p w:rsidR="00AC49E0" w:rsidRDefault="00315E3A">
            <w:pPr>
              <w:spacing w:before="120" w:after="120" w:line="180" w:lineRule="auto"/>
            </w:pPr>
            <w:r w:rsidRPr="00315E3A">
              <w:t>${data.projectAbstract!""}</w:t>
            </w:r>
          </w:p>
        </w:tc>
      </w:tr>
      <w:tr w:rsidR="00AC49E0">
        <w:trPr>
          <w:cantSplit/>
          <w:jc w:val="center"/>
        </w:trPr>
        <w:tc>
          <w:tcPr>
            <w:tcW w:w="947" w:type="dxa"/>
            <w:vMerge w:val="restart"/>
            <w:vAlign w:val="center"/>
          </w:tcPr>
          <w:p w:rsidR="00AC49E0" w:rsidRDefault="008D2FAB">
            <w:pPr>
              <w:jc w:val="center"/>
            </w:pPr>
            <w:r>
              <w:rPr>
                <w:rFonts w:hint="eastAsia"/>
              </w:rPr>
              <w:t>项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目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组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员</w:t>
            </w:r>
          </w:p>
          <w:p w:rsidR="00AC49E0" w:rsidRDefault="008D2FAB">
            <w:pPr>
              <w:jc w:val="center"/>
            </w:pPr>
            <w:r>
              <w:rPr>
                <w:rFonts w:ascii="宋体" w:hint="eastAsia"/>
              </w:rPr>
              <w:t>︵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不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含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负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责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AC49E0" w:rsidRDefault="008D2FAB">
            <w:pPr>
              <w:jc w:val="center"/>
            </w:pPr>
            <w:r>
              <w:rPr>
                <w:rFonts w:ascii="宋体" w:hint="eastAsia"/>
              </w:rPr>
              <w:t>︶</w:t>
            </w:r>
          </w:p>
        </w:tc>
        <w:tc>
          <w:tcPr>
            <w:tcW w:w="1185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780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185" w:type="dxa"/>
            <w:gridSpan w:val="3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1200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技术职称</w:t>
            </w:r>
          </w:p>
        </w:tc>
        <w:tc>
          <w:tcPr>
            <w:tcW w:w="2355" w:type="dxa"/>
            <w:gridSpan w:val="4"/>
          </w:tcPr>
          <w:p w:rsidR="00AC49E0" w:rsidRDefault="008D2FAB">
            <w:pPr>
              <w:spacing w:before="240" w:after="120" w:line="100" w:lineRule="exact"/>
              <w:ind w:left="1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192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</w:tr>
      <w:tr w:rsidR="00AC49E0">
        <w:trPr>
          <w:cantSplit/>
          <w:trHeight w:val="521"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小周</w:t>
            </w:r>
          </w:p>
        </w:tc>
        <w:tc>
          <w:tcPr>
            <w:tcW w:w="780" w:type="dxa"/>
            <w:gridSpan w:val="2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85" w:type="dxa"/>
            <w:gridSpan w:val="3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1989-01</w:t>
            </w:r>
          </w:p>
        </w:tc>
        <w:tc>
          <w:tcPr>
            <w:tcW w:w="1200" w:type="dxa"/>
            <w:gridSpan w:val="2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中级</w:t>
            </w:r>
          </w:p>
        </w:tc>
        <w:tc>
          <w:tcPr>
            <w:tcW w:w="2355" w:type="dxa"/>
            <w:gridSpan w:val="4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医科院</w:t>
            </w: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</w:tbl>
    <w:p w:rsidR="00AC49E0" w:rsidRDefault="008D2FA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二、提交成果形式和主要考核指标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7"/>
      </w:tblGrid>
      <w:tr w:rsidR="00AC49E0">
        <w:trPr>
          <w:trHeight w:val="4509"/>
        </w:trPr>
        <w:tc>
          <w:tcPr>
            <w:tcW w:w="9287" w:type="dxa"/>
          </w:tcPr>
          <w:p w:rsidR="00AC49E0" w:rsidRDefault="002C051D">
            <w:pPr>
              <w:rPr>
                <w:sz w:val="28"/>
              </w:rPr>
            </w:pPr>
            <w:r w:rsidRPr="002C051D">
              <w:rPr>
                <w:sz w:val="28"/>
              </w:rPr>
              <w:t>${data.resultAssessmentIndicators!""}</w:t>
            </w: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</w:tc>
      </w:tr>
    </w:tbl>
    <w:p w:rsidR="00AC49E0" w:rsidRDefault="00AC49E0">
      <w:pPr>
        <w:rPr>
          <w:b/>
          <w:bCs/>
          <w:sz w:val="28"/>
        </w:rPr>
      </w:pPr>
    </w:p>
    <w:p w:rsidR="00AC49E0" w:rsidRDefault="008D2FA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三、年度研究计划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59"/>
      </w:tblGrid>
      <w:tr w:rsidR="00AC49E0">
        <w:tc>
          <w:tcPr>
            <w:tcW w:w="1728" w:type="dxa"/>
          </w:tcPr>
          <w:p w:rsidR="00AC49E0" w:rsidRDefault="008D2FAB">
            <w:pPr>
              <w:spacing w:line="6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起止时间</w:t>
            </w:r>
          </w:p>
        </w:tc>
        <w:tc>
          <w:tcPr>
            <w:tcW w:w="7559" w:type="dxa"/>
          </w:tcPr>
          <w:p w:rsidR="00AC49E0" w:rsidRDefault="008D2FAB" w:rsidP="00826F98">
            <w:pPr>
              <w:spacing w:line="660" w:lineRule="auto"/>
              <w:ind w:firstLineChars="700" w:firstLine="1968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年度实施内容和考核指标</w:t>
            </w:r>
          </w:p>
        </w:tc>
      </w:tr>
      <w:tr w:rsidR="00AC49E0">
        <w:trPr>
          <w:trHeight w:val="3462"/>
        </w:trPr>
        <w:tc>
          <w:tcPr>
            <w:tcW w:w="1728" w:type="dxa"/>
          </w:tcPr>
          <w:p w:rsidR="00AC49E0" w:rsidRDefault="000D02B0">
            <w:pPr>
              <w:spacing w:line="6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2019-01-2020-01</w:t>
            </w:r>
          </w:p>
        </w:tc>
        <w:tc>
          <w:tcPr>
            <w:tcW w:w="7559" w:type="dxa"/>
          </w:tcPr>
          <w:p w:rsidR="00AC49E0" w:rsidRDefault="000D02B0" w:rsidP="000D02B0">
            <w:pPr>
              <w:spacing w:line="6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2019</w:t>
            </w:r>
            <w:r>
              <w:rPr>
                <w:rFonts w:hint="eastAsia"/>
                <w:sz w:val="28"/>
              </w:rPr>
              <w:t>年度计划</w:t>
            </w: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</w:tc>
      </w:tr>
      <w:tr w:rsidR="00AC49E0">
        <w:trPr>
          <w:trHeight w:val="3462"/>
        </w:trPr>
        <w:tc>
          <w:tcPr>
            <w:tcW w:w="1728" w:type="dxa"/>
          </w:tcPr>
          <w:p w:rsidR="00AC49E0" w:rsidRDefault="00AC49E0">
            <w:pPr>
              <w:spacing w:line="660" w:lineRule="auto"/>
              <w:jc w:val="center"/>
              <w:rPr>
                <w:sz w:val="28"/>
              </w:rPr>
            </w:pPr>
          </w:p>
          <w:p w:rsidR="00AC49E0" w:rsidRDefault="005823CF">
            <w:pPr>
              <w:spacing w:line="6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2019-01-2020-01</w:t>
            </w:r>
          </w:p>
        </w:tc>
        <w:tc>
          <w:tcPr>
            <w:tcW w:w="7559" w:type="dxa"/>
          </w:tcPr>
          <w:p w:rsidR="005823CF" w:rsidRDefault="005823CF" w:rsidP="005823CF">
            <w:pPr>
              <w:spacing w:line="6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2020</w:t>
            </w:r>
            <w:r>
              <w:rPr>
                <w:rFonts w:hint="eastAsia"/>
                <w:sz w:val="28"/>
              </w:rPr>
              <w:t>年度计划</w:t>
            </w: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</w:tc>
      </w:tr>
    </w:tbl>
    <w:p w:rsidR="00AC49E0" w:rsidRDefault="008D2FAB">
      <w:pPr>
        <w:rPr>
          <w:sz w:val="28"/>
        </w:rPr>
      </w:pPr>
      <w:r>
        <w:rPr>
          <w:rFonts w:hint="eastAsia"/>
          <w:b/>
          <w:bCs/>
          <w:sz w:val="28"/>
        </w:rPr>
        <w:t>四、经费预算</w:t>
      </w:r>
      <w:r>
        <w:rPr>
          <w:rFonts w:hint="eastAsia"/>
          <w:sz w:val="28"/>
        </w:rPr>
        <w:t xml:space="preserve">                                         </w:t>
      </w:r>
      <w:r>
        <w:rPr>
          <w:rFonts w:hint="eastAsia"/>
          <w:sz w:val="28"/>
        </w:rPr>
        <w:t>单位：万元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4"/>
        <w:gridCol w:w="1574"/>
        <w:gridCol w:w="1701"/>
        <w:gridCol w:w="1560"/>
      </w:tblGrid>
      <w:tr w:rsidR="00AC49E0">
        <w:tc>
          <w:tcPr>
            <w:tcW w:w="4204" w:type="dxa"/>
            <w:vAlign w:val="center"/>
          </w:tcPr>
          <w:p w:rsidR="00AC49E0" w:rsidRDefault="008D2FAB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预算内容</w:t>
            </w:r>
          </w:p>
        </w:tc>
        <w:tc>
          <w:tcPr>
            <w:tcW w:w="1574" w:type="dxa"/>
            <w:vAlign w:val="center"/>
          </w:tcPr>
          <w:p w:rsidR="00AC49E0" w:rsidRDefault="008D2FAB">
            <w:pPr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总经费</w:t>
            </w:r>
          </w:p>
        </w:tc>
        <w:tc>
          <w:tcPr>
            <w:tcW w:w="1701" w:type="dxa"/>
            <w:vAlign w:val="center"/>
          </w:tcPr>
          <w:p w:rsidR="00AC49E0" w:rsidRDefault="008D2FAB" w:rsidP="00826F98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201</w:t>
            </w:r>
            <w:r w:rsidR="00826F98">
              <w:rPr>
                <w:rFonts w:ascii="楷体_GB2312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年</w:t>
            </w:r>
          </w:p>
        </w:tc>
        <w:tc>
          <w:tcPr>
            <w:tcW w:w="1560" w:type="dxa"/>
          </w:tcPr>
          <w:p w:rsidR="00AC49E0" w:rsidRDefault="008D2FAB" w:rsidP="00826F98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201</w:t>
            </w:r>
            <w:r w:rsidR="00826F98">
              <w:rPr>
                <w:rFonts w:ascii="楷体_GB2312" w:hint="eastAsia"/>
                <w:b/>
                <w:bCs/>
                <w:sz w:val="28"/>
                <w:szCs w:val="28"/>
              </w:rPr>
              <w:t>9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年</w:t>
            </w:r>
          </w:p>
        </w:tc>
      </w:tr>
      <w:tr w:rsidR="00AC49E0">
        <w:trPr>
          <w:trHeight w:val="443"/>
        </w:trPr>
        <w:tc>
          <w:tcPr>
            <w:tcW w:w="4204" w:type="dxa"/>
            <w:vAlign w:val="center"/>
          </w:tcPr>
          <w:p w:rsidR="00AC49E0" w:rsidRDefault="008D2FAB">
            <w:pPr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>
              <w:rPr>
                <w:rFonts w:hint="eastAsia"/>
                <w:sz w:val="28"/>
                <w:szCs w:val="28"/>
              </w:rPr>
              <w:t>科研业务费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2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1.材料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试剂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药品购置费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2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2.测试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计算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分析费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45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3.会议费/差旅费/国际合作费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ind w:right="562"/>
              <w:jc w:val="right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51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4.出版物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文献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信息传播事务费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ind w:right="562"/>
              <w:jc w:val="right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7"/>
        </w:trPr>
        <w:tc>
          <w:tcPr>
            <w:tcW w:w="4204" w:type="dxa"/>
            <w:vAlign w:val="center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仪器设备购置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租赁费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二．人员费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专家咨询费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劳务费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其他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注明详细事项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634"/>
        </w:trPr>
        <w:tc>
          <w:tcPr>
            <w:tcW w:w="4204" w:type="dxa"/>
          </w:tcPr>
          <w:p w:rsidR="00AC49E0" w:rsidRDefault="008D2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合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计</w:t>
            </w:r>
          </w:p>
        </w:tc>
        <w:tc>
          <w:tcPr>
            <w:tcW w:w="1574" w:type="dxa"/>
            <w:vAlign w:val="center"/>
          </w:tcPr>
          <w:p w:rsidR="00AC49E0" w:rsidRDefault="0049606C">
            <w:pPr>
              <w:jc w:val="right"/>
              <w:rPr>
                <w:sz w:val="28"/>
                <w:szCs w:val="28"/>
              </w:rPr>
            </w:pPr>
            <w:r w:rsidRPr="0049606C">
              <w:rPr>
                <w:sz w:val="28"/>
                <w:szCs w:val="28"/>
              </w:rPr>
              <w:t>${data.totalBudgetAmount0!""}</w:t>
            </w:r>
          </w:p>
        </w:tc>
        <w:tc>
          <w:tcPr>
            <w:tcW w:w="1701" w:type="dxa"/>
            <w:vAlign w:val="center"/>
          </w:tcPr>
          <w:p w:rsidR="00AC49E0" w:rsidRDefault="0049606C">
            <w:pPr>
              <w:rPr>
                <w:sz w:val="28"/>
                <w:szCs w:val="28"/>
              </w:rPr>
            </w:pPr>
            <w:r w:rsidRPr="0049606C">
              <w:rPr>
                <w:sz w:val="28"/>
                <w:szCs w:val="28"/>
              </w:rPr>
              <w:t>${data.totalB</w:t>
            </w:r>
            <w:r>
              <w:rPr>
                <w:sz w:val="28"/>
                <w:szCs w:val="28"/>
              </w:rPr>
              <w:t>udgetAmount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49606C">
              <w:rPr>
                <w:sz w:val="28"/>
                <w:szCs w:val="28"/>
              </w:rPr>
              <w:t>!""}</w:t>
            </w:r>
          </w:p>
        </w:tc>
        <w:tc>
          <w:tcPr>
            <w:tcW w:w="1560" w:type="dxa"/>
          </w:tcPr>
          <w:p w:rsidR="00AC49E0" w:rsidRDefault="004960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${data.totalBudgetAmount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49606C">
              <w:rPr>
                <w:sz w:val="28"/>
                <w:szCs w:val="28"/>
              </w:rPr>
              <w:t>!""}</w:t>
            </w:r>
          </w:p>
        </w:tc>
      </w:tr>
    </w:tbl>
    <w:p w:rsidR="00AC49E0" w:rsidRDefault="00AC49E0">
      <w:pPr>
        <w:rPr>
          <w:b/>
          <w:bCs/>
          <w:sz w:val="28"/>
        </w:rPr>
      </w:pPr>
    </w:p>
    <w:p w:rsidR="00AC49E0" w:rsidRDefault="008D2FAB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五、签字盖章</w:t>
      </w:r>
    </w:p>
    <w:tbl>
      <w:tblPr>
        <w:tblStyle w:val="a8"/>
        <w:tblW w:w="9287" w:type="dxa"/>
        <w:tblLayout w:type="fixed"/>
        <w:tblLook w:val="04A0" w:firstRow="1" w:lastRow="0" w:firstColumn="1" w:lastColumn="0" w:noHBand="0" w:noVBand="1"/>
      </w:tblPr>
      <w:tblGrid>
        <w:gridCol w:w="9287"/>
      </w:tblGrid>
      <w:tr w:rsidR="00AC49E0">
        <w:trPr>
          <w:trHeight w:val="5441"/>
        </w:trPr>
        <w:tc>
          <w:tcPr>
            <w:tcW w:w="9287" w:type="dxa"/>
          </w:tcPr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项目组织单位</w:t>
            </w: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</w:t>
            </w:r>
            <w:r>
              <w:rPr>
                <w:rFonts w:hint="eastAsia"/>
                <w:sz w:val="28"/>
              </w:rPr>
              <w:t>负责人（签字）：</w:t>
            </w:r>
          </w:p>
          <w:p w:rsidR="00AC49E0" w:rsidRDefault="008D2FAB">
            <w:pPr>
              <w:ind w:right="1088" w:firstLineChars="500" w:firstLine="140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（公章）</w:t>
            </w:r>
            <w:r>
              <w:rPr>
                <w:rFonts w:hint="eastAsia"/>
                <w:sz w:val="28"/>
              </w:rPr>
              <w:t xml:space="preserve">                    </w:t>
            </w:r>
          </w:p>
          <w:p w:rsidR="00AC49E0" w:rsidRDefault="008D2F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:rsidR="00AC49E0" w:rsidRDefault="00AC49E0">
            <w:pPr>
              <w:jc w:val="left"/>
              <w:rPr>
                <w:sz w:val="28"/>
              </w:rPr>
            </w:pPr>
          </w:p>
        </w:tc>
      </w:tr>
      <w:tr w:rsidR="00AC49E0">
        <w:tc>
          <w:tcPr>
            <w:tcW w:w="9287" w:type="dxa"/>
          </w:tcPr>
          <w:p w:rsidR="00AC49E0" w:rsidRDefault="008D2FAB">
            <w:pPr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项目承担单位</w:t>
            </w: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</w:t>
            </w:r>
            <w:r>
              <w:rPr>
                <w:rFonts w:hint="eastAsia"/>
                <w:sz w:val="28"/>
              </w:rPr>
              <w:t>负责人（签字）：</w:t>
            </w:r>
          </w:p>
          <w:p w:rsidR="00AC49E0" w:rsidRDefault="008D2FAB">
            <w:pPr>
              <w:ind w:right="1088" w:firstLineChars="500" w:firstLine="140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（公章）</w:t>
            </w:r>
            <w:r>
              <w:rPr>
                <w:rFonts w:hint="eastAsia"/>
                <w:sz w:val="28"/>
              </w:rPr>
              <w:t xml:space="preserve">                    </w:t>
            </w:r>
          </w:p>
          <w:p w:rsidR="00AC49E0" w:rsidRDefault="008D2F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:rsidR="00AC49E0" w:rsidRDefault="00AC49E0">
            <w:pPr>
              <w:jc w:val="left"/>
              <w:rPr>
                <w:sz w:val="28"/>
              </w:rPr>
            </w:pPr>
          </w:p>
        </w:tc>
      </w:tr>
    </w:tbl>
    <w:p w:rsidR="00AC49E0" w:rsidRDefault="00AC49E0">
      <w:pPr>
        <w:jc w:val="left"/>
        <w:rPr>
          <w:b/>
          <w:bCs/>
          <w:sz w:val="28"/>
        </w:rPr>
      </w:pPr>
    </w:p>
    <w:p w:rsidR="00AC49E0" w:rsidRDefault="00AC49E0">
      <w:pPr>
        <w:ind w:firstLineChars="200" w:firstLine="723"/>
        <w:jc w:val="center"/>
        <w:rPr>
          <w:b/>
          <w:sz w:val="36"/>
          <w:szCs w:val="36"/>
        </w:rPr>
      </w:pPr>
    </w:p>
    <w:p w:rsidR="00AC49E0" w:rsidRDefault="00AC49E0">
      <w:pPr>
        <w:ind w:firstLineChars="200" w:firstLine="723"/>
        <w:jc w:val="center"/>
        <w:rPr>
          <w:b/>
          <w:sz w:val="36"/>
          <w:szCs w:val="36"/>
        </w:rPr>
      </w:pPr>
    </w:p>
    <w:p w:rsidR="00AC49E0" w:rsidRDefault="008D2FAB">
      <w:pPr>
        <w:ind w:firstLineChars="200"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条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款</w:t>
      </w:r>
    </w:p>
    <w:p w:rsidR="00AC49E0" w:rsidRDefault="008D2FA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院校科技管理处和项目负责人及项目承担单位按照《</w:t>
      </w:r>
      <w:r>
        <w:rPr>
          <w:rFonts w:ascii="宋体" w:hAnsi="宋体" w:hint="eastAsia"/>
          <w:bCs/>
          <w:sz w:val="28"/>
          <w:szCs w:val="28"/>
        </w:rPr>
        <w:t>中央高校基本科研业务费管理办法</w:t>
      </w:r>
      <w:r>
        <w:rPr>
          <w:rFonts w:hint="eastAsia"/>
          <w:sz w:val="28"/>
        </w:rPr>
        <w:t>》管理、监督和组织实施。</w:t>
      </w:r>
    </w:p>
    <w:p w:rsidR="00AC49E0" w:rsidRDefault="008D2FAB">
      <w:pPr>
        <w:ind w:firstLineChars="198" w:firstLine="557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（一）项目负责人及课题组：</w:t>
      </w:r>
    </w:p>
    <w:p w:rsidR="00AC49E0" w:rsidRDefault="008D2FAB">
      <w:pPr>
        <w:rPr>
          <w:sz w:val="28"/>
        </w:rPr>
      </w:pPr>
      <w:r>
        <w:rPr>
          <w:rFonts w:hint="eastAsia"/>
          <w:sz w:val="28"/>
        </w:rPr>
        <w:t xml:space="preserve">    1</w:t>
      </w:r>
      <w:r>
        <w:rPr>
          <w:rFonts w:hint="eastAsia"/>
          <w:sz w:val="28"/>
        </w:rPr>
        <w:t>、遵守</w:t>
      </w:r>
      <w:r>
        <w:rPr>
          <w:rFonts w:ascii="宋体" w:hAnsi="宋体" w:hint="eastAsia"/>
          <w:bCs/>
          <w:sz w:val="28"/>
          <w:szCs w:val="28"/>
        </w:rPr>
        <w:t>中央高校基本科研业务费专项资金</w:t>
      </w:r>
      <w:r>
        <w:rPr>
          <w:rFonts w:hint="eastAsia"/>
          <w:sz w:val="28"/>
        </w:rPr>
        <w:t>的有关管理规定，按照任务书确定的研究内容和工作进度抓紧项目的实施工作；</w:t>
      </w:r>
    </w:p>
    <w:p w:rsidR="00AC49E0" w:rsidRDefault="008D2FAB">
      <w:pPr>
        <w:ind w:firstLine="57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、执行项目如遇变化及时向本单位科研业务管理部门汇报，并争取尽快解决；</w:t>
      </w:r>
    </w:p>
    <w:p w:rsidR="00AC49E0" w:rsidRDefault="008D2FAB">
      <w:pPr>
        <w:ind w:firstLine="57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、阶段成果、最终成果、发表论文和参加学术会议等的文字材料应注明</w:t>
      </w:r>
      <w:r w:rsidR="003A6752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“中央高校基本科研业务费专项资金资助”（</w:t>
      </w:r>
      <w:r>
        <w:rPr>
          <w:rFonts w:hint="eastAsia"/>
          <w:sz w:val="28"/>
        </w:rPr>
        <w:t xml:space="preserve">Supported by the Fundamental </w:t>
      </w:r>
      <w:r>
        <w:rPr>
          <w:rFonts w:hint="eastAsia"/>
          <w:sz w:val="28"/>
        </w:rPr>
        <w:lastRenderedPageBreak/>
        <w:t>Research Funds for the Central Universities</w:t>
      </w:r>
      <w:r>
        <w:rPr>
          <w:rFonts w:hint="eastAsia"/>
          <w:sz w:val="28"/>
        </w:rPr>
        <w:t>）中英文字样及项目编号；</w:t>
      </w:r>
    </w:p>
    <w:p w:rsidR="00AC49E0" w:rsidRDefault="008D2FAB">
      <w:pPr>
        <w:ind w:firstLineChars="150" w:firstLine="420"/>
        <w:rPr>
          <w:sz w:val="28"/>
        </w:rPr>
      </w:pPr>
      <w:r>
        <w:rPr>
          <w:rFonts w:hint="eastAsia"/>
          <w:sz w:val="28"/>
        </w:rPr>
        <w:t xml:space="preserve"> 4</w:t>
      </w:r>
      <w:r>
        <w:rPr>
          <w:rFonts w:hint="eastAsia"/>
          <w:sz w:val="28"/>
        </w:rPr>
        <w:t>、按计划完成工作，应及时申请项目结题（验收或评价）。</w:t>
      </w:r>
    </w:p>
    <w:p w:rsidR="00AC49E0" w:rsidRDefault="008D2FAB">
      <w:pPr>
        <w:ind w:left="56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（二）项目承担单位：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、给予项目课题组必要的条件及匹配资金等支持；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、协助院校科技管理处组织、督促与协调项目实施；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、监督资助经费的使用；</w:t>
      </w:r>
    </w:p>
    <w:p w:rsidR="00AC49E0" w:rsidRDefault="008D2FAB">
      <w:pPr>
        <w:spacing w:line="5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、在项目执行过程中遇到重大事项（如调整目标、人员调离或中断项目）及时向院校科技管理处汇报并落实解决方案。</w:t>
      </w:r>
    </w:p>
    <w:p w:rsidR="00AC49E0" w:rsidRDefault="00AC49E0">
      <w:pPr>
        <w:pStyle w:val="2"/>
      </w:pPr>
    </w:p>
    <w:p w:rsidR="00AC49E0" w:rsidRDefault="00AC49E0">
      <w:pPr>
        <w:pStyle w:val="2"/>
      </w:pPr>
    </w:p>
    <w:p w:rsidR="00AC49E0" w:rsidRDefault="00AC49E0">
      <w:pPr>
        <w:pStyle w:val="2"/>
      </w:pPr>
    </w:p>
    <w:p w:rsidR="00AC49E0" w:rsidRDefault="00AC49E0">
      <w:pPr>
        <w:rPr>
          <w:sz w:val="28"/>
        </w:rPr>
      </w:pPr>
    </w:p>
    <w:sectPr w:rsidR="00AC49E0" w:rsidSect="00AC49E0">
      <w:footerReference w:type="default" r:id="rId8"/>
      <w:pgSz w:w="11907" w:h="16840"/>
      <w:pgMar w:top="1418" w:right="1418" w:bottom="1418" w:left="1418" w:header="624" w:footer="62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608" w:rsidRDefault="00640608" w:rsidP="00AC49E0">
      <w:r>
        <w:separator/>
      </w:r>
    </w:p>
  </w:endnote>
  <w:endnote w:type="continuationSeparator" w:id="0">
    <w:p w:rsidR="00640608" w:rsidRDefault="00640608" w:rsidP="00AC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9E0" w:rsidRDefault="00640608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AC49E0" w:rsidRDefault="00A71AD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8D2FA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66D86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608" w:rsidRDefault="00640608" w:rsidP="00AC49E0">
      <w:r>
        <w:separator/>
      </w:r>
    </w:p>
  </w:footnote>
  <w:footnote w:type="continuationSeparator" w:id="0">
    <w:p w:rsidR="00640608" w:rsidRDefault="00640608" w:rsidP="00AC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6EF"/>
    <w:multiLevelType w:val="singleLevel"/>
    <w:tmpl w:val="19A056EF"/>
    <w:lvl w:ilvl="0">
      <w:start w:val="1"/>
      <w:numFmt w:val="upperLetter"/>
      <w:lvlText w:val="%1."/>
      <w:lvlJc w:val="left"/>
      <w:pPr>
        <w:tabs>
          <w:tab w:val="left" w:pos="270"/>
        </w:tabs>
        <w:ind w:left="270" w:hanging="27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720"/>
    <w:rsid w:val="000236EB"/>
    <w:rsid w:val="00023BF9"/>
    <w:rsid w:val="00034CD0"/>
    <w:rsid w:val="00041481"/>
    <w:rsid w:val="00060AC5"/>
    <w:rsid w:val="000658CD"/>
    <w:rsid w:val="00075606"/>
    <w:rsid w:val="00083A54"/>
    <w:rsid w:val="000943EF"/>
    <w:rsid w:val="00096BDA"/>
    <w:rsid w:val="000A5524"/>
    <w:rsid w:val="000B0D4E"/>
    <w:rsid w:val="000B20FD"/>
    <w:rsid w:val="000B6660"/>
    <w:rsid w:val="000C64B6"/>
    <w:rsid w:val="000D02B0"/>
    <w:rsid w:val="000E46F7"/>
    <w:rsid w:val="000F5215"/>
    <w:rsid w:val="00112AB1"/>
    <w:rsid w:val="00131AA6"/>
    <w:rsid w:val="00132855"/>
    <w:rsid w:val="00152DFC"/>
    <w:rsid w:val="00164171"/>
    <w:rsid w:val="001657AA"/>
    <w:rsid w:val="00170979"/>
    <w:rsid w:val="00170A00"/>
    <w:rsid w:val="001A30C0"/>
    <w:rsid w:val="001D2CE6"/>
    <w:rsid w:val="001E0E06"/>
    <w:rsid w:val="001F5D10"/>
    <w:rsid w:val="002356BD"/>
    <w:rsid w:val="00254CEC"/>
    <w:rsid w:val="00280D42"/>
    <w:rsid w:val="00282486"/>
    <w:rsid w:val="0028383E"/>
    <w:rsid w:val="00290D2E"/>
    <w:rsid w:val="00295DBB"/>
    <w:rsid w:val="002A46E8"/>
    <w:rsid w:val="002C051D"/>
    <w:rsid w:val="002E4D75"/>
    <w:rsid w:val="002F7741"/>
    <w:rsid w:val="0030382B"/>
    <w:rsid w:val="00310B4F"/>
    <w:rsid w:val="00315E3A"/>
    <w:rsid w:val="00321DD9"/>
    <w:rsid w:val="003240CD"/>
    <w:rsid w:val="00344E2B"/>
    <w:rsid w:val="003A2DFF"/>
    <w:rsid w:val="003A6752"/>
    <w:rsid w:val="003B35BE"/>
    <w:rsid w:val="003D549C"/>
    <w:rsid w:val="003D6614"/>
    <w:rsid w:val="003F7CA9"/>
    <w:rsid w:val="0042446A"/>
    <w:rsid w:val="00427673"/>
    <w:rsid w:val="00456E5D"/>
    <w:rsid w:val="00457307"/>
    <w:rsid w:val="00457DBE"/>
    <w:rsid w:val="004608A5"/>
    <w:rsid w:val="00470C57"/>
    <w:rsid w:val="00474211"/>
    <w:rsid w:val="0049606C"/>
    <w:rsid w:val="004B634B"/>
    <w:rsid w:val="004C7FE9"/>
    <w:rsid w:val="004F2213"/>
    <w:rsid w:val="00534A89"/>
    <w:rsid w:val="00565218"/>
    <w:rsid w:val="00571DFB"/>
    <w:rsid w:val="005823CF"/>
    <w:rsid w:val="00584E6E"/>
    <w:rsid w:val="00597343"/>
    <w:rsid w:val="005C62DA"/>
    <w:rsid w:val="005D4BAA"/>
    <w:rsid w:val="00601E9B"/>
    <w:rsid w:val="0060428B"/>
    <w:rsid w:val="0062408B"/>
    <w:rsid w:val="00640608"/>
    <w:rsid w:val="00645035"/>
    <w:rsid w:val="006512AD"/>
    <w:rsid w:val="00663073"/>
    <w:rsid w:val="00663B63"/>
    <w:rsid w:val="006D518F"/>
    <w:rsid w:val="006E51B0"/>
    <w:rsid w:val="006F4DB6"/>
    <w:rsid w:val="006F76B4"/>
    <w:rsid w:val="00706CF2"/>
    <w:rsid w:val="00734100"/>
    <w:rsid w:val="007404CC"/>
    <w:rsid w:val="0075444C"/>
    <w:rsid w:val="00767653"/>
    <w:rsid w:val="00785739"/>
    <w:rsid w:val="00793B15"/>
    <w:rsid w:val="00794720"/>
    <w:rsid w:val="0079487D"/>
    <w:rsid w:val="007959B9"/>
    <w:rsid w:val="007A1F91"/>
    <w:rsid w:val="007B44BE"/>
    <w:rsid w:val="007D7670"/>
    <w:rsid w:val="007F41E0"/>
    <w:rsid w:val="00803770"/>
    <w:rsid w:val="00807D02"/>
    <w:rsid w:val="00813E1E"/>
    <w:rsid w:val="00822809"/>
    <w:rsid w:val="00825436"/>
    <w:rsid w:val="00826F98"/>
    <w:rsid w:val="00844BF6"/>
    <w:rsid w:val="00853018"/>
    <w:rsid w:val="0086230E"/>
    <w:rsid w:val="00872309"/>
    <w:rsid w:val="008728FE"/>
    <w:rsid w:val="008A57CC"/>
    <w:rsid w:val="008C40A7"/>
    <w:rsid w:val="008C794D"/>
    <w:rsid w:val="008D2FAB"/>
    <w:rsid w:val="008E09D8"/>
    <w:rsid w:val="00920416"/>
    <w:rsid w:val="00922B11"/>
    <w:rsid w:val="00922F25"/>
    <w:rsid w:val="00931D2E"/>
    <w:rsid w:val="00944F18"/>
    <w:rsid w:val="009652DB"/>
    <w:rsid w:val="00966555"/>
    <w:rsid w:val="00972CC7"/>
    <w:rsid w:val="00987E88"/>
    <w:rsid w:val="0099302F"/>
    <w:rsid w:val="009B128A"/>
    <w:rsid w:val="009B69A7"/>
    <w:rsid w:val="009C2759"/>
    <w:rsid w:val="009C79DB"/>
    <w:rsid w:val="009D11B5"/>
    <w:rsid w:val="009F3F2B"/>
    <w:rsid w:val="00A057ED"/>
    <w:rsid w:val="00A062A1"/>
    <w:rsid w:val="00A1492F"/>
    <w:rsid w:val="00A20047"/>
    <w:rsid w:val="00A40A1A"/>
    <w:rsid w:val="00A436CC"/>
    <w:rsid w:val="00A50E09"/>
    <w:rsid w:val="00A71AD8"/>
    <w:rsid w:val="00A852E1"/>
    <w:rsid w:val="00A85C1B"/>
    <w:rsid w:val="00AA16C3"/>
    <w:rsid w:val="00AB02F0"/>
    <w:rsid w:val="00AC49E0"/>
    <w:rsid w:val="00AD1184"/>
    <w:rsid w:val="00B40826"/>
    <w:rsid w:val="00B543F4"/>
    <w:rsid w:val="00B70F25"/>
    <w:rsid w:val="00B763B2"/>
    <w:rsid w:val="00B875FE"/>
    <w:rsid w:val="00C40F23"/>
    <w:rsid w:val="00C4617B"/>
    <w:rsid w:val="00C46D15"/>
    <w:rsid w:val="00C57529"/>
    <w:rsid w:val="00C579C9"/>
    <w:rsid w:val="00C66D86"/>
    <w:rsid w:val="00C75956"/>
    <w:rsid w:val="00C92489"/>
    <w:rsid w:val="00C95B63"/>
    <w:rsid w:val="00CA1289"/>
    <w:rsid w:val="00CC09D5"/>
    <w:rsid w:val="00CC1103"/>
    <w:rsid w:val="00CD4501"/>
    <w:rsid w:val="00CD65DE"/>
    <w:rsid w:val="00CE449C"/>
    <w:rsid w:val="00CE724B"/>
    <w:rsid w:val="00CF7489"/>
    <w:rsid w:val="00D01BA8"/>
    <w:rsid w:val="00D033EC"/>
    <w:rsid w:val="00D102CB"/>
    <w:rsid w:val="00D15417"/>
    <w:rsid w:val="00D17EC2"/>
    <w:rsid w:val="00D2434E"/>
    <w:rsid w:val="00D25682"/>
    <w:rsid w:val="00D31573"/>
    <w:rsid w:val="00D41F56"/>
    <w:rsid w:val="00D62AC6"/>
    <w:rsid w:val="00D870CB"/>
    <w:rsid w:val="00DB0785"/>
    <w:rsid w:val="00DE3F57"/>
    <w:rsid w:val="00E2184F"/>
    <w:rsid w:val="00E50953"/>
    <w:rsid w:val="00E85814"/>
    <w:rsid w:val="00EE64F9"/>
    <w:rsid w:val="00EE69EC"/>
    <w:rsid w:val="00EF3DF3"/>
    <w:rsid w:val="00F069FF"/>
    <w:rsid w:val="00F43F46"/>
    <w:rsid w:val="00F766EA"/>
    <w:rsid w:val="00F8191A"/>
    <w:rsid w:val="00F87826"/>
    <w:rsid w:val="00FA0FC0"/>
    <w:rsid w:val="00FA37F8"/>
    <w:rsid w:val="00FA6B95"/>
    <w:rsid w:val="00FD7C61"/>
    <w:rsid w:val="00FF5B28"/>
    <w:rsid w:val="01A9349E"/>
    <w:rsid w:val="01D433A2"/>
    <w:rsid w:val="01F702EF"/>
    <w:rsid w:val="02127725"/>
    <w:rsid w:val="02580B22"/>
    <w:rsid w:val="02767DA3"/>
    <w:rsid w:val="02DF4263"/>
    <w:rsid w:val="02E34DEE"/>
    <w:rsid w:val="05D16C11"/>
    <w:rsid w:val="05DA7C07"/>
    <w:rsid w:val="070E1D16"/>
    <w:rsid w:val="07C27800"/>
    <w:rsid w:val="0A221E6C"/>
    <w:rsid w:val="0ACD7B9E"/>
    <w:rsid w:val="0B56547D"/>
    <w:rsid w:val="0C65450F"/>
    <w:rsid w:val="0D401C97"/>
    <w:rsid w:val="0EE07839"/>
    <w:rsid w:val="0EF00C88"/>
    <w:rsid w:val="0F367479"/>
    <w:rsid w:val="0F5863A5"/>
    <w:rsid w:val="0F815F2A"/>
    <w:rsid w:val="10CD45A5"/>
    <w:rsid w:val="10D20D62"/>
    <w:rsid w:val="115F1EF7"/>
    <w:rsid w:val="12374CBE"/>
    <w:rsid w:val="127960C2"/>
    <w:rsid w:val="129507C7"/>
    <w:rsid w:val="12E80F7C"/>
    <w:rsid w:val="130534E3"/>
    <w:rsid w:val="130D3D87"/>
    <w:rsid w:val="13687158"/>
    <w:rsid w:val="13826FCC"/>
    <w:rsid w:val="15307B56"/>
    <w:rsid w:val="16C272EC"/>
    <w:rsid w:val="173F1AEF"/>
    <w:rsid w:val="17871146"/>
    <w:rsid w:val="182E36E8"/>
    <w:rsid w:val="18FD1D9D"/>
    <w:rsid w:val="1A2E0989"/>
    <w:rsid w:val="1A42174A"/>
    <w:rsid w:val="1A9720E9"/>
    <w:rsid w:val="1AB67501"/>
    <w:rsid w:val="1B8A3B3B"/>
    <w:rsid w:val="1C4F761E"/>
    <w:rsid w:val="1F7703F5"/>
    <w:rsid w:val="1FA0663F"/>
    <w:rsid w:val="1FC26FA1"/>
    <w:rsid w:val="20504E69"/>
    <w:rsid w:val="21014679"/>
    <w:rsid w:val="21A76C76"/>
    <w:rsid w:val="226E1394"/>
    <w:rsid w:val="245001D8"/>
    <w:rsid w:val="24E1290D"/>
    <w:rsid w:val="257E05EB"/>
    <w:rsid w:val="25884314"/>
    <w:rsid w:val="25900514"/>
    <w:rsid w:val="282F7612"/>
    <w:rsid w:val="28973BDA"/>
    <w:rsid w:val="2D696C65"/>
    <w:rsid w:val="2D710F10"/>
    <w:rsid w:val="2D9300AD"/>
    <w:rsid w:val="2E700D9B"/>
    <w:rsid w:val="2EB52AC9"/>
    <w:rsid w:val="2EE471E2"/>
    <w:rsid w:val="309E441D"/>
    <w:rsid w:val="31072BAB"/>
    <w:rsid w:val="315104AB"/>
    <w:rsid w:val="31A53A3F"/>
    <w:rsid w:val="35746098"/>
    <w:rsid w:val="35AC5BB3"/>
    <w:rsid w:val="37521F50"/>
    <w:rsid w:val="38E67771"/>
    <w:rsid w:val="39902C98"/>
    <w:rsid w:val="39BA4604"/>
    <w:rsid w:val="3BF016E9"/>
    <w:rsid w:val="3C6A6475"/>
    <w:rsid w:val="3CA54000"/>
    <w:rsid w:val="400B5F21"/>
    <w:rsid w:val="40593245"/>
    <w:rsid w:val="407E2AE2"/>
    <w:rsid w:val="42E77E00"/>
    <w:rsid w:val="43AE1E04"/>
    <w:rsid w:val="44E04D09"/>
    <w:rsid w:val="46BC4D77"/>
    <w:rsid w:val="46C67DB3"/>
    <w:rsid w:val="47F26BB2"/>
    <w:rsid w:val="48DF78A6"/>
    <w:rsid w:val="4A7375EA"/>
    <w:rsid w:val="4ADE7F15"/>
    <w:rsid w:val="4AEF11D2"/>
    <w:rsid w:val="4C0B1545"/>
    <w:rsid w:val="4CFD3BCE"/>
    <w:rsid w:val="4F2C496F"/>
    <w:rsid w:val="4F9D19D6"/>
    <w:rsid w:val="4FA94BB6"/>
    <w:rsid w:val="50440A53"/>
    <w:rsid w:val="50FF184F"/>
    <w:rsid w:val="51B03EB7"/>
    <w:rsid w:val="51C24769"/>
    <w:rsid w:val="552363F0"/>
    <w:rsid w:val="57054B86"/>
    <w:rsid w:val="57AB2462"/>
    <w:rsid w:val="58AB2E5B"/>
    <w:rsid w:val="5956194D"/>
    <w:rsid w:val="5A496445"/>
    <w:rsid w:val="5BDA094F"/>
    <w:rsid w:val="5C59148B"/>
    <w:rsid w:val="5D634F11"/>
    <w:rsid w:val="5EA146B8"/>
    <w:rsid w:val="606E600E"/>
    <w:rsid w:val="60D04142"/>
    <w:rsid w:val="60ED225B"/>
    <w:rsid w:val="613F1B9F"/>
    <w:rsid w:val="6245689F"/>
    <w:rsid w:val="62B85824"/>
    <w:rsid w:val="66B75E60"/>
    <w:rsid w:val="671F4CD8"/>
    <w:rsid w:val="67634A8D"/>
    <w:rsid w:val="6824780A"/>
    <w:rsid w:val="68420DA1"/>
    <w:rsid w:val="685A33E0"/>
    <w:rsid w:val="69BC403B"/>
    <w:rsid w:val="6A1628F9"/>
    <w:rsid w:val="6A9E2A7A"/>
    <w:rsid w:val="6AE02554"/>
    <w:rsid w:val="6B2C0DDB"/>
    <w:rsid w:val="6B52007A"/>
    <w:rsid w:val="6BB26D33"/>
    <w:rsid w:val="6C304E61"/>
    <w:rsid w:val="6C74699C"/>
    <w:rsid w:val="6C9877D1"/>
    <w:rsid w:val="6CC87113"/>
    <w:rsid w:val="6E173BCB"/>
    <w:rsid w:val="6F081692"/>
    <w:rsid w:val="70802CCA"/>
    <w:rsid w:val="73704A3C"/>
    <w:rsid w:val="73917CCC"/>
    <w:rsid w:val="73A62585"/>
    <w:rsid w:val="74C71423"/>
    <w:rsid w:val="75787661"/>
    <w:rsid w:val="75D97C09"/>
    <w:rsid w:val="768D6C57"/>
    <w:rsid w:val="77B05CC9"/>
    <w:rsid w:val="788118B8"/>
    <w:rsid w:val="7AD51742"/>
    <w:rsid w:val="7C5E4C81"/>
    <w:rsid w:val="7D683A62"/>
    <w:rsid w:val="7DE0774F"/>
    <w:rsid w:val="7E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6AAC67"/>
  <w15:docId w15:val="{C8735EBE-38A6-477F-B813-4C968580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9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C49E0"/>
    <w:pPr>
      <w:ind w:firstLine="570"/>
    </w:pPr>
    <w:rPr>
      <w:b/>
      <w:bCs/>
      <w:sz w:val="28"/>
    </w:rPr>
  </w:style>
  <w:style w:type="paragraph" w:styleId="2">
    <w:name w:val="Body Text Indent 2"/>
    <w:basedOn w:val="a"/>
    <w:semiHidden/>
    <w:rsid w:val="00AC49E0"/>
    <w:pPr>
      <w:spacing w:line="560" w:lineRule="exact"/>
      <w:ind w:firstLine="570"/>
    </w:pPr>
    <w:rPr>
      <w:sz w:val="28"/>
    </w:rPr>
  </w:style>
  <w:style w:type="paragraph" w:styleId="a4">
    <w:name w:val="footer"/>
    <w:basedOn w:val="a"/>
    <w:link w:val="a5"/>
    <w:uiPriority w:val="99"/>
    <w:unhideWhenUsed/>
    <w:rsid w:val="00AC4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4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rsid w:val="00AC49E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semiHidden/>
    <w:rsid w:val="00AC49E0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qFormat/>
    <w:rsid w:val="00AC49E0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C4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项目编号：____________</dc:title>
  <dc:creator>greatwall</dc:creator>
  <cp:lastModifiedBy>Chen Zhou</cp:lastModifiedBy>
  <cp:revision>63</cp:revision>
  <cp:lastPrinted>2001-11-07T08:50:00Z</cp:lastPrinted>
  <dcterms:created xsi:type="dcterms:W3CDTF">2016-06-23T05:58:00Z</dcterms:created>
  <dcterms:modified xsi:type="dcterms:W3CDTF">2019-03-22T01:50:00Z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