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B8" w:rsidRDefault="00DC6CFE">
      <w:r>
        <w:t xml:space="preserve">Old </w:t>
      </w:r>
      <w:proofErr w:type="spellStart"/>
      <w:r>
        <w:t>precedue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CFE" w:rsidRPr="00587495" w:rsidTr="00F30D0B">
        <w:tc>
          <w:tcPr>
            <w:tcW w:w="9350" w:type="dxa"/>
          </w:tcPr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Switch valve (automatic, no command required)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Empty the syringe pump (automatic, no command required)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Wait for a signal to start preparing the slug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Create a gas slug in needle seat channel to prevent diffusion, and create a detection space: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Move needle in air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 xml:space="preserve">Draw 20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gas from air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Move needle into needle seat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 xml:space="preserve">Eject 20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gas into needle seat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Create a gas slug in needle to prevent diffusion: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Move needle in air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 xml:space="preserve">Draw 20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gas from air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Prepare the slug: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 xml:space="preserve">Draw x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liquid from vial x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Wash the needle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Repeat step 10-11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Mix the slug: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 xml:space="preserve">Move the needle into mixing vial 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Draw and eject 3 times to fully mix the slug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Inject the slug into sample loop: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Move the needle into needle seat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Send a signal to start an external pump to start pushing slug into sample loop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Stop the pump until a slug is detected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Switch valve and move the slug into reaction system: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Waiting for switching signal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Switch valve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Send a signal to notify the reaction system to start pushing slug into the reaction system</w:t>
            </w: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Wait for slug to be fully pushed out of the sample loop</w:t>
            </w:r>
          </w:p>
          <w:p w:rsidR="00DC6CFE" w:rsidRPr="00587495" w:rsidRDefault="00DC6CFE" w:rsidP="00F30D0B">
            <w:pPr>
              <w:pStyle w:val="ListParagraph"/>
            </w:pPr>
          </w:p>
          <w:p w:rsidR="00DC6CFE" w:rsidRPr="00587495" w:rsidRDefault="00DC6CFE" w:rsidP="00F30D0B">
            <w:pPr>
              <w:pStyle w:val="ListParagraph"/>
              <w:numPr>
                <w:ilvl w:val="0"/>
                <w:numId w:val="1"/>
              </w:numPr>
            </w:pPr>
            <w:r w:rsidRPr="00587495">
              <w:t>End</w:t>
            </w:r>
          </w:p>
        </w:tc>
      </w:tr>
    </w:tbl>
    <w:p w:rsidR="00DC6CFE" w:rsidRDefault="00DC6CFE"/>
    <w:p w:rsidR="00DC6CFE" w:rsidRDefault="00DC6CFE">
      <w:r>
        <w:br w:type="page"/>
      </w:r>
    </w:p>
    <w:p w:rsidR="00DC6CFE" w:rsidRDefault="00DC6CFE">
      <w:r>
        <w:lastRenderedPageBreak/>
        <w:t>New procedure:</w:t>
      </w:r>
    </w:p>
    <w:p w:rsidR="00DC6CFE" w:rsidRDefault="00DC6CFE">
      <w:r w:rsidRPr="00BF32FC">
        <w:rPr>
          <w:noProof/>
          <w:color w:val="FF0000"/>
          <w:lang w:eastAsia="en-US"/>
        </w:rPr>
        <w:drawing>
          <wp:inline distT="0" distB="0" distL="0" distR="0">
            <wp:extent cx="2468933" cy="2743200"/>
            <wp:effectExtent l="0" t="0" r="7620" b="0"/>
            <wp:docPr id="1" name="Picture 1" descr="D:\Dropbox (MIT)\new doc 2019-01-15 12.43.2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 (MIT)\new doc 2019-01-15 12.43.28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3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CFE" w:rsidRPr="00587495" w:rsidTr="00F30D0B">
        <w:tc>
          <w:tcPr>
            <w:tcW w:w="9350" w:type="dxa"/>
          </w:tcPr>
          <w:p w:rsidR="00DC6CFE" w:rsidRDefault="00DC6CFE" w:rsidP="00DC6CFE">
            <w:pPr>
              <w:pStyle w:val="ListParagraph"/>
              <w:numPr>
                <w:ilvl w:val="0"/>
                <w:numId w:val="3"/>
              </w:numPr>
            </w:pPr>
            <w:r>
              <w:t>Re-load the method with DDE command</w:t>
            </w:r>
          </w:p>
          <w:p w:rsidR="00DC6CFE" w:rsidRDefault="00DC6CFE" w:rsidP="00DC6CFE">
            <w:pPr>
              <w:pStyle w:val="ListParagraph"/>
              <w:numPr>
                <w:ilvl w:val="0"/>
                <w:numId w:val="3"/>
              </w:numPr>
            </w:pPr>
            <w:r>
              <w:t>Run sequence with DDE command</w:t>
            </w:r>
          </w:p>
          <w:p w:rsidR="00DC6CFE" w:rsidRDefault="00DC6CFE" w:rsidP="00DC6CFE">
            <w:pPr>
              <w:pStyle w:val="ListParagraph"/>
            </w:pP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Switch valve</w:t>
            </w:r>
            <w:r>
              <w:t xml:space="preserve"> to bypass</w:t>
            </w:r>
            <w:r w:rsidRPr="00587495">
              <w:t xml:space="preserve"> (automatic, no command required)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 xml:space="preserve">Empty the </w:t>
            </w:r>
            <w:r>
              <w:t xml:space="preserve">ALS </w:t>
            </w:r>
            <w:r w:rsidRPr="00587495">
              <w:t>syringe pump (automatic, no command required)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Create a gas slug in needle seat channel to prevent diffusion, and create a detection space: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Move needle in air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 xml:space="preserve">Draw 20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gas from air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Move needle into needle seat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 xml:space="preserve">Eject 20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gas into needle seat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Create a gas slug in needle to prevent diffusion: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Move needle in air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 xml:space="preserve">Draw 20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gas from air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Prepare the slug: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 xml:space="preserve">Draw x </w:t>
            </w:r>
            <w:proofErr w:type="spellStart"/>
            <w:r w:rsidRPr="00587495">
              <w:t>ul</w:t>
            </w:r>
            <w:proofErr w:type="spellEnd"/>
            <w:r w:rsidRPr="00587495">
              <w:t xml:space="preserve"> liquid from vial x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Wash the needle</w:t>
            </w:r>
            <w:r>
              <w:t xml:space="preserve"> in wash vial xx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Repeat step 10-11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Mix the slug: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 xml:space="preserve">Move the needle into mixing vial </w:t>
            </w:r>
            <w:r>
              <w:t>xx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Draw and eject 3 times to fully mix the slug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Inject the slug into sample loop:</w:t>
            </w: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Move the needle into needle seat</w:t>
            </w:r>
          </w:p>
          <w:p w:rsidR="00DC6CFE" w:rsidRPr="00587495" w:rsidRDefault="00DC6CFE" w:rsidP="00F30D0B">
            <w:pPr>
              <w:ind w:left="360"/>
            </w:pPr>
          </w:p>
          <w:p w:rsidR="00DC6CFE" w:rsidRPr="00587495" w:rsidRDefault="00DC6CFE" w:rsidP="00F30D0B">
            <w:pPr>
              <w:ind w:left="360"/>
            </w:pPr>
            <w:r w:rsidRPr="00587495">
              <w:t>Switch valve and move the slug into reaction system:</w:t>
            </w:r>
          </w:p>
          <w:p w:rsidR="00DC6CFE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lastRenderedPageBreak/>
              <w:t>Switch valve</w:t>
            </w:r>
            <w:r w:rsidR="00776732">
              <w:t xml:space="preserve"> to </w:t>
            </w:r>
            <w:proofErr w:type="spellStart"/>
            <w:r w:rsidR="00776732">
              <w:t>mainpass</w:t>
            </w:r>
            <w:proofErr w:type="spellEnd"/>
            <w:r w:rsidR="00776732">
              <w:t xml:space="preserve"> (automatic)</w:t>
            </w:r>
          </w:p>
          <w:p w:rsidR="00776732" w:rsidRPr="00587495" w:rsidRDefault="00776732" w:rsidP="00DC6CFE">
            <w:pPr>
              <w:pStyle w:val="ListParagraph"/>
              <w:numPr>
                <w:ilvl w:val="0"/>
                <w:numId w:val="3"/>
              </w:numPr>
            </w:pPr>
            <w:r>
              <w:t xml:space="preserve">ALS status changed to Ready </w:t>
            </w:r>
            <w:r>
              <w:t>(automatic)</w:t>
            </w:r>
          </w:p>
          <w:p w:rsidR="00DC6CFE" w:rsidRPr="00587495" w:rsidRDefault="00776732" w:rsidP="00DC6CFE">
            <w:pPr>
              <w:pStyle w:val="ListParagraph"/>
              <w:numPr>
                <w:ilvl w:val="0"/>
                <w:numId w:val="3"/>
              </w:numPr>
            </w:pPr>
            <w:r>
              <w:t>Syringe pump pushes the slug into the reagent sample loop</w:t>
            </w:r>
            <w:bookmarkStart w:id="0" w:name="_GoBack"/>
            <w:bookmarkEnd w:id="0"/>
          </w:p>
          <w:p w:rsidR="00DC6CFE" w:rsidRPr="00587495" w:rsidRDefault="00DC6CFE" w:rsidP="00F30D0B">
            <w:pPr>
              <w:pStyle w:val="ListParagraph"/>
            </w:pPr>
          </w:p>
          <w:p w:rsidR="00DC6CFE" w:rsidRPr="00587495" w:rsidRDefault="00DC6CFE" w:rsidP="00DC6CFE">
            <w:pPr>
              <w:pStyle w:val="ListParagraph"/>
              <w:numPr>
                <w:ilvl w:val="0"/>
                <w:numId w:val="3"/>
              </w:numPr>
            </w:pPr>
            <w:r w:rsidRPr="00587495">
              <w:t>End</w:t>
            </w:r>
          </w:p>
        </w:tc>
      </w:tr>
    </w:tbl>
    <w:p w:rsidR="00DC6CFE" w:rsidRPr="00587495" w:rsidRDefault="00DC6CFE"/>
    <w:sectPr w:rsidR="00DC6CFE" w:rsidRPr="0058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25CA"/>
    <w:multiLevelType w:val="hybridMultilevel"/>
    <w:tmpl w:val="83F4B5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22543"/>
    <w:multiLevelType w:val="hybridMultilevel"/>
    <w:tmpl w:val="580063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271364"/>
    <w:multiLevelType w:val="hybridMultilevel"/>
    <w:tmpl w:val="83F4B5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0D"/>
    <w:rsid w:val="00010173"/>
    <w:rsid w:val="000867CA"/>
    <w:rsid w:val="000A5772"/>
    <w:rsid w:val="000F783D"/>
    <w:rsid w:val="0015608E"/>
    <w:rsid w:val="001C540C"/>
    <w:rsid w:val="00207FA6"/>
    <w:rsid w:val="00247B9E"/>
    <w:rsid w:val="002F4679"/>
    <w:rsid w:val="00323242"/>
    <w:rsid w:val="0047436D"/>
    <w:rsid w:val="004753E6"/>
    <w:rsid w:val="004C5305"/>
    <w:rsid w:val="004E6B3B"/>
    <w:rsid w:val="0051600D"/>
    <w:rsid w:val="00587495"/>
    <w:rsid w:val="00594917"/>
    <w:rsid w:val="00741E61"/>
    <w:rsid w:val="00776732"/>
    <w:rsid w:val="008E4839"/>
    <w:rsid w:val="00920B5A"/>
    <w:rsid w:val="00996F5D"/>
    <w:rsid w:val="00A11E31"/>
    <w:rsid w:val="00A533E0"/>
    <w:rsid w:val="00A61933"/>
    <w:rsid w:val="00AD2F03"/>
    <w:rsid w:val="00BC7545"/>
    <w:rsid w:val="00BE19E4"/>
    <w:rsid w:val="00C465E0"/>
    <w:rsid w:val="00CB6C4B"/>
    <w:rsid w:val="00CD2A60"/>
    <w:rsid w:val="00D41AAE"/>
    <w:rsid w:val="00D52153"/>
    <w:rsid w:val="00D97FF7"/>
    <w:rsid w:val="00DA29DD"/>
    <w:rsid w:val="00DC6CFE"/>
    <w:rsid w:val="00F43486"/>
    <w:rsid w:val="00F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9C60"/>
  <w15:chartTrackingRefBased/>
  <w15:docId w15:val="{22D7BD3B-519A-4C3D-B39F-443A38F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Mo</dc:creator>
  <cp:keywords/>
  <dc:description/>
  <cp:lastModifiedBy>Windows User</cp:lastModifiedBy>
  <cp:revision>19</cp:revision>
  <dcterms:created xsi:type="dcterms:W3CDTF">2018-08-21T18:05:00Z</dcterms:created>
  <dcterms:modified xsi:type="dcterms:W3CDTF">2019-01-23T03:01:00Z</dcterms:modified>
</cp:coreProperties>
</file>