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65478" w14:textId="41234E3D" w:rsidR="002B0BB1" w:rsidRDefault="002B0BB1">
      <w:hyperlink r:id="rId4" w:history="1">
        <w:r w:rsidRPr="002B0BB1">
          <w:rPr>
            <w:rStyle w:val="Hyperlink"/>
          </w:rPr>
          <w:t>https://trello.com/invite/b/68b1bc1515fb71d40052eb85/ATTI7ea111d28094e7ecc2cf44a1dc30d849F43808AD/sample-pm</w:t>
        </w:r>
      </w:hyperlink>
    </w:p>
    <w:sectPr w:rsidR="002B0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B1"/>
    <w:rsid w:val="002B0BB1"/>
    <w:rsid w:val="00E6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4ED15"/>
  <w15:chartTrackingRefBased/>
  <w15:docId w15:val="{32A5A613-A0BB-4EB4-A395-768A4D34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B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B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B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B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B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B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B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B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B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0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68b1bc1515fb71d40052eb85/ATTI7ea111d28094e7ecc2cf44a1dc30d849F43808AD/sample-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4</Lines>
  <Paragraphs>3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Ashiru</dc:creator>
  <cp:keywords/>
  <dc:description/>
  <cp:lastModifiedBy>Mustapha Ashiru</cp:lastModifiedBy>
  <cp:revision>1</cp:revision>
  <dcterms:created xsi:type="dcterms:W3CDTF">2025-10-23T00:01:00Z</dcterms:created>
  <dcterms:modified xsi:type="dcterms:W3CDTF">2025-10-23T00:01:00Z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d536b030-19e5-4131-b13d-cd90bdb934fe</vt:lpwstr>
  </property>
</Properties>
</file>